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781" w:rsidP="00422781" w:rsidRDefault="00422781" w14:paraId="7EDEB46B" w14:textId="1E8ECB04">
      <w:pPr>
        <w:spacing w:after="0" w:line="240" w:lineRule="auto"/>
        <w:jc w:val="center"/>
      </w:pPr>
      <w:r w:rsidRPr="5A7DF519">
        <w:rPr>
          <w:rFonts w:ascii="Times New Roman" w:hAnsi="Times New Roman" w:eastAsia="Batang" w:cs="Times New Roman"/>
          <w:b/>
          <w:bCs/>
          <w:color w:val="1F4E79" w:themeColor="accent5" w:themeShade="80"/>
          <w:sz w:val="24"/>
          <w:szCs w:val="24"/>
          <w:lang w:eastAsia="hu-HU"/>
        </w:rPr>
        <w:t xml:space="preserve">A KVIK KARI KÖNYVTÁR 2022. NOVEMBERI FOLYÓIRATCIKK GYARAPODÁSA </w:t>
      </w:r>
      <w:r w:rsidRPr="5A7DF519">
        <w:rPr>
          <w:rFonts w:ascii="Times New Roman" w:hAnsi="Times New Roman" w:eastAsia="Calibri" w:cs="Times New Roman"/>
          <w:b/>
          <w:bCs/>
          <w:color w:val="1F4E79" w:themeColor="accent5" w:themeShade="80"/>
          <w:sz w:val="24"/>
          <w:szCs w:val="24"/>
        </w:rPr>
        <w:t>SZAKTERÜLET SZERINT</w:t>
      </w:r>
    </w:p>
    <w:sdt>
      <w:sdtPr>
        <w:id w:val="1919537546"/>
        <w:docPartObj>
          <w:docPartGallery w:val="Table of Contents"/>
          <w:docPartUnique/>
        </w:docPartObj>
      </w:sdtPr>
      <w:sdtContent>
        <w:p w:rsidR="0041064E" w:rsidP="5DAA7FF3" w:rsidRDefault="5A7DF519" w14:paraId="0251FEB5" w14:textId="43D531E7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1507990829">
            <w:r w:rsidRPr="5DAA7FF3" w:rsidR="5DAA7FF3">
              <w:rPr>
                <w:rStyle w:val="Hiperhivatkozs"/>
              </w:rPr>
              <w:t>Adózás</w:t>
            </w:r>
            <w:r>
              <w:tab/>
            </w:r>
            <w:r>
              <w:fldChar w:fldCharType="begin"/>
            </w:r>
            <w:r>
              <w:instrText xml:space="preserve">PAGEREF _Toc1507990829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2</w:t>
            </w:r>
            <w:r>
              <w:fldChar w:fldCharType="end"/>
            </w:r>
          </w:hyperlink>
        </w:p>
        <w:p w:rsidR="0041064E" w:rsidP="5DAA7FF3" w:rsidRDefault="0041064E" w14:paraId="1EA52538" w14:textId="0E510B28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986764689">
            <w:r w:rsidRPr="5DAA7FF3" w:rsidR="5DAA7FF3">
              <w:rPr>
                <w:rStyle w:val="Hiperhivatkozs"/>
              </w:rPr>
              <w:t>Alkohol</w:t>
            </w:r>
            <w:r>
              <w:tab/>
            </w:r>
            <w:r>
              <w:fldChar w:fldCharType="begin"/>
            </w:r>
            <w:r>
              <w:instrText xml:space="preserve">PAGEREF _Toc986764689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3</w:t>
            </w:r>
            <w:r>
              <w:fldChar w:fldCharType="end"/>
            </w:r>
          </w:hyperlink>
        </w:p>
        <w:p w:rsidR="0041064E" w:rsidP="5DAA7FF3" w:rsidRDefault="0041064E" w14:paraId="4091A96A" w14:textId="0D65A6A8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1762823342">
            <w:r w:rsidRPr="5DAA7FF3" w:rsidR="5DAA7FF3">
              <w:rPr>
                <w:rStyle w:val="Hiperhivatkozs"/>
              </w:rPr>
              <w:t>Balaton</w:t>
            </w:r>
            <w:r>
              <w:tab/>
            </w:r>
            <w:r>
              <w:fldChar w:fldCharType="begin"/>
            </w:r>
            <w:r>
              <w:instrText xml:space="preserve">PAGEREF _Toc1762823342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3</w:t>
            </w:r>
            <w:r>
              <w:fldChar w:fldCharType="end"/>
            </w:r>
          </w:hyperlink>
        </w:p>
        <w:p w:rsidR="0041064E" w:rsidP="5DAA7FF3" w:rsidRDefault="0041064E" w14:paraId="2F1D30B5" w14:textId="7AA3A213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1212579078">
            <w:r w:rsidRPr="5DAA7FF3" w:rsidR="5DAA7FF3">
              <w:rPr>
                <w:rStyle w:val="Hiperhivatkozs"/>
              </w:rPr>
              <w:t>Bor, borászat</w:t>
            </w:r>
            <w:r>
              <w:tab/>
            </w:r>
            <w:r>
              <w:fldChar w:fldCharType="begin"/>
            </w:r>
            <w:r>
              <w:instrText xml:space="preserve">PAGEREF _Toc1212579078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3</w:t>
            </w:r>
            <w:r>
              <w:fldChar w:fldCharType="end"/>
            </w:r>
          </w:hyperlink>
        </w:p>
        <w:p w:rsidR="0041064E" w:rsidP="5DAA7FF3" w:rsidRDefault="0041064E" w14:paraId="0DE26A7F" w14:textId="63452C12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1818960339">
            <w:r w:rsidRPr="5DAA7FF3" w:rsidR="5DAA7FF3">
              <w:rPr>
                <w:rStyle w:val="Hiperhivatkozs"/>
              </w:rPr>
              <w:t>CODIV-19 hatása</w:t>
            </w:r>
            <w:r>
              <w:tab/>
            </w:r>
            <w:r>
              <w:fldChar w:fldCharType="begin"/>
            </w:r>
            <w:r>
              <w:instrText xml:space="preserve">PAGEREF _Toc1818960339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4</w:t>
            </w:r>
            <w:r>
              <w:fldChar w:fldCharType="end"/>
            </w:r>
          </w:hyperlink>
        </w:p>
        <w:p w:rsidR="0041064E" w:rsidP="5DAA7FF3" w:rsidRDefault="0041064E" w14:paraId="421C3C57" w14:textId="27548D28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1236577303">
            <w:r w:rsidRPr="5DAA7FF3" w:rsidR="5DAA7FF3">
              <w:rPr>
                <w:rStyle w:val="Hiperhivatkozs"/>
              </w:rPr>
              <w:t>Élelmiszeripar</w:t>
            </w:r>
            <w:r>
              <w:tab/>
            </w:r>
            <w:r>
              <w:fldChar w:fldCharType="begin"/>
            </w:r>
            <w:r>
              <w:instrText xml:space="preserve">PAGEREF _Toc1236577303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4</w:t>
            </w:r>
            <w:r>
              <w:fldChar w:fldCharType="end"/>
            </w:r>
          </w:hyperlink>
        </w:p>
        <w:p w:rsidR="0041064E" w:rsidP="5DAA7FF3" w:rsidRDefault="0041064E" w14:paraId="5043A3E8" w14:textId="6D20F9F1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1399087710">
            <w:r w:rsidRPr="5DAA7FF3" w:rsidR="5DAA7FF3">
              <w:rPr>
                <w:rStyle w:val="Hiperhivatkozs"/>
              </w:rPr>
              <w:t>Energiaipar/energiaválság</w:t>
            </w:r>
            <w:r>
              <w:tab/>
            </w:r>
            <w:r>
              <w:fldChar w:fldCharType="begin"/>
            </w:r>
            <w:r>
              <w:instrText xml:space="preserve">PAGEREF _Toc1399087710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5</w:t>
            </w:r>
            <w:r>
              <w:fldChar w:fldCharType="end"/>
            </w:r>
          </w:hyperlink>
        </w:p>
        <w:p w:rsidR="0041064E" w:rsidP="5DAA7FF3" w:rsidRDefault="0041064E" w14:paraId="4DF3CE00" w14:textId="3C8EA0CE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1275193410">
            <w:r w:rsidRPr="5DAA7FF3" w:rsidR="5DAA7FF3">
              <w:rPr>
                <w:rStyle w:val="Hiperhivatkozs"/>
              </w:rPr>
              <w:t>Éttermek</w:t>
            </w:r>
            <w:r>
              <w:tab/>
            </w:r>
            <w:r>
              <w:fldChar w:fldCharType="begin"/>
            </w:r>
            <w:r>
              <w:instrText xml:space="preserve">PAGEREF _Toc1275193410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5</w:t>
            </w:r>
            <w:r>
              <w:fldChar w:fldCharType="end"/>
            </w:r>
          </w:hyperlink>
        </w:p>
        <w:p w:rsidR="0041064E" w:rsidP="5DAA7FF3" w:rsidRDefault="0041064E" w14:paraId="1D32C439" w14:textId="4FFA0DD0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414375303">
            <w:r w:rsidRPr="5DAA7FF3" w:rsidR="5DAA7FF3">
              <w:rPr>
                <w:rStyle w:val="Hiperhivatkozs"/>
              </w:rPr>
              <w:t>Felsőoktatás</w:t>
            </w:r>
            <w:r>
              <w:tab/>
            </w:r>
            <w:r>
              <w:fldChar w:fldCharType="begin"/>
            </w:r>
            <w:r>
              <w:instrText xml:space="preserve">PAGEREF _Toc414375303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6</w:t>
            </w:r>
            <w:r>
              <w:fldChar w:fldCharType="end"/>
            </w:r>
          </w:hyperlink>
        </w:p>
        <w:p w:rsidR="0041064E" w:rsidP="5DAA7FF3" w:rsidRDefault="0041064E" w14:paraId="3F9E799A" w14:textId="3A1EFD67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488851893">
            <w:r w:rsidRPr="5DAA7FF3" w:rsidR="5DAA7FF3">
              <w:rPr>
                <w:rStyle w:val="Hiperhivatkozs"/>
              </w:rPr>
              <w:t>Fenntarthatóság</w:t>
            </w:r>
            <w:r>
              <w:tab/>
            </w:r>
            <w:r>
              <w:fldChar w:fldCharType="begin"/>
            </w:r>
            <w:r>
              <w:instrText xml:space="preserve">PAGEREF _Toc488851893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6</w:t>
            </w:r>
            <w:r>
              <w:fldChar w:fldCharType="end"/>
            </w:r>
          </w:hyperlink>
        </w:p>
        <w:p w:rsidR="0041064E" w:rsidP="5DAA7FF3" w:rsidRDefault="0041064E" w14:paraId="3DABD9F1" w14:textId="3B948041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1937384701">
            <w:r w:rsidRPr="5DAA7FF3" w:rsidR="5DAA7FF3">
              <w:rPr>
                <w:rStyle w:val="Hiperhivatkozs"/>
              </w:rPr>
              <w:t>Fogyasztói szokások</w:t>
            </w:r>
            <w:r>
              <w:tab/>
            </w:r>
            <w:r>
              <w:fldChar w:fldCharType="begin"/>
            </w:r>
            <w:r>
              <w:instrText xml:space="preserve">PAGEREF _Toc1937384701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8</w:t>
            </w:r>
            <w:r>
              <w:fldChar w:fldCharType="end"/>
            </w:r>
          </w:hyperlink>
        </w:p>
        <w:p w:rsidR="0041064E" w:rsidP="5DAA7FF3" w:rsidRDefault="0041064E" w14:paraId="04D4D9F5" w14:textId="75C9CB0B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2029831848">
            <w:r w:rsidRPr="5DAA7FF3" w:rsidR="5DAA7FF3">
              <w:rPr>
                <w:rStyle w:val="Hiperhivatkozs"/>
              </w:rPr>
              <w:t>Gasztronómia</w:t>
            </w:r>
            <w:r>
              <w:tab/>
            </w:r>
            <w:r>
              <w:fldChar w:fldCharType="begin"/>
            </w:r>
            <w:r>
              <w:instrText xml:space="preserve">PAGEREF _Toc2029831848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8</w:t>
            </w:r>
            <w:r>
              <w:fldChar w:fldCharType="end"/>
            </w:r>
          </w:hyperlink>
        </w:p>
        <w:p w:rsidR="0041064E" w:rsidP="5DAA7FF3" w:rsidRDefault="0041064E" w14:paraId="74BA3297" w14:textId="2DCDD8F4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1141542597">
            <w:r w:rsidRPr="5DAA7FF3" w:rsidR="5DAA7FF3">
              <w:rPr>
                <w:rStyle w:val="Hiperhivatkozs"/>
              </w:rPr>
              <w:t>Gazdálkodás</w:t>
            </w:r>
            <w:r>
              <w:tab/>
            </w:r>
            <w:r>
              <w:fldChar w:fldCharType="begin"/>
            </w:r>
            <w:r>
              <w:instrText xml:space="preserve">PAGEREF _Toc1141542597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8</w:t>
            </w:r>
            <w:r>
              <w:fldChar w:fldCharType="end"/>
            </w:r>
          </w:hyperlink>
        </w:p>
        <w:p w:rsidR="0041064E" w:rsidP="5DAA7FF3" w:rsidRDefault="0041064E" w14:paraId="2633B99A" w14:textId="46D051D1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1557469023">
            <w:r w:rsidRPr="5DAA7FF3" w:rsidR="5DAA7FF3">
              <w:rPr>
                <w:rStyle w:val="Hiperhivatkozs"/>
              </w:rPr>
              <w:t>Hulladékgazdálkodás</w:t>
            </w:r>
            <w:r>
              <w:tab/>
            </w:r>
            <w:r>
              <w:fldChar w:fldCharType="begin"/>
            </w:r>
            <w:r>
              <w:instrText xml:space="preserve">PAGEREF _Toc1557469023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9</w:t>
            </w:r>
            <w:r>
              <w:fldChar w:fldCharType="end"/>
            </w:r>
          </w:hyperlink>
        </w:p>
        <w:p w:rsidR="0041064E" w:rsidP="5DAA7FF3" w:rsidRDefault="0041064E" w14:paraId="29640E68" w14:textId="796AD92A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582987288">
            <w:r w:rsidRPr="5DAA7FF3" w:rsidR="5DAA7FF3">
              <w:rPr>
                <w:rStyle w:val="Hiperhivatkozs"/>
              </w:rPr>
              <w:t>Ingatlanpiac</w:t>
            </w:r>
            <w:r>
              <w:tab/>
            </w:r>
            <w:r>
              <w:fldChar w:fldCharType="begin"/>
            </w:r>
            <w:r>
              <w:instrText xml:space="preserve">PAGEREF _Toc582987288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9</w:t>
            </w:r>
            <w:r>
              <w:fldChar w:fldCharType="end"/>
            </w:r>
          </w:hyperlink>
        </w:p>
        <w:p w:rsidR="0041064E" w:rsidP="5DAA7FF3" w:rsidRDefault="0041064E" w14:paraId="7E896DDD" w14:textId="4D37B85D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455059462">
            <w:r w:rsidRPr="5DAA7FF3" w:rsidR="5DAA7FF3">
              <w:rPr>
                <w:rStyle w:val="Hiperhivatkozs"/>
              </w:rPr>
              <w:t>Kerékpározás</w:t>
            </w:r>
            <w:r>
              <w:tab/>
            </w:r>
            <w:r>
              <w:fldChar w:fldCharType="begin"/>
            </w:r>
            <w:r>
              <w:instrText xml:space="preserve">PAGEREF _Toc455059462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9</w:t>
            </w:r>
            <w:r>
              <w:fldChar w:fldCharType="end"/>
            </w:r>
          </w:hyperlink>
        </w:p>
        <w:p w:rsidR="0041064E" w:rsidP="5DAA7FF3" w:rsidRDefault="0041064E" w14:paraId="7948BF6D" w14:textId="1FEF76AC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399312285">
            <w:r w:rsidRPr="5DAA7FF3" w:rsidR="5DAA7FF3">
              <w:rPr>
                <w:rStyle w:val="Hiperhivatkozs"/>
              </w:rPr>
              <w:t>Kereskedelem</w:t>
            </w:r>
            <w:r>
              <w:tab/>
            </w:r>
            <w:r>
              <w:fldChar w:fldCharType="begin"/>
            </w:r>
            <w:r>
              <w:instrText xml:space="preserve">PAGEREF _Toc399312285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9</w:t>
            </w:r>
            <w:r>
              <w:fldChar w:fldCharType="end"/>
            </w:r>
          </w:hyperlink>
        </w:p>
        <w:p w:rsidR="0041064E" w:rsidP="5DAA7FF3" w:rsidRDefault="0041064E" w14:paraId="76E4BA72" w14:textId="5D01B28E">
          <w:pPr>
            <w:pStyle w:val="TJ1"/>
            <w:tabs>
              <w:tab w:val="right" w:leader="dot" w:pos="9060"/>
            </w:tabs>
            <w:rPr>
              <w:rStyle w:val="Hiperhivatkozs"/>
              <w:noProof/>
              <w:lang w:eastAsia="ja-JP"/>
            </w:rPr>
          </w:pPr>
          <w:hyperlink w:anchor="_Toc1659313942">
            <w:r w:rsidRPr="5DAA7FF3" w:rsidR="5DAA7FF3">
              <w:rPr>
                <w:rStyle w:val="Hiperhivatkozs"/>
              </w:rPr>
              <w:t>Klímaváltozás, klímapolitika</w:t>
            </w:r>
            <w:r>
              <w:tab/>
            </w:r>
            <w:r>
              <w:fldChar w:fldCharType="begin"/>
            </w:r>
            <w:r>
              <w:instrText xml:space="preserve">PAGEREF _Toc1659313942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10</w:t>
            </w:r>
            <w:r>
              <w:fldChar w:fldCharType="end"/>
            </w:r>
          </w:hyperlink>
        </w:p>
        <w:p w:rsidR="708E1824" w:rsidP="708E1824" w:rsidRDefault="708E1824" w14:paraId="2F9593FD" w14:textId="5DBF9358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1845526134">
            <w:r w:rsidRPr="5DAA7FF3" w:rsidR="5DAA7FF3">
              <w:rPr>
                <w:rStyle w:val="Hiperhivatkozs"/>
              </w:rPr>
              <w:t>Környezetvédelem</w:t>
            </w:r>
            <w:r>
              <w:tab/>
            </w:r>
            <w:r>
              <w:fldChar w:fldCharType="begin"/>
            </w:r>
            <w:r>
              <w:instrText xml:space="preserve">PAGEREF _Toc1845526134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11</w:t>
            </w:r>
            <w:r>
              <w:fldChar w:fldCharType="end"/>
            </w:r>
          </w:hyperlink>
        </w:p>
        <w:p w:rsidR="708E1824" w:rsidP="708E1824" w:rsidRDefault="708E1824" w14:paraId="4DFC8C2D" w14:textId="2A43C02C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499693479">
            <w:r w:rsidRPr="5DAA7FF3" w:rsidR="5DAA7FF3">
              <w:rPr>
                <w:rStyle w:val="Hiperhivatkozs"/>
              </w:rPr>
              <w:t>Légiközlekedés</w:t>
            </w:r>
            <w:r>
              <w:tab/>
            </w:r>
            <w:r>
              <w:fldChar w:fldCharType="begin"/>
            </w:r>
            <w:r>
              <w:instrText xml:space="preserve">PAGEREF _Toc499693479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11</w:t>
            </w:r>
            <w:r>
              <w:fldChar w:fldCharType="end"/>
            </w:r>
          </w:hyperlink>
        </w:p>
        <w:p w:rsidR="708E1824" w:rsidP="708E1824" w:rsidRDefault="708E1824" w14:paraId="4199FB6C" w14:textId="501412BD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2002597669">
            <w:r w:rsidRPr="5DAA7FF3" w:rsidR="5DAA7FF3">
              <w:rPr>
                <w:rStyle w:val="Hiperhivatkozs"/>
              </w:rPr>
              <w:t>Logisztika</w:t>
            </w:r>
            <w:r>
              <w:tab/>
            </w:r>
            <w:r>
              <w:fldChar w:fldCharType="begin"/>
            </w:r>
            <w:r>
              <w:instrText xml:space="preserve">PAGEREF _Toc2002597669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11</w:t>
            </w:r>
            <w:r>
              <w:fldChar w:fldCharType="end"/>
            </w:r>
          </w:hyperlink>
        </w:p>
        <w:p w:rsidR="708E1824" w:rsidP="708E1824" w:rsidRDefault="708E1824" w14:paraId="1D10D67C" w14:textId="589D4EC9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265107972">
            <w:r w:rsidRPr="5DAA7FF3" w:rsidR="5DAA7FF3">
              <w:rPr>
                <w:rStyle w:val="Hiperhivatkozs"/>
              </w:rPr>
              <w:t>Makrogazdaság</w:t>
            </w:r>
            <w:r>
              <w:tab/>
            </w:r>
            <w:r>
              <w:fldChar w:fldCharType="begin"/>
            </w:r>
            <w:r>
              <w:instrText xml:space="preserve">PAGEREF _Toc265107972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12</w:t>
            </w:r>
            <w:r>
              <w:fldChar w:fldCharType="end"/>
            </w:r>
          </w:hyperlink>
        </w:p>
        <w:p w:rsidR="708E1824" w:rsidP="708E1824" w:rsidRDefault="708E1824" w14:paraId="46FC5EC4" w14:textId="0E17392C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712968619">
            <w:r w:rsidRPr="5DAA7FF3" w:rsidR="5DAA7FF3">
              <w:rPr>
                <w:rStyle w:val="Hiperhivatkozs"/>
              </w:rPr>
              <w:t>Marketing</w:t>
            </w:r>
            <w:r>
              <w:tab/>
            </w:r>
            <w:r>
              <w:fldChar w:fldCharType="begin"/>
            </w:r>
            <w:r>
              <w:instrText xml:space="preserve">PAGEREF _Toc712968619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12</w:t>
            </w:r>
            <w:r>
              <w:fldChar w:fldCharType="end"/>
            </w:r>
          </w:hyperlink>
        </w:p>
        <w:p w:rsidR="708E1824" w:rsidP="708E1824" w:rsidRDefault="708E1824" w14:paraId="39753F01" w14:textId="07B11147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634017224">
            <w:r w:rsidRPr="5DAA7FF3" w:rsidR="5DAA7FF3">
              <w:rPr>
                <w:rStyle w:val="Hiperhivatkozs"/>
              </w:rPr>
              <w:t>Menedzsment</w:t>
            </w:r>
            <w:r>
              <w:tab/>
            </w:r>
            <w:r>
              <w:fldChar w:fldCharType="begin"/>
            </w:r>
            <w:r>
              <w:instrText xml:space="preserve">PAGEREF _Toc634017224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12</w:t>
            </w:r>
            <w:r>
              <w:fldChar w:fldCharType="end"/>
            </w:r>
          </w:hyperlink>
        </w:p>
        <w:p w:rsidR="708E1824" w:rsidP="708E1824" w:rsidRDefault="708E1824" w14:paraId="43C9F62D" w14:textId="3A97B598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798488201">
            <w:r w:rsidRPr="5DAA7FF3" w:rsidR="5DAA7FF3">
              <w:rPr>
                <w:rStyle w:val="Hiperhivatkozs"/>
              </w:rPr>
              <w:t>Munkaerőpiac, munkavállalás</w:t>
            </w:r>
            <w:r>
              <w:tab/>
            </w:r>
            <w:r>
              <w:fldChar w:fldCharType="begin"/>
            </w:r>
            <w:r>
              <w:instrText xml:space="preserve">PAGEREF _Toc798488201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12</w:t>
            </w:r>
            <w:r>
              <w:fldChar w:fldCharType="end"/>
            </w:r>
          </w:hyperlink>
        </w:p>
        <w:p w:rsidR="708E1824" w:rsidP="708E1824" w:rsidRDefault="708E1824" w14:paraId="30E19324" w14:textId="634A5824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1896569045">
            <w:r w:rsidRPr="5DAA7FF3" w:rsidR="5DAA7FF3">
              <w:rPr>
                <w:rStyle w:val="Hiperhivatkozs"/>
              </w:rPr>
              <w:t>Múzeumok</w:t>
            </w:r>
            <w:r>
              <w:tab/>
            </w:r>
            <w:r>
              <w:fldChar w:fldCharType="begin"/>
            </w:r>
            <w:r>
              <w:instrText xml:space="preserve">PAGEREF _Toc1896569045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13</w:t>
            </w:r>
            <w:r>
              <w:fldChar w:fldCharType="end"/>
            </w:r>
          </w:hyperlink>
        </w:p>
        <w:p w:rsidR="3348AC78" w:rsidP="3348AC78" w:rsidRDefault="3348AC78" w14:paraId="579C7D6B" w14:textId="7F7D3F80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584334675">
            <w:r w:rsidRPr="5DAA7FF3" w:rsidR="5DAA7FF3">
              <w:rPr>
                <w:rStyle w:val="Hiperhivatkozs"/>
              </w:rPr>
              <w:t>Műemlékvédelem</w:t>
            </w:r>
            <w:r>
              <w:tab/>
            </w:r>
            <w:r>
              <w:fldChar w:fldCharType="begin"/>
            </w:r>
            <w:r>
              <w:instrText xml:space="preserve">PAGEREF _Toc584334675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13</w:t>
            </w:r>
            <w:r>
              <w:fldChar w:fldCharType="end"/>
            </w:r>
          </w:hyperlink>
        </w:p>
        <w:p w:rsidR="708E1824" w:rsidP="5DAA7FF3" w:rsidRDefault="708E1824" w14:paraId="1DA104CC" w14:textId="2D146861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564919527">
            <w:r w:rsidRPr="5DAA7FF3" w:rsidR="5DAA7FF3">
              <w:rPr>
                <w:rStyle w:val="Hiperhivatkozs"/>
              </w:rPr>
              <w:t>Oktatás, szakképzés</w:t>
            </w:r>
            <w:r>
              <w:tab/>
            </w:r>
            <w:r>
              <w:fldChar w:fldCharType="begin"/>
            </w:r>
            <w:r>
              <w:instrText xml:space="preserve">PAGEREF _Toc564919527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13</w:t>
            </w:r>
            <w:r>
              <w:fldChar w:fldCharType="end"/>
            </w:r>
          </w:hyperlink>
        </w:p>
        <w:p w:rsidR="708E1824" w:rsidP="5DAA7FF3" w:rsidRDefault="708E1824" w14:paraId="7C86B036" w14:textId="237D1A06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2078449145">
            <w:r w:rsidRPr="5DAA7FF3" w:rsidR="5DAA7FF3">
              <w:rPr>
                <w:rStyle w:val="Hiperhivatkozs"/>
              </w:rPr>
              <w:t>Pékség</w:t>
            </w:r>
            <w:r>
              <w:tab/>
            </w:r>
            <w:r>
              <w:fldChar w:fldCharType="begin"/>
            </w:r>
            <w:r>
              <w:instrText xml:space="preserve">PAGEREF _Toc2078449145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14</w:t>
            </w:r>
            <w:r>
              <w:fldChar w:fldCharType="end"/>
            </w:r>
          </w:hyperlink>
        </w:p>
        <w:p w:rsidR="708E1824" w:rsidP="5DAA7FF3" w:rsidRDefault="708E1824" w14:paraId="12A4C47F" w14:textId="383295CA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623960715">
            <w:r w:rsidRPr="5DAA7FF3" w:rsidR="5DAA7FF3">
              <w:rPr>
                <w:rStyle w:val="Hiperhivatkozs"/>
              </w:rPr>
              <w:t>Rendezvényszervezés</w:t>
            </w:r>
            <w:r>
              <w:tab/>
            </w:r>
            <w:r>
              <w:fldChar w:fldCharType="begin"/>
            </w:r>
            <w:r>
              <w:instrText xml:space="preserve">PAGEREF _Toc623960715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15</w:t>
            </w:r>
            <w:r>
              <w:fldChar w:fldCharType="end"/>
            </w:r>
          </w:hyperlink>
        </w:p>
        <w:p w:rsidR="708E1824" w:rsidP="5DAA7FF3" w:rsidRDefault="708E1824" w14:paraId="5ADBF50A" w14:textId="353B2FF4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834805903">
            <w:r w:rsidRPr="5DAA7FF3" w:rsidR="5DAA7FF3">
              <w:rPr>
                <w:rStyle w:val="Hiperhivatkozs"/>
              </w:rPr>
              <w:t>Streamingszolgáltatás</w:t>
            </w:r>
            <w:r>
              <w:tab/>
            </w:r>
            <w:r>
              <w:fldChar w:fldCharType="begin"/>
            </w:r>
            <w:r>
              <w:instrText xml:space="preserve">PAGEREF _Toc834805903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15</w:t>
            </w:r>
            <w:r>
              <w:fldChar w:fldCharType="end"/>
            </w:r>
          </w:hyperlink>
        </w:p>
        <w:p w:rsidR="708E1824" w:rsidP="5DAA7FF3" w:rsidRDefault="708E1824" w14:paraId="27005AFB" w14:textId="6A60E08A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1599835489">
            <w:r w:rsidRPr="5DAA7FF3" w:rsidR="5DAA7FF3">
              <w:rPr>
                <w:rStyle w:val="Hiperhivatkozs"/>
              </w:rPr>
              <w:t>Szállodaipar</w:t>
            </w:r>
            <w:r>
              <w:tab/>
            </w:r>
            <w:r>
              <w:fldChar w:fldCharType="begin"/>
            </w:r>
            <w:r>
              <w:instrText xml:space="preserve">PAGEREF _Toc1599835489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15</w:t>
            </w:r>
            <w:r>
              <w:fldChar w:fldCharType="end"/>
            </w:r>
          </w:hyperlink>
        </w:p>
        <w:p w:rsidR="708E1824" w:rsidP="5DAA7FF3" w:rsidRDefault="708E1824" w14:paraId="5881EA59" w14:textId="22B432FE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1656056116">
            <w:r w:rsidRPr="5DAA7FF3" w:rsidR="5DAA7FF3">
              <w:rPr>
                <w:rStyle w:val="Hiperhivatkozs"/>
              </w:rPr>
              <w:t>Szőlőtermesztés</w:t>
            </w:r>
            <w:r>
              <w:tab/>
            </w:r>
            <w:r>
              <w:fldChar w:fldCharType="begin"/>
            </w:r>
            <w:r>
              <w:instrText xml:space="preserve">PAGEREF _Toc1656056116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16</w:t>
            </w:r>
            <w:r>
              <w:fldChar w:fldCharType="end"/>
            </w:r>
          </w:hyperlink>
        </w:p>
        <w:p w:rsidR="708E1824" w:rsidP="5DAA7FF3" w:rsidRDefault="708E1824" w14:paraId="24F2A4E2" w14:textId="2EDB998B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1840743569">
            <w:r w:rsidRPr="5DAA7FF3" w:rsidR="5DAA7FF3">
              <w:rPr>
                <w:rStyle w:val="Hiperhivatkozs"/>
              </w:rPr>
              <w:t>Technológiai fejlődés</w:t>
            </w:r>
            <w:r>
              <w:tab/>
            </w:r>
            <w:r>
              <w:fldChar w:fldCharType="begin"/>
            </w:r>
            <w:r>
              <w:instrText xml:space="preserve">PAGEREF _Toc1840743569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16</w:t>
            </w:r>
            <w:r>
              <w:fldChar w:fldCharType="end"/>
            </w:r>
          </w:hyperlink>
        </w:p>
        <w:p w:rsidR="708E1824" w:rsidP="5DAA7FF3" w:rsidRDefault="708E1824" w14:paraId="0F4822DC" w14:textId="6826BDAC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2019970691">
            <w:r w:rsidRPr="5DAA7FF3" w:rsidR="5DAA7FF3">
              <w:rPr>
                <w:rStyle w:val="Hiperhivatkozs"/>
              </w:rPr>
              <w:t>Településfejlesztés</w:t>
            </w:r>
            <w:r>
              <w:tab/>
            </w:r>
            <w:r>
              <w:fldChar w:fldCharType="begin"/>
            </w:r>
            <w:r>
              <w:instrText xml:space="preserve">PAGEREF _Toc2019970691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17</w:t>
            </w:r>
            <w:r>
              <w:fldChar w:fldCharType="end"/>
            </w:r>
          </w:hyperlink>
        </w:p>
        <w:p w:rsidR="708E1824" w:rsidP="5DAA7FF3" w:rsidRDefault="708E1824" w14:paraId="088E16FF" w14:textId="320F8247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1158707521">
            <w:r w:rsidRPr="5DAA7FF3" w:rsidR="5DAA7FF3">
              <w:rPr>
                <w:rStyle w:val="Hiperhivatkozs"/>
              </w:rPr>
              <w:t>Történelem, településtörténet, szokás történet</w:t>
            </w:r>
            <w:r>
              <w:tab/>
            </w:r>
            <w:r>
              <w:fldChar w:fldCharType="begin"/>
            </w:r>
            <w:r>
              <w:instrText xml:space="preserve">PAGEREF _Toc1158707521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17</w:t>
            </w:r>
            <w:r>
              <w:fldChar w:fldCharType="end"/>
            </w:r>
          </w:hyperlink>
        </w:p>
        <w:p w:rsidR="708E1824" w:rsidP="5DAA7FF3" w:rsidRDefault="708E1824" w14:paraId="5F650DDD" w14:textId="0A5F73D6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537084414">
            <w:r w:rsidRPr="5DAA7FF3" w:rsidR="5DAA7FF3">
              <w:rPr>
                <w:rStyle w:val="Hiperhivatkozs"/>
              </w:rPr>
              <w:t>Turizmus</w:t>
            </w:r>
            <w:r>
              <w:tab/>
            </w:r>
            <w:r>
              <w:fldChar w:fldCharType="begin"/>
            </w:r>
            <w:r>
              <w:instrText xml:space="preserve">PAGEREF _Toc537084414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18</w:t>
            </w:r>
            <w:r>
              <w:fldChar w:fldCharType="end"/>
            </w:r>
          </w:hyperlink>
        </w:p>
        <w:p w:rsidR="708E1824" w:rsidP="5DAA7FF3" w:rsidRDefault="708E1824" w14:paraId="30BE20F0" w14:textId="411D29F1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1790616038">
            <w:r w:rsidRPr="5DAA7FF3" w:rsidR="5DAA7FF3">
              <w:rPr>
                <w:rStyle w:val="Hiperhivatkozs"/>
              </w:rPr>
              <w:t>Vállalkozás, vállalat, start up</w:t>
            </w:r>
            <w:r>
              <w:tab/>
            </w:r>
            <w:r>
              <w:fldChar w:fldCharType="begin"/>
            </w:r>
            <w:r>
              <w:instrText xml:space="preserve">PAGEREF _Toc1790616038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19</w:t>
            </w:r>
            <w:r>
              <w:fldChar w:fldCharType="end"/>
            </w:r>
          </w:hyperlink>
        </w:p>
        <w:p w:rsidR="708E1824" w:rsidP="5DAA7FF3" w:rsidRDefault="708E1824" w14:paraId="5EADDB5E" w14:textId="1864385E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379348943">
            <w:r w:rsidRPr="5DAA7FF3" w:rsidR="5DAA7FF3">
              <w:rPr>
                <w:rStyle w:val="Hiperhivatkozs"/>
              </w:rPr>
              <w:t>Vendéglátás</w:t>
            </w:r>
            <w:r>
              <w:tab/>
            </w:r>
            <w:r>
              <w:fldChar w:fldCharType="begin"/>
            </w:r>
            <w:r>
              <w:instrText xml:space="preserve">PAGEREF _Toc379348943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22</w:t>
            </w:r>
            <w:r>
              <w:fldChar w:fldCharType="end"/>
            </w:r>
          </w:hyperlink>
        </w:p>
        <w:p w:rsidR="708E1824" w:rsidP="5DAA7FF3" w:rsidRDefault="708E1824" w14:paraId="29B09BE9" w14:textId="17CCDBCD">
          <w:pPr>
            <w:pStyle w:val="TJ1"/>
            <w:tabs>
              <w:tab w:val="right" w:leader="dot" w:pos="9060"/>
            </w:tabs>
            <w:rPr>
              <w:rStyle w:val="Hiperhivatkozs"/>
            </w:rPr>
          </w:pPr>
          <w:hyperlink w:anchor="_Toc2090645772">
            <w:r w:rsidRPr="5DAA7FF3" w:rsidR="5DAA7FF3">
              <w:rPr>
                <w:rStyle w:val="Hiperhivatkozs"/>
              </w:rPr>
              <w:t>Vonatközlekedés</w:t>
            </w:r>
            <w:r>
              <w:tab/>
            </w:r>
            <w:r>
              <w:fldChar w:fldCharType="begin"/>
            </w:r>
            <w:r>
              <w:instrText xml:space="preserve">PAGEREF _Toc2090645772 \h</w:instrText>
            </w:r>
            <w:r>
              <w:fldChar w:fldCharType="separate"/>
            </w:r>
            <w:r w:rsidRPr="5DAA7FF3" w:rsidR="5DAA7FF3">
              <w:rPr>
                <w:rStyle w:val="Hiperhivatkozs"/>
              </w:rPr>
              <w:t>22</w:t>
            </w:r>
          </w:hyperlink>
          <w:r>
            <w:fldChar w:fldCharType="end"/>
          </w:r>
          <w:r>
            <w:fldChar w:fldCharType="end"/>
          </w:r>
        </w:p>
      </w:sdtContent>
    </w:sdt>
    <w:p w:rsidR="06C12993" w:rsidP="5DAA7FF3" w:rsidRDefault="06C12993" w14:paraId="5CD4974A" w14:textId="6A154E71">
      <w:pPr/>
      <w:r>
        <w:br w:type="page"/>
      </w:r>
    </w:p>
    <w:p w:rsidR="06C12993" w:rsidP="5DAA7FF3" w:rsidRDefault="06C12993" w14:paraId="23EFCCE4" w14:textId="4B14390E">
      <w:pPr>
        <w:pStyle w:val="Cmsor1"/>
        <w:tabs>
          <w:tab w:val="right" w:leader="dot" w:pos="9060"/>
        </w:tabs>
        <w:rPr>
          <w:b w:val="1"/>
          <w:bCs w:val="1"/>
        </w:rPr>
      </w:pPr>
      <w:bookmarkStart w:name="_Toc1507990829" w:id="722374104"/>
      <w:r w:rsidRPr="5DAA7FF3" w:rsidR="06C12993">
        <w:rPr>
          <w:b w:val="1"/>
          <w:bCs w:val="1"/>
        </w:rPr>
        <w:t>Adózás</w:t>
      </w:r>
      <w:bookmarkEnd w:id="722374104"/>
    </w:p>
    <w:p w:rsidR="708E1824" w:rsidP="708E1824" w:rsidRDefault="708E1824" w14:paraId="2524FB6E" w14:textId="0F566222">
      <w:pPr>
        <w:pStyle w:val="Norml"/>
        <w:spacing w:after="0" w:line="240" w:lineRule="auto"/>
      </w:pPr>
    </w:p>
    <w:p w:rsidR="06C12993" w:rsidP="708E1824" w:rsidRDefault="06C12993" w14:paraId="4B6935DC">
      <w:pPr>
        <w:spacing w:after="0" w:line="240" w:lineRule="auto"/>
      </w:pPr>
      <w:r w:rsidR="06C12993">
        <w:rPr/>
        <w:t>Törzsszám [000146180]</w:t>
      </w:r>
    </w:p>
    <w:p w:rsidR="06C12993" w:rsidP="708E1824" w:rsidRDefault="06C12993" w14:paraId="29BA73C4">
      <w:pPr>
        <w:spacing w:after="0" w:line="240" w:lineRule="auto"/>
      </w:pPr>
      <w:r w:rsidR="06C12993">
        <w:rPr/>
        <w:t>Kovács-Petruska Rita Lívia</w:t>
      </w:r>
    </w:p>
    <w:p w:rsidR="06C12993" w:rsidP="708E1824" w:rsidRDefault="06C12993" w14:paraId="532A1C6F" w14:textId="1A9550E3">
      <w:pPr>
        <w:spacing w:after="0" w:line="240" w:lineRule="auto"/>
      </w:pPr>
      <w:r w:rsidR="06C12993">
        <w:rPr/>
        <w:t>Fontos tudnivalók az adóhatósági ellenőrzésről [NAV ellenőrzés * Adóellenőrzés * Vizsgálat, jogkövetési * Ellenőrzés, protokoll * Jogkövetkezmény] == Vállalkozói Értesítő Vendéglátás és Turizmus 2022. 10.sz. p. 6-12.</w:t>
      </w:r>
    </w:p>
    <w:p w:rsidR="708E1824" w:rsidP="708E1824" w:rsidRDefault="708E1824" w14:paraId="6A3073B4">
      <w:pPr>
        <w:spacing w:after="0" w:line="240" w:lineRule="auto"/>
      </w:pPr>
    </w:p>
    <w:p w:rsidR="708E1824" w:rsidP="708E1824" w:rsidRDefault="708E1824" w14:paraId="32A70B96" w14:textId="76E22F25">
      <w:pPr>
        <w:pStyle w:val="Norml"/>
      </w:pPr>
    </w:p>
    <w:p w:rsidR="5A7DF519" w:rsidP="708E1824" w:rsidRDefault="5A7DF519" w14:paraId="0332BC8A" w14:textId="55F858D5">
      <w:pPr>
        <w:pStyle w:val="Cmsor1"/>
        <w:rPr>
          <w:b w:val="1"/>
          <w:bCs w:val="1"/>
        </w:rPr>
      </w:pPr>
      <w:bookmarkStart w:name="_Toc986764689" w:id="80296747"/>
      <w:r w:rsidRPr="5DAA7FF3" w:rsidR="01CCF94C">
        <w:rPr>
          <w:b w:val="1"/>
          <w:bCs w:val="1"/>
        </w:rPr>
        <w:t>Alkohol</w:t>
      </w:r>
      <w:bookmarkEnd w:id="80296747"/>
    </w:p>
    <w:p w:rsidR="708E1824" w:rsidP="708E1824" w:rsidRDefault="708E1824" w14:paraId="4C1E601B" w14:textId="0CC440BE">
      <w:pPr>
        <w:spacing w:after="0" w:line="240" w:lineRule="auto"/>
      </w:pPr>
    </w:p>
    <w:p w:rsidR="01CCF94C" w:rsidP="708E1824" w:rsidRDefault="01CCF94C" w14:paraId="1F347D45">
      <w:pPr>
        <w:spacing w:after="0" w:line="240" w:lineRule="auto"/>
      </w:pPr>
      <w:r w:rsidR="01CCF94C">
        <w:rPr/>
        <w:t>Törzsszám [000146128]</w:t>
      </w:r>
    </w:p>
    <w:p w:rsidR="01CCF94C" w:rsidP="708E1824" w:rsidRDefault="01CCF94C" w14:paraId="6B9F54F4">
      <w:pPr>
        <w:spacing w:after="0" w:line="240" w:lineRule="auto"/>
      </w:pPr>
      <w:r w:rsidR="01CCF94C">
        <w:rPr/>
        <w:t>Haklik Norbert</w:t>
      </w:r>
    </w:p>
    <w:p w:rsidR="01CCF94C" w:rsidP="708E1824" w:rsidRDefault="01CCF94C" w14:paraId="3B7E87D2" w14:textId="6C43A909">
      <w:pPr>
        <w:spacing w:after="0" w:line="240" w:lineRule="auto"/>
      </w:pPr>
      <w:r w:rsidR="01CCF94C">
        <w:rPr/>
        <w:t>Sör a Halál Vörös Tornya mellől : A Rudohor [Ostrov * Kézműves sör * Történelem, Csehország] == Magyar Hang 5. évf. 44. sz. p. 30.</w:t>
      </w:r>
    </w:p>
    <w:p w:rsidR="708E1824" w:rsidP="708E1824" w:rsidRDefault="708E1824" w14:paraId="0F704C41">
      <w:pPr>
        <w:spacing w:after="0" w:line="240" w:lineRule="auto"/>
      </w:pPr>
    </w:p>
    <w:p w:rsidR="708E1824" w:rsidP="708E1824" w:rsidRDefault="708E1824" w14:paraId="089B8A4E" w14:textId="140342EA">
      <w:pPr>
        <w:pStyle w:val="Norml"/>
        <w:spacing w:after="0" w:line="240" w:lineRule="auto"/>
      </w:pPr>
    </w:p>
    <w:p w:rsidR="58F7E0EA" w:rsidP="5A7DF519" w:rsidRDefault="58F7E0EA" w14:paraId="414AAEDA" w14:textId="446D28CF">
      <w:pPr>
        <w:pStyle w:val="Cmsor1"/>
        <w:rPr>
          <w:b w:val="1"/>
          <w:bCs w:val="1"/>
        </w:rPr>
      </w:pPr>
      <w:bookmarkStart w:name="_Toc1762823342" w:id="597211805"/>
      <w:r w:rsidRPr="5DAA7FF3" w:rsidR="0E76F83D">
        <w:rPr>
          <w:b w:val="1"/>
          <w:bCs w:val="1"/>
        </w:rPr>
        <w:t>Balaton</w:t>
      </w:r>
      <w:bookmarkEnd w:id="597211805"/>
    </w:p>
    <w:p w:rsidR="5A7DF519" w:rsidP="5A7DF519" w:rsidRDefault="5A7DF519" w14:paraId="2504EACE" w14:textId="77777777">
      <w:pPr>
        <w:spacing w:after="0" w:line="240" w:lineRule="auto"/>
      </w:pPr>
    </w:p>
    <w:p w:rsidR="58F7E0EA" w:rsidP="5A7DF519" w:rsidRDefault="58F7E0EA" w14:paraId="65E21019" w14:textId="7B802A2B">
      <w:pPr>
        <w:spacing w:after="0" w:line="240" w:lineRule="auto"/>
      </w:pPr>
      <w:r>
        <w:t>Törzsszám [000146114]</w:t>
      </w:r>
    </w:p>
    <w:p w:rsidR="58F7E0EA" w:rsidP="5A7DF519" w:rsidRDefault="58F7E0EA" w14:paraId="67CC7203" w14:textId="77777777">
      <w:pPr>
        <w:spacing w:after="0" w:line="240" w:lineRule="auto"/>
      </w:pPr>
      <w:r>
        <w:t>Szabó Yvette</w:t>
      </w:r>
    </w:p>
    <w:p w:rsidR="0E76F83D" w:rsidP="708E1824" w:rsidRDefault="0E76F83D" w14:paraId="38E80717" w14:textId="1DB23816">
      <w:pPr>
        <w:spacing w:after="0" w:line="240" w:lineRule="auto"/>
      </w:pPr>
      <w:r w:rsidR="0E76F83D">
        <w:rPr/>
        <w:t xml:space="preserve">Aligha adják </w:t>
      </w:r>
      <w:proofErr w:type="gramStart"/>
      <w:r w:rsidR="0E76F83D">
        <w:rPr/>
        <w:t>fel :</w:t>
      </w:r>
      <w:proofErr w:type="gramEnd"/>
      <w:r w:rsidR="0E76F83D">
        <w:rPr/>
        <w:t xml:space="preserve"> Aliga csatája [</w:t>
      </w:r>
      <w:proofErr w:type="spellStart"/>
      <w:r w:rsidR="0E76F83D">
        <w:rPr/>
        <w:t>Balatonaliga</w:t>
      </w:r>
      <w:proofErr w:type="spellEnd"/>
      <w:r w:rsidR="0E76F83D">
        <w:rPr/>
        <w:t xml:space="preserve"> * Club Aliga] == HVG 44. évf. 2022. 31.sz. p. 14-15.</w:t>
      </w:r>
    </w:p>
    <w:p w:rsidR="708E1824" w:rsidP="708E1824" w:rsidRDefault="708E1824" w14:paraId="283AA28C" w14:textId="316C1901">
      <w:pPr>
        <w:pStyle w:val="Norml"/>
        <w:spacing w:after="0" w:line="240" w:lineRule="auto"/>
      </w:pPr>
    </w:p>
    <w:p w:rsidR="55FF9B23" w:rsidP="708E1824" w:rsidRDefault="55FF9B23" w14:paraId="460CDA68" w14:textId="498B52FB">
      <w:pPr>
        <w:pStyle w:val="Cmsor1"/>
        <w:rPr>
          <w:b w:val="1"/>
          <w:bCs w:val="1"/>
        </w:rPr>
      </w:pPr>
      <w:bookmarkStart w:name="_Toc1212579078" w:id="1301442892"/>
      <w:r w:rsidRPr="5DAA7FF3" w:rsidR="55FF9B23">
        <w:rPr>
          <w:b w:val="1"/>
          <w:bCs w:val="1"/>
        </w:rPr>
        <w:t>Bor, borászat</w:t>
      </w:r>
      <w:bookmarkEnd w:id="1301442892"/>
    </w:p>
    <w:p w:rsidR="708E1824" w:rsidP="708E1824" w:rsidRDefault="708E1824" w14:paraId="700613F7" w14:textId="2B2961A0">
      <w:pPr>
        <w:spacing w:after="0" w:line="240" w:lineRule="auto"/>
      </w:pPr>
    </w:p>
    <w:p w:rsidR="55FF9B23" w:rsidP="708E1824" w:rsidRDefault="55FF9B23" w14:paraId="3F061F6F">
      <w:pPr>
        <w:spacing w:after="0" w:line="240" w:lineRule="auto"/>
      </w:pPr>
      <w:r w:rsidR="55FF9B23">
        <w:rPr/>
        <w:t>Törzsszám [000146144]</w:t>
      </w:r>
    </w:p>
    <w:p w:rsidR="55FF9B23" w:rsidP="708E1824" w:rsidRDefault="55FF9B23" w14:paraId="1D4CEB01" w14:textId="1ECAAC12">
      <w:pPr>
        <w:spacing w:after="0" w:line="240" w:lineRule="auto"/>
      </w:pPr>
      <w:r w:rsidR="55FF9B23">
        <w:rPr/>
        <w:t>Szepsy Istvánék világsikere [Díj, borászat * Borász, Szepsy István * Best Fine Wine Producer in Europe * Hall of Fame Award * Borászat, Tokaj-Hegyalja] == Borászati füzetek 32. évf. 2022. 5.sz. p. 14.</w:t>
      </w:r>
    </w:p>
    <w:p w:rsidR="708E1824" w:rsidP="708E1824" w:rsidRDefault="708E1824" w14:noSpellErr="1" w14:paraId="64225F41">
      <w:pPr>
        <w:spacing w:after="0" w:line="240" w:lineRule="auto"/>
      </w:pPr>
    </w:p>
    <w:p w:rsidR="708E1824" w:rsidP="708E1824" w:rsidRDefault="708E1824" w14:noSpellErr="1" w14:paraId="4DD9A555">
      <w:pPr>
        <w:spacing w:after="0" w:line="240" w:lineRule="auto"/>
      </w:pPr>
    </w:p>
    <w:p w:rsidR="55FF9B23" w:rsidP="708E1824" w:rsidRDefault="55FF9B23" w14:paraId="085A6DD6">
      <w:pPr>
        <w:spacing w:after="0" w:line="240" w:lineRule="auto"/>
      </w:pPr>
      <w:r w:rsidR="55FF9B23">
        <w:rPr/>
        <w:t>Törzsszám [000146147]</w:t>
      </w:r>
    </w:p>
    <w:p w:rsidR="55FF9B23" w:rsidP="708E1824" w:rsidRDefault="55FF9B23" w14:paraId="7915DF67" w14:textId="03C2260B">
      <w:pPr>
        <w:spacing w:after="0" w:line="240" w:lineRule="auto"/>
      </w:pPr>
      <w:r w:rsidR="55FF9B23">
        <w:rPr/>
        <w:t>Az ALDI borválogatás érzékszervi bírálata [ALDI * Borbírálat] == Borászati füzetek 32. évf. 2022. 5.sz. p. 19.</w:t>
      </w:r>
    </w:p>
    <w:p w:rsidR="708E1824" w:rsidP="708E1824" w:rsidRDefault="708E1824" w14:noSpellErr="1" w14:paraId="66C8DFA5">
      <w:pPr>
        <w:spacing w:after="0" w:line="240" w:lineRule="auto"/>
      </w:pPr>
    </w:p>
    <w:p w:rsidR="708E1824" w:rsidP="708E1824" w:rsidRDefault="708E1824" w14:paraId="5252E375" w14:textId="0291C752">
      <w:pPr>
        <w:spacing w:after="0" w:line="240" w:lineRule="auto"/>
      </w:pPr>
    </w:p>
    <w:p w:rsidR="55FF9B23" w:rsidP="708E1824" w:rsidRDefault="55FF9B23" w14:paraId="74CA823C">
      <w:pPr>
        <w:spacing w:after="0" w:line="240" w:lineRule="auto"/>
      </w:pPr>
      <w:r w:rsidR="55FF9B23">
        <w:rPr/>
        <w:t>Törzsszám [000146151]</w:t>
      </w:r>
    </w:p>
    <w:p w:rsidR="55FF9B23" w:rsidP="708E1824" w:rsidRDefault="55FF9B23" w14:paraId="5A69D73F">
      <w:pPr>
        <w:spacing w:after="0" w:line="240" w:lineRule="auto"/>
      </w:pPr>
      <w:r w:rsidR="55FF9B23">
        <w:rPr/>
        <w:t>Sárközi Judit</w:t>
      </w:r>
    </w:p>
    <w:p w:rsidR="55FF9B23" w:rsidP="708E1824" w:rsidRDefault="55FF9B23" w14:paraId="423985E2" w14:textId="3EF7BC47">
      <w:pPr>
        <w:spacing w:after="0" w:line="240" w:lineRule="auto"/>
      </w:pPr>
      <w:r w:rsidR="55FF9B23">
        <w:rPr/>
        <w:t>Egy vagány borász Tokajból [Zsirai Pincészet, Mád * Interjú, Zsirai Kata, borász * Interjú, Zsirai Petra, borász * Borász, női] == Borászati füzetek 32. évf. 2022. 5.sz. p. 43-44.</w:t>
      </w:r>
    </w:p>
    <w:p w:rsidR="708E1824" w:rsidP="708E1824" w:rsidRDefault="708E1824" w14:noSpellErr="1" w14:paraId="63637836">
      <w:pPr>
        <w:spacing w:after="0" w:line="240" w:lineRule="auto"/>
      </w:pPr>
    </w:p>
    <w:p w:rsidR="708E1824" w:rsidP="708E1824" w:rsidRDefault="708E1824" w14:paraId="503FC7A7" w14:textId="32562948">
      <w:pPr>
        <w:pStyle w:val="Norml"/>
        <w:spacing w:after="0" w:line="240" w:lineRule="auto"/>
      </w:pPr>
    </w:p>
    <w:p w:rsidR="167575BB" w:rsidP="708E1824" w:rsidRDefault="167575BB" w14:paraId="504A1253">
      <w:pPr>
        <w:spacing w:after="0" w:line="240" w:lineRule="auto"/>
      </w:pPr>
      <w:r w:rsidR="167575BB">
        <w:rPr/>
        <w:t>Törzsszám [000146189]</w:t>
      </w:r>
    </w:p>
    <w:p w:rsidR="167575BB" w:rsidP="708E1824" w:rsidRDefault="167575BB" w14:paraId="03ED10C8">
      <w:pPr>
        <w:spacing w:after="0" w:line="240" w:lineRule="auto"/>
      </w:pPr>
      <w:r w:rsidR="167575BB">
        <w:rPr/>
        <w:t>Tóth Ilda</w:t>
      </w:r>
    </w:p>
    <w:p w:rsidR="167575BB" w:rsidP="708E1824" w:rsidRDefault="167575BB" w14:paraId="05B0FF33" w14:textId="110A16C8">
      <w:pPr>
        <w:spacing w:after="0" w:line="240" w:lineRule="auto"/>
      </w:pPr>
      <w:r w:rsidR="167575BB">
        <w:rPr/>
        <w:t>Basszus, én ezt hagytam otthon? [Bioborászat * Dobosi Birtokközpont * Dobosi Győző, Dobosi Pincészet, Szentantalfa] == Forbes 10. évf. 2022. október p. 53-57.</w:t>
      </w:r>
    </w:p>
    <w:p w:rsidR="708E1824" w:rsidP="708E1824" w:rsidRDefault="708E1824" w14:paraId="14826A72">
      <w:pPr>
        <w:spacing w:after="0" w:line="240" w:lineRule="auto"/>
      </w:pPr>
    </w:p>
    <w:p w:rsidR="708E1824" w:rsidP="708E1824" w:rsidRDefault="708E1824" w14:paraId="511F7D1C" w14:textId="33E1E3BB">
      <w:pPr>
        <w:pStyle w:val="Norml"/>
        <w:spacing w:after="0" w:line="240" w:lineRule="auto"/>
      </w:pPr>
    </w:p>
    <w:p w:rsidR="708E1824" w:rsidP="5DAA7FF3" w:rsidRDefault="708E1824" w14:paraId="502958D9" w14:textId="77777777">
      <w:pPr>
        <w:spacing w:after="0" w:line="240" w:lineRule="auto"/>
      </w:pPr>
      <w:r w:rsidR="0C129B7A">
        <w:rPr/>
        <w:t>Törzsszám [000146237]</w:t>
      </w:r>
    </w:p>
    <w:p w:rsidR="708E1824" w:rsidP="5DAA7FF3" w:rsidRDefault="708E1824" w14:paraId="7435CB38" w14:textId="77777777">
      <w:pPr>
        <w:spacing w:after="0" w:line="240" w:lineRule="auto"/>
      </w:pPr>
      <w:r w:rsidR="0C129B7A">
        <w:rPr/>
        <w:t>Kitzinger Szonja</w:t>
      </w:r>
    </w:p>
    <w:p w:rsidR="708E1824" w:rsidP="5DAA7FF3" w:rsidRDefault="708E1824" w14:paraId="176DB537" w14:textId="503C991F">
      <w:pPr>
        <w:spacing w:after="0" w:line="240" w:lineRule="auto"/>
      </w:pPr>
      <w:r w:rsidR="0C129B7A">
        <w:rPr/>
        <w:t>Szépen vagyunk! [Gere Pincészet * Interjú, Gere Andrea * Szőlőmag, felhasználás * Szépségápolás] == Magyar Konyha 46. évf. 2022. 11.sz. p. 50-53.</w:t>
      </w:r>
    </w:p>
    <w:p w:rsidR="708E1824" w:rsidP="5DAA7FF3" w:rsidRDefault="708E1824" w14:paraId="52C37024" w14:textId="77777777">
      <w:pPr>
        <w:spacing w:after="0" w:line="240" w:lineRule="auto"/>
      </w:pPr>
    </w:p>
    <w:p w:rsidR="708E1824" w:rsidP="708E1824" w:rsidRDefault="708E1824" w14:paraId="17CC5B36" w14:textId="1181220D">
      <w:pPr>
        <w:pStyle w:val="Norml"/>
        <w:spacing w:after="0" w:line="240" w:lineRule="auto"/>
      </w:pPr>
    </w:p>
    <w:p w:rsidR="06B5B3DB" w:rsidP="708E1824" w:rsidRDefault="06B5B3DB" w14:paraId="7C8ADA5E" w14:textId="5C488BDE">
      <w:pPr>
        <w:pStyle w:val="Cmsor1"/>
        <w:rPr>
          <w:b w:val="1"/>
          <w:bCs w:val="1"/>
        </w:rPr>
      </w:pPr>
      <w:bookmarkStart w:name="_Toc1818960339" w:id="783046175"/>
      <w:r w:rsidRPr="5DAA7FF3" w:rsidR="06B5B3DB">
        <w:rPr>
          <w:b w:val="1"/>
          <w:bCs w:val="1"/>
        </w:rPr>
        <w:t>CODIV-19 hatása</w:t>
      </w:r>
      <w:bookmarkEnd w:id="783046175"/>
    </w:p>
    <w:p w:rsidR="708E1824" w:rsidP="708E1824" w:rsidRDefault="708E1824" w14:paraId="0A3E8EDA" w14:textId="2EEBC5ED">
      <w:pPr>
        <w:spacing w:after="0" w:line="240" w:lineRule="auto"/>
      </w:pPr>
    </w:p>
    <w:p w:rsidR="06B5B3DB" w:rsidP="708E1824" w:rsidRDefault="06B5B3DB" w14:paraId="007A14FE">
      <w:pPr>
        <w:spacing w:after="0" w:line="240" w:lineRule="auto"/>
      </w:pPr>
      <w:r w:rsidR="06B5B3DB">
        <w:rPr/>
        <w:t>Törzsszám [000146120]</w:t>
      </w:r>
    </w:p>
    <w:p w:rsidR="06B5B3DB" w:rsidP="708E1824" w:rsidRDefault="06B5B3DB" w14:paraId="312A40C6" w14:textId="2840996B">
      <w:pPr>
        <w:spacing w:after="0" w:line="240" w:lineRule="auto"/>
      </w:pPr>
      <w:r w:rsidR="06B5B3DB">
        <w:rPr/>
        <w:t>Chikán Attila, Kiss-Dobronyi Bence</w:t>
      </w:r>
    </w:p>
    <w:p w:rsidR="06B5B3DB" w:rsidP="708E1824" w:rsidRDefault="06B5B3DB" w14:paraId="5CAFF8D1" w14:textId="22A7F7FC">
      <w:pPr>
        <w:spacing w:after="0" w:line="240" w:lineRule="auto"/>
      </w:pPr>
      <w:r w:rsidR="06B5B3DB">
        <w:rPr/>
        <w:t>Készletezési elvek a Covid-19 járvány után [Covid-19, hatás * Készletezés, raktári * Logisztika * Just-in-time] == Logisztikai Híradó 32. évf. 2022. 5.sz. p. 10-12.</w:t>
      </w:r>
    </w:p>
    <w:p w:rsidR="708E1824" w:rsidP="708E1824" w:rsidRDefault="708E1824" w14:noSpellErr="1" w14:paraId="6D7B88A8">
      <w:pPr>
        <w:spacing w:after="0" w:line="240" w:lineRule="auto"/>
      </w:pPr>
    </w:p>
    <w:p w:rsidR="708E1824" w:rsidP="708E1824" w:rsidRDefault="708E1824" w14:noSpellErr="1" w14:paraId="4BBCBD2D">
      <w:pPr>
        <w:spacing w:after="0" w:line="240" w:lineRule="auto"/>
      </w:pPr>
    </w:p>
    <w:p w:rsidR="06B5B3DB" w:rsidP="708E1824" w:rsidRDefault="06B5B3DB" w14:paraId="7B99F04D">
      <w:pPr>
        <w:spacing w:after="0" w:line="240" w:lineRule="auto"/>
      </w:pPr>
      <w:r w:rsidR="06B5B3DB">
        <w:rPr/>
        <w:t>Törzsszám [000146142]</w:t>
      </w:r>
    </w:p>
    <w:p w:rsidR="06B5B3DB" w:rsidP="708E1824" w:rsidRDefault="06B5B3DB" w14:paraId="290A1D2A">
      <w:pPr>
        <w:spacing w:after="0" w:line="240" w:lineRule="auto"/>
      </w:pPr>
      <w:r w:rsidR="06B5B3DB">
        <w:rPr/>
        <w:t>Szmilkó Gabriella</w:t>
      </w:r>
    </w:p>
    <w:p w:rsidR="06B5B3DB" w:rsidP="708E1824" w:rsidRDefault="06B5B3DB" w14:paraId="108D5BD9" w14:textId="499FB92B">
      <w:pPr>
        <w:spacing w:after="0" w:line="240" w:lineRule="auto"/>
      </w:pPr>
      <w:r w:rsidR="06B5B3DB">
        <w:rPr/>
        <w:t>Fogyasztói szokások a pandémia után [Covid-19, hatás * Vásárlói szokás * Fogyasztói magatartás] == Borászati füzetek 32. évf. 2022. 5.sz. p. 5-8.</w:t>
      </w:r>
    </w:p>
    <w:p w:rsidR="708E1824" w:rsidP="708E1824" w:rsidRDefault="708E1824" w14:noSpellErr="1" w14:paraId="30F1B6D1">
      <w:pPr>
        <w:spacing w:after="0" w:line="240" w:lineRule="auto"/>
      </w:pPr>
    </w:p>
    <w:p w:rsidR="708E1824" w:rsidP="708E1824" w:rsidRDefault="708E1824" w14:noSpellErr="1" w14:paraId="2A8E7F25">
      <w:pPr>
        <w:spacing w:after="0" w:line="240" w:lineRule="auto"/>
      </w:pPr>
    </w:p>
    <w:p w:rsidR="06B5B3DB" w:rsidP="708E1824" w:rsidRDefault="06B5B3DB" w14:paraId="2FD2C086">
      <w:pPr>
        <w:spacing w:after="0" w:line="240" w:lineRule="auto"/>
      </w:pPr>
      <w:r w:rsidR="06B5B3DB">
        <w:rPr/>
        <w:t>Törzsszám [000146312]</w:t>
      </w:r>
    </w:p>
    <w:p w:rsidR="06B5B3DB" w:rsidP="708E1824" w:rsidRDefault="06B5B3DB" w14:paraId="516187B5" w14:textId="3A0DDEF0">
      <w:pPr>
        <w:spacing w:after="0" w:line="240" w:lineRule="auto"/>
      </w:pPr>
      <w:r w:rsidR="06B5B3DB">
        <w:rPr/>
        <w:t>Cseplitsné Kovács Katalin, Horváthné Kovács Bernadett, Tóth Gergely</w:t>
      </w:r>
    </w:p>
    <w:p w:rsidR="06B5B3DB" w:rsidP="708E1824" w:rsidRDefault="06B5B3DB" w14:paraId="37AD24B4" w14:textId="51086747">
      <w:pPr>
        <w:spacing w:after="0" w:line="240" w:lineRule="auto"/>
      </w:pPr>
      <w:r w:rsidR="06B5B3DB">
        <w:rPr/>
        <w:t>Magyar kutatás: a pandémia csökkentette az ökológiai lábnyomot [Ökológiai lábnyom * Ábra, túllövés napja 1971-2022 * Covid-19, hatás * Környezetterhelés * Hulladék * Fogyasztáscsökkenés] == Lépések 2022. 2.sz. p. 10-14.</w:t>
      </w:r>
    </w:p>
    <w:p w:rsidR="06B5B3DB" w:rsidP="708E1824" w:rsidRDefault="06B5B3DB" w14:paraId="782B92A6" w14:textId="57ABE720">
      <w:pPr>
        <w:spacing w:after="0" w:line="240" w:lineRule="auto"/>
      </w:pPr>
      <w:r w:rsidR="06B5B3DB">
        <w:rPr/>
        <w:t xml:space="preserve">A cikk elérhető: </w:t>
      </w:r>
      <w:hyperlink r:id="R4770e50cf5774887">
        <w:r w:rsidRPr="708E1824" w:rsidR="06B5B3DB">
          <w:rPr>
            <w:rStyle w:val="Hiperhivatkozs"/>
          </w:rPr>
          <w:t>https://kovet.hu/wp-content/uploads/2022/10/Lepesek-86_v10-web-2.pdf</w:t>
        </w:r>
      </w:hyperlink>
    </w:p>
    <w:p w:rsidR="708E1824" w:rsidP="708E1824" w:rsidRDefault="708E1824" w14:paraId="22E644DC" w14:textId="519F2EA3">
      <w:pPr>
        <w:pStyle w:val="Norml"/>
        <w:spacing w:after="0" w:line="240" w:lineRule="auto"/>
      </w:pPr>
    </w:p>
    <w:p w:rsidR="0AA4D9BC" w:rsidP="708E1824" w:rsidRDefault="0AA4D9BC" w14:paraId="601D3241" w14:textId="34907189">
      <w:pPr>
        <w:pStyle w:val="Cmsor1"/>
        <w:rPr>
          <w:b w:val="1"/>
          <w:bCs w:val="1"/>
        </w:rPr>
      </w:pPr>
      <w:bookmarkStart w:name="_Toc1236577303" w:id="1328657744"/>
      <w:r w:rsidRPr="5DAA7FF3" w:rsidR="0AA4D9BC">
        <w:rPr>
          <w:b w:val="1"/>
          <w:bCs w:val="1"/>
        </w:rPr>
        <w:t>Élelmiszeripar</w:t>
      </w:r>
      <w:bookmarkEnd w:id="1328657744"/>
    </w:p>
    <w:p w:rsidR="708E1824" w:rsidP="708E1824" w:rsidRDefault="708E1824" w14:noSpellErr="1" w14:paraId="0F974D29">
      <w:pPr>
        <w:spacing w:after="0" w:line="240" w:lineRule="auto"/>
      </w:pPr>
    </w:p>
    <w:p w:rsidR="0AA4D9BC" w:rsidP="708E1824" w:rsidRDefault="0AA4D9BC" w14:paraId="257165EF">
      <w:pPr>
        <w:spacing w:after="0" w:line="240" w:lineRule="auto"/>
      </w:pPr>
      <w:r w:rsidR="0AA4D9BC">
        <w:rPr/>
        <w:t>Törzsszám [000146123]</w:t>
      </w:r>
    </w:p>
    <w:p w:rsidR="0AA4D9BC" w:rsidP="708E1824" w:rsidRDefault="0AA4D9BC" w14:paraId="06FA60EC">
      <w:pPr>
        <w:spacing w:after="0" w:line="240" w:lineRule="auto"/>
      </w:pPr>
      <w:r w:rsidR="0AA4D9BC">
        <w:rPr/>
        <w:t>Bagyinka Flóra</w:t>
      </w:r>
    </w:p>
    <w:p w:rsidR="0AA4D9BC" w:rsidP="708E1824" w:rsidRDefault="0AA4D9BC" w14:paraId="4D91048F" w14:textId="5E4D87C9">
      <w:pPr>
        <w:spacing w:after="0" w:line="240" w:lineRule="auto"/>
      </w:pPr>
      <w:r w:rsidR="0AA4D9BC">
        <w:rPr/>
        <w:t>Aktuális ellátásimenedzsment-kihívások az élelmiszeriparban [Ellátásilánc menedzsment * Ukrán-orosz háború, hatás * Élelmiszergyártó cég, magyar] == Trade magazin 17. évf. 2022. 10.sz. p. 122-123.</w:t>
      </w:r>
    </w:p>
    <w:p w:rsidR="708E1824" w:rsidP="708E1824" w:rsidRDefault="708E1824" w14:noSpellErr="1" w14:paraId="67F12269">
      <w:pPr>
        <w:spacing w:after="0" w:line="240" w:lineRule="auto"/>
      </w:pPr>
    </w:p>
    <w:p w:rsidR="708E1824" w:rsidP="708E1824" w:rsidRDefault="708E1824" w14:paraId="7CC64824" w14:textId="192D5BC0">
      <w:pPr>
        <w:spacing w:after="0" w:line="240" w:lineRule="auto"/>
      </w:pPr>
    </w:p>
    <w:p w:rsidR="0AA4D9BC" w:rsidP="708E1824" w:rsidRDefault="0AA4D9BC" w14:paraId="79CB2E1C">
      <w:pPr>
        <w:spacing w:after="0" w:line="240" w:lineRule="auto"/>
      </w:pPr>
      <w:r w:rsidR="0AA4D9BC">
        <w:rPr/>
        <w:t>Törzsszám [000146118]</w:t>
      </w:r>
    </w:p>
    <w:p w:rsidR="0AA4D9BC" w:rsidP="708E1824" w:rsidRDefault="0AA4D9BC" w14:paraId="38F0540B">
      <w:pPr>
        <w:spacing w:after="0" w:line="240" w:lineRule="auto"/>
      </w:pPr>
      <w:r w:rsidR="0AA4D9BC">
        <w:rPr/>
        <w:t>Ipacs Tamás</w:t>
      </w:r>
    </w:p>
    <w:p w:rsidR="0AA4D9BC" w:rsidP="708E1824" w:rsidRDefault="0AA4D9BC" w14:paraId="6D516D31" w14:textId="223F9BFD">
      <w:pPr>
        <w:spacing w:after="0" w:line="240" w:lineRule="auto"/>
      </w:pPr>
      <w:r w:rsidR="0AA4D9BC">
        <w:rPr/>
        <w:t>Az leszel, amit megeszel [Bioélelmiszer * Biotermék * Egészséges életmód * Fenntarthatóság == Trade magazin 17. évf. 2022. 10.sz. p. 62-64.</w:t>
      </w:r>
    </w:p>
    <w:p w:rsidR="708E1824" w:rsidP="708E1824" w:rsidRDefault="708E1824" w14:noSpellErr="1" w14:paraId="6A8446F6">
      <w:pPr>
        <w:spacing w:after="0" w:line="240" w:lineRule="auto"/>
      </w:pPr>
    </w:p>
    <w:p w:rsidR="708E1824" w:rsidP="708E1824" w:rsidRDefault="708E1824" w14:noSpellErr="1" w14:paraId="50A7711E">
      <w:pPr>
        <w:spacing w:after="0" w:line="240" w:lineRule="auto"/>
      </w:pPr>
    </w:p>
    <w:p w:rsidR="0AA4D9BC" w:rsidP="708E1824" w:rsidRDefault="0AA4D9BC" w14:paraId="4733AD1E">
      <w:pPr>
        <w:spacing w:after="0" w:line="240" w:lineRule="auto"/>
      </w:pPr>
      <w:r w:rsidR="0AA4D9BC">
        <w:rPr/>
        <w:t>Törzsszám [000146122]</w:t>
      </w:r>
    </w:p>
    <w:p w:rsidR="0AA4D9BC" w:rsidP="708E1824" w:rsidRDefault="0AA4D9BC" w14:paraId="0B952E96">
      <w:pPr>
        <w:spacing w:after="0" w:line="240" w:lineRule="auto"/>
      </w:pPr>
      <w:r w:rsidR="0AA4D9BC">
        <w:rPr/>
        <w:t>Gáspár Kinga</w:t>
      </w:r>
    </w:p>
    <w:p w:rsidR="0AA4D9BC" w:rsidP="708E1824" w:rsidRDefault="0AA4D9BC" w14:paraId="44EA656A" w14:textId="25805568">
      <w:pPr>
        <w:spacing w:after="0" w:line="240" w:lineRule="auto"/>
      </w:pPr>
      <w:r w:rsidR="0AA4D9BC">
        <w:rPr/>
        <w:t>Helyi szinten dől el, mit kezdünk az élelmiszer-hulladékból kinyerhető energiával [Élelmiszer-hulladék * Élelmiszer-pazarlás] == Trade magazin 17. évf. 2022. 10.sz. p. 90-91.</w:t>
      </w:r>
    </w:p>
    <w:p w:rsidR="708E1824" w:rsidP="708E1824" w:rsidRDefault="708E1824" w14:noSpellErr="1" w14:paraId="36593806">
      <w:pPr>
        <w:spacing w:after="0" w:line="240" w:lineRule="auto"/>
      </w:pPr>
    </w:p>
    <w:p w:rsidR="708E1824" w:rsidP="708E1824" w:rsidRDefault="708E1824" w14:noSpellErr="1" w14:paraId="5C65589F">
      <w:pPr>
        <w:spacing w:after="0" w:line="240" w:lineRule="auto"/>
      </w:pPr>
    </w:p>
    <w:p w:rsidR="0AA4D9BC" w:rsidP="708E1824" w:rsidRDefault="0AA4D9BC" w14:paraId="07D01789">
      <w:pPr>
        <w:spacing w:after="0" w:line="240" w:lineRule="auto"/>
      </w:pPr>
      <w:r w:rsidR="0AA4D9BC">
        <w:rPr/>
        <w:t>Törzsszám [000146315]</w:t>
      </w:r>
    </w:p>
    <w:p w:rsidR="0AA4D9BC" w:rsidP="708E1824" w:rsidRDefault="0AA4D9BC" w14:paraId="5839E27D" w14:textId="0F35DB04">
      <w:pPr>
        <w:spacing w:after="0" w:line="240" w:lineRule="auto"/>
      </w:pPr>
      <w:r w:rsidR="0AA4D9BC">
        <w:rPr/>
        <w:t>Növényi alapok, teljes megoldások [Húshelyettesítés * Élelmiszerellátás, globális * Klímavédelem * Termékfejlesztés * Élelmiszeripar * Pannónia Bio Zrt. * Élelmiszergyártás, növényi] == HVG 44. évf. 2022. 46. sz. p. 63.</w:t>
      </w:r>
    </w:p>
    <w:p w:rsidR="708E1824" w:rsidP="708E1824" w:rsidRDefault="708E1824" w14:noSpellErr="1" w14:paraId="145E1BBC">
      <w:pPr>
        <w:spacing w:after="0" w:line="240" w:lineRule="auto"/>
      </w:pPr>
    </w:p>
    <w:p w:rsidR="708E1824" w:rsidP="3348AC78" w:rsidRDefault="708E1824" w14:paraId="25E38DC7" w14:textId="67CE60F8">
      <w:pPr>
        <w:spacing w:after="0" w:line="240" w:lineRule="auto"/>
      </w:pPr>
    </w:p>
    <w:p w:rsidR="708E1824" w:rsidP="3348AC78" w:rsidRDefault="708E1824" w14:paraId="57824D9B" w14:textId="77777777">
      <w:pPr>
        <w:spacing w:after="0" w:line="240" w:lineRule="auto"/>
      </w:pPr>
      <w:r w:rsidR="0FFA9A6A">
        <w:rPr/>
        <w:t>Törzsszám [000146330]</w:t>
      </w:r>
    </w:p>
    <w:p w:rsidR="708E1824" w:rsidP="3348AC78" w:rsidRDefault="708E1824" w14:paraId="12F2918E" w14:textId="77777777">
      <w:pPr>
        <w:spacing w:after="0" w:line="240" w:lineRule="auto"/>
      </w:pPr>
      <w:r w:rsidR="0FFA9A6A">
        <w:rPr/>
        <w:t>Joó István</w:t>
      </w:r>
    </w:p>
    <w:p w:rsidR="708E1824" w:rsidP="3348AC78" w:rsidRDefault="708E1824" w14:paraId="0BAF7807" w14:textId="07D4A9CC">
      <w:pPr>
        <w:spacing w:after="0" w:line="240" w:lineRule="auto"/>
      </w:pPr>
      <w:r w:rsidR="0FFA9A6A">
        <w:rPr/>
        <w:t>Keserédes árstopok [Energiaválság, hatás * Aszály * Élelmiszerár * Árrobbanás, élelmiszerpiaci * Fogyasztóvédelem * Hatósági ár * Árstop] == Mandiner 4.évf. 2022. 46.sz. p. 14-17.</w:t>
      </w:r>
    </w:p>
    <w:p w:rsidR="708E1824" w:rsidP="3348AC78" w:rsidRDefault="708E1824" w14:paraId="7B0F149D" w14:textId="77777777">
      <w:pPr>
        <w:spacing w:after="0" w:line="240" w:lineRule="auto"/>
      </w:pPr>
    </w:p>
    <w:p w:rsidR="708E1824" w:rsidP="5DAA7FF3" w:rsidRDefault="708E1824" w14:paraId="6D9D0632" w14:textId="093FB689">
      <w:pPr>
        <w:spacing w:after="0" w:line="240" w:lineRule="auto"/>
      </w:pPr>
    </w:p>
    <w:p w:rsidR="708E1824" w:rsidP="5DAA7FF3" w:rsidRDefault="708E1824" w14:paraId="275D0C95" w14:textId="77777777">
      <w:pPr>
        <w:spacing w:after="0" w:line="240" w:lineRule="auto"/>
      </w:pPr>
      <w:r w:rsidR="1ADDC11A">
        <w:rPr/>
        <w:t>Törzsszám [000146304]</w:t>
      </w:r>
    </w:p>
    <w:p w:rsidR="708E1824" w:rsidP="5DAA7FF3" w:rsidRDefault="708E1824" w14:paraId="22E74FDB" w14:textId="77777777">
      <w:pPr>
        <w:spacing w:after="0" w:line="240" w:lineRule="auto"/>
      </w:pPr>
      <w:r w:rsidR="1ADDC11A">
        <w:rPr/>
        <w:t>Sándor Adrienn</w:t>
      </w:r>
    </w:p>
    <w:p w:rsidR="708E1824" w:rsidP="5DAA7FF3" w:rsidRDefault="708E1824" w14:paraId="1F1713D1" w14:textId="3441BFFF">
      <w:pPr>
        <w:spacing w:after="0" w:line="240" w:lineRule="auto"/>
      </w:pPr>
      <w:r w:rsidR="1ADDC11A">
        <w:rPr/>
        <w:t>Csokoládés rejtelmek [Gyárlátogatás * Nestlé diósgyőri csokoládégyár] == Good food 2022. november p. 56-59.</w:t>
      </w:r>
    </w:p>
    <w:p w:rsidR="708E1824" w:rsidP="5DAA7FF3" w:rsidRDefault="708E1824" w14:paraId="1FBE00F2" w14:textId="77777777">
      <w:pPr>
        <w:spacing w:after="0" w:line="240" w:lineRule="auto"/>
      </w:pPr>
    </w:p>
    <w:p w:rsidR="708E1824" w:rsidP="708E1824" w:rsidRDefault="708E1824" w14:paraId="6392C0EB" w14:textId="25C443A3">
      <w:pPr>
        <w:pStyle w:val="Norml"/>
        <w:spacing w:after="0" w:line="240" w:lineRule="auto"/>
      </w:pPr>
    </w:p>
    <w:p w:rsidR="43ADAB88" w:rsidP="708E1824" w:rsidRDefault="43ADAB88" w14:paraId="4C4AD5B1" w14:textId="02D582D2">
      <w:pPr>
        <w:pStyle w:val="Cmsor1"/>
        <w:rPr>
          <w:b w:val="1"/>
          <w:bCs w:val="1"/>
        </w:rPr>
      </w:pPr>
      <w:bookmarkStart w:name="_Toc1399087710" w:id="1042387752"/>
      <w:r w:rsidRPr="5DAA7FF3" w:rsidR="43ADAB88">
        <w:rPr>
          <w:b w:val="1"/>
          <w:bCs w:val="1"/>
        </w:rPr>
        <w:t>Energiaipar/energiaválság</w:t>
      </w:r>
      <w:bookmarkEnd w:id="1042387752"/>
    </w:p>
    <w:p w:rsidR="708E1824" w:rsidP="708E1824" w:rsidRDefault="708E1824" w14:paraId="730A632B" w14:textId="32010DBC">
      <w:pPr>
        <w:spacing w:after="0" w:line="240" w:lineRule="auto"/>
      </w:pPr>
    </w:p>
    <w:p w:rsidR="43ADAB88" w:rsidP="708E1824" w:rsidRDefault="43ADAB88" w14:paraId="7003C2FE">
      <w:pPr>
        <w:spacing w:after="0" w:line="240" w:lineRule="auto"/>
      </w:pPr>
      <w:r w:rsidR="43ADAB88">
        <w:rPr/>
        <w:t>Törzsszám [000146124]</w:t>
      </w:r>
    </w:p>
    <w:p w:rsidR="43ADAB88" w:rsidP="708E1824" w:rsidRDefault="43ADAB88" w14:paraId="6AE9B8CF">
      <w:pPr>
        <w:spacing w:after="0" w:line="240" w:lineRule="auto"/>
      </w:pPr>
      <w:r w:rsidR="43ADAB88">
        <w:rPr/>
        <w:t>Schopp Attila</w:t>
      </w:r>
    </w:p>
    <w:p w:rsidR="43ADAB88" w:rsidP="708E1824" w:rsidRDefault="43ADAB88" w14:paraId="55B459F9" w14:textId="510C6D13">
      <w:pPr>
        <w:spacing w:after="0" w:line="240" w:lineRule="auto"/>
      </w:pPr>
      <w:r w:rsidR="43ADAB88">
        <w:rPr/>
        <w:t>A fenntarthatóság elkötelezettje [Energiaipar, magyar * Fenntarthatóság * Alteó * Interjú, ifj. Chikán Attila, BCSDH * Körforgásos gazdaság * Energiatermelés * Üzletpolitika * Környezettudatosság] == Logisztikai Híradó 32. évf. 2022. 5.sz. p. 14-17.</w:t>
      </w:r>
    </w:p>
    <w:p w:rsidR="708E1824" w:rsidP="708E1824" w:rsidRDefault="708E1824" w14:noSpellErr="1" w14:paraId="20BEEBE4">
      <w:pPr>
        <w:spacing w:after="0" w:line="240" w:lineRule="auto"/>
      </w:pPr>
    </w:p>
    <w:p w:rsidR="708E1824" w:rsidP="708E1824" w:rsidRDefault="708E1824" w14:noSpellErr="1" w14:paraId="03C67584">
      <w:pPr>
        <w:spacing w:after="0" w:line="240" w:lineRule="auto"/>
      </w:pPr>
    </w:p>
    <w:p w:rsidR="43ADAB88" w:rsidP="708E1824" w:rsidRDefault="43ADAB88" w14:paraId="72240AFC">
      <w:pPr>
        <w:spacing w:after="0" w:line="240" w:lineRule="auto"/>
      </w:pPr>
      <w:r w:rsidR="43ADAB88">
        <w:rPr/>
        <w:t>Törzsszám [000146230]</w:t>
      </w:r>
    </w:p>
    <w:p w:rsidR="43ADAB88" w:rsidP="708E1824" w:rsidRDefault="43ADAB88" w14:paraId="5038C70C" w14:textId="5DE81467">
      <w:pPr>
        <w:spacing w:after="0" w:line="240" w:lineRule="auto"/>
      </w:pPr>
      <w:r w:rsidR="43ADAB88">
        <w:rPr/>
        <w:t>TOP 500 : Árbevételi rekordok [Toplista, magyar cég, 2021 * Vállalati rangsor, Magyarország 2021 * Energiaválság] == HVG 44. évf. 2022. 45.sz. p. 57-59.</w:t>
      </w:r>
    </w:p>
    <w:p w:rsidR="708E1824" w:rsidP="708E1824" w:rsidRDefault="708E1824" w14:paraId="3F90BD9C" w14:textId="3E8EC752">
      <w:pPr>
        <w:spacing w:after="0" w:line="240" w:lineRule="auto"/>
      </w:pPr>
    </w:p>
    <w:p w:rsidR="708E1824" w:rsidP="708E1824" w:rsidRDefault="708E1824" w14:noSpellErr="1" w14:paraId="1D79F546">
      <w:pPr>
        <w:spacing w:after="0" w:line="240" w:lineRule="auto"/>
      </w:pPr>
    </w:p>
    <w:p w:rsidR="43ADAB88" w:rsidP="708E1824" w:rsidRDefault="43ADAB88" w14:paraId="45A1BA25">
      <w:pPr>
        <w:spacing w:after="0" w:line="240" w:lineRule="auto"/>
      </w:pPr>
      <w:r w:rsidR="43ADAB88">
        <w:rPr/>
        <w:t>Törzsszám [000146299]</w:t>
      </w:r>
    </w:p>
    <w:p w:rsidR="43ADAB88" w:rsidP="708E1824" w:rsidRDefault="43ADAB88" w14:paraId="27EFC214" w14:textId="205BAFE0">
      <w:pPr>
        <w:spacing w:after="0" w:line="240" w:lineRule="auto"/>
      </w:pPr>
      <w:r w:rsidR="43ADAB88">
        <w:rPr/>
        <w:t>Csákó Anna, Schaffer Dániel</w:t>
      </w:r>
    </w:p>
    <w:p w:rsidR="43ADAB88" w:rsidP="708E1824" w:rsidRDefault="43ADAB88" w14:paraId="2A6E5ADF" w14:textId="080165D5">
      <w:pPr>
        <w:spacing w:after="0" w:line="240" w:lineRule="auto"/>
      </w:pPr>
      <w:r w:rsidR="43ADAB88">
        <w:rPr/>
        <w:t>A pandémia után energiaválsággal néz farkasszemet a Horeca-szektor [Infláció * Energiaválság * Vendéglátóipar * Beszerzés, alapanyag] == Store insider 4. évf. 2022. 10.sz. p. 28-31.</w:t>
      </w:r>
    </w:p>
    <w:p w:rsidR="708E1824" w:rsidP="708E1824" w:rsidRDefault="708E1824" w14:noSpellErr="1" w14:paraId="1E9D59BB">
      <w:pPr>
        <w:spacing w:after="0" w:line="240" w:lineRule="auto"/>
      </w:pPr>
    </w:p>
    <w:p w:rsidR="0065C09C" w:rsidP="708E1824" w:rsidRDefault="0065C09C" w14:paraId="363E0A10" w14:textId="3FB394FD">
      <w:pPr>
        <w:pStyle w:val="Cmsor1"/>
        <w:rPr>
          <w:b w:val="1"/>
          <w:bCs w:val="1"/>
        </w:rPr>
      </w:pPr>
      <w:bookmarkStart w:name="_Toc1275193410" w:id="388077514"/>
      <w:r w:rsidRPr="5DAA7FF3" w:rsidR="0065C09C">
        <w:rPr>
          <w:b w:val="1"/>
          <w:bCs w:val="1"/>
        </w:rPr>
        <w:t>Éttermek</w:t>
      </w:r>
      <w:bookmarkEnd w:id="388077514"/>
    </w:p>
    <w:p w:rsidR="708E1824" w:rsidP="708E1824" w:rsidRDefault="708E1824" w14:noSpellErr="1" w14:paraId="4DE1E4A0">
      <w:pPr>
        <w:spacing w:after="0" w:line="240" w:lineRule="auto"/>
      </w:pPr>
    </w:p>
    <w:p w:rsidR="0065C09C" w:rsidP="708E1824" w:rsidRDefault="0065C09C" w14:paraId="158384AA">
      <w:pPr>
        <w:spacing w:after="0" w:line="240" w:lineRule="auto"/>
      </w:pPr>
      <w:r w:rsidR="0065C09C">
        <w:rPr/>
        <w:t>Törzsszám [000146207]</w:t>
      </w:r>
    </w:p>
    <w:p w:rsidR="0065C09C" w:rsidP="708E1824" w:rsidRDefault="0065C09C" w14:paraId="35898BD4">
      <w:pPr>
        <w:spacing w:after="0" w:line="240" w:lineRule="auto"/>
      </w:pPr>
      <w:r w:rsidR="0065C09C">
        <w:rPr/>
        <w:t>Dénes Judit</w:t>
      </w:r>
    </w:p>
    <w:p w:rsidR="0065C09C" w:rsidP="708E1824" w:rsidRDefault="0065C09C" w14:paraId="7EA1B9D6" w14:textId="2832BCAA">
      <w:pPr>
        <w:spacing w:after="0" w:line="240" w:lineRule="auto"/>
      </w:pPr>
      <w:r w:rsidR="0065C09C">
        <w:rPr/>
        <w:t>Kis Itália újratöltve [D.O.C. Pane e Vino étterem * Gasztronómia, olasz * Gianni Annoni * Recept, spaghetti porcinara, spaghetti pecorinos, tojásos mártással és vargányával, négy főre] == Magyar Konyha 46. évf. 2022. 11.sz. p. 40-41.</w:t>
      </w:r>
    </w:p>
    <w:p w:rsidR="708E1824" w:rsidP="708E1824" w:rsidRDefault="708E1824" w14:noSpellErr="1" w14:paraId="2E5FC85D">
      <w:pPr>
        <w:spacing w:after="0" w:line="240" w:lineRule="auto"/>
      </w:pPr>
    </w:p>
    <w:p w:rsidR="708E1824" w:rsidP="708E1824" w:rsidRDefault="708E1824" w14:noSpellErr="1" w14:paraId="3BB7AE83">
      <w:pPr>
        <w:spacing w:after="0" w:line="240" w:lineRule="auto"/>
      </w:pPr>
    </w:p>
    <w:p w:rsidR="0065C09C" w:rsidP="708E1824" w:rsidRDefault="0065C09C" w14:paraId="4D2BF530">
      <w:pPr>
        <w:spacing w:after="0" w:line="240" w:lineRule="auto"/>
      </w:pPr>
      <w:r w:rsidR="0065C09C">
        <w:rPr/>
        <w:t>Törzsszám [000146169]</w:t>
      </w:r>
    </w:p>
    <w:p w:rsidR="0065C09C" w:rsidP="708E1824" w:rsidRDefault="0065C09C" w14:paraId="0AD44DC4">
      <w:pPr>
        <w:spacing w:after="0" w:line="240" w:lineRule="auto"/>
      </w:pPr>
      <w:r w:rsidR="0065C09C">
        <w:rPr/>
        <w:t>Pál Zsombor</w:t>
      </w:r>
    </w:p>
    <w:p w:rsidR="0065C09C" w:rsidP="708E1824" w:rsidRDefault="0065C09C" w14:paraId="1A080B5C" w14:textId="1B174622">
      <w:pPr>
        <w:spacing w:after="0" w:line="240" w:lineRule="auto"/>
      </w:pPr>
      <w:r w:rsidR="0065C09C">
        <w:rPr/>
        <w:t>Uniszex füst [UMO Restaurant &amp; Bar Budapest * Étterem, Buda * Konyha, latin-amerikai * Nemzetközi konyha] == Forbes 10.évf. 2022. november p. 96-97.</w:t>
      </w:r>
    </w:p>
    <w:p w:rsidR="708E1824" w:rsidP="708E1824" w:rsidRDefault="708E1824" w14:noSpellErr="1" w14:paraId="388289AA">
      <w:pPr>
        <w:spacing w:after="0" w:line="240" w:lineRule="auto"/>
      </w:pPr>
    </w:p>
    <w:p w:rsidR="708E1824" w:rsidP="708E1824" w:rsidRDefault="708E1824" w14:noSpellErr="1" w14:paraId="20A2B9C8">
      <w:pPr>
        <w:spacing w:after="0" w:line="240" w:lineRule="auto"/>
      </w:pPr>
    </w:p>
    <w:p w:rsidR="0065C09C" w:rsidP="708E1824" w:rsidRDefault="0065C09C" w14:paraId="14EDE93E">
      <w:pPr>
        <w:spacing w:after="0" w:line="240" w:lineRule="auto"/>
      </w:pPr>
      <w:r w:rsidR="0065C09C">
        <w:rPr/>
        <w:t>Törzsszám [000146190]</w:t>
      </w:r>
    </w:p>
    <w:p w:rsidR="0065C09C" w:rsidP="708E1824" w:rsidRDefault="0065C09C" w14:paraId="0C3F7938">
      <w:pPr>
        <w:spacing w:after="0" w:line="240" w:lineRule="auto"/>
      </w:pPr>
      <w:r w:rsidR="0065C09C">
        <w:rPr/>
        <w:t>Jókuti András</w:t>
      </w:r>
    </w:p>
    <w:p w:rsidR="0065C09C" w:rsidP="708E1824" w:rsidRDefault="0065C09C" w14:paraId="131781E6" w14:textId="659B4480">
      <w:pPr>
        <w:spacing w:after="0" w:line="240" w:lineRule="auto"/>
      </w:pPr>
      <w:r w:rsidR="0065C09C">
        <w:rPr/>
        <w:t>Ynyshir [Gareth Ward, séf * Étterem, Fine dining * Magyar bor * Étterem, angol] == Forbes 10. évf. 2022. október p. 88-89.</w:t>
      </w:r>
    </w:p>
    <w:p w:rsidR="708E1824" w:rsidP="708E1824" w:rsidRDefault="708E1824" w14:noSpellErr="1" w14:paraId="4ABE0048">
      <w:pPr>
        <w:spacing w:after="0" w:line="240" w:lineRule="auto"/>
      </w:pPr>
    </w:p>
    <w:p w:rsidR="708E1824" w:rsidP="708E1824" w:rsidRDefault="708E1824" w14:noSpellErr="1" w14:paraId="783786D9">
      <w:pPr>
        <w:spacing w:after="0" w:line="240" w:lineRule="auto"/>
      </w:pPr>
    </w:p>
    <w:p w:rsidR="0065C09C" w:rsidP="708E1824" w:rsidRDefault="0065C09C" w14:paraId="1B8AFABE">
      <w:pPr>
        <w:spacing w:after="0" w:line="240" w:lineRule="auto"/>
      </w:pPr>
      <w:r w:rsidR="0065C09C">
        <w:rPr/>
        <w:t>Törzsszám [000146256]</w:t>
      </w:r>
    </w:p>
    <w:p w:rsidR="0065C09C" w:rsidP="708E1824" w:rsidRDefault="0065C09C" w14:paraId="3B6D5A16" w14:textId="2AA34C3A">
      <w:pPr>
        <w:spacing w:after="0" w:line="240" w:lineRule="auto"/>
      </w:pPr>
      <w:r w:rsidR="0065C09C">
        <w:rPr/>
        <w:t>Három ajánlat Buda környékén [Gasztronómia * Étterem, Szentendre * Adria Café * Konyha, délszláv * Étterem, Pilisvörösvár * Stube Étterem, Pilisvörösvár * Konyha, sváb * Étterem, Budaörs * RUTIN Gasztrolubickoló, Budaörs] == K&amp;K a kis- és középvállalkozások magazinja 7. évf. 2022. 2. sz. p. 50-51.</w:t>
      </w:r>
    </w:p>
    <w:p w:rsidR="708E1824" w:rsidP="708E1824" w:rsidRDefault="708E1824" w14:noSpellErr="1" w14:paraId="6BA700FD">
      <w:pPr>
        <w:spacing w:after="0" w:line="240" w:lineRule="auto"/>
      </w:pPr>
    </w:p>
    <w:p w:rsidR="0065C09C" w:rsidP="708E1824" w:rsidRDefault="0065C09C" w14:paraId="05AEB811">
      <w:pPr>
        <w:spacing w:after="0" w:line="240" w:lineRule="auto"/>
      </w:pPr>
      <w:r w:rsidR="0065C09C">
        <w:rPr/>
        <w:t>Törzsszám [000146322]</w:t>
      </w:r>
    </w:p>
    <w:p w:rsidR="0065C09C" w:rsidP="708E1824" w:rsidRDefault="0065C09C" w14:paraId="28F8E0EA">
      <w:pPr>
        <w:spacing w:after="0" w:line="240" w:lineRule="auto"/>
      </w:pPr>
      <w:r w:rsidR="0065C09C">
        <w:rPr/>
        <w:t>Pethő Tibor</w:t>
      </w:r>
    </w:p>
    <w:p w:rsidR="0065C09C" w:rsidP="708E1824" w:rsidRDefault="0065C09C" w14:paraId="2AD38046" w14:textId="716ADE1D">
      <w:pPr>
        <w:spacing w:after="0" w:line="240" w:lineRule="auto"/>
      </w:pPr>
      <w:r w:rsidR="0065C09C">
        <w:rPr/>
        <w:t>"Amikor Csukás Pista rákapott a nótázásra" : Volt egyszer egy Buda... 7. rész [Új Sipos Halászkert] == Magyar Hang Budai Hang melléklet 5. évf. 2022. 47.sz. p. VIII.</w:t>
      </w:r>
    </w:p>
    <w:p w:rsidR="708E1824" w:rsidP="708E1824" w:rsidRDefault="708E1824" w14:paraId="1019C9DB">
      <w:pPr>
        <w:spacing w:after="0" w:line="240" w:lineRule="auto"/>
      </w:pPr>
    </w:p>
    <w:p w:rsidR="708E1824" w:rsidP="3348AC78" w:rsidRDefault="708E1824" w14:paraId="20AFA857" w14:textId="77777777">
      <w:pPr>
        <w:spacing w:after="0" w:line="240" w:lineRule="auto"/>
      </w:pPr>
    </w:p>
    <w:p w:rsidR="708E1824" w:rsidP="3348AC78" w:rsidRDefault="708E1824" w14:paraId="64674D86" w14:textId="77777777">
      <w:pPr>
        <w:spacing w:after="0" w:line="240" w:lineRule="auto"/>
      </w:pPr>
      <w:r w:rsidR="245F2D2B">
        <w:rPr/>
        <w:t>Törzsszám [000146238]</w:t>
      </w:r>
    </w:p>
    <w:p w:rsidR="708E1824" w:rsidP="3348AC78" w:rsidRDefault="708E1824" w14:paraId="7EB8ECBE" w14:textId="77777777">
      <w:pPr>
        <w:spacing w:after="0" w:line="240" w:lineRule="auto"/>
      </w:pPr>
      <w:r w:rsidR="245F2D2B">
        <w:rPr/>
        <w:t>Gonda Mariann</w:t>
      </w:r>
    </w:p>
    <w:p w:rsidR="708E1824" w:rsidP="3348AC78" w:rsidRDefault="708E1824" w14:paraId="444E7778" w14:textId="770642C4">
      <w:pPr>
        <w:spacing w:after="0" w:line="240" w:lineRule="auto"/>
      </w:pPr>
      <w:r w:rsidR="245F2D2B">
        <w:rPr/>
        <w:t>Lyoni menü [Lyon, Franciaország * Gasztronómia, Lyon] == Magyar Konyha 46. évf. 2022. 11.sz. p. 68-73.</w:t>
      </w:r>
    </w:p>
    <w:p w:rsidR="708E1824" w:rsidP="3348AC78" w:rsidRDefault="708E1824" w14:paraId="50F5C4FD" w14:textId="77777777">
      <w:pPr>
        <w:spacing w:after="0" w:line="240" w:lineRule="auto"/>
      </w:pPr>
    </w:p>
    <w:p w:rsidR="708E1824" w:rsidP="5DAA7FF3" w:rsidRDefault="708E1824" w14:paraId="6DD2BCC9" w14:textId="77777777">
      <w:pPr>
        <w:spacing w:after="0" w:line="240" w:lineRule="auto"/>
      </w:pPr>
    </w:p>
    <w:p w:rsidR="708E1824" w:rsidP="5DAA7FF3" w:rsidRDefault="708E1824" w14:paraId="1DD1D523" w14:textId="77777777">
      <w:pPr>
        <w:spacing w:after="0" w:line="240" w:lineRule="auto"/>
      </w:pPr>
      <w:r w:rsidR="114D5B93">
        <w:rPr/>
        <w:t>Törzsszám [000146173]</w:t>
      </w:r>
    </w:p>
    <w:p w:rsidR="708E1824" w:rsidP="5DAA7FF3" w:rsidRDefault="708E1824" w14:paraId="0576C2DC" w14:textId="77777777">
      <w:pPr>
        <w:spacing w:after="0" w:line="240" w:lineRule="auto"/>
      </w:pPr>
      <w:r w:rsidR="114D5B93">
        <w:rPr/>
        <w:t>Jókuti András</w:t>
      </w:r>
    </w:p>
    <w:p w:rsidR="708E1824" w:rsidP="5DAA7FF3" w:rsidRDefault="708E1824" w14:paraId="7954D8CD" w14:textId="23B084AE">
      <w:pPr>
        <w:spacing w:after="0" w:line="240" w:lineRule="auto"/>
      </w:pPr>
      <w:r w:rsidR="114D5B93">
        <w:rPr/>
        <w:t>Reale [Castel di Sangro * Ristorante Reale, Niko Romito] == Forbes 10.évf. 2022. november p. 106-107.</w:t>
      </w:r>
    </w:p>
    <w:p w:rsidR="708E1824" w:rsidP="5DAA7FF3" w:rsidRDefault="708E1824" w14:paraId="11DED2CF" w14:textId="77777777">
      <w:pPr>
        <w:spacing w:after="0" w:line="240" w:lineRule="auto"/>
      </w:pPr>
    </w:p>
    <w:p w:rsidR="708E1824" w:rsidP="708E1824" w:rsidRDefault="708E1824" w14:paraId="60009D8D" w14:textId="43887A30">
      <w:pPr>
        <w:pStyle w:val="Norml"/>
        <w:spacing w:after="0" w:line="240" w:lineRule="auto"/>
      </w:pPr>
    </w:p>
    <w:p w:rsidR="708E1824" w:rsidP="5DAA7FF3" w:rsidRDefault="708E1824" w14:paraId="73D380CC" w14:textId="77777777">
      <w:pPr>
        <w:spacing w:after="0" w:line="240" w:lineRule="auto"/>
      </w:pPr>
      <w:r w:rsidR="4B3D34E1">
        <w:rPr/>
        <w:t>Törzsszám [000146239]</w:t>
      </w:r>
    </w:p>
    <w:p w:rsidR="708E1824" w:rsidP="5DAA7FF3" w:rsidRDefault="708E1824" w14:paraId="093FB71C" w14:textId="33B4F725">
      <w:pPr>
        <w:spacing w:after="0" w:line="240" w:lineRule="auto"/>
      </w:pPr>
      <w:r w:rsidR="4B3D34E1">
        <w:rPr/>
        <w:t>Pók a tányéron [Balaton Wine &amp; Gourmet * Konyha, japán * Éményvacsora * Menüsor * Teaceremónia * Séf, Eiryo Kudo] == Magyar Konyha 46. évf. 2022. 11.sz. p. 84-86.</w:t>
      </w:r>
    </w:p>
    <w:p w:rsidR="708E1824" w:rsidP="5DAA7FF3" w:rsidRDefault="708E1824" w14:paraId="6BF89417" w14:textId="77777777">
      <w:pPr>
        <w:spacing w:after="0" w:line="240" w:lineRule="auto"/>
      </w:pPr>
    </w:p>
    <w:p w:rsidR="708E1824" w:rsidP="708E1824" w:rsidRDefault="708E1824" w14:paraId="73560F61" w14:textId="096A0037">
      <w:pPr>
        <w:pStyle w:val="Norml"/>
        <w:spacing w:after="0" w:line="240" w:lineRule="auto"/>
      </w:pPr>
    </w:p>
    <w:p w:rsidR="23B5A18A" w:rsidP="5DAA7FF3" w:rsidRDefault="23B5A18A" w14:paraId="2BE4372D" w14:textId="76B21A45">
      <w:pPr>
        <w:pStyle w:val="Cmsor1"/>
        <w:rPr>
          <w:b w:val="1"/>
          <w:bCs w:val="1"/>
        </w:rPr>
      </w:pPr>
      <w:bookmarkStart w:name="_Toc414375303" w:id="1609731233"/>
      <w:r w:rsidRPr="5DAA7FF3" w:rsidR="23B5A18A">
        <w:rPr>
          <w:b w:val="1"/>
          <w:bCs w:val="1"/>
        </w:rPr>
        <w:t>Felsőoktatás</w:t>
      </w:r>
      <w:bookmarkEnd w:id="1609731233"/>
    </w:p>
    <w:p w:rsidR="5DAA7FF3" w:rsidP="5DAA7FF3" w:rsidRDefault="5DAA7FF3" w14:paraId="4551A9DA" w14:textId="013D8CCD">
      <w:pPr>
        <w:pStyle w:val="Norml"/>
        <w:spacing w:after="0" w:line="240" w:lineRule="auto"/>
      </w:pPr>
    </w:p>
    <w:p w:rsidR="23B5A18A" w:rsidP="5DAA7FF3" w:rsidRDefault="23B5A18A" w14:paraId="030E3E79">
      <w:pPr>
        <w:spacing w:after="0" w:line="240" w:lineRule="auto"/>
      </w:pPr>
      <w:r w:rsidR="23B5A18A">
        <w:rPr/>
        <w:t>Törzsszám [000146321]</w:t>
      </w:r>
    </w:p>
    <w:p w:rsidR="23B5A18A" w:rsidP="5DAA7FF3" w:rsidRDefault="23B5A18A" w14:paraId="09058323" w14:textId="138F6AA3">
      <w:pPr>
        <w:spacing w:after="0" w:line="240" w:lineRule="auto"/>
      </w:pPr>
      <w:r w:rsidR="23B5A18A">
        <w:rPr/>
        <w:t>Berács, József, Gábor Nagy</w:t>
      </w:r>
    </w:p>
    <w:p w:rsidR="23B5A18A" w:rsidP="5DAA7FF3" w:rsidRDefault="23B5A18A" w14:paraId="28B07854" w14:textId="05122464">
      <w:pPr>
        <w:spacing w:after="0" w:line="240" w:lineRule="auto"/>
      </w:pPr>
      <w:r w:rsidR="23B5A18A">
        <w:rPr/>
        <w:t>Managerial antecedent factors of export market-oriented organizations and their performance consequences : Studying hungarian higher education institutions using a configurational approach [Export management factors * Export reward and training systems * Export market-orientation * Export market performance * Fuzzy-set methods * Higher Education institutions] == Vezetéstudomány 53. évf. 2022. 11.sz. p. 2-15</w:t>
      </w:r>
    </w:p>
    <w:p w:rsidR="5DAA7FF3" w:rsidP="5DAA7FF3" w:rsidRDefault="5DAA7FF3" w14:paraId="46836008">
      <w:pPr>
        <w:spacing w:after="0" w:line="240" w:lineRule="auto"/>
      </w:pPr>
    </w:p>
    <w:p w:rsidR="5DAA7FF3" w:rsidP="5DAA7FF3" w:rsidRDefault="5DAA7FF3" w14:paraId="115C8844" w14:textId="652D1886">
      <w:pPr>
        <w:pStyle w:val="Norml"/>
      </w:pPr>
    </w:p>
    <w:p w:rsidR="5B055D12" w:rsidP="708E1824" w:rsidRDefault="5B055D12" w14:paraId="10472CEF" w14:textId="34FC8C21">
      <w:pPr>
        <w:pStyle w:val="Cmsor1"/>
        <w:rPr>
          <w:b w:val="1"/>
          <w:bCs w:val="1"/>
        </w:rPr>
      </w:pPr>
      <w:bookmarkStart w:name="_Toc488851893" w:id="283396517"/>
      <w:r w:rsidRPr="5DAA7FF3" w:rsidR="5B055D12">
        <w:rPr>
          <w:b w:val="1"/>
          <w:bCs w:val="1"/>
        </w:rPr>
        <w:t>Fenntarthatóság</w:t>
      </w:r>
      <w:bookmarkEnd w:id="283396517"/>
    </w:p>
    <w:p w:rsidR="708E1824" w:rsidP="708E1824" w:rsidRDefault="708E1824" w14:noSpellErr="1" w14:paraId="560568EF">
      <w:pPr>
        <w:spacing w:after="0" w:line="240" w:lineRule="auto"/>
      </w:pPr>
    </w:p>
    <w:p w:rsidR="5B055D12" w:rsidP="708E1824" w:rsidRDefault="5B055D12" w14:paraId="1D20D001">
      <w:pPr>
        <w:spacing w:after="0" w:line="240" w:lineRule="auto"/>
      </w:pPr>
      <w:r w:rsidR="5B055D12">
        <w:rPr/>
        <w:t>Törzsszám [000146126]</w:t>
      </w:r>
    </w:p>
    <w:p w:rsidR="5B055D12" w:rsidP="708E1824" w:rsidRDefault="5B055D12" w14:paraId="1FE156F2" w14:textId="28BFFDC4">
      <w:pPr>
        <w:spacing w:after="0" w:line="240" w:lineRule="auto"/>
      </w:pPr>
      <w:r w:rsidR="5B055D12">
        <w:rPr/>
        <w:t>Kálmán Anna, Kertay Balázs, Szkenderovics-Juszt Réka</w:t>
      </w:r>
    </w:p>
    <w:p w:rsidR="5B055D12" w:rsidP="708E1824" w:rsidRDefault="5B055D12" w14:paraId="50D61B78" w14:textId="70D87E4C">
      <w:pPr>
        <w:spacing w:after="0" w:line="240" w:lineRule="auto"/>
      </w:pPr>
      <w:r w:rsidR="5B055D12">
        <w:rPr/>
        <w:t>Nemzetközi jó gyakorlatok az ellátási lánc zöldítésére és kockázatcsökkentésre [Ellátási lánc, probléma * Logisztikai központok * Logisztika, nemzetközi * Energiafogyasztás * Környezettudatosság * Széndioxid kibocsátás * Korszerűsítés * Energiafelhasználás * Csökkentés, energia * Szállítmányozás, fenntartható * Újrahasznosítás, csomagolóanyag] == Logisztikai Híradó 32. évf. 2022. 5.sz. p. 35-39.</w:t>
      </w:r>
    </w:p>
    <w:p w:rsidR="708E1824" w:rsidP="708E1824" w:rsidRDefault="708E1824" w14:noSpellErr="1" w14:paraId="2C331F40">
      <w:pPr>
        <w:spacing w:after="0" w:line="240" w:lineRule="auto"/>
      </w:pPr>
    </w:p>
    <w:p w:rsidR="708E1824" w:rsidP="708E1824" w:rsidRDefault="708E1824" w14:noSpellErr="1" w14:paraId="37BDA7BB">
      <w:pPr>
        <w:spacing w:after="0" w:line="240" w:lineRule="auto"/>
      </w:pPr>
    </w:p>
    <w:p w:rsidR="5B055D12" w:rsidP="708E1824" w:rsidRDefault="5B055D12" w14:paraId="24EC0770">
      <w:pPr>
        <w:spacing w:after="0" w:line="240" w:lineRule="auto"/>
      </w:pPr>
      <w:r w:rsidR="5B055D12">
        <w:rPr/>
        <w:t>Törzsszám [000146193]</w:t>
      </w:r>
    </w:p>
    <w:p w:rsidR="5B055D12" w:rsidP="708E1824" w:rsidRDefault="5B055D12" w14:paraId="6C7F48E0">
      <w:pPr>
        <w:spacing w:after="0" w:line="240" w:lineRule="auto"/>
      </w:pPr>
      <w:r w:rsidR="5B055D12">
        <w:rPr/>
        <w:t>Topolay Gábor</w:t>
      </w:r>
    </w:p>
    <w:p w:rsidR="5B055D12" w:rsidP="708E1824" w:rsidRDefault="5B055D12" w14:paraId="7B19E8CB" w14:textId="2BF69AA4">
      <w:pPr>
        <w:spacing w:after="0" w:line="240" w:lineRule="auto"/>
      </w:pPr>
      <w:r w:rsidR="5B055D12">
        <w:rPr/>
        <w:t>Ennek így mi értelme? [ESG * Vállalat, fenntarthatóság * Zöld pénzügy] == Forbes 10. évf. 2022. október p. 126-127.</w:t>
      </w:r>
    </w:p>
    <w:p w:rsidR="708E1824" w:rsidP="708E1824" w:rsidRDefault="708E1824" w14:noSpellErr="1" w14:paraId="7E3A4B71">
      <w:pPr>
        <w:spacing w:after="0" w:line="240" w:lineRule="auto"/>
      </w:pPr>
    </w:p>
    <w:p w:rsidR="708E1824" w:rsidP="708E1824" w:rsidRDefault="708E1824" w14:noSpellErr="1" w14:paraId="5FB2671E">
      <w:pPr>
        <w:spacing w:after="0" w:line="240" w:lineRule="auto"/>
      </w:pPr>
    </w:p>
    <w:p w:rsidR="5B055D12" w:rsidP="708E1824" w:rsidRDefault="5B055D12" w14:paraId="55C819A1">
      <w:pPr>
        <w:spacing w:after="0" w:line="240" w:lineRule="auto"/>
      </w:pPr>
      <w:r w:rsidR="5B055D12">
        <w:rPr/>
        <w:t>Törzsszám [000146242]</w:t>
      </w:r>
    </w:p>
    <w:p w:rsidR="5B055D12" w:rsidP="708E1824" w:rsidRDefault="5B055D12" w14:paraId="4398C5B0" w14:textId="2B91F059">
      <w:pPr>
        <w:spacing w:after="0" w:line="240" w:lineRule="auto"/>
      </w:pPr>
      <w:r w:rsidR="5B055D12">
        <w:rPr/>
        <w:t>Fenntarthatóság és felelősségvállalás : Mindenkori jegybanki célkitűzések [MNB * Digitalizáció * Értékteremtés] == Élet és Tudomány 77. évf. 2022. 45.sz. p. 1461.</w:t>
      </w:r>
    </w:p>
    <w:p w:rsidR="708E1824" w:rsidP="708E1824" w:rsidRDefault="708E1824" w14:noSpellErr="1" w14:paraId="26A914B4">
      <w:pPr>
        <w:spacing w:after="0" w:line="240" w:lineRule="auto"/>
      </w:pPr>
    </w:p>
    <w:p w:rsidR="708E1824" w:rsidP="708E1824" w:rsidRDefault="708E1824" w14:noSpellErr="1" w14:paraId="46CCED24">
      <w:pPr>
        <w:spacing w:after="0" w:line="240" w:lineRule="auto"/>
      </w:pPr>
    </w:p>
    <w:p w:rsidR="5B055D12" w:rsidP="708E1824" w:rsidRDefault="5B055D12" w14:paraId="519F7515">
      <w:pPr>
        <w:spacing w:after="0" w:line="240" w:lineRule="auto"/>
      </w:pPr>
      <w:r w:rsidR="5B055D12">
        <w:rPr/>
        <w:t>Törzsszám [000146305]</w:t>
      </w:r>
    </w:p>
    <w:p w:rsidR="5B055D12" w:rsidP="708E1824" w:rsidRDefault="5B055D12" w14:paraId="75E9613E">
      <w:pPr>
        <w:spacing w:after="0" w:line="240" w:lineRule="auto"/>
      </w:pPr>
      <w:r w:rsidR="5B055D12">
        <w:rPr/>
        <w:t>Juhász Imre</w:t>
      </w:r>
    </w:p>
    <w:p w:rsidR="5B055D12" w:rsidP="708E1824" w:rsidRDefault="5B055D12" w14:paraId="65CE0E21" w14:textId="4CC9A3E6">
      <w:pPr>
        <w:spacing w:after="0" w:line="240" w:lineRule="auto"/>
      </w:pPr>
      <w:r w:rsidR="5B055D12">
        <w:rPr/>
        <w:t>A fenntarthatóság helye a vállalati tevékenységben : Ösztönzők [Felelősségvállalás, társadalmi * Fejlődés, fenntartható * Kezdeményezés, vállalati * Innováció, digitalizáció * Kereskedelmi kapcsolat, nemzetközi] == Gyártás trend 15. évf. 2022. 11.sz. p. 10-12.</w:t>
      </w:r>
    </w:p>
    <w:p w:rsidR="708E1824" w:rsidP="708E1824" w:rsidRDefault="708E1824" w14:noSpellErr="1" w14:paraId="491C71EB">
      <w:pPr>
        <w:spacing w:after="0" w:line="240" w:lineRule="auto"/>
      </w:pPr>
    </w:p>
    <w:p w:rsidR="708E1824" w:rsidP="708E1824" w:rsidRDefault="708E1824" w14:noSpellErr="1" w14:paraId="7AF23CC0">
      <w:pPr>
        <w:spacing w:after="0" w:line="240" w:lineRule="auto"/>
      </w:pPr>
    </w:p>
    <w:p w:rsidR="5B055D12" w:rsidP="708E1824" w:rsidRDefault="5B055D12" w14:paraId="66189FE6">
      <w:pPr>
        <w:spacing w:after="0" w:line="240" w:lineRule="auto"/>
      </w:pPr>
      <w:r w:rsidR="5B055D12">
        <w:rPr/>
        <w:t>Törzsszám [000146329]</w:t>
      </w:r>
    </w:p>
    <w:p w:rsidR="5B055D12" w:rsidP="708E1824" w:rsidRDefault="5B055D12" w14:paraId="29ADF489" w14:textId="2C33F1BB">
      <w:pPr>
        <w:spacing w:after="0" w:line="240" w:lineRule="auto"/>
      </w:pPr>
      <w:r w:rsidR="5B055D12">
        <w:rPr/>
        <w:t>Dobos Emese, Éltető Andrea</w:t>
      </w:r>
    </w:p>
    <w:p w:rsidR="5B055D12" w:rsidP="708E1824" w:rsidRDefault="5B055D12" w14:paraId="19A2155F" w14:textId="451AA84E">
      <w:pPr>
        <w:spacing w:after="0" w:line="240" w:lineRule="auto"/>
      </w:pPr>
      <w:r w:rsidR="5B055D12">
        <w:rPr/>
        <w:t>Ellátási láncok a divatiparban : Szabályozási kísérletek és gyakorlat [Fenntarthatóság * Divatipar * Greenwashing] == Külgazdaság 66. évf. 2022. 7-8.sz. p. 74-101.</w:t>
      </w:r>
    </w:p>
    <w:p w:rsidR="5B055D12" w:rsidP="708E1824" w:rsidRDefault="5B055D12" w14:paraId="6E4B39B1">
      <w:pPr>
        <w:spacing w:after="0" w:line="240" w:lineRule="auto"/>
      </w:pPr>
      <w:r w:rsidR="5B055D12">
        <w:rPr/>
        <w:t xml:space="preserve">Angol nyelvű összefoglaló </w:t>
      </w:r>
    </w:p>
    <w:p w:rsidR="5B055D12" w:rsidP="708E1824" w:rsidRDefault="5B055D12" w14:paraId="2DDAD92E">
      <w:pPr>
        <w:spacing w:after="0" w:line="240" w:lineRule="auto"/>
      </w:pPr>
      <w:r w:rsidR="5B055D12">
        <w:rPr/>
        <w:t xml:space="preserve">Letölthető: http://real.mtak.hu/147878/1/4_Dobos_Elteto_7352f0383c.pdf </w:t>
      </w:r>
    </w:p>
    <w:p w:rsidR="708E1824" w:rsidP="708E1824" w:rsidRDefault="708E1824" w14:noSpellErr="1" w14:paraId="64CA6A25">
      <w:pPr>
        <w:spacing w:after="0" w:line="240" w:lineRule="auto"/>
      </w:pPr>
    </w:p>
    <w:p w:rsidR="708E1824" w:rsidP="708E1824" w:rsidRDefault="708E1824" w14:paraId="29562758" w14:textId="18565F94">
      <w:pPr>
        <w:spacing w:after="0" w:line="240" w:lineRule="auto"/>
      </w:pPr>
    </w:p>
    <w:p w:rsidR="5B055D12" w:rsidP="708E1824" w:rsidRDefault="5B055D12" w14:paraId="34578238">
      <w:pPr>
        <w:spacing w:after="0" w:line="240" w:lineRule="auto"/>
      </w:pPr>
      <w:r w:rsidR="5B055D12">
        <w:rPr/>
        <w:t>Törzsszám [000146121]</w:t>
      </w:r>
    </w:p>
    <w:p w:rsidR="5B055D12" w:rsidP="708E1824" w:rsidRDefault="5B055D12" w14:paraId="7DD11550">
      <w:pPr>
        <w:spacing w:after="0" w:line="240" w:lineRule="auto"/>
      </w:pPr>
      <w:r w:rsidR="5B055D12">
        <w:rPr/>
        <w:t>Szöllősi Réka</w:t>
      </w:r>
    </w:p>
    <w:p w:rsidR="5B055D12" w:rsidP="708E1824" w:rsidRDefault="5B055D12" w14:paraId="7DE38E4E" w14:textId="2541945F">
      <w:pPr>
        <w:spacing w:after="0" w:line="240" w:lineRule="auto"/>
      </w:pPr>
      <w:r w:rsidR="5B055D12">
        <w:rPr/>
        <w:t>Vegán, vegetáriánus, mindenevő : Mit mutat a gyakorlat étrendünk karbonlábnyomáról? [Táplálkozás, fenntartható * Lábnyom, ökológiai] == Trade magazin 17. évf. 2022. 10.sz. p. 82-83.</w:t>
      </w:r>
    </w:p>
    <w:p w:rsidR="708E1824" w:rsidP="708E1824" w:rsidRDefault="708E1824" w14:noSpellErr="1" w14:paraId="6BEFDF31">
      <w:pPr>
        <w:spacing w:after="0" w:line="240" w:lineRule="auto"/>
      </w:pPr>
    </w:p>
    <w:p w:rsidR="708E1824" w:rsidP="708E1824" w:rsidRDefault="708E1824" w14:paraId="55F563DE">
      <w:pPr>
        <w:spacing w:after="0" w:line="240" w:lineRule="auto"/>
      </w:pPr>
    </w:p>
    <w:p w:rsidR="31BD068F" w:rsidP="708E1824" w:rsidRDefault="31BD068F" w14:paraId="0C3F1440">
      <w:pPr>
        <w:spacing w:after="0" w:line="240" w:lineRule="auto"/>
      </w:pPr>
      <w:r w:rsidR="31BD068F">
        <w:rPr/>
        <w:t>Törzsszám [000146204]</w:t>
      </w:r>
    </w:p>
    <w:p w:rsidR="31BD068F" w:rsidP="708E1824" w:rsidRDefault="31BD068F" w14:paraId="746A3B3A">
      <w:pPr>
        <w:spacing w:after="0" w:line="240" w:lineRule="auto"/>
      </w:pPr>
      <w:r w:rsidR="31BD068F">
        <w:rPr/>
        <w:t>Kurdi Róbert</w:t>
      </w:r>
    </w:p>
    <w:p w:rsidR="31BD068F" w:rsidP="708E1824" w:rsidRDefault="31BD068F" w14:paraId="73CCD08C" w14:textId="196A9145">
      <w:pPr>
        <w:spacing w:after="0" w:line="240" w:lineRule="auto"/>
      </w:pPr>
      <w:r w:rsidR="31BD068F">
        <w:rPr/>
        <w:t>Körforgásban a Pannon Egyetemen : Újrahasznosítási program Veszprémben [Hulladékgazdálkodás * Körforgásos gazdaság * PE, Pannon Egyetem * Környezettudatosság * Fenntarthatóság] == Természet Világa 153. évf. 2022. 11.sz. p. 526-528.</w:t>
      </w:r>
    </w:p>
    <w:p w:rsidR="708E1824" w:rsidP="708E1824" w:rsidRDefault="708E1824" w14:paraId="1BA33084">
      <w:pPr>
        <w:spacing w:after="0" w:line="240" w:lineRule="auto"/>
      </w:pPr>
    </w:p>
    <w:p w:rsidR="708E1824" w:rsidP="708E1824" w:rsidRDefault="708E1824" w14:paraId="4611B118" w14:textId="34071793">
      <w:pPr>
        <w:pStyle w:val="Norml"/>
        <w:spacing w:after="0" w:line="240" w:lineRule="auto"/>
      </w:pPr>
    </w:p>
    <w:p w:rsidR="708E1824" w:rsidP="5DAA7FF3" w:rsidRDefault="708E1824" w14:paraId="0DCDEC1D" w14:textId="77777777">
      <w:pPr>
        <w:spacing w:after="0" w:line="240" w:lineRule="auto"/>
      </w:pPr>
      <w:r w:rsidR="6CAE678D">
        <w:rPr/>
        <w:t>Törzsszám [000146311]</w:t>
      </w:r>
    </w:p>
    <w:p w:rsidR="708E1824" w:rsidP="5DAA7FF3" w:rsidRDefault="708E1824" w14:paraId="4F934B2B" w14:textId="77777777">
      <w:pPr>
        <w:spacing w:after="0" w:line="240" w:lineRule="auto"/>
      </w:pPr>
      <w:r w:rsidR="6CAE678D">
        <w:rPr/>
        <w:t>Tóth Gergely</w:t>
      </w:r>
    </w:p>
    <w:p w:rsidR="708E1824" w:rsidP="5DAA7FF3" w:rsidRDefault="708E1824" w14:paraId="15D50809" w14:textId="237C85A2">
      <w:pPr>
        <w:spacing w:after="0" w:line="240" w:lineRule="auto"/>
      </w:pPr>
      <w:r w:rsidR="6CAE678D">
        <w:rPr/>
        <w:t>Anyaghasználatunk lett az első számú globális progléma [Fenntarthatósági kutatások,történet * Földhasználat-változás * Fajkihalás * Biodiverzitás * Mikroműanyag * Globeconomomics, globális ökonómia * Nitrogénciklus * Foszforciklus * Óceánok savasodása * Édesvízhasználat * Felszínközeli ózonkoncentráció * Mutatók, fenntarthatatlanság * Ökológiai lábnyom * Karbonlábnyom * Rangsor, globális környezeti probléma * Meme, tudományos] == Lépések 2022. 2.sz. p. 4-9.</w:t>
      </w:r>
    </w:p>
    <w:p w:rsidR="708E1824" w:rsidP="5DAA7FF3" w:rsidRDefault="708E1824" w14:paraId="07EF9B0F" w14:textId="7B1F68B2">
      <w:pPr>
        <w:spacing w:after="0" w:line="240" w:lineRule="auto"/>
      </w:pPr>
      <w:r w:rsidR="6CAE678D">
        <w:rPr/>
        <w:t xml:space="preserve">A cikk a Magyar Tudományban 2022-ben megjelent A bolygó legújabb határa c. írás bővítettt változata. </w:t>
      </w:r>
    </w:p>
    <w:p w:rsidR="708E1824" w:rsidP="5DAA7FF3" w:rsidRDefault="708E1824" w14:paraId="4AE04C50" w14:textId="77777777">
      <w:pPr>
        <w:spacing w:after="0" w:line="240" w:lineRule="auto"/>
      </w:pPr>
      <w:r w:rsidR="6CAE678D">
        <w:rPr/>
        <w:t>Jelen cikk elérhető: https://kovet.hu/wp-content/uploads/2022/10/Lepesek-86_v10-web-2.pdf</w:t>
      </w:r>
    </w:p>
    <w:p w:rsidR="708E1824" w:rsidP="5DAA7FF3" w:rsidRDefault="708E1824" w14:paraId="69E9D8E1" w14:textId="77777777">
      <w:pPr>
        <w:spacing w:after="0" w:line="240" w:lineRule="auto"/>
      </w:pPr>
    </w:p>
    <w:p w:rsidR="708E1824" w:rsidP="708E1824" w:rsidRDefault="708E1824" w14:paraId="5DAF2E4E" w14:textId="31BD2495">
      <w:pPr>
        <w:pStyle w:val="Norml"/>
        <w:spacing w:after="0" w:line="240" w:lineRule="auto"/>
      </w:pPr>
    </w:p>
    <w:p w:rsidR="2236A990" w:rsidP="5DAA7FF3" w:rsidRDefault="2236A990" w14:paraId="6D89680E" w14:textId="575A7F36">
      <w:pPr>
        <w:pStyle w:val="Cmsor1"/>
        <w:rPr>
          <w:b w:val="1"/>
          <w:bCs w:val="1"/>
        </w:rPr>
      </w:pPr>
      <w:bookmarkStart w:name="_Toc1937384701" w:id="1608504696"/>
      <w:r w:rsidRPr="5DAA7FF3" w:rsidR="2236A990">
        <w:rPr>
          <w:b w:val="1"/>
          <w:bCs w:val="1"/>
        </w:rPr>
        <w:t>Fogyasztói szokások</w:t>
      </w:r>
      <w:bookmarkEnd w:id="1608504696"/>
    </w:p>
    <w:p w:rsidR="5DAA7FF3" w:rsidP="5DAA7FF3" w:rsidRDefault="5DAA7FF3" w14:paraId="17BD3DB4" w14:textId="7FF46C27">
      <w:pPr>
        <w:pStyle w:val="Norml"/>
        <w:spacing w:after="0" w:line="240" w:lineRule="auto"/>
      </w:pPr>
    </w:p>
    <w:p w:rsidR="2236A990" w:rsidP="5DAA7FF3" w:rsidRDefault="2236A990" w14:paraId="69788922">
      <w:pPr>
        <w:spacing w:after="0" w:line="240" w:lineRule="auto"/>
      </w:pPr>
      <w:r w:rsidR="2236A990">
        <w:rPr/>
        <w:t>Törzsszám [000146223]</w:t>
      </w:r>
    </w:p>
    <w:p w:rsidR="2236A990" w:rsidP="5DAA7FF3" w:rsidRDefault="2236A990" w14:paraId="3FEDB615" w14:textId="7F83B7EA">
      <w:pPr>
        <w:spacing w:after="0" w:line="240" w:lineRule="auto"/>
      </w:pPr>
      <w:r w:rsidR="2236A990">
        <w:rPr/>
        <w:t>Lehota Zsuzsanna, Lehota József, Lencsés Enikő, Hegedűs Szilárd</w:t>
      </w:r>
    </w:p>
    <w:p w:rsidR="2236A990" w:rsidP="5DAA7FF3" w:rsidRDefault="2236A990" w14:paraId="1B8397F1" w14:textId="7BD92955">
      <w:pPr>
        <w:spacing w:after="0" w:line="240" w:lineRule="auto"/>
      </w:pPr>
      <w:r w:rsidR="2236A990">
        <w:rPr/>
        <w:t>A magyar dinnyefogyasztói magatartás jellemzői [BGE, oktató * Dinnye-kereskedelem * Fogyasztói magatartás * Klaszterelemzés * CHAID * Görögdinnye * Sárgadinnye] == Gazdálkodás 66. évf. 2022. 5.sz. p.454-468.</w:t>
      </w:r>
    </w:p>
    <w:p w:rsidR="5DAA7FF3" w:rsidP="5DAA7FF3" w:rsidRDefault="5DAA7FF3" w14:paraId="18C52932">
      <w:pPr>
        <w:spacing w:after="0" w:line="240" w:lineRule="auto"/>
      </w:pPr>
    </w:p>
    <w:p w:rsidR="5DAA7FF3" w:rsidP="5DAA7FF3" w:rsidRDefault="5DAA7FF3" w14:paraId="02DB70C7" w14:textId="0A2209E5">
      <w:pPr>
        <w:pStyle w:val="Norml"/>
      </w:pPr>
    </w:p>
    <w:p w:rsidR="49B7BE74" w:rsidP="708E1824" w:rsidRDefault="49B7BE74" w14:paraId="004175C8" w14:textId="65E234A6">
      <w:pPr>
        <w:pStyle w:val="Cmsor1"/>
        <w:rPr>
          <w:b w:val="1"/>
          <w:bCs w:val="1"/>
        </w:rPr>
      </w:pPr>
      <w:bookmarkStart w:name="_Toc2029831848" w:id="1588594675"/>
      <w:r w:rsidRPr="5DAA7FF3" w:rsidR="49B7BE74">
        <w:rPr>
          <w:b w:val="1"/>
          <w:bCs w:val="1"/>
        </w:rPr>
        <w:t>Gasztronómia</w:t>
      </w:r>
      <w:bookmarkEnd w:id="1588594675"/>
    </w:p>
    <w:p w:rsidR="708E1824" w:rsidP="708E1824" w:rsidRDefault="708E1824" w14:paraId="3EF0AD22" w14:textId="2E1E95F2">
      <w:pPr>
        <w:spacing w:after="0" w:line="240" w:lineRule="auto"/>
      </w:pPr>
    </w:p>
    <w:p w:rsidR="49B7BE74" w:rsidP="708E1824" w:rsidRDefault="49B7BE74" w14:paraId="01890FB2">
      <w:pPr>
        <w:spacing w:after="0" w:line="240" w:lineRule="auto"/>
      </w:pPr>
      <w:r w:rsidR="49B7BE74">
        <w:rPr/>
        <w:t>Törzsszám [000146176]</w:t>
      </w:r>
    </w:p>
    <w:p w:rsidR="49B7BE74" w:rsidP="708E1824" w:rsidRDefault="49B7BE74" w14:paraId="1E1CE43F" w14:textId="76D29812">
      <w:pPr>
        <w:spacing w:after="0" w:line="240" w:lineRule="auto"/>
      </w:pPr>
      <w:r w:rsidR="49B7BE74">
        <w:rPr/>
        <w:t>Útmutató a thai gasztronómiához [Konyha, thai * Étkezés, thai] == Turizmus.com 22. évf. 2022. 10.sz. p. 50.</w:t>
      </w:r>
    </w:p>
    <w:p w:rsidR="708E1824" w:rsidP="708E1824" w:rsidRDefault="708E1824" w14:paraId="23300FA6">
      <w:pPr>
        <w:spacing w:after="0" w:line="240" w:lineRule="auto"/>
      </w:pPr>
    </w:p>
    <w:p w:rsidR="583DFD27" w:rsidP="708E1824" w:rsidRDefault="583DFD27" w14:paraId="53C86B74">
      <w:pPr>
        <w:spacing w:after="0" w:line="240" w:lineRule="auto"/>
      </w:pPr>
      <w:r w:rsidR="583DFD27">
        <w:rPr/>
        <w:t>Törzsszám [000146160]</w:t>
      </w:r>
    </w:p>
    <w:p w:rsidR="583DFD27" w:rsidP="708E1824" w:rsidRDefault="583DFD27" w14:paraId="368EA1A5" w14:textId="0BFE34BC">
      <w:pPr>
        <w:spacing w:after="0" w:line="240" w:lineRule="auto"/>
      </w:pPr>
      <w:r w:rsidR="583DFD27">
        <w:rPr/>
        <w:t>Ők kapták idén a Gundel Károly-díjat [Gundel Károly-díj, 2022 * Borbás Marcsi * Macsinka János] == Turizmus.com 22. évf. 2022. 10.sz. p. 31.</w:t>
      </w:r>
    </w:p>
    <w:p w:rsidR="708E1824" w:rsidP="708E1824" w:rsidRDefault="708E1824" w14:paraId="68DE1D4C">
      <w:pPr>
        <w:spacing w:after="0" w:line="240" w:lineRule="auto"/>
      </w:pPr>
    </w:p>
    <w:p w:rsidR="5DAA7FF3" w:rsidP="5DAA7FF3" w:rsidRDefault="5DAA7FF3" w14:paraId="56364936">
      <w:pPr>
        <w:spacing w:after="0" w:line="240" w:lineRule="auto"/>
      </w:pPr>
    </w:p>
    <w:p w:rsidR="2C422D6E" w:rsidP="5DAA7FF3" w:rsidRDefault="2C422D6E" w14:paraId="2C022FA4">
      <w:pPr>
        <w:spacing w:after="0" w:line="240" w:lineRule="auto"/>
      </w:pPr>
      <w:r w:rsidR="2C422D6E">
        <w:rPr/>
        <w:t>Törzsszám [000146236]</w:t>
      </w:r>
    </w:p>
    <w:p w:rsidR="2C422D6E" w:rsidP="5DAA7FF3" w:rsidRDefault="2C422D6E" w14:paraId="6FDAB9D5">
      <w:pPr>
        <w:spacing w:after="0" w:line="240" w:lineRule="auto"/>
      </w:pPr>
      <w:r w:rsidR="2C422D6E">
        <w:rPr/>
        <w:t>Szilágyi Éva</w:t>
      </w:r>
    </w:p>
    <w:p w:rsidR="2C422D6E" w:rsidP="5DAA7FF3" w:rsidRDefault="2C422D6E" w14:paraId="70A97DF1" w14:textId="48DA8EAD">
      <w:pPr>
        <w:spacing w:after="0" w:line="240" w:lineRule="auto"/>
      </w:pPr>
      <w:r w:rsidR="2C422D6E">
        <w:rPr/>
        <w:t>Eltűnt ízek [Gasztronómiatörténet * Marcel Proust * Sütemény, Madeleine * Recept, Madeleine] == Magyar Konyha 46. évf. 2022. 11.sz. p. 64-67.</w:t>
      </w:r>
    </w:p>
    <w:p w:rsidR="5DAA7FF3" w:rsidP="5DAA7FF3" w:rsidRDefault="5DAA7FF3" w14:paraId="546F6D96">
      <w:pPr>
        <w:spacing w:after="0" w:line="240" w:lineRule="auto"/>
      </w:pPr>
    </w:p>
    <w:p w:rsidR="5DAA7FF3" w:rsidP="5DAA7FF3" w:rsidRDefault="5DAA7FF3" w14:paraId="47959965" w14:textId="091B3BE1">
      <w:pPr>
        <w:pStyle w:val="Norml"/>
        <w:spacing w:after="0" w:line="240" w:lineRule="auto"/>
      </w:pPr>
    </w:p>
    <w:p w:rsidR="43830D4E" w:rsidP="5DAA7FF3" w:rsidRDefault="43830D4E" w14:paraId="60718C32">
      <w:pPr>
        <w:spacing w:after="0" w:line="240" w:lineRule="auto"/>
      </w:pPr>
      <w:r w:rsidR="43830D4E">
        <w:rPr/>
        <w:t>Törzsszám [000146235]</w:t>
      </w:r>
    </w:p>
    <w:p w:rsidR="43830D4E" w:rsidP="5DAA7FF3" w:rsidRDefault="43830D4E" w14:paraId="09A20CBF">
      <w:pPr>
        <w:spacing w:after="0" w:line="240" w:lineRule="auto"/>
      </w:pPr>
      <w:r w:rsidR="43830D4E">
        <w:rPr/>
        <w:t>Madary Orsolya</w:t>
      </w:r>
    </w:p>
    <w:p w:rsidR="43830D4E" w:rsidP="5DAA7FF3" w:rsidRDefault="43830D4E" w14:paraId="3DBE5E1D" w14:textId="016DF0AD">
      <w:pPr>
        <w:spacing w:after="0" w:line="240" w:lineRule="auto"/>
      </w:pPr>
      <w:r w:rsidR="43830D4E">
        <w:rPr/>
        <w:t>A tudatmódosító fűszer [Fűszer, szerecsendió * Fűszer, történet * Élettani hatás, szerecsendió * Recept, chremzli * Recept, forralt bor] == Magyar Konyha 46. évf. 2022. 11.sz. p. 58-61.</w:t>
      </w:r>
    </w:p>
    <w:p w:rsidR="5DAA7FF3" w:rsidP="5DAA7FF3" w:rsidRDefault="5DAA7FF3" w14:paraId="0B5FE6BC">
      <w:pPr>
        <w:spacing w:after="0" w:line="240" w:lineRule="auto"/>
      </w:pPr>
    </w:p>
    <w:p w:rsidR="5DAA7FF3" w:rsidP="5DAA7FF3" w:rsidRDefault="5DAA7FF3" w14:paraId="7CED4F5C" w14:textId="1C8A2C1D">
      <w:pPr>
        <w:pStyle w:val="Norml"/>
        <w:spacing w:after="0" w:line="240" w:lineRule="auto"/>
      </w:pPr>
    </w:p>
    <w:p w:rsidR="58B3F62F" w:rsidP="708E1824" w:rsidRDefault="58B3F62F" w14:paraId="78853DDA" w14:textId="4B4D4DA6">
      <w:pPr>
        <w:pStyle w:val="Cmsor1"/>
        <w:rPr>
          <w:b w:val="1"/>
          <w:bCs w:val="1"/>
        </w:rPr>
      </w:pPr>
      <w:bookmarkStart w:name="_Toc1141542597" w:id="930648156"/>
      <w:r w:rsidRPr="5DAA7FF3" w:rsidR="58B3F62F">
        <w:rPr>
          <w:b w:val="1"/>
          <w:bCs w:val="1"/>
        </w:rPr>
        <w:t>Gazdálkodás</w:t>
      </w:r>
      <w:bookmarkEnd w:id="930648156"/>
    </w:p>
    <w:p w:rsidR="708E1824" w:rsidP="708E1824" w:rsidRDefault="708E1824" w14:paraId="7A45464F" w14:textId="15528C27">
      <w:pPr>
        <w:spacing w:after="0" w:line="240" w:lineRule="auto"/>
      </w:pPr>
    </w:p>
    <w:p w:rsidR="58B3F62F" w:rsidP="708E1824" w:rsidRDefault="58B3F62F" w14:paraId="205924AB">
      <w:pPr>
        <w:spacing w:after="0" w:line="240" w:lineRule="auto"/>
      </w:pPr>
      <w:r w:rsidR="58B3F62F">
        <w:rPr/>
        <w:t>Törzsszám [000146194]</w:t>
      </w:r>
    </w:p>
    <w:p w:rsidR="58B3F62F" w:rsidP="708E1824" w:rsidRDefault="58B3F62F" w14:paraId="3BEAEB18">
      <w:pPr>
        <w:spacing w:after="0" w:line="240" w:lineRule="auto"/>
      </w:pPr>
      <w:r w:rsidR="58B3F62F">
        <w:rPr/>
        <w:t>Gózon Ákos</w:t>
      </w:r>
    </w:p>
    <w:p w:rsidR="58B3F62F" w:rsidP="708E1824" w:rsidRDefault="58B3F62F" w14:paraId="0D460C34" w14:textId="313A3E0C">
      <w:pPr>
        <w:spacing w:after="0" w:line="240" w:lineRule="auto"/>
      </w:pPr>
      <w:r w:rsidR="58B3F62F">
        <w:rPr/>
        <w:t>Az örökerdőké a jövő [Erdőgazdálkodás * Fakitermelés * Biodiverzitás] == Mandiner 4. évf. 2022. 44.sz. p. 54-55.</w:t>
      </w:r>
    </w:p>
    <w:p w:rsidR="708E1824" w:rsidP="708E1824" w:rsidRDefault="708E1824" w14:paraId="505088CE">
      <w:pPr>
        <w:spacing w:after="0" w:line="240" w:lineRule="auto"/>
      </w:pPr>
    </w:p>
    <w:p w:rsidR="708E1824" w:rsidP="708E1824" w:rsidRDefault="708E1824" w14:paraId="42AC8C10" w14:textId="2A2955D6">
      <w:pPr>
        <w:pStyle w:val="Norml"/>
        <w:spacing w:after="0" w:line="240" w:lineRule="auto"/>
      </w:pPr>
    </w:p>
    <w:p w:rsidR="58B3F62F" w:rsidP="708E1824" w:rsidRDefault="58B3F62F" w14:paraId="0148B8AA">
      <w:pPr>
        <w:spacing w:after="0" w:line="240" w:lineRule="auto"/>
      </w:pPr>
      <w:r w:rsidR="58B3F62F">
        <w:rPr/>
        <w:t>Törzsszám [000146186]</w:t>
      </w:r>
    </w:p>
    <w:p w:rsidR="58B3F62F" w:rsidP="708E1824" w:rsidRDefault="58B3F62F" w14:paraId="1FF7A3BB">
      <w:pPr>
        <w:spacing w:after="0" w:line="240" w:lineRule="auto"/>
      </w:pPr>
      <w:r w:rsidR="58B3F62F">
        <w:rPr/>
        <w:t>Tóth Ilda</w:t>
      </w:r>
    </w:p>
    <w:p w:rsidR="58B3F62F" w:rsidP="708E1824" w:rsidRDefault="58B3F62F" w14:paraId="5F03D8E0" w14:textId="1AC9D986">
      <w:pPr>
        <w:spacing w:after="0" w:line="240" w:lineRule="auto"/>
      </w:pPr>
      <w:r w:rsidR="58B3F62F">
        <w:rPr/>
        <w:t>Itt mindenki paraszt [Interjú, Ficsor Árpád * Biogazdálkodás * Paraszt sajt, Dunaharaszti * Sajtkészítés, házi] == Forbes 10. évf. 2022. október p. 46-47.</w:t>
      </w:r>
    </w:p>
    <w:p w:rsidR="708E1824" w:rsidP="708E1824" w:rsidRDefault="708E1824" w14:paraId="1900402E">
      <w:pPr>
        <w:spacing w:after="0" w:line="240" w:lineRule="auto"/>
      </w:pPr>
    </w:p>
    <w:p w:rsidR="708E1824" w:rsidP="5DAA7FF3" w:rsidRDefault="708E1824" w14:paraId="481B07FA" w14:textId="2EB7CAEF">
      <w:pPr>
        <w:pStyle w:val="Norml"/>
        <w:spacing w:after="0" w:line="240" w:lineRule="auto"/>
      </w:pPr>
    </w:p>
    <w:p w:rsidR="708E1824" w:rsidP="5DAA7FF3" w:rsidRDefault="708E1824" w14:paraId="53B9F1A9" w14:textId="77777777">
      <w:pPr>
        <w:spacing w:after="0" w:line="240" w:lineRule="auto"/>
      </w:pPr>
      <w:r w:rsidR="4361C3AF">
        <w:rPr/>
        <w:t>Törzsszám [000146205]</w:t>
      </w:r>
    </w:p>
    <w:p w:rsidR="708E1824" w:rsidP="5DAA7FF3" w:rsidRDefault="708E1824" w14:paraId="60FE1AD1" w14:textId="77777777">
      <w:pPr>
        <w:spacing w:after="0" w:line="240" w:lineRule="auto"/>
      </w:pPr>
      <w:r w:rsidR="4361C3AF">
        <w:rPr/>
        <w:t>Salamon Csaba</w:t>
      </w:r>
    </w:p>
    <w:p w:rsidR="708E1824" w:rsidP="5DAA7FF3" w:rsidRDefault="708E1824" w14:paraId="21A8463D" w14:textId="6B3B82A8">
      <w:pPr>
        <w:spacing w:after="0" w:line="240" w:lineRule="auto"/>
      </w:pPr>
      <w:r w:rsidR="4361C3AF">
        <w:rPr/>
        <w:t>Az aranyat érő virág [Sáfrány * Sáfrány, termesztés * Sáfrány, felhasználás * Recept, almagratin, sáfrányos vaníliasodó, diós strőzel * Recept, Szalajka-völgyi sebes pisztráng sáfrány módra] == Magyar Konyha 46. évf. 2022. 11.sz. p. 16-19.</w:t>
      </w:r>
    </w:p>
    <w:p w:rsidR="708E1824" w:rsidP="5DAA7FF3" w:rsidRDefault="708E1824" w14:paraId="048A294A" w14:textId="77777777">
      <w:pPr>
        <w:spacing w:after="0" w:line="240" w:lineRule="auto"/>
      </w:pPr>
    </w:p>
    <w:p w:rsidR="708E1824" w:rsidP="708E1824" w:rsidRDefault="708E1824" w14:paraId="58DC8E39" w14:textId="454F9A48">
      <w:pPr>
        <w:pStyle w:val="Norml"/>
      </w:pPr>
    </w:p>
    <w:p w:rsidR="3A66414D" w:rsidP="5DAA7FF3" w:rsidRDefault="3A66414D" w14:paraId="29D41935" w14:textId="5529BECF">
      <w:pPr>
        <w:pStyle w:val="Cmsor1"/>
        <w:rPr>
          <w:b w:val="1"/>
          <w:bCs w:val="1"/>
        </w:rPr>
      </w:pPr>
      <w:bookmarkStart w:name="_Toc1557469023" w:id="1920279859"/>
      <w:r w:rsidRPr="5DAA7FF3" w:rsidR="3A66414D">
        <w:rPr>
          <w:b w:val="1"/>
          <w:bCs w:val="1"/>
        </w:rPr>
        <w:t>Hulladékgazdálkodás</w:t>
      </w:r>
      <w:bookmarkEnd w:id="1920279859"/>
    </w:p>
    <w:p w:rsidR="5DAA7FF3" w:rsidP="5DAA7FF3" w:rsidRDefault="5DAA7FF3" w14:paraId="2DB80496" w14:textId="43220313">
      <w:pPr>
        <w:spacing w:after="0" w:line="240" w:lineRule="auto"/>
      </w:pPr>
    </w:p>
    <w:p w:rsidR="3A66414D" w:rsidP="5DAA7FF3" w:rsidRDefault="3A66414D" w14:paraId="4A1A2FD5" w14:textId="50F4EE23">
      <w:pPr>
        <w:spacing w:after="0" w:line="240" w:lineRule="auto"/>
      </w:pPr>
      <w:r w:rsidR="3A66414D">
        <w:rPr/>
        <w:t>Törzsszám [000146306]</w:t>
      </w:r>
    </w:p>
    <w:p w:rsidR="3A66414D" w:rsidP="5DAA7FF3" w:rsidRDefault="3A66414D" w14:paraId="29368DA2" w14:textId="1F7DDC7A">
      <w:pPr>
        <w:spacing w:after="0" w:line="240" w:lineRule="auto"/>
      </w:pPr>
      <w:r w:rsidR="3A66414D">
        <w:rPr/>
        <w:t>A hulladékból érték, a problémából lehetőség : Modern hulladékkezelési megoldások [Hulladékkezelés * Hulladéktömörítés * Hulladék, vállalati] == Gyártás trend 15. évf. 2022. 11.sz. p. 42-43.</w:t>
      </w:r>
    </w:p>
    <w:p w:rsidR="5DAA7FF3" w:rsidP="5DAA7FF3" w:rsidRDefault="5DAA7FF3" w14:paraId="79C04819">
      <w:pPr>
        <w:spacing w:after="0" w:line="240" w:lineRule="auto"/>
      </w:pPr>
    </w:p>
    <w:p w:rsidR="5DAA7FF3" w:rsidP="5DAA7FF3" w:rsidRDefault="5DAA7FF3" w14:paraId="72C96D23" w14:textId="181EE03B">
      <w:pPr>
        <w:pStyle w:val="Norml"/>
      </w:pPr>
    </w:p>
    <w:p w:rsidR="3E51A80E" w:rsidP="708E1824" w:rsidRDefault="3E51A80E" w14:paraId="2CD55EC4" w14:textId="24DFD0E2">
      <w:pPr>
        <w:pStyle w:val="Cmsor1"/>
        <w:rPr>
          <w:b w:val="1"/>
          <w:bCs w:val="1"/>
        </w:rPr>
      </w:pPr>
      <w:bookmarkStart w:name="_Toc582987288" w:id="991116248"/>
      <w:r w:rsidRPr="5DAA7FF3" w:rsidR="3E51A80E">
        <w:rPr>
          <w:b w:val="1"/>
          <w:bCs w:val="1"/>
        </w:rPr>
        <w:t>Ingatlanpiac</w:t>
      </w:r>
      <w:bookmarkEnd w:id="991116248"/>
    </w:p>
    <w:p w:rsidR="708E1824" w:rsidP="708E1824" w:rsidRDefault="708E1824" w14:paraId="24956219" w14:textId="7C0E090A">
      <w:pPr>
        <w:spacing w:after="0" w:line="240" w:lineRule="auto"/>
      </w:pPr>
    </w:p>
    <w:p w:rsidR="3E51A80E" w:rsidP="708E1824" w:rsidRDefault="3E51A80E" w14:paraId="7B89838D">
      <w:pPr>
        <w:spacing w:after="0" w:line="240" w:lineRule="auto"/>
      </w:pPr>
      <w:r w:rsidR="3E51A80E">
        <w:rPr/>
        <w:t>Törzsszám [000146243]</w:t>
      </w:r>
    </w:p>
    <w:p w:rsidR="3E51A80E" w:rsidP="708E1824" w:rsidRDefault="3E51A80E" w14:paraId="69AF8652">
      <w:pPr>
        <w:spacing w:after="0" w:line="240" w:lineRule="auto"/>
      </w:pPr>
      <w:r w:rsidR="3E51A80E">
        <w:rPr/>
        <w:t>Koncz Tamás</w:t>
      </w:r>
    </w:p>
    <w:p w:rsidR="3E51A80E" w:rsidP="708E1824" w:rsidRDefault="3E51A80E" w14:paraId="6FA042C0" w14:textId="35D0CA6D">
      <w:pPr>
        <w:spacing w:after="0" w:line="240" w:lineRule="auto"/>
      </w:pPr>
      <w:r w:rsidR="3E51A80E">
        <w:rPr/>
        <w:t>Nem turistáknak való vidék : Kamerák a ködben : A Pintér-közeli vadásztársaság területén jártunk Nadapon [Vadászat, magyar * Ingatlanberuházás * Nadap * Lovasberény * Vadaskert * Vadásztársaság * Tradicionális Vadásztársaság] == Magyar Hang 5. évf. 2022. 46.sz. p. 13.</w:t>
      </w:r>
    </w:p>
    <w:p w:rsidR="708E1824" w:rsidP="708E1824" w:rsidRDefault="708E1824" w14:noSpellErr="1" w14:paraId="44C30DB1">
      <w:pPr>
        <w:spacing w:after="0" w:line="240" w:lineRule="auto"/>
      </w:pPr>
    </w:p>
    <w:p w:rsidR="708E1824" w:rsidP="708E1824" w:rsidRDefault="708E1824" w14:paraId="3468126B" w14:textId="03B4F694">
      <w:pPr>
        <w:spacing w:after="0" w:line="240" w:lineRule="auto"/>
      </w:pPr>
    </w:p>
    <w:p w:rsidR="3E51A80E" w:rsidP="708E1824" w:rsidRDefault="3E51A80E" w14:paraId="3AD627B4">
      <w:pPr>
        <w:spacing w:after="0" w:line="240" w:lineRule="auto"/>
      </w:pPr>
      <w:r w:rsidR="3E51A80E">
        <w:rPr/>
        <w:t>Törzsszám [000146254]</w:t>
      </w:r>
    </w:p>
    <w:p w:rsidR="3E51A80E" w:rsidP="708E1824" w:rsidRDefault="3E51A80E" w14:paraId="6EBF881A" w14:textId="0A8184A9">
      <w:pPr>
        <w:spacing w:after="0" w:line="240" w:lineRule="auto"/>
      </w:pPr>
      <w:r w:rsidR="3E51A80E">
        <w:rPr/>
        <w:t>Platózásra felkészülni? [Ingatlanpiac, magyar * Lakáspiac * Áremelkedés * Hitel * Rezsi * Befektetés, ingatlan] == K&amp;K a kis- és középvállalkozások magazinja 7. évf. 2022. 2. sz. p. 34-37.</w:t>
      </w:r>
    </w:p>
    <w:p w:rsidR="708E1824" w:rsidP="708E1824" w:rsidRDefault="708E1824" w14:noSpellErr="1" w14:paraId="4C99274D" w14:textId="55AB3E4C">
      <w:pPr>
        <w:pStyle w:val="Norml"/>
        <w:spacing w:after="0" w:line="240" w:lineRule="auto"/>
      </w:pPr>
    </w:p>
    <w:p w:rsidR="708E1824" w:rsidP="708E1824" w:rsidRDefault="708E1824" w14:paraId="70E701AA" w14:textId="77EF6DED">
      <w:pPr>
        <w:pStyle w:val="Norml"/>
        <w:spacing w:after="0" w:line="240" w:lineRule="auto"/>
      </w:pPr>
    </w:p>
    <w:p w:rsidR="7857307B" w:rsidP="5DAA7FF3" w:rsidRDefault="7857307B" w14:paraId="27D65EF3" w14:textId="6815C987">
      <w:pPr>
        <w:pStyle w:val="Cmsor1"/>
        <w:rPr>
          <w:b w:val="1"/>
          <w:bCs w:val="1"/>
        </w:rPr>
      </w:pPr>
      <w:bookmarkStart w:name="_Toc455059462" w:id="1120529350"/>
      <w:r w:rsidRPr="5DAA7FF3" w:rsidR="7857307B">
        <w:rPr>
          <w:b w:val="1"/>
          <w:bCs w:val="1"/>
        </w:rPr>
        <w:t>Kerékpározás</w:t>
      </w:r>
      <w:bookmarkEnd w:id="1120529350"/>
    </w:p>
    <w:p w:rsidR="5DAA7FF3" w:rsidP="5DAA7FF3" w:rsidRDefault="5DAA7FF3" w14:paraId="3BCE7557" w14:textId="3C4E8DCB">
      <w:pPr>
        <w:pStyle w:val="Norml"/>
        <w:spacing w:after="0" w:line="240" w:lineRule="auto"/>
      </w:pPr>
    </w:p>
    <w:p w:rsidR="7857307B" w:rsidP="5DAA7FF3" w:rsidRDefault="7857307B" w14:paraId="159366DE">
      <w:pPr>
        <w:spacing w:after="0" w:line="240" w:lineRule="auto"/>
      </w:pPr>
      <w:r w:rsidR="7857307B">
        <w:rPr/>
        <w:t>Törzsszám [000146257]</w:t>
      </w:r>
    </w:p>
    <w:p w:rsidR="7857307B" w:rsidP="5DAA7FF3" w:rsidRDefault="7857307B" w14:paraId="5F1CB715" w14:textId="5599BFB6">
      <w:pPr>
        <w:spacing w:after="0" w:line="240" w:lineRule="auto"/>
      </w:pPr>
      <w:r w:rsidR="7857307B">
        <w:rPr/>
        <w:t>Két keréken a Pilisben [Kerékpártúra * E-bike * Kölcsönzés, e-bike * Maróti Kiskert * Kerékpárút * Pilis * Kerékpározás, erdei] == K&amp;K a kis- és középvállalkozások magazinja 7. évf. 2022. 2. sz. p. 52-53.</w:t>
      </w:r>
    </w:p>
    <w:p w:rsidR="5DAA7FF3" w:rsidP="5DAA7FF3" w:rsidRDefault="5DAA7FF3" w14:paraId="2D1676E2">
      <w:pPr>
        <w:spacing w:after="0" w:line="240" w:lineRule="auto"/>
      </w:pPr>
    </w:p>
    <w:p w:rsidR="5DAA7FF3" w:rsidP="5DAA7FF3" w:rsidRDefault="5DAA7FF3" w14:paraId="6EE89CED" w14:textId="08D5DD78">
      <w:pPr>
        <w:pStyle w:val="Norml"/>
      </w:pPr>
    </w:p>
    <w:p w:rsidR="58F7E0EA" w:rsidP="5A7DF519" w:rsidRDefault="58F7E0EA" w14:paraId="35D78CEF" w14:textId="5411C480">
      <w:pPr>
        <w:pStyle w:val="Cmsor1"/>
        <w:rPr>
          <w:b w:val="1"/>
          <w:bCs w:val="1"/>
        </w:rPr>
      </w:pPr>
      <w:bookmarkStart w:name="_Toc399312285" w:id="2117554518"/>
      <w:r w:rsidRPr="5DAA7FF3" w:rsidR="0E76F83D">
        <w:rPr>
          <w:b w:val="1"/>
          <w:bCs w:val="1"/>
        </w:rPr>
        <w:t>Kereskedelem</w:t>
      </w:r>
      <w:bookmarkEnd w:id="2117554518"/>
    </w:p>
    <w:p w:rsidR="5A7DF519" w:rsidP="5A7DF519" w:rsidRDefault="5A7DF519" w14:paraId="1387E92C" w14:textId="77777777">
      <w:pPr>
        <w:spacing w:after="0" w:line="240" w:lineRule="auto"/>
      </w:pPr>
    </w:p>
    <w:p w:rsidR="58F7E0EA" w:rsidP="5A7DF519" w:rsidRDefault="58F7E0EA" w14:paraId="20534922" w14:textId="77777777">
      <w:pPr>
        <w:spacing w:after="0" w:line="240" w:lineRule="auto"/>
      </w:pPr>
      <w:r>
        <w:t>Törzsszám [000146116]</w:t>
      </w:r>
    </w:p>
    <w:p w:rsidR="58F7E0EA" w:rsidP="5A7DF519" w:rsidRDefault="58F7E0EA" w14:paraId="4FB65106" w14:textId="77777777">
      <w:pPr>
        <w:spacing w:after="0" w:line="240" w:lineRule="auto"/>
      </w:pPr>
      <w:r>
        <w:t>Budai Klára</w:t>
      </w:r>
    </w:p>
    <w:p w:rsidR="58F7E0EA" w:rsidP="5A7DF519" w:rsidRDefault="58F7E0EA" w14:paraId="2F0E1E39" w14:textId="28E35C6B">
      <w:pPr>
        <w:spacing w:after="0" w:line="240" w:lineRule="auto"/>
      </w:pPr>
      <w:r>
        <w:t>Online vásárlás : Kényszerűből kényelmi [Online kereskedelem * E-commerce * Karbonlábnyom, weboldal * dmLIVE Shopping * Webshop, magyar] == Trade magazin 17. évf. 2022. 10.sz. p. 18-25.</w:t>
      </w:r>
    </w:p>
    <w:p w:rsidR="5A7DF519" w:rsidP="5A7DF519" w:rsidRDefault="5A7DF519" w14:paraId="7793B8F0" w14:textId="77777777">
      <w:pPr>
        <w:spacing w:after="0" w:line="240" w:lineRule="auto"/>
      </w:pPr>
    </w:p>
    <w:p w:rsidR="5A7DF519" w:rsidP="5A7DF519" w:rsidRDefault="5A7DF519" w14:paraId="0BA85FEC" w14:textId="77777777">
      <w:pPr>
        <w:spacing w:after="0" w:line="240" w:lineRule="auto"/>
      </w:pPr>
    </w:p>
    <w:p w:rsidR="58F7E0EA" w:rsidP="5A7DF519" w:rsidRDefault="58F7E0EA" w14:paraId="4E80A451" w14:textId="77777777">
      <w:pPr>
        <w:spacing w:after="0" w:line="240" w:lineRule="auto"/>
      </w:pPr>
      <w:r>
        <w:t>Törzsszám [000146117]</w:t>
      </w:r>
    </w:p>
    <w:p w:rsidR="58F7E0EA" w:rsidP="5A7DF519" w:rsidRDefault="58F7E0EA" w14:paraId="143EAFD1" w14:textId="77777777">
      <w:pPr>
        <w:spacing w:after="0" w:line="240" w:lineRule="auto"/>
      </w:pPr>
      <w:r>
        <w:t>Budai Klára</w:t>
      </w:r>
    </w:p>
    <w:p w:rsidR="58F7E0EA" w:rsidP="5A7DF519" w:rsidRDefault="58F7E0EA" w14:paraId="2522641A" w14:textId="768BABEA">
      <w:pPr>
        <w:spacing w:after="0" w:line="240" w:lineRule="auto"/>
      </w:pPr>
      <w:r>
        <w:t>A pandémia legkedvezőbb utóhatása : Magas fordulatszámon pörög az áruszállítás [Piac, áruszállítási * Piac, csomagolási * Online kereskedelem * E-commerce] == Trade magazin 17. évf. 2022. 10.sz. p. 26-30.</w:t>
      </w:r>
    </w:p>
    <w:p w:rsidR="5A7DF519" w:rsidP="5A7DF519" w:rsidRDefault="5A7DF519" w14:paraId="770754CB" w14:textId="77777777">
      <w:pPr>
        <w:spacing w:after="0" w:line="240" w:lineRule="auto"/>
      </w:pPr>
    </w:p>
    <w:p w:rsidR="5A7DF519" w:rsidP="5A7DF519" w:rsidRDefault="5A7DF519" w14:paraId="1A79A45A" w14:textId="77777777">
      <w:pPr>
        <w:spacing w:after="0" w:line="240" w:lineRule="auto"/>
      </w:pPr>
    </w:p>
    <w:p w:rsidR="58F7E0EA" w:rsidP="5A7DF519" w:rsidRDefault="58F7E0EA" w14:paraId="715885AC" w14:textId="77777777">
      <w:pPr>
        <w:spacing w:after="0" w:line="240" w:lineRule="auto"/>
      </w:pPr>
      <w:r>
        <w:t>Törzsszám [000146119]</w:t>
      </w:r>
    </w:p>
    <w:p w:rsidR="58F7E0EA" w:rsidP="5A7DF519" w:rsidRDefault="58F7E0EA" w14:paraId="079451F9" w14:textId="6DBCBBB6">
      <w:pPr>
        <w:spacing w:after="0" w:line="240" w:lineRule="auto"/>
      </w:pPr>
      <w:r>
        <w:t>Lassult az online kiskereskedelem növekedése 2022 első félévében [Online kereskedelem * FMCG, Fast Moving Customer Goods, gyorsan forgó fogyasztási cikkek] == Trade magazin 17. évf. 2022. 10.sz. p. 32-33.</w:t>
      </w:r>
    </w:p>
    <w:p w:rsidR="5A7DF519" w:rsidP="5A7DF519" w:rsidRDefault="5A7DF519" w14:paraId="717943BA" w14:textId="77777777">
      <w:pPr>
        <w:spacing w:after="0" w:line="240" w:lineRule="auto"/>
      </w:pPr>
    </w:p>
    <w:p w:rsidR="5A7DF519" w:rsidP="5A7DF519" w:rsidRDefault="5A7DF519" w14:paraId="233D7F5C" w14:textId="77777777">
      <w:pPr>
        <w:spacing w:after="0" w:line="240" w:lineRule="auto"/>
      </w:pPr>
    </w:p>
    <w:p w:rsidR="58F7E0EA" w:rsidP="5A7DF519" w:rsidRDefault="58F7E0EA" w14:paraId="52F4153C" w14:textId="77777777">
      <w:pPr>
        <w:spacing w:after="0" w:line="240" w:lineRule="auto"/>
      </w:pPr>
      <w:r>
        <w:t>Törzsszám [000146182]</w:t>
      </w:r>
    </w:p>
    <w:p w:rsidR="58F7E0EA" w:rsidP="5A7DF519" w:rsidRDefault="58F7E0EA" w14:paraId="7F9D81B2" w14:textId="77777777">
      <w:pPr>
        <w:spacing w:after="0" w:line="240" w:lineRule="auto"/>
      </w:pPr>
      <w:r>
        <w:t>Vaszkó Iván</w:t>
      </w:r>
    </w:p>
    <w:p w:rsidR="58F7E0EA" w:rsidP="5A7DF519" w:rsidRDefault="58F7E0EA" w14:paraId="4BA174A3" w14:textId="52AC505B">
      <w:pPr>
        <w:spacing w:after="0" w:line="240" w:lineRule="auto"/>
      </w:pPr>
      <w:r>
        <w:t>Az e-kereskedelem magyar királyai : A tizenöt legjobb webáruház [Webáruház * Online kereskedelem, magyar * eMAG-Extreme Digital * 220 Volt * Aqua * Ipon * Praktiker * Netkazán * Libri-Bookline * Euronics * Játéknet * Biotech USA * PCX * Online Márkaboltok * Notebook.hu * Alinda * Pepita] == Forbes 10. évf. 2022. október p. 29-31.</w:t>
      </w:r>
    </w:p>
    <w:p w:rsidR="5A7DF519" w:rsidP="5A7DF519" w:rsidRDefault="5A7DF519" w14:paraId="341FE84D" w14:textId="77777777">
      <w:pPr>
        <w:spacing w:after="0" w:line="240" w:lineRule="auto"/>
      </w:pPr>
    </w:p>
    <w:p w:rsidR="5A7DF519" w:rsidP="5A7DF519" w:rsidRDefault="5A7DF519" w14:paraId="1F031CC7" w14:textId="77777777">
      <w:pPr>
        <w:spacing w:after="0" w:line="240" w:lineRule="auto"/>
      </w:pPr>
    </w:p>
    <w:p w:rsidR="58F7E0EA" w:rsidP="5A7DF519" w:rsidRDefault="58F7E0EA" w14:paraId="39D4B054" w14:textId="77777777">
      <w:pPr>
        <w:spacing w:after="0" w:line="240" w:lineRule="auto"/>
      </w:pPr>
      <w:r>
        <w:t>Törzsszám [000146185]</w:t>
      </w:r>
    </w:p>
    <w:p w:rsidR="58F7E0EA" w:rsidP="5A7DF519" w:rsidRDefault="58F7E0EA" w14:paraId="536F2364" w14:textId="77777777">
      <w:pPr>
        <w:spacing w:after="0" w:line="240" w:lineRule="auto"/>
      </w:pPr>
      <w:r>
        <w:t>Vaszkó Iván</w:t>
      </w:r>
    </w:p>
    <w:p w:rsidR="58F7E0EA" w:rsidP="5A7DF519" w:rsidRDefault="58F7E0EA" w14:paraId="0721FC2A" w14:textId="27D15AEA">
      <w:pPr>
        <w:spacing w:after="0" w:line="240" w:lineRule="auto"/>
      </w:pPr>
      <w:r>
        <w:t>Bezárkóztam három hónapra, és tanultam : Aludni hazajártam [Google, Magyarország * E-kereskedelem * Interjú, Bíró Pál * Digitális gazdaság] == Forbes 10. évf. 2022. október p. 34, 36.</w:t>
      </w:r>
    </w:p>
    <w:p w:rsidR="5A7DF519" w:rsidP="5A7DF519" w:rsidRDefault="5A7DF519" w14:paraId="0A22E07B" w14:textId="77777777">
      <w:pPr>
        <w:spacing w:after="0" w:line="240" w:lineRule="auto"/>
      </w:pPr>
    </w:p>
    <w:p w:rsidR="5A7DF519" w:rsidP="5A7DF519" w:rsidRDefault="5A7DF519" w14:paraId="7AD59002" w14:textId="77777777">
      <w:pPr>
        <w:spacing w:after="0" w:line="240" w:lineRule="auto"/>
      </w:pPr>
    </w:p>
    <w:p w:rsidR="58F7E0EA" w:rsidP="5A7DF519" w:rsidRDefault="58F7E0EA" w14:paraId="08F2E76C" w14:textId="77777777">
      <w:pPr>
        <w:spacing w:after="0" w:line="240" w:lineRule="auto"/>
      </w:pPr>
      <w:r>
        <w:t>Törzsszám [000146187]</w:t>
      </w:r>
    </w:p>
    <w:p w:rsidR="58F7E0EA" w:rsidP="5A7DF519" w:rsidRDefault="58F7E0EA" w14:paraId="0E39C131" w14:textId="77777777">
      <w:pPr>
        <w:spacing w:after="0" w:line="240" w:lineRule="auto"/>
      </w:pPr>
      <w:r>
        <w:t>Tóth-Bozó Brigitta</w:t>
      </w:r>
    </w:p>
    <w:p w:rsidR="58F7E0EA" w:rsidP="5A7DF519" w:rsidRDefault="58F7E0EA" w14:paraId="3999A90A" w14:textId="277702AB">
      <w:pPr>
        <w:spacing w:after="0" w:line="240" w:lineRule="auto"/>
      </w:pPr>
      <w:r>
        <w:t>A világkereskedelem hálózatelmélete : Szerkezetváltás a gazdasági-társadalmi gondolkodásban [Piac, fogalom * Gazdasági hálózat * Gráf * Hálózat, alkalmazás * Víz, kereskedelem] == Élet és Tudomány 77. évf. 2022. 44.sz. p. 1418-1420.</w:t>
      </w:r>
    </w:p>
    <w:p w:rsidR="5A7DF519" w:rsidP="5A7DF519" w:rsidRDefault="5A7DF519" w14:paraId="02D69615" w14:textId="77777777">
      <w:pPr>
        <w:spacing w:after="0" w:line="240" w:lineRule="auto"/>
      </w:pPr>
    </w:p>
    <w:p w:rsidR="5A7DF519" w:rsidP="5A7DF519" w:rsidRDefault="5A7DF519" w14:paraId="7FD11D12" w14:textId="77777777">
      <w:pPr>
        <w:spacing w:after="0" w:line="240" w:lineRule="auto"/>
      </w:pPr>
    </w:p>
    <w:p w:rsidR="58F7E0EA" w:rsidP="5A7DF519" w:rsidRDefault="58F7E0EA" w14:paraId="733AA1CC" w14:textId="77777777">
      <w:pPr>
        <w:spacing w:after="0" w:line="240" w:lineRule="auto"/>
      </w:pPr>
      <w:r>
        <w:t>Törzsszám [000146308]</w:t>
      </w:r>
    </w:p>
    <w:p w:rsidR="58F7E0EA" w:rsidP="5A7DF519" w:rsidRDefault="58F7E0EA" w14:paraId="2FB06E60" w14:textId="77777777">
      <w:pPr>
        <w:spacing w:after="0" w:line="240" w:lineRule="auto"/>
      </w:pPr>
      <w:r>
        <w:t>Kalocsai Zoltán</w:t>
      </w:r>
    </w:p>
    <w:p w:rsidR="58F7E0EA" w:rsidP="5A7DF519" w:rsidRDefault="58F7E0EA" w14:paraId="032F3052" w14:textId="0D9BEE2F">
      <w:pPr>
        <w:spacing w:after="0" w:line="240" w:lineRule="auto"/>
      </w:pPr>
      <w:r>
        <w:t>Fejlesztő webshopok [Beruházás, logisztikai * Piac, e-kereskedelmi * Terjeszkedés, nemzetközi * Online kereskedelem * Infláció * Forgalom, online kiskereskedelmi] == Marketing &amp; Media 27. évf. 2022. november (8.sz.) p. 40-41.</w:t>
      </w:r>
    </w:p>
    <w:p w:rsidR="5A7DF519" w:rsidP="5A7DF519" w:rsidRDefault="5A7DF519" w14:paraId="4FCC1C90" w14:textId="77777777" w14:noSpellErr="1">
      <w:pPr>
        <w:spacing w:after="0" w:line="240" w:lineRule="auto"/>
      </w:pPr>
    </w:p>
    <w:p w:rsidR="3FA8BD36" w:rsidP="708E1824" w:rsidRDefault="3FA8BD36" w14:paraId="731F0989" w14:textId="00C6CCED">
      <w:pPr>
        <w:pStyle w:val="Cmsor1"/>
        <w:rPr>
          <w:b w:val="1"/>
          <w:bCs w:val="1"/>
        </w:rPr>
      </w:pPr>
      <w:bookmarkStart w:name="_Toc1659313942" w:id="907986262"/>
      <w:r w:rsidRPr="5DAA7FF3" w:rsidR="3FA8BD36">
        <w:rPr>
          <w:b w:val="1"/>
          <w:bCs w:val="1"/>
        </w:rPr>
        <w:t>Klímaváltozás, klímapolitika</w:t>
      </w:r>
      <w:bookmarkEnd w:id="907986262"/>
    </w:p>
    <w:p w:rsidR="708E1824" w:rsidP="708E1824" w:rsidRDefault="708E1824" w14:noSpellErr="1" w14:paraId="3C4EA03F">
      <w:pPr>
        <w:spacing w:after="0" w:line="240" w:lineRule="auto"/>
      </w:pPr>
    </w:p>
    <w:p w:rsidR="3FA8BD36" w:rsidP="708E1824" w:rsidRDefault="3FA8BD36" w14:paraId="70B078D6">
      <w:pPr>
        <w:spacing w:after="0" w:line="240" w:lineRule="auto"/>
      </w:pPr>
      <w:r w:rsidR="3FA8BD36">
        <w:rPr/>
        <w:t>Törzsszám [000146201]</w:t>
      </w:r>
    </w:p>
    <w:p w:rsidR="3FA8BD36" w:rsidP="708E1824" w:rsidRDefault="3FA8BD36" w14:paraId="642A1A4B">
      <w:pPr>
        <w:spacing w:after="0" w:line="240" w:lineRule="auto"/>
      </w:pPr>
      <w:r w:rsidR="3FA8BD36">
        <w:rPr/>
        <w:t>Jó Viviána</w:t>
      </w:r>
    </w:p>
    <w:p w:rsidR="3FA8BD36" w:rsidP="708E1824" w:rsidRDefault="3FA8BD36" w14:paraId="5A9B9996" w14:textId="6DD56DE6">
      <w:pPr>
        <w:spacing w:after="0" w:line="240" w:lineRule="auto"/>
      </w:pPr>
      <w:r w:rsidR="3FA8BD36">
        <w:rPr/>
        <w:t>Gleccserekben az élet! [Klímaváltozás * Gleccser] == Földgömb 40. évf. 2022. 7-8. sz. p.87-89.</w:t>
      </w:r>
    </w:p>
    <w:p w:rsidR="708E1824" w:rsidP="708E1824" w:rsidRDefault="708E1824" w14:noSpellErr="1" w14:paraId="2BE8FF1D">
      <w:pPr>
        <w:spacing w:after="0" w:line="240" w:lineRule="auto"/>
      </w:pPr>
    </w:p>
    <w:p w:rsidR="708E1824" w:rsidP="708E1824" w:rsidRDefault="708E1824" w14:noSpellErr="1" w14:paraId="7F40DF4D">
      <w:pPr>
        <w:spacing w:after="0" w:line="240" w:lineRule="auto"/>
      </w:pPr>
    </w:p>
    <w:p w:rsidR="3FA8BD36" w:rsidP="708E1824" w:rsidRDefault="3FA8BD36" w14:paraId="66792E02">
      <w:pPr>
        <w:spacing w:after="0" w:line="240" w:lineRule="auto"/>
      </w:pPr>
      <w:r w:rsidR="3FA8BD36">
        <w:rPr/>
        <w:t>Törzsszám [000146212]</w:t>
      </w:r>
    </w:p>
    <w:p w:rsidR="3FA8BD36" w:rsidP="708E1824" w:rsidRDefault="3FA8BD36" w14:paraId="4B2DF117" w14:textId="647035E0">
      <w:pPr>
        <w:spacing w:after="0" w:line="240" w:lineRule="auto"/>
      </w:pPr>
      <w:r w:rsidR="3FA8BD36">
        <w:rPr/>
        <w:t>Jakab Gusztáv, Waltner István</w:t>
      </w:r>
    </w:p>
    <w:p w:rsidR="3FA8BD36" w:rsidP="708E1824" w:rsidRDefault="3FA8BD36" w14:paraId="2D2F58C8" w14:textId="4EE9B49F">
      <w:pPr>
        <w:spacing w:after="0" w:line="240" w:lineRule="auto"/>
      </w:pPr>
      <w:r w:rsidR="3FA8BD36">
        <w:rPr/>
        <w:t>Az asztálykatasztrófa éve [Klímaváltozás, Magyarország * Aszály, 2022 * Mezőgazdaság * Állattenyésztés * Alföld] == Földgömb 40. évf. 2022. 9-10. sz. p. 40-49.</w:t>
      </w:r>
    </w:p>
    <w:p w:rsidR="708E1824" w:rsidP="708E1824" w:rsidRDefault="708E1824" w14:noSpellErr="1" w14:paraId="1D0F38A2">
      <w:pPr>
        <w:spacing w:after="0" w:line="240" w:lineRule="auto"/>
      </w:pPr>
    </w:p>
    <w:p w:rsidR="708E1824" w:rsidP="708E1824" w:rsidRDefault="708E1824" w14:noSpellErr="1" w14:paraId="78E4DAF3">
      <w:pPr>
        <w:spacing w:after="0" w:line="240" w:lineRule="auto"/>
      </w:pPr>
    </w:p>
    <w:p w:rsidR="3FA8BD36" w:rsidP="708E1824" w:rsidRDefault="3FA8BD36" w14:paraId="11E291F5">
      <w:pPr>
        <w:spacing w:after="0" w:line="240" w:lineRule="auto"/>
      </w:pPr>
      <w:r w:rsidR="3FA8BD36">
        <w:rPr/>
        <w:t>Törzsszám [000146222]</w:t>
      </w:r>
    </w:p>
    <w:p w:rsidR="3FA8BD36" w:rsidP="708E1824" w:rsidRDefault="3FA8BD36" w14:paraId="2BDD6AD4" w14:textId="257D5D56">
      <w:pPr>
        <w:spacing w:after="0" w:line="240" w:lineRule="auto"/>
      </w:pPr>
      <w:r w:rsidR="3FA8BD36">
        <w:rPr/>
        <w:t>Popp József, Oláh Judit</w:t>
      </w:r>
    </w:p>
    <w:p w:rsidR="3FA8BD36" w:rsidP="708E1824" w:rsidRDefault="3FA8BD36" w14:paraId="015F0097" w14:textId="02EBAEE4">
      <w:pPr>
        <w:spacing w:after="0" w:line="240" w:lineRule="auto"/>
      </w:pPr>
      <w:r w:rsidR="3FA8BD36">
        <w:rPr/>
        <w:t>Kihívások: Az Európai zöld megállapodás hatása a körforgásos bioökonómiára az EU-ban [Energiabiztonság * Élelmiszerbiztonság * Zöld megállapodás * Klímapolitika * Élelmiszerlánc kihívások] == Gazdálkodás 66. évf. 2022. 5.sz. p. 444-453.</w:t>
      </w:r>
    </w:p>
    <w:p w:rsidR="708E1824" w:rsidP="708E1824" w:rsidRDefault="708E1824" w14:noSpellErr="1" w14:paraId="408BD20E">
      <w:pPr>
        <w:spacing w:after="0" w:line="240" w:lineRule="auto"/>
      </w:pPr>
    </w:p>
    <w:p w:rsidR="55039568" w:rsidP="708E1824" w:rsidRDefault="55039568" w14:paraId="6D991B31" w14:textId="23C4AE7E">
      <w:pPr>
        <w:pStyle w:val="Cmsor1"/>
        <w:rPr>
          <w:b w:val="1"/>
          <w:bCs w:val="1"/>
        </w:rPr>
      </w:pPr>
      <w:bookmarkStart w:name="_Toc1845526134" w:id="546848497"/>
      <w:r w:rsidRPr="5DAA7FF3" w:rsidR="55039568">
        <w:rPr>
          <w:b w:val="1"/>
          <w:bCs w:val="1"/>
        </w:rPr>
        <w:t>Környezetvédelem</w:t>
      </w:r>
      <w:bookmarkEnd w:id="546848497"/>
    </w:p>
    <w:p w:rsidR="708E1824" w:rsidP="708E1824" w:rsidRDefault="708E1824" w14:paraId="5249ECB3" w14:textId="5B67F554">
      <w:pPr>
        <w:spacing w:after="0" w:line="240" w:lineRule="auto"/>
      </w:pPr>
    </w:p>
    <w:p w:rsidR="55039568" w:rsidP="708E1824" w:rsidRDefault="55039568" w14:paraId="7A0E19F1">
      <w:pPr>
        <w:spacing w:after="0" w:line="240" w:lineRule="auto"/>
      </w:pPr>
      <w:r w:rsidR="55039568">
        <w:rPr/>
        <w:t>Törzsszám [000146188]</w:t>
      </w:r>
    </w:p>
    <w:p w:rsidR="55039568" w:rsidP="708E1824" w:rsidRDefault="55039568" w14:paraId="3504CE0F" w14:textId="7D160D21">
      <w:pPr>
        <w:spacing w:after="0" w:line="240" w:lineRule="auto"/>
      </w:pPr>
      <w:r w:rsidR="55039568">
        <w:rPr/>
        <w:t>Az MNB környezeti politikája [Környezetvédelmi Stratégia, MNB * Felelősségvállalás, környezetvédelmi] == Élet és Tudomány 77. évf. 2022. 44.sz.p. 1421.</w:t>
      </w:r>
    </w:p>
    <w:p w:rsidR="708E1824" w:rsidP="708E1824" w:rsidRDefault="708E1824" w14:paraId="766AAD5C">
      <w:pPr>
        <w:spacing w:after="0" w:line="240" w:lineRule="auto"/>
      </w:pPr>
    </w:p>
    <w:p w:rsidR="708E1824" w:rsidP="708E1824" w:rsidRDefault="708E1824" w14:paraId="182F12FB" w14:textId="1025103E">
      <w:pPr>
        <w:pStyle w:val="Norml"/>
        <w:spacing w:after="0" w:line="240" w:lineRule="auto"/>
      </w:pPr>
    </w:p>
    <w:p w:rsidR="708E1824" w:rsidP="5DAA7FF3" w:rsidRDefault="708E1824" w14:paraId="3E112E75" w14:textId="77777777">
      <w:pPr>
        <w:spacing w:after="0" w:line="240" w:lineRule="auto"/>
      </w:pPr>
      <w:r w:rsidR="2B558F2F">
        <w:rPr/>
        <w:t>Törzsszám [000146302]</w:t>
      </w:r>
    </w:p>
    <w:p w:rsidR="708E1824" w:rsidP="5DAA7FF3" w:rsidRDefault="708E1824" w14:paraId="6ABECBE6" w14:textId="77777777">
      <w:pPr>
        <w:spacing w:after="0" w:line="240" w:lineRule="auto"/>
      </w:pPr>
      <w:r w:rsidR="2B558F2F">
        <w:rPr/>
        <w:t>Erdős László</w:t>
      </w:r>
    </w:p>
    <w:p w:rsidR="708E1824" w:rsidP="5DAA7FF3" w:rsidRDefault="708E1824" w14:paraId="1EAE3642" w14:textId="34D2475C">
      <w:pPr>
        <w:spacing w:after="0" w:line="240" w:lineRule="auto"/>
      </w:pPr>
      <w:r w:rsidR="2B558F2F">
        <w:rPr/>
        <w:t>A környezeti etika aktuális irányzatai : Egy lehetséges erkölcsi iránytű a XXI. századra [Válság, környezeti * Alternatíva, emberközpontúság * Etika, utilitarista] == Élet és tudomány 77. évf. 2022. 46.sz. p. 1483-1485.</w:t>
      </w:r>
    </w:p>
    <w:p w:rsidR="708E1824" w:rsidP="5DAA7FF3" w:rsidRDefault="708E1824" w14:paraId="5A1ADA9C" w14:textId="77777777">
      <w:pPr>
        <w:spacing w:after="0" w:line="240" w:lineRule="auto"/>
      </w:pPr>
    </w:p>
    <w:p w:rsidR="708E1824" w:rsidP="708E1824" w:rsidRDefault="708E1824" w14:paraId="6C087CE7" w14:textId="1AFC2297">
      <w:pPr>
        <w:pStyle w:val="Norml"/>
        <w:spacing w:after="0" w:line="240" w:lineRule="auto"/>
      </w:pPr>
    </w:p>
    <w:p w:rsidR="241A1905" w:rsidP="708E1824" w:rsidRDefault="241A1905" w14:paraId="24D3F17D" w14:textId="23E63A58">
      <w:pPr>
        <w:pStyle w:val="Cmsor1"/>
        <w:rPr>
          <w:b w:val="1"/>
          <w:bCs w:val="1"/>
        </w:rPr>
      </w:pPr>
      <w:bookmarkStart w:name="_Toc499693479" w:id="2015700618"/>
      <w:r w:rsidRPr="5DAA7FF3" w:rsidR="241A1905">
        <w:rPr>
          <w:b w:val="1"/>
          <w:bCs w:val="1"/>
        </w:rPr>
        <w:t>Légiközlekedés</w:t>
      </w:r>
      <w:bookmarkEnd w:id="2015700618"/>
    </w:p>
    <w:p w:rsidR="708E1824" w:rsidP="708E1824" w:rsidRDefault="708E1824" w14:paraId="2AA25FC5" w14:textId="42474E52">
      <w:pPr>
        <w:spacing w:after="0" w:line="240" w:lineRule="auto"/>
      </w:pPr>
    </w:p>
    <w:p w:rsidR="241A1905" w:rsidP="708E1824" w:rsidRDefault="241A1905" w14:paraId="316BCF3A">
      <w:pPr>
        <w:spacing w:after="0" w:line="240" w:lineRule="auto"/>
      </w:pPr>
      <w:r w:rsidR="241A1905">
        <w:rPr/>
        <w:t>Törzsszám [000146163]</w:t>
      </w:r>
    </w:p>
    <w:p w:rsidR="241A1905" w:rsidP="708E1824" w:rsidRDefault="241A1905" w14:paraId="475DF7E7">
      <w:pPr>
        <w:spacing w:after="0" w:line="240" w:lineRule="auto"/>
      </w:pPr>
      <w:r w:rsidR="241A1905">
        <w:rPr/>
        <w:t>Kaszás Fanni</w:t>
      </w:r>
    </w:p>
    <w:p w:rsidR="241A1905" w:rsidP="708E1824" w:rsidRDefault="241A1905" w14:paraId="64E94391" w14:textId="37F7876A">
      <w:pPr>
        <w:spacing w:after="0" w:line="240" w:lineRule="auto"/>
      </w:pPr>
      <w:r w:rsidR="241A1905">
        <w:rPr/>
        <w:t>104 városba juthatunk el Budapestről a téli menetrendi időszakban [Légiközlekedés * Budapest Airport * Szolgáltatásfejlesztés] == Turizmus.com 22. évf. 2022. 10.sz. p. 34-35.</w:t>
      </w:r>
    </w:p>
    <w:p w:rsidR="708E1824" w:rsidP="708E1824" w:rsidRDefault="708E1824" w14:noSpellErr="1" w14:paraId="71843F2E">
      <w:pPr>
        <w:spacing w:after="0" w:line="240" w:lineRule="auto"/>
      </w:pPr>
    </w:p>
    <w:p w:rsidR="708E1824" w:rsidP="708E1824" w:rsidRDefault="708E1824" w14:paraId="0CD39C43" w14:textId="2D1E1305">
      <w:pPr>
        <w:spacing w:after="0" w:line="240" w:lineRule="auto"/>
      </w:pPr>
    </w:p>
    <w:p w:rsidR="241A1905" w:rsidP="708E1824" w:rsidRDefault="241A1905" w14:paraId="3A974042">
      <w:pPr>
        <w:spacing w:after="0" w:line="240" w:lineRule="auto"/>
      </w:pPr>
      <w:r w:rsidR="241A1905">
        <w:rPr/>
        <w:t>Törzsszám [000146165]</w:t>
      </w:r>
    </w:p>
    <w:p w:rsidR="241A1905" w:rsidP="708E1824" w:rsidRDefault="241A1905" w14:paraId="75627C6C">
      <w:pPr>
        <w:spacing w:after="0" w:line="240" w:lineRule="auto"/>
      </w:pPr>
      <w:r w:rsidR="241A1905">
        <w:rPr/>
        <w:t>Irházi János</w:t>
      </w:r>
    </w:p>
    <w:p w:rsidR="241A1905" w:rsidP="708E1824" w:rsidRDefault="241A1905" w14:paraId="665BA03F" w14:textId="27EEC169">
      <w:pPr>
        <w:spacing w:after="0" w:line="240" w:lineRule="auto"/>
      </w:pPr>
      <w:r w:rsidR="241A1905">
        <w:rPr/>
        <w:t>Határon átnyúló járatbőség : Átalakul a román légi piac [Légiközlekedés, román * Aeroexpress Regional * Air Connect * TAROM * Blue Air * Wizz Air] == Turizmus.com 22. évf. 2022. 10.sz. p. 36-37.</w:t>
      </w:r>
    </w:p>
    <w:p w:rsidR="708E1824" w:rsidP="708E1824" w:rsidRDefault="708E1824" w14:noSpellErr="1" w14:paraId="1F33F42D">
      <w:pPr>
        <w:spacing w:after="0" w:line="240" w:lineRule="auto"/>
      </w:pPr>
    </w:p>
    <w:p w:rsidR="6E220FBD" w:rsidP="5DAA7FF3" w:rsidRDefault="6E220FBD" w14:paraId="5DE3AF75" w14:textId="3C398A3A">
      <w:pPr>
        <w:pStyle w:val="Cmsor1"/>
        <w:rPr>
          <w:b w:val="1"/>
          <w:bCs w:val="1"/>
        </w:rPr>
      </w:pPr>
      <w:bookmarkStart w:name="_Toc2002597669" w:id="2030286573"/>
      <w:r w:rsidRPr="5DAA7FF3" w:rsidR="6E220FBD">
        <w:rPr>
          <w:b w:val="1"/>
          <w:bCs w:val="1"/>
        </w:rPr>
        <w:t>Logisztika</w:t>
      </w:r>
      <w:bookmarkEnd w:id="2030286573"/>
    </w:p>
    <w:p w:rsidR="5DAA7FF3" w:rsidP="5DAA7FF3" w:rsidRDefault="5DAA7FF3" w14:paraId="7E4B4179" w14:textId="55112174">
      <w:pPr>
        <w:spacing w:after="0" w:line="240" w:lineRule="auto"/>
      </w:pPr>
    </w:p>
    <w:p w:rsidR="6E220FBD" w:rsidP="5DAA7FF3" w:rsidRDefault="6E220FBD" w14:paraId="66D31C60">
      <w:pPr>
        <w:spacing w:after="0" w:line="240" w:lineRule="auto"/>
      </w:pPr>
      <w:r w:rsidR="6E220FBD">
        <w:rPr/>
        <w:t>Törzsszám [000146125]</w:t>
      </w:r>
    </w:p>
    <w:p w:rsidR="6E220FBD" w:rsidP="5DAA7FF3" w:rsidRDefault="6E220FBD" w14:paraId="20138CC9">
      <w:pPr>
        <w:spacing w:after="0" w:line="240" w:lineRule="auto"/>
      </w:pPr>
      <w:r w:rsidR="6E220FBD">
        <w:rPr/>
        <w:t>Schopp Attila</w:t>
      </w:r>
    </w:p>
    <w:p w:rsidR="6E220FBD" w:rsidP="5DAA7FF3" w:rsidRDefault="6E220FBD" w14:paraId="4F3C80C5" w14:textId="6E9302FF">
      <w:pPr>
        <w:spacing w:after="0" w:line="240" w:lineRule="auto"/>
      </w:pPr>
      <w:r w:rsidR="6E220FBD">
        <w:rPr/>
        <w:t>Szorosabbra fűzték a láncot [Schneider Electric * Beszállítói hálózat * Kelet-Európa * Beszerzési rendszer * KKV, Kelet-Közép-Európa * Szállítmányozás * Logisztika, áruszállítási, Közép-Kelet-Európa * Ukrán-orosz háború, hatás * Covid-19, hatás] == Logisztikai Híradó 32. évf. 2022. 5.sz. p. 23-26.</w:t>
      </w:r>
    </w:p>
    <w:p w:rsidR="5DAA7FF3" w:rsidP="5DAA7FF3" w:rsidRDefault="5DAA7FF3" w14:paraId="586B6419">
      <w:pPr>
        <w:spacing w:after="0" w:line="240" w:lineRule="auto"/>
      </w:pPr>
    </w:p>
    <w:p w:rsidR="5DAA7FF3" w:rsidP="5DAA7FF3" w:rsidRDefault="5DAA7FF3" w14:paraId="52D5B896" w14:textId="1FF2F3FB">
      <w:pPr>
        <w:pStyle w:val="Norml"/>
      </w:pPr>
    </w:p>
    <w:p w:rsidR="3E829314" w:rsidP="5DAA7FF3" w:rsidRDefault="3E829314" w14:paraId="4A64AEE7" w14:textId="35E7C11A">
      <w:pPr>
        <w:pStyle w:val="Cmsor1"/>
        <w:rPr>
          <w:b w:val="1"/>
          <w:bCs w:val="1"/>
        </w:rPr>
      </w:pPr>
      <w:bookmarkStart w:name="_Toc265107972" w:id="1893666316"/>
      <w:r w:rsidRPr="5DAA7FF3" w:rsidR="3E829314">
        <w:rPr>
          <w:b w:val="1"/>
          <w:bCs w:val="1"/>
        </w:rPr>
        <w:t>Makrogazdaság</w:t>
      </w:r>
      <w:bookmarkEnd w:id="1893666316"/>
    </w:p>
    <w:p w:rsidR="5DAA7FF3" w:rsidP="5DAA7FF3" w:rsidRDefault="5DAA7FF3" w14:paraId="0153C3F3" w14:textId="4E28496F">
      <w:pPr>
        <w:pStyle w:val="Norml"/>
        <w:spacing w:after="0" w:line="240" w:lineRule="auto"/>
      </w:pPr>
    </w:p>
    <w:p w:rsidR="3E829314" w:rsidP="5DAA7FF3" w:rsidRDefault="3E829314" w14:paraId="76AAD9CC">
      <w:pPr>
        <w:spacing w:after="0" w:line="240" w:lineRule="auto"/>
      </w:pPr>
      <w:r w:rsidR="3E829314">
        <w:rPr/>
        <w:t>Törzsszám [000146331]</w:t>
      </w:r>
    </w:p>
    <w:p w:rsidR="3E829314" w:rsidP="5DAA7FF3" w:rsidRDefault="3E829314" w14:paraId="3EBF121F">
      <w:pPr>
        <w:spacing w:after="0" w:line="240" w:lineRule="auto"/>
      </w:pPr>
      <w:r w:rsidR="3E829314">
        <w:rPr/>
        <w:t>Molnár Judith</w:t>
      </w:r>
    </w:p>
    <w:p w:rsidR="3E829314" w:rsidP="5DAA7FF3" w:rsidRDefault="3E829314" w14:paraId="10F86A14" w14:textId="37B705C0">
      <w:pPr>
        <w:spacing w:after="0" w:line="240" w:lineRule="auto"/>
      </w:pPr>
      <w:r w:rsidR="3E829314">
        <w:rPr/>
        <w:t>A világkormány és az ökoszisztéma, avagy mi a makrogazdaság optimális nagysága az őt ellátó környezethez képest? [Közgazdaság, ökológiai * Ökoszisztéma * Globálökonómia * Gazdaságtalan növekedés * Jóléti mutató, MEW * Fenntartható gazdasági jólét mutatója, ISEW * Kuznets görbe * Hátrány, globalizáció * Környezeti tőke * Ökológiai válság * Javaslat, gazdasági modell] == Lépések 2022. 2.sz. p. 20-22.</w:t>
      </w:r>
    </w:p>
    <w:p w:rsidR="3E829314" w:rsidP="5DAA7FF3" w:rsidRDefault="3E829314" w14:paraId="10EE2A09">
      <w:pPr>
        <w:spacing w:after="0" w:line="240" w:lineRule="auto"/>
      </w:pPr>
      <w:r w:rsidR="3E829314">
        <w:rPr/>
        <w:t xml:space="preserve">A cikk elérhető: https://kovet.hu/wp-content/uploads/2022/10/Lepesek-86_v10-web-2.pdf </w:t>
      </w:r>
    </w:p>
    <w:p w:rsidR="3E829314" w:rsidP="5DAA7FF3" w:rsidRDefault="3E829314" w14:paraId="3F1FC817" w14:textId="0143787C">
      <w:pPr>
        <w:spacing w:after="0" w:line="240" w:lineRule="auto"/>
      </w:pPr>
      <w:r w:rsidR="3E829314">
        <w:rPr/>
        <w:t>Herman E. Daily: A gazdaságtalan növekedés elmélete, gyakorlata, története és kapcsolata a globalizációval (Daily, 1999)</w:t>
      </w:r>
    </w:p>
    <w:p w:rsidR="5DAA7FF3" w:rsidP="5DAA7FF3" w:rsidRDefault="5DAA7FF3" w14:paraId="2BF4FB87" w14:textId="33A17DA6">
      <w:pPr>
        <w:spacing w:after="0" w:line="240" w:lineRule="auto"/>
      </w:pPr>
    </w:p>
    <w:p w:rsidR="5DAA7FF3" w:rsidP="5DAA7FF3" w:rsidRDefault="5DAA7FF3" w14:paraId="5E1766DA" w14:textId="1F89642C">
      <w:pPr>
        <w:pStyle w:val="Norml"/>
      </w:pPr>
    </w:p>
    <w:p w:rsidR="7B9685AE" w:rsidP="5DAA7FF3" w:rsidRDefault="7B9685AE" w14:paraId="7532AAF6" w14:textId="344FDA0A">
      <w:pPr>
        <w:pStyle w:val="Cmsor1"/>
        <w:rPr>
          <w:b w:val="1"/>
          <w:bCs w:val="1"/>
        </w:rPr>
      </w:pPr>
      <w:bookmarkStart w:name="_Toc712968619" w:id="1805053794"/>
      <w:r w:rsidRPr="5DAA7FF3" w:rsidR="7B9685AE">
        <w:rPr>
          <w:b w:val="1"/>
          <w:bCs w:val="1"/>
        </w:rPr>
        <w:t>Marketing</w:t>
      </w:r>
      <w:bookmarkEnd w:id="1805053794"/>
    </w:p>
    <w:p w:rsidR="5DAA7FF3" w:rsidP="5DAA7FF3" w:rsidRDefault="5DAA7FF3" w14:paraId="54B0BE41">
      <w:pPr>
        <w:spacing w:after="0" w:line="240" w:lineRule="auto"/>
      </w:pPr>
    </w:p>
    <w:p w:rsidR="7B9685AE" w:rsidP="5DAA7FF3" w:rsidRDefault="7B9685AE" w14:paraId="1CD3AB9B">
      <w:pPr>
        <w:spacing w:after="0" w:line="240" w:lineRule="auto"/>
      </w:pPr>
      <w:r w:rsidR="7B9685AE">
        <w:rPr/>
        <w:t>Törzsszám [000146325]</w:t>
      </w:r>
    </w:p>
    <w:p w:rsidR="7B9685AE" w:rsidP="5DAA7FF3" w:rsidRDefault="7B9685AE" w14:paraId="49105AF1">
      <w:pPr>
        <w:spacing w:after="0" w:line="240" w:lineRule="auto"/>
      </w:pPr>
      <w:r w:rsidR="7B9685AE">
        <w:rPr/>
        <w:t>Fekete, Balázs</w:t>
      </w:r>
    </w:p>
    <w:p w:rsidR="7B9685AE" w:rsidP="5DAA7FF3" w:rsidRDefault="7B9685AE" w14:paraId="19245662" w14:textId="0A2F856D">
      <w:pPr>
        <w:spacing w:after="0" w:line="240" w:lineRule="auto"/>
      </w:pPr>
      <w:r w:rsidR="7B9685AE">
        <w:rPr/>
        <w:t>Digital dynamic visual identities : Prospects at the frontiers of marketing and design [Dynamic visual identity * Designcommunication * Digitalisation * Branding * Design] == Vezetéstudomány 53. évf. 2022. 11.sz. p. 43-54.</w:t>
      </w:r>
    </w:p>
    <w:p w:rsidR="5DAA7FF3" w:rsidP="5DAA7FF3" w:rsidRDefault="5DAA7FF3" w14:paraId="6F624E89">
      <w:pPr>
        <w:spacing w:after="0" w:line="240" w:lineRule="auto"/>
      </w:pPr>
    </w:p>
    <w:p w:rsidR="5DAA7FF3" w:rsidP="5DAA7FF3" w:rsidRDefault="5DAA7FF3" w14:paraId="16FB3614" w14:textId="3F984400">
      <w:pPr>
        <w:pStyle w:val="Norml"/>
        <w:spacing w:after="0" w:line="240" w:lineRule="auto"/>
      </w:pPr>
    </w:p>
    <w:p w:rsidR="64B98A87" w:rsidP="5DAA7FF3" w:rsidRDefault="64B98A87" w14:paraId="57527802">
      <w:pPr>
        <w:spacing w:after="0" w:line="240" w:lineRule="auto"/>
      </w:pPr>
      <w:r w:rsidR="64B98A87">
        <w:rPr/>
        <w:t>Törzsszám [000146225]</w:t>
      </w:r>
    </w:p>
    <w:p w:rsidR="64B98A87" w:rsidP="5DAA7FF3" w:rsidRDefault="64B98A87" w14:paraId="317258B0" w14:textId="07413E54">
      <w:pPr>
        <w:spacing w:after="0" w:line="240" w:lineRule="auto"/>
      </w:pPr>
      <w:r w:rsidR="64B98A87">
        <w:rPr/>
        <w:t>Marketing &amp; Media barométer [Költés, top 25 hirdető * Költés, top 25 márka * Költés, top 25 szektor] == Marketing &amp; Media 27. évf. 2022. 7. sz. (október) p. 36-39.</w:t>
      </w:r>
    </w:p>
    <w:p w:rsidR="5DAA7FF3" w:rsidP="5DAA7FF3" w:rsidRDefault="5DAA7FF3" w14:paraId="54393A1C">
      <w:pPr>
        <w:spacing w:after="0" w:line="240" w:lineRule="auto"/>
      </w:pPr>
    </w:p>
    <w:p w:rsidR="5DAA7FF3" w:rsidP="5DAA7FF3" w:rsidRDefault="5DAA7FF3" w14:paraId="7BE46A19" w14:textId="75104D09">
      <w:pPr>
        <w:pStyle w:val="Norml"/>
      </w:pPr>
    </w:p>
    <w:p w:rsidR="71B4297C" w:rsidP="5DAA7FF3" w:rsidRDefault="71B4297C" w14:paraId="5841B895" w14:textId="41894CED">
      <w:pPr>
        <w:pStyle w:val="Cmsor1"/>
        <w:rPr>
          <w:b w:val="1"/>
          <w:bCs w:val="1"/>
        </w:rPr>
      </w:pPr>
      <w:bookmarkStart w:name="_Toc634017224" w:id="1324892673"/>
      <w:r w:rsidRPr="5DAA7FF3" w:rsidR="71B4297C">
        <w:rPr>
          <w:b w:val="1"/>
          <w:bCs w:val="1"/>
        </w:rPr>
        <w:t>Menedzsment</w:t>
      </w:r>
      <w:bookmarkEnd w:id="1324892673"/>
    </w:p>
    <w:p w:rsidR="5DAA7FF3" w:rsidP="5DAA7FF3" w:rsidRDefault="5DAA7FF3" w14:paraId="312A0091" w14:textId="4E0F317C">
      <w:pPr>
        <w:pStyle w:val="Norml"/>
        <w:spacing w:after="0" w:line="240" w:lineRule="auto"/>
      </w:pPr>
    </w:p>
    <w:p w:rsidR="71B4297C" w:rsidP="5DAA7FF3" w:rsidRDefault="71B4297C" w14:paraId="297CACD7">
      <w:pPr>
        <w:spacing w:after="0" w:line="240" w:lineRule="auto"/>
      </w:pPr>
      <w:r w:rsidR="71B4297C">
        <w:rPr/>
        <w:t>Törzsszám [000146326]</w:t>
      </w:r>
    </w:p>
    <w:p w:rsidR="71B4297C" w:rsidP="5DAA7FF3" w:rsidRDefault="71B4297C" w14:paraId="2550276F">
      <w:pPr>
        <w:spacing w:after="0" w:line="240" w:lineRule="auto"/>
      </w:pPr>
      <w:r w:rsidR="71B4297C">
        <w:rPr/>
        <w:t>Ajripour, Iman</w:t>
      </w:r>
    </w:p>
    <w:p w:rsidR="71B4297C" w:rsidP="5DAA7FF3" w:rsidRDefault="71B4297C" w14:paraId="1F83BC1E" w14:textId="2DC8B5F6">
      <w:pPr>
        <w:spacing w:after="0" w:line="240" w:lineRule="auto"/>
      </w:pPr>
      <w:r w:rsidR="71B4297C">
        <w:rPr/>
        <w:t>Applying a hybrid MCDM technique in warehouse management [Warehouse Management * Best-Worst Method (BMW) * Analytical Hierarchy Process (AHP) * Technique for Order of Preference by Similarity to Ideal Solution (TOPSIS) * Multi-Criteria Decision Making (MCDM)] == Vezetéstudomány 53. évf. 2022. 11.sz. p. 55-68.</w:t>
      </w:r>
    </w:p>
    <w:p w:rsidR="5DAA7FF3" w:rsidP="5DAA7FF3" w:rsidRDefault="5DAA7FF3" w14:paraId="7BE2F1B3">
      <w:pPr>
        <w:spacing w:after="0" w:line="240" w:lineRule="auto"/>
      </w:pPr>
    </w:p>
    <w:p w:rsidR="5DAA7FF3" w:rsidP="5DAA7FF3" w:rsidRDefault="5DAA7FF3" w14:paraId="3AFAE248" w14:textId="7CA8AE65">
      <w:pPr>
        <w:pStyle w:val="Norml"/>
      </w:pPr>
    </w:p>
    <w:p w:rsidR="7CC7375C" w:rsidP="708E1824" w:rsidRDefault="7CC7375C" w14:paraId="39C1F3BE" w14:textId="5E4B6AC0">
      <w:pPr>
        <w:pStyle w:val="Cmsor1"/>
        <w:rPr>
          <w:b w:val="1"/>
          <w:bCs w:val="1"/>
        </w:rPr>
      </w:pPr>
      <w:bookmarkStart w:name="_Toc798488201" w:id="873290923"/>
      <w:r w:rsidRPr="5DAA7FF3" w:rsidR="7CC7375C">
        <w:rPr>
          <w:b w:val="1"/>
          <w:bCs w:val="1"/>
        </w:rPr>
        <w:t>Munkaerőpiac, munkavállalás</w:t>
      </w:r>
      <w:bookmarkEnd w:id="873290923"/>
    </w:p>
    <w:p w:rsidR="708E1824" w:rsidP="708E1824" w:rsidRDefault="708E1824" w14:noSpellErr="1" w14:paraId="5D990631">
      <w:pPr>
        <w:spacing w:after="0" w:line="240" w:lineRule="auto"/>
      </w:pPr>
    </w:p>
    <w:p w:rsidR="7CC7375C" w:rsidP="708E1824" w:rsidRDefault="7CC7375C" w14:paraId="7C382D02">
      <w:pPr>
        <w:spacing w:after="0" w:line="240" w:lineRule="auto"/>
      </w:pPr>
      <w:r w:rsidR="7CC7375C">
        <w:rPr/>
        <w:t>Törzsszám [000146181]</w:t>
      </w:r>
    </w:p>
    <w:p w:rsidR="7CC7375C" w:rsidP="708E1824" w:rsidRDefault="7CC7375C" w14:paraId="7AE6FD4D">
      <w:pPr>
        <w:spacing w:after="0" w:line="240" w:lineRule="auto"/>
      </w:pPr>
      <w:r w:rsidR="7CC7375C">
        <w:rPr/>
        <w:t>Kovács Nikoletta</w:t>
      </w:r>
    </w:p>
    <w:p w:rsidR="7CC7375C" w:rsidP="708E1824" w:rsidRDefault="7CC7375C" w14:paraId="22DAB894" w14:textId="3B730F89">
      <w:pPr>
        <w:spacing w:after="0" w:line="240" w:lineRule="auto"/>
      </w:pPr>
      <w:r w:rsidR="7CC7375C">
        <w:rPr/>
        <w:t>Munkavégzés szabadsága az Európai Unióban [Munkavállalás * Munkaerőpiac * Foglalkoztatás * Európai Unió] == Vállalkozói Értesítő Vendéglátás és Turizmus 2022. 10.sz. p.12-15.</w:t>
      </w:r>
    </w:p>
    <w:p w:rsidR="708E1824" w:rsidP="708E1824" w:rsidRDefault="708E1824" w14:noSpellErr="1" w14:paraId="00176150">
      <w:pPr>
        <w:spacing w:after="0" w:line="240" w:lineRule="auto"/>
      </w:pPr>
    </w:p>
    <w:p w:rsidR="708E1824" w:rsidP="708E1824" w:rsidRDefault="708E1824" w14:paraId="33ADBFD6" w14:textId="158F0A30">
      <w:pPr>
        <w:spacing w:after="0" w:line="240" w:lineRule="auto"/>
      </w:pPr>
    </w:p>
    <w:p w:rsidR="7CC7375C" w:rsidP="708E1824" w:rsidRDefault="7CC7375C" w14:paraId="7BB74C8A">
      <w:pPr>
        <w:spacing w:after="0" w:line="240" w:lineRule="auto"/>
      </w:pPr>
      <w:r w:rsidR="7CC7375C">
        <w:rPr/>
        <w:t>Törzsszám [000146158]</w:t>
      </w:r>
    </w:p>
    <w:p w:rsidR="7CC7375C" w:rsidP="708E1824" w:rsidRDefault="7CC7375C" w14:paraId="33A2DB0E">
      <w:pPr>
        <w:spacing w:after="0" w:line="240" w:lineRule="auto"/>
      </w:pPr>
      <w:r w:rsidR="7CC7375C">
        <w:rPr/>
        <w:t>Szilágyi Sára</w:t>
      </w:r>
    </w:p>
    <w:p w:rsidR="7CC7375C" w:rsidP="708E1824" w:rsidRDefault="7CC7375C" w14:paraId="6D2B3EBB" w14:textId="1E45EA70">
      <w:pPr>
        <w:spacing w:after="0" w:line="240" w:lineRule="auto"/>
      </w:pPr>
      <w:r w:rsidR="7CC7375C">
        <w:rPr/>
        <w:t>Kéthavi robot : Bérszakadék [Munkavállalás, női * Bérezés, nők] == HVG 44. évf. 2022. 44.sz. p.20-21.</w:t>
      </w:r>
    </w:p>
    <w:p w:rsidR="708E1824" w:rsidP="708E1824" w:rsidRDefault="708E1824" w14:noSpellErr="1" w14:paraId="48AA9328">
      <w:pPr>
        <w:spacing w:after="0" w:line="240" w:lineRule="auto"/>
      </w:pPr>
    </w:p>
    <w:p w:rsidR="708E1824" w:rsidP="708E1824" w:rsidRDefault="708E1824" w14:paraId="1B748BB0" w14:textId="68079CAE">
      <w:pPr>
        <w:spacing w:after="0" w:line="240" w:lineRule="auto"/>
      </w:pPr>
    </w:p>
    <w:p w:rsidR="7CC7375C" w:rsidP="708E1824" w:rsidRDefault="7CC7375C" w14:paraId="36067B0B">
      <w:pPr>
        <w:spacing w:after="0" w:line="240" w:lineRule="auto"/>
      </w:pPr>
      <w:r w:rsidR="7CC7375C">
        <w:rPr/>
        <w:t>Törzsszám [000146170]</w:t>
      </w:r>
    </w:p>
    <w:p w:rsidR="7CC7375C" w:rsidP="708E1824" w:rsidRDefault="7CC7375C" w14:paraId="2903D7EF">
      <w:pPr>
        <w:spacing w:after="0" w:line="240" w:lineRule="auto"/>
      </w:pPr>
      <w:r w:rsidR="7CC7375C">
        <w:rPr/>
        <w:t>Kaszás Fanni</w:t>
      </w:r>
    </w:p>
    <w:p w:rsidR="7CC7375C" w:rsidP="708E1824" w:rsidRDefault="7CC7375C" w14:paraId="076B54B6" w14:textId="400A48C5">
      <w:pPr>
        <w:spacing w:after="0" w:line="240" w:lineRule="auto"/>
      </w:pPr>
      <w:r w:rsidR="7CC7375C">
        <w:rPr/>
        <w:t>Hogyan tartsuk meg a munkaerőt a turizmusban? : A képzés lehet az egyik megoldás [Munkaerőpiac * Pandémia, hatás * Átképzés * Továbbképzés * Tanulás, élethosszig tartó * E-learning * Turizmus Akadémia] == Turizmus.com 22. évf. 2022. 10.sz. p. 40-44.</w:t>
      </w:r>
    </w:p>
    <w:p w:rsidR="708E1824" w:rsidP="708E1824" w:rsidRDefault="708E1824" w14:paraId="76CE2396" w14:noSpellErr="1">
      <w:pPr>
        <w:spacing w:after="0" w:line="240" w:lineRule="auto"/>
      </w:pPr>
    </w:p>
    <w:p w:rsidR="5DAA7FF3" w:rsidP="5DAA7FF3" w:rsidRDefault="5DAA7FF3" w14:paraId="7A9F68AB" w14:textId="03F8276E">
      <w:pPr>
        <w:pStyle w:val="Norml"/>
        <w:spacing w:after="0" w:line="240" w:lineRule="auto"/>
      </w:pPr>
    </w:p>
    <w:p w:rsidR="35E5A754" w:rsidP="5DAA7FF3" w:rsidRDefault="35E5A754" w14:paraId="570C5D20">
      <w:pPr>
        <w:spacing w:after="0" w:line="240" w:lineRule="auto"/>
      </w:pPr>
      <w:r w:rsidR="35E5A754">
        <w:rPr/>
        <w:t>Törzsszám [000146228]</w:t>
      </w:r>
    </w:p>
    <w:p w:rsidR="35E5A754" w:rsidP="5DAA7FF3" w:rsidRDefault="35E5A754" w14:paraId="291C254B">
      <w:pPr>
        <w:spacing w:after="0" w:line="240" w:lineRule="auto"/>
      </w:pPr>
      <w:r w:rsidR="35E5A754">
        <w:rPr/>
        <w:t>Hidvégi Krisztina</w:t>
      </w:r>
    </w:p>
    <w:p w:rsidR="35E5A754" w:rsidP="5DAA7FF3" w:rsidRDefault="35E5A754" w14:paraId="17A2CA21" w14:textId="49A75C58">
      <w:pPr>
        <w:spacing w:after="0" w:line="240" w:lineRule="auto"/>
      </w:pPr>
      <w:r w:rsidR="35E5A754">
        <w:rPr/>
        <w:t>Kevesebb a mentalitásában stabil munkavállaló [Fluktuáció, munkaszervezet * Indíttatás, munkavállalói * Hozzáállás, munkavállalói * Lounge Group] == Marketing &amp; Media 27. évf. 2022. 7.sz. (október) p. 66.</w:t>
      </w:r>
    </w:p>
    <w:p w:rsidR="5DAA7FF3" w:rsidP="5DAA7FF3" w:rsidRDefault="5DAA7FF3" w14:paraId="6BCDE362">
      <w:pPr>
        <w:spacing w:after="0" w:line="240" w:lineRule="auto"/>
      </w:pPr>
    </w:p>
    <w:p w:rsidR="5DAA7FF3" w:rsidP="5DAA7FF3" w:rsidRDefault="5DAA7FF3" w14:paraId="2641294B" w14:textId="4DC9239E">
      <w:pPr>
        <w:pStyle w:val="Norml"/>
        <w:spacing w:after="0" w:line="240" w:lineRule="auto"/>
      </w:pPr>
    </w:p>
    <w:p w:rsidR="2829EEC6" w:rsidP="5DAA7FF3" w:rsidRDefault="2829EEC6" w14:paraId="12E975ED">
      <w:pPr>
        <w:spacing w:after="0" w:line="240" w:lineRule="auto"/>
      </w:pPr>
      <w:r w:rsidR="2829EEC6">
        <w:rPr/>
        <w:t>Törzsszám [000146323]</w:t>
      </w:r>
    </w:p>
    <w:p w:rsidR="2829EEC6" w:rsidP="5DAA7FF3" w:rsidRDefault="2829EEC6" w14:paraId="377901AF" w14:textId="665C1285">
      <w:pPr>
        <w:spacing w:after="0" w:line="240" w:lineRule="auto"/>
      </w:pPr>
      <w:r w:rsidR="2829EEC6">
        <w:rPr/>
        <w:t>Csillag, Sára, Carmen Svastics, Anna Laura Hidegh, Zsuzsanna Győri</w:t>
      </w:r>
    </w:p>
    <w:p w:rsidR="2829EEC6" w:rsidP="5DAA7FF3" w:rsidRDefault="2829EEC6" w14:paraId="19DDC524" w14:textId="0E149C8C">
      <w:pPr>
        <w:spacing w:after="0" w:line="240" w:lineRule="auto"/>
      </w:pPr>
      <w:r w:rsidR="2829EEC6">
        <w:rPr/>
        <w:t>Fighting shadows? The concept and emergence of ableism in society and at the worplace [Ableism * People with disabilities * Labour market] == Vezetéstudomány 53. évf. 2022. 11.sz. p. 16-28.</w:t>
      </w:r>
    </w:p>
    <w:p w:rsidR="5DAA7FF3" w:rsidP="5DAA7FF3" w:rsidRDefault="5DAA7FF3" w14:paraId="0A29D9E7">
      <w:pPr>
        <w:spacing w:after="0" w:line="240" w:lineRule="auto"/>
      </w:pPr>
    </w:p>
    <w:p w:rsidR="5DAA7FF3" w:rsidP="5DAA7FF3" w:rsidRDefault="5DAA7FF3" w14:paraId="787DD86A" w14:textId="7D6835D0">
      <w:pPr>
        <w:pStyle w:val="Norml"/>
        <w:spacing w:after="0" w:line="240" w:lineRule="auto"/>
      </w:pPr>
    </w:p>
    <w:p w:rsidR="7CD20335" w:rsidP="5DAA7FF3" w:rsidRDefault="7CD20335" w14:paraId="4A60D2B8" w14:textId="001220B5">
      <w:pPr>
        <w:pStyle w:val="Cmsor1"/>
        <w:rPr>
          <w:b w:val="1"/>
          <w:bCs w:val="1"/>
        </w:rPr>
      </w:pPr>
      <w:bookmarkStart w:name="_Toc1896569045" w:id="2063356543"/>
      <w:r w:rsidRPr="5DAA7FF3" w:rsidR="7CD20335">
        <w:rPr>
          <w:b w:val="1"/>
          <w:bCs w:val="1"/>
        </w:rPr>
        <w:t>Múzeumok</w:t>
      </w:r>
      <w:bookmarkEnd w:id="2063356543"/>
    </w:p>
    <w:p w:rsidR="5DAA7FF3" w:rsidP="5DAA7FF3" w:rsidRDefault="5DAA7FF3" w14:paraId="49A19E70" w14:textId="156DB3C9">
      <w:pPr>
        <w:pStyle w:val="Norml"/>
        <w:spacing w:after="0" w:line="240" w:lineRule="auto"/>
      </w:pPr>
    </w:p>
    <w:p w:rsidR="7CD20335" w:rsidP="5DAA7FF3" w:rsidRDefault="7CD20335" w14:paraId="62030027">
      <w:pPr>
        <w:spacing w:after="0" w:line="240" w:lineRule="auto"/>
      </w:pPr>
      <w:r w:rsidR="7CD20335">
        <w:rPr/>
        <w:t>Törzsszám [000146227]</w:t>
      </w:r>
    </w:p>
    <w:p w:rsidR="7CD20335" w:rsidP="5DAA7FF3" w:rsidRDefault="7CD20335" w14:paraId="6A25FE26" w14:textId="386C1A00">
      <w:pPr>
        <w:spacing w:after="0" w:line="240" w:lineRule="auto"/>
      </w:pPr>
      <w:r w:rsidR="7CD20335">
        <w:rPr/>
        <w:t>Múzeumi látogatószámok : Borúra ború [Múzeumlátogatás, 2021 * Toplista * Statisztika * Látogatottság, múzeum, hazai] == HVG 44. évf. 2022. 45. sz. p. 23.</w:t>
      </w:r>
    </w:p>
    <w:p w:rsidR="5DAA7FF3" w:rsidP="5DAA7FF3" w:rsidRDefault="5DAA7FF3" w14:paraId="08F77B0C">
      <w:pPr>
        <w:spacing w:after="0" w:line="240" w:lineRule="auto"/>
      </w:pPr>
    </w:p>
    <w:p w:rsidR="5DAA7FF3" w:rsidP="5DAA7FF3" w:rsidRDefault="5DAA7FF3" w14:paraId="7E6D0CD1" w14:textId="52F445E0">
      <w:pPr>
        <w:pStyle w:val="Norml"/>
      </w:pPr>
    </w:p>
    <w:p w:rsidR="09F24847" w:rsidP="5DAA7FF3" w:rsidRDefault="09F24847" w14:paraId="30D83B00" w14:textId="515AEBEE">
      <w:pPr>
        <w:pStyle w:val="Cmsor1"/>
        <w:rPr>
          <w:b w:val="1"/>
          <w:bCs w:val="1"/>
        </w:rPr>
      </w:pPr>
      <w:bookmarkStart w:name="_Toc584334675" w:id="1881738832"/>
      <w:r w:rsidRPr="5DAA7FF3" w:rsidR="09F24847">
        <w:rPr>
          <w:b w:val="1"/>
          <w:bCs w:val="1"/>
        </w:rPr>
        <w:t>Műemlékvédelem</w:t>
      </w:r>
      <w:bookmarkEnd w:id="1881738832"/>
    </w:p>
    <w:p w:rsidR="5DAA7FF3" w:rsidP="5DAA7FF3" w:rsidRDefault="5DAA7FF3" w14:paraId="0B678FDA" w14:textId="23F1ACEB">
      <w:pPr>
        <w:pStyle w:val="Norml"/>
        <w:spacing w:after="0" w:line="240" w:lineRule="auto"/>
      </w:pPr>
    </w:p>
    <w:p w:rsidR="09F24847" w:rsidP="5DAA7FF3" w:rsidRDefault="09F24847" w14:paraId="618A66D0">
      <w:pPr>
        <w:spacing w:after="0" w:line="240" w:lineRule="auto"/>
      </w:pPr>
      <w:r w:rsidR="09F24847">
        <w:rPr/>
        <w:t>Törzsszám [000146310]</w:t>
      </w:r>
    </w:p>
    <w:p w:rsidR="09F24847" w:rsidP="5DAA7FF3" w:rsidRDefault="09F24847" w14:paraId="78418E11">
      <w:pPr>
        <w:spacing w:after="0" w:line="240" w:lineRule="auto"/>
      </w:pPr>
      <w:r w:rsidR="09F24847">
        <w:rPr/>
        <w:t>Hamvay Péter</w:t>
      </w:r>
    </w:p>
    <w:p w:rsidR="09F24847" w:rsidP="5DAA7FF3" w:rsidRDefault="09F24847" w14:paraId="1E64BF71" w14:textId="2542C428">
      <w:pPr>
        <w:spacing w:after="0" w:line="240" w:lineRule="auto"/>
      </w:pPr>
      <w:r w:rsidR="09F24847">
        <w:rPr/>
        <w:t>Parkban nagy : Dégi kastély [Festetics-kastély, Dég * Kastély, magyar * Műemlékvédelem * Kastélyfelújítás] == HVG 44. évf. 2022. 47.sz. p. 55-56.</w:t>
      </w:r>
    </w:p>
    <w:p w:rsidR="5DAA7FF3" w:rsidP="5DAA7FF3" w:rsidRDefault="5DAA7FF3" w14:paraId="0CDB4553">
      <w:pPr>
        <w:spacing w:after="0" w:line="240" w:lineRule="auto"/>
      </w:pPr>
    </w:p>
    <w:p w:rsidR="5DAA7FF3" w:rsidP="5DAA7FF3" w:rsidRDefault="5DAA7FF3" w14:paraId="0700CB23" w14:textId="4B034A1F">
      <w:pPr>
        <w:pStyle w:val="Norml"/>
      </w:pPr>
    </w:p>
    <w:p w:rsidR="59E0CB69" w:rsidP="708E1824" w:rsidRDefault="59E0CB69" w14:paraId="1724C339" w14:textId="61367BCD">
      <w:pPr>
        <w:pStyle w:val="Cmsor1"/>
        <w:rPr>
          <w:b w:val="1"/>
          <w:bCs w:val="1"/>
        </w:rPr>
      </w:pPr>
      <w:bookmarkStart w:name="_Toc564919527" w:id="646697454"/>
      <w:r w:rsidRPr="5DAA7FF3" w:rsidR="59E0CB69">
        <w:rPr>
          <w:b w:val="1"/>
          <w:bCs w:val="1"/>
        </w:rPr>
        <w:t>Oktatás, szakképzés</w:t>
      </w:r>
      <w:bookmarkEnd w:id="646697454"/>
    </w:p>
    <w:p w:rsidR="708E1824" w:rsidP="708E1824" w:rsidRDefault="708E1824" w14:paraId="781E5CF8" w14:textId="7E4941F9">
      <w:pPr>
        <w:spacing w:after="0" w:line="240" w:lineRule="auto"/>
      </w:pPr>
    </w:p>
    <w:p w:rsidR="59E0CB69" w:rsidP="708E1824" w:rsidRDefault="59E0CB69" w14:paraId="4E7A5B9B">
      <w:pPr>
        <w:spacing w:after="0" w:line="240" w:lineRule="auto"/>
      </w:pPr>
      <w:r w:rsidR="59E0CB69">
        <w:rPr/>
        <w:t>Törzsszám [000146143]</w:t>
      </w:r>
    </w:p>
    <w:p w:rsidR="59E0CB69" w:rsidP="708E1824" w:rsidRDefault="59E0CB69" w14:paraId="164E25B4">
      <w:pPr>
        <w:spacing w:after="0" w:line="240" w:lineRule="auto"/>
      </w:pPr>
      <w:r w:rsidR="59E0CB69">
        <w:rPr/>
        <w:t>Viniczai Sándor</w:t>
      </w:r>
    </w:p>
    <w:p w:rsidR="59E0CB69" w:rsidP="708E1824" w:rsidRDefault="59E0CB69" w14:paraId="56CF0697" w14:textId="073FC602">
      <w:pPr>
        <w:spacing w:after="0" w:line="240" w:lineRule="auto"/>
      </w:pPr>
      <w:r w:rsidR="59E0CB69">
        <w:rPr/>
        <w:t>Világhírű bor mellé nemzetközi szintű oktatás [Tokaj Hegyalja Egyetem, Sárospatak] == Borászati füzetek 32. évf. 2022. 5.sz. p. 11-13.</w:t>
      </w:r>
    </w:p>
    <w:p w:rsidR="708E1824" w:rsidP="708E1824" w:rsidRDefault="708E1824" w14:noSpellErr="1" w14:paraId="7231261C">
      <w:pPr>
        <w:spacing w:after="0" w:line="240" w:lineRule="auto"/>
      </w:pPr>
    </w:p>
    <w:p w:rsidR="708E1824" w:rsidP="708E1824" w:rsidRDefault="708E1824" w14:noSpellErr="1" w14:paraId="69DE1245">
      <w:pPr>
        <w:spacing w:after="0" w:line="240" w:lineRule="auto"/>
      </w:pPr>
    </w:p>
    <w:p w:rsidR="59E0CB69" w:rsidP="708E1824" w:rsidRDefault="59E0CB69" w14:paraId="20FB742B">
      <w:pPr>
        <w:spacing w:after="0" w:line="240" w:lineRule="auto"/>
      </w:pPr>
      <w:r w:rsidR="59E0CB69">
        <w:rPr/>
        <w:t>Törzsszám [000146164]</w:t>
      </w:r>
    </w:p>
    <w:p w:rsidR="59E0CB69" w:rsidP="708E1824" w:rsidRDefault="59E0CB69" w14:paraId="1D0C2732" w14:textId="16EC0685">
      <w:pPr>
        <w:spacing w:after="0" w:line="240" w:lineRule="auto"/>
      </w:pPr>
      <w:r w:rsidR="59E0CB69">
        <w:rPr/>
        <w:t>Kutatás, innováció, versenyszféra. Ki profitál? [Felsőoktatás * ELTE * Kutatás, egyetemi * Kutatóegyetem, Magyarország] == Forbes 10. évf. 2022. november p. 84-85.</w:t>
      </w:r>
    </w:p>
    <w:p w:rsidR="708E1824" w:rsidP="708E1824" w:rsidRDefault="708E1824" w14:noSpellErr="1" w14:paraId="0FC3220F">
      <w:pPr>
        <w:spacing w:after="0" w:line="240" w:lineRule="auto"/>
      </w:pPr>
    </w:p>
    <w:p w:rsidR="708E1824" w:rsidP="708E1824" w:rsidRDefault="708E1824" w14:noSpellErr="1" w14:paraId="3B6334AA">
      <w:pPr>
        <w:spacing w:after="0" w:line="240" w:lineRule="auto"/>
      </w:pPr>
    </w:p>
    <w:p w:rsidR="59E0CB69" w:rsidP="708E1824" w:rsidRDefault="59E0CB69" w14:paraId="6F873C16">
      <w:pPr>
        <w:spacing w:after="0" w:line="240" w:lineRule="auto"/>
      </w:pPr>
      <w:r w:rsidR="59E0CB69">
        <w:rPr/>
        <w:t>Törzsszám [000146251]</w:t>
      </w:r>
    </w:p>
    <w:p w:rsidR="59E0CB69" w:rsidP="708E1824" w:rsidRDefault="59E0CB69" w14:paraId="2975EA85" w14:textId="122AD603">
      <w:pPr>
        <w:spacing w:after="0" w:line="240" w:lineRule="auto"/>
      </w:pPr>
      <w:r w:rsidR="59E0CB69">
        <w:rPr/>
        <w:t>Mit akarnak a fiatalok? [Tanulás, külföldi egyetemen, magyar * Munkavállalás, diplomás * Y generáció * Felnőtt, fiatal * Kutatás * Továbbtanulás * Mobilitás, munkaerő * Mobilitás, felsőoktatási * Youth Affluent Finance] == K&amp;K a kis- és középvállalkozások magazinja 7. évf. 2022. 2. sz. p. 28-29.</w:t>
      </w:r>
    </w:p>
    <w:p w:rsidR="708E1824" w:rsidP="708E1824" w:rsidRDefault="708E1824" w14:noSpellErr="1" w14:paraId="2F4279FB">
      <w:pPr>
        <w:spacing w:after="0" w:line="240" w:lineRule="auto"/>
      </w:pPr>
    </w:p>
    <w:p w:rsidR="708E1824" w:rsidP="708E1824" w:rsidRDefault="708E1824" w14:paraId="04E3115D" w14:textId="63C156DE">
      <w:pPr>
        <w:spacing w:after="0" w:line="240" w:lineRule="auto"/>
      </w:pPr>
    </w:p>
    <w:p w:rsidR="59E0CB69" w:rsidP="708E1824" w:rsidRDefault="59E0CB69" w14:paraId="24ED7FEF">
      <w:pPr>
        <w:spacing w:after="0" w:line="240" w:lineRule="auto"/>
      </w:pPr>
      <w:r w:rsidR="59E0CB69">
        <w:rPr/>
        <w:t>Törzsszám [000146313]</w:t>
      </w:r>
    </w:p>
    <w:p w:rsidR="59E0CB69" w:rsidP="708E1824" w:rsidRDefault="59E0CB69" w14:paraId="57BF2750">
      <w:pPr>
        <w:spacing w:after="0" w:line="240" w:lineRule="auto"/>
      </w:pPr>
      <w:r w:rsidR="59E0CB69">
        <w:rPr/>
        <w:t>Szabó Fruzsina</w:t>
      </w:r>
    </w:p>
    <w:p w:rsidR="59E0CB69" w:rsidP="708E1824" w:rsidRDefault="59E0CB69" w14:paraId="249716E4" w14:textId="3B5EA74A">
      <w:pPr>
        <w:spacing w:after="0" w:line="240" w:lineRule="auto"/>
      </w:pPr>
      <w:r w:rsidR="59E0CB69">
        <w:rPr/>
        <w:t>Éltanuló egyetemek : Diploma 2023 [Felsőoktatás, magyar * Rangsor, felsőoktatás * Gazdaságtudományi képzés * Budapesti Gazdasági Egyetem * Toplista, felsőoktatási intézmények] == HVG 44. évf. 2022. 46. sz. p. 37-39.</w:t>
      </w:r>
    </w:p>
    <w:p w:rsidR="708E1824" w:rsidP="708E1824" w:rsidRDefault="708E1824" w14:noSpellErr="1" w14:paraId="4B19D3B9">
      <w:pPr>
        <w:spacing w:after="0" w:line="240" w:lineRule="auto"/>
      </w:pPr>
    </w:p>
    <w:p w:rsidR="708E1824" w:rsidP="708E1824" w:rsidRDefault="708E1824" w14:noSpellErr="1" w14:paraId="111EB83B">
      <w:pPr>
        <w:spacing w:after="0" w:line="240" w:lineRule="auto"/>
      </w:pPr>
    </w:p>
    <w:p w:rsidR="59E0CB69" w:rsidP="708E1824" w:rsidRDefault="59E0CB69" w14:paraId="087BB06E">
      <w:pPr>
        <w:spacing w:after="0" w:line="240" w:lineRule="auto"/>
      </w:pPr>
      <w:r w:rsidR="59E0CB69">
        <w:rPr/>
        <w:t>Törzsszám [000146314]</w:t>
      </w:r>
    </w:p>
    <w:p w:rsidR="59E0CB69" w:rsidP="708E1824" w:rsidRDefault="59E0CB69" w14:paraId="3BBAFE84" w14:textId="165790FF">
      <w:pPr>
        <w:spacing w:after="0" w:line="240" w:lineRule="auto"/>
      </w:pPr>
      <w:r w:rsidR="59E0CB69">
        <w:rPr/>
        <w:t>Mit várnak az egyetemek? : Felvételi követelmények [Felsőoktatás, magyar * Felvételi rendszer, felsőoktatási, magyar] == HVG 44. évf. 2022. 46. sz. p. 42-44.</w:t>
      </w:r>
    </w:p>
    <w:p w:rsidR="708E1824" w:rsidP="708E1824" w:rsidRDefault="708E1824" w14:noSpellErr="1" w14:paraId="34DF1584">
      <w:pPr>
        <w:spacing w:after="0" w:line="240" w:lineRule="auto"/>
      </w:pPr>
    </w:p>
    <w:p w:rsidR="708E1824" w:rsidP="708E1824" w:rsidRDefault="708E1824" w14:paraId="6B7B3045">
      <w:pPr>
        <w:spacing w:after="0" w:line="240" w:lineRule="auto"/>
      </w:pPr>
    </w:p>
    <w:p w:rsidR="0D3EF069" w:rsidP="708E1824" w:rsidRDefault="0D3EF069" w14:paraId="1D5DC0DB">
      <w:pPr>
        <w:spacing w:after="0" w:line="240" w:lineRule="auto"/>
      </w:pPr>
      <w:r w:rsidR="0D3EF069">
        <w:rPr/>
        <w:t>Törzsszám [000146224]</w:t>
      </w:r>
    </w:p>
    <w:p w:rsidR="0D3EF069" w:rsidP="708E1824" w:rsidRDefault="0D3EF069" w14:paraId="28887BDA">
      <w:pPr>
        <w:spacing w:after="0" w:line="240" w:lineRule="auto"/>
      </w:pPr>
      <w:r w:rsidR="0D3EF069">
        <w:rPr/>
        <w:t>Szendrő Éva</w:t>
      </w:r>
    </w:p>
    <w:p w:rsidR="0D3EF069" w:rsidP="708E1824" w:rsidRDefault="0D3EF069" w14:paraId="695BF68E" w14:textId="54C975B3">
      <w:pPr>
        <w:spacing w:after="0" w:line="240" w:lineRule="auto"/>
      </w:pPr>
      <w:r w:rsidR="0D3EF069">
        <w:rPr/>
        <w:t>Az agrárszakember-képzés az élelmiszerlánc biztonságáért [Szakemberképzés * Különleges jogrend * Közszolgálat] == Gazdálkodás 66. évf. 2022. 5.sz. p. 469-482.</w:t>
      </w:r>
    </w:p>
    <w:p w:rsidR="708E1824" w:rsidP="708E1824" w:rsidRDefault="708E1824" w14:paraId="0AACC010">
      <w:pPr>
        <w:spacing w:after="0" w:line="240" w:lineRule="auto"/>
      </w:pPr>
    </w:p>
    <w:p w:rsidR="708E1824" w:rsidP="708E1824" w:rsidRDefault="708E1824" w14:paraId="2128D4DF" w14:textId="2EF47F0F">
      <w:pPr>
        <w:pStyle w:val="Norml"/>
        <w:spacing w:after="0" w:line="240" w:lineRule="auto"/>
      </w:pPr>
    </w:p>
    <w:p w:rsidR="7A2C39A9" w:rsidP="708E1824" w:rsidRDefault="7A2C39A9" w14:paraId="5B1038C6">
      <w:pPr>
        <w:spacing w:after="0" w:line="240" w:lineRule="auto"/>
      </w:pPr>
      <w:r w:rsidR="7A2C39A9">
        <w:rPr/>
        <w:t>Törzsszám [000146192]</w:t>
      </w:r>
    </w:p>
    <w:p w:rsidR="7A2C39A9" w:rsidP="708E1824" w:rsidRDefault="7A2C39A9" w14:paraId="0DEF55DF">
      <w:pPr>
        <w:spacing w:after="0" w:line="240" w:lineRule="auto"/>
      </w:pPr>
      <w:r w:rsidR="7A2C39A9">
        <w:rPr/>
        <w:t>Fekete Emese</w:t>
      </w:r>
    </w:p>
    <w:p w:rsidR="7A2C39A9" w:rsidP="708E1824" w:rsidRDefault="7A2C39A9" w14:paraId="0D0EB53A" w14:textId="57596612">
      <w:pPr>
        <w:spacing w:after="0" w:line="240" w:lineRule="auto"/>
      </w:pPr>
      <w:r w:rsidR="7A2C39A9">
        <w:rPr/>
        <w:t>(Még nem) gazdag fiatalok [Siker, sikeres ember * Tanulás, külföldi egyetemen * Egyetemista * Z generáció, magyar] == Forbes 10. évf. 2022. október p. 112-117.</w:t>
      </w:r>
    </w:p>
    <w:p w:rsidR="708E1824" w:rsidP="708E1824" w:rsidRDefault="708E1824" w14:paraId="000D5E0B">
      <w:pPr>
        <w:spacing w:after="0" w:line="240" w:lineRule="auto"/>
      </w:pPr>
    </w:p>
    <w:p w:rsidR="70C8E9B7" w:rsidP="708E1824" w:rsidRDefault="70C8E9B7" w14:paraId="014C6F2A" w14:textId="7457CEE2">
      <w:pPr>
        <w:pStyle w:val="Norml"/>
        <w:spacing w:after="0" w:line="240" w:lineRule="auto"/>
      </w:pPr>
      <w:r w:rsidR="70C8E9B7">
        <w:rPr/>
        <w:t xml:space="preserve"> </w:t>
      </w:r>
    </w:p>
    <w:p w:rsidR="3147EF5D" w:rsidP="5DAA7FF3" w:rsidRDefault="3147EF5D" w14:paraId="7718F4CE" w14:textId="4CF535F8">
      <w:pPr>
        <w:pStyle w:val="Cmsor1"/>
        <w:rPr>
          <w:b w:val="1"/>
          <w:bCs w:val="1"/>
        </w:rPr>
      </w:pPr>
      <w:bookmarkStart w:name="_Toc2078449145" w:id="458598029"/>
      <w:r w:rsidRPr="5DAA7FF3" w:rsidR="3147EF5D">
        <w:rPr>
          <w:b w:val="1"/>
          <w:bCs w:val="1"/>
        </w:rPr>
        <w:t>Pékség</w:t>
      </w:r>
      <w:bookmarkEnd w:id="458598029"/>
    </w:p>
    <w:p w:rsidR="5DAA7FF3" w:rsidP="5DAA7FF3" w:rsidRDefault="5DAA7FF3" w14:paraId="7C797CE6" w14:textId="2628099B">
      <w:pPr>
        <w:pStyle w:val="Norml"/>
        <w:spacing w:after="0" w:line="240" w:lineRule="auto"/>
      </w:pPr>
    </w:p>
    <w:p w:rsidR="3147EF5D" w:rsidP="5DAA7FF3" w:rsidRDefault="3147EF5D" w14:paraId="458AC4BE">
      <w:pPr>
        <w:spacing w:after="0" w:line="240" w:lineRule="auto"/>
      </w:pPr>
      <w:r w:rsidR="3147EF5D">
        <w:rPr/>
        <w:t>Törzsszám [000146320]</w:t>
      </w:r>
    </w:p>
    <w:p w:rsidR="3147EF5D" w:rsidP="5DAA7FF3" w:rsidRDefault="3147EF5D" w14:paraId="229AAE09">
      <w:pPr>
        <w:spacing w:after="0" w:line="240" w:lineRule="auto"/>
      </w:pPr>
      <w:r w:rsidR="3147EF5D">
        <w:rPr/>
        <w:t>Wekerle Szabolcs</w:t>
      </w:r>
    </w:p>
    <w:p w:rsidR="3147EF5D" w:rsidP="5DAA7FF3" w:rsidRDefault="3147EF5D" w14:paraId="1232211D" w14:textId="048B4F84">
      <w:pPr>
        <w:spacing w:after="0" w:line="240" w:lineRule="auto"/>
      </w:pPr>
      <w:r w:rsidR="3147EF5D">
        <w:rPr/>
        <w:t>A parasztkolbász, az legyen magyar [Máriaremete * Pékség, Az anyám kenyerit * Deli] == Magyar Hang Budai Hang melléklet 5. évf. 2022. 47.sz. p. VI.</w:t>
      </w:r>
    </w:p>
    <w:p w:rsidR="5DAA7FF3" w:rsidP="5DAA7FF3" w:rsidRDefault="5DAA7FF3" w14:paraId="69E4BF2E">
      <w:pPr>
        <w:spacing w:after="0" w:line="240" w:lineRule="auto"/>
      </w:pPr>
    </w:p>
    <w:p w:rsidR="5DAA7FF3" w:rsidP="5DAA7FF3" w:rsidRDefault="5DAA7FF3" w14:paraId="41650341" w14:textId="5786C835">
      <w:pPr>
        <w:pStyle w:val="Norml"/>
      </w:pPr>
    </w:p>
    <w:p w:rsidR="7BA1C02B" w:rsidP="708E1824" w:rsidRDefault="7BA1C02B" w14:paraId="12CECCC5" w14:textId="1668BB61">
      <w:pPr>
        <w:pStyle w:val="Cmsor1"/>
        <w:rPr>
          <w:b w:val="1"/>
          <w:bCs w:val="1"/>
        </w:rPr>
      </w:pPr>
      <w:bookmarkStart w:name="_Toc623960715" w:id="1399031258"/>
      <w:r w:rsidRPr="5DAA7FF3" w:rsidR="7BA1C02B">
        <w:rPr>
          <w:b w:val="1"/>
          <w:bCs w:val="1"/>
        </w:rPr>
        <w:t>Rendezvényszervezés</w:t>
      </w:r>
      <w:bookmarkEnd w:id="1399031258"/>
    </w:p>
    <w:p w:rsidR="708E1824" w:rsidP="708E1824" w:rsidRDefault="708E1824" w14:paraId="6C69F7F8" w14:textId="5D20DC20">
      <w:pPr>
        <w:pStyle w:val="Norml"/>
        <w:spacing w:after="0" w:line="240" w:lineRule="auto"/>
      </w:pPr>
    </w:p>
    <w:p w:rsidR="7BA1C02B" w:rsidP="708E1824" w:rsidRDefault="7BA1C02B" w14:paraId="653D6A23">
      <w:pPr>
        <w:spacing w:after="0" w:line="240" w:lineRule="auto"/>
      </w:pPr>
      <w:r w:rsidR="7BA1C02B">
        <w:rPr/>
        <w:t>Törzsszám [000146134]</w:t>
      </w:r>
    </w:p>
    <w:p w:rsidR="7BA1C02B" w:rsidP="708E1824" w:rsidRDefault="7BA1C02B" w14:paraId="3356E345">
      <w:pPr>
        <w:spacing w:after="0" w:line="240" w:lineRule="auto"/>
      </w:pPr>
      <w:r w:rsidR="7BA1C02B">
        <w:rPr/>
        <w:t>Pintér Tünde</w:t>
      </w:r>
    </w:p>
    <w:p w:rsidR="7BA1C02B" w:rsidP="708E1824" w:rsidRDefault="7BA1C02B" w14:paraId="1644BCFC" w14:textId="30B0CFA2">
      <w:pPr>
        <w:spacing w:after="0" w:line="240" w:lineRule="auto"/>
      </w:pPr>
      <w:r w:rsidR="7BA1C02B">
        <w:rPr/>
        <w:t>Nagy dobásra készül a CegesHelyszinek.hu [Rendezvényhelyszín kereső * CegesHelyszinek.hu] == Turizmus.com 22. évf. 10.sz. p. 15.</w:t>
      </w:r>
    </w:p>
    <w:p w:rsidR="708E1824" w:rsidP="708E1824" w:rsidRDefault="708E1824" w14:paraId="2FA87A66">
      <w:pPr>
        <w:spacing w:after="0" w:line="240" w:lineRule="auto"/>
      </w:pPr>
    </w:p>
    <w:p w:rsidR="708E1824" w:rsidP="708E1824" w:rsidRDefault="708E1824" w14:paraId="3AE04C33" w14:textId="0E1C08F3">
      <w:pPr>
        <w:pStyle w:val="Norml"/>
        <w:spacing w:after="0" w:line="240" w:lineRule="auto"/>
      </w:pPr>
    </w:p>
    <w:p w:rsidR="5C2A129A" w:rsidP="5DAA7FF3" w:rsidRDefault="5C2A129A" w14:paraId="4173AB69" w14:textId="700B3D00">
      <w:pPr>
        <w:pStyle w:val="Cmsor1"/>
        <w:rPr>
          <w:b w:val="1"/>
          <w:bCs w:val="1"/>
        </w:rPr>
      </w:pPr>
      <w:bookmarkStart w:name="_Toc834805903" w:id="1590055033"/>
      <w:r w:rsidRPr="5DAA7FF3" w:rsidR="5C2A129A">
        <w:rPr>
          <w:b w:val="1"/>
          <w:bCs w:val="1"/>
        </w:rPr>
        <w:t>Streamingszolgáltatás</w:t>
      </w:r>
      <w:bookmarkEnd w:id="1590055033"/>
    </w:p>
    <w:p w:rsidR="5DAA7FF3" w:rsidP="5DAA7FF3" w:rsidRDefault="5DAA7FF3" w14:paraId="4B2F22EE" w14:textId="1A5C1FC1">
      <w:pPr>
        <w:pStyle w:val="Norml"/>
        <w:spacing w:after="0" w:line="240" w:lineRule="auto"/>
      </w:pPr>
    </w:p>
    <w:p w:rsidR="5C2A129A" w:rsidP="5DAA7FF3" w:rsidRDefault="5C2A129A" w14:paraId="44460AAA">
      <w:pPr>
        <w:spacing w:after="0" w:line="240" w:lineRule="auto"/>
      </w:pPr>
      <w:r w:rsidR="5C2A129A">
        <w:rPr/>
        <w:t>Törzsszám [000146226]</w:t>
      </w:r>
    </w:p>
    <w:p w:rsidR="5C2A129A" w:rsidP="5DAA7FF3" w:rsidRDefault="5C2A129A" w14:paraId="37D998CD">
      <w:pPr>
        <w:spacing w:after="0" w:line="240" w:lineRule="auto"/>
      </w:pPr>
      <w:r w:rsidR="5C2A129A">
        <w:rPr/>
        <w:t>Kalocsai Zoltán</w:t>
      </w:r>
    </w:p>
    <w:p w:rsidR="5C2A129A" w:rsidP="5DAA7FF3" w:rsidRDefault="5C2A129A" w14:paraId="6C67BEDF" w14:textId="2296C8EB">
      <w:pPr>
        <w:spacing w:after="0" w:line="240" w:lineRule="auto"/>
      </w:pPr>
      <w:r w:rsidR="5C2A129A">
        <w:rPr/>
        <w:t>Dübörög a streamingbiznisz [Streamingszolgáltatás * Tartalom, lokális * Hirdetés, streaming * Fogyasztói magatartás] == Marketing &amp; Media 27. évf. 2022. 7.sz. (október) p. 62-63.</w:t>
      </w:r>
    </w:p>
    <w:p w:rsidR="5DAA7FF3" w:rsidP="5DAA7FF3" w:rsidRDefault="5DAA7FF3" w14:paraId="37F78DDA">
      <w:pPr>
        <w:spacing w:after="0" w:line="240" w:lineRule="auto"/>
      </w:pPr>
    </w:p>
    <w:p w:rsidR="5DAA7FF3" w:rsidP="5DAA7FF3" w:rsidRDefault="5DAA7FF3" w14:paraId="2104E104" w14:textId="463FDE07">
      <w:pPr>
        <w:pStyle w:val="Norml"/>
      </w:pPr>
    </w:p>
    <w:p w:rsidR="40485656" w:rsidP="5A7DF519" w:rsidRDefault="40485656" w14:paraId="0F040F32" w14:textId="7A29BE34">
      <w:pPr>
        <w:pStyle w:val="Cmsor1"/>
        <w:rPr>
          <w:b w:val="1"/>
          <w:bCs w:val="1"/>
        </w:rPr>
      </w:pPr>
      <w:bookmarkStart w:name="_Toc1599835489" w:id="670863949"/>
      <w:r w:rsidRPr="5DAA7FF3" w:rsidR="3772A6FC">
        <w:rPr>
          <w:b w:val="1"/>
          <w:bCs w:val="1"/>
        </w:rPr>
        <w:t>Szállodaipar</w:t>
      </w:r>
      <w:bookmarkEnd w:id="670863949"/>
    </w:p>
    <w:p w:rsidR="5A7DF519" w:rsidP="5A7DF519" w:rsidRDefault="5A7DF519" w14:paraId="0C42ECA8" w14:textId="77777777">
      <w:pPr>
        <w:spacing w:after="0" w:line="240" w:lineRule="auto"/>
      </w:pPr>
    </w:p>
    <w:p w:rsidR="40485656" w:rsidP="5A7DF519" w:rsidRDefault="40485656" w14:paraId="0CB8D5F3" w14:textId="77777777">
      <w:pPr>
        <w:spacing w:after="0" w:line="240" w:lineRule="auto"/>
      </w:pPr>
      <w:r>
        <w:t>Törzsszám [000146135]</w:t>
      </w:r>
    </w:p>
    <w:p w:rsidR="40485656" w:rsidP="5A7DF519" w:rsidRDefault="40485656" w14:paraId="25D363D4" w14:textId="77777777">
      <w:pPr>
        <w:spacing w:after="0" w:line="240" w:lineRule="auto"/>
      </w:pPr>
      <w:r>
        <w:t>Kaszás Fanni</w:t>
      </w:r>
    </w:p>
    <w:p w:rsidR="40485656" w:rsidP="5A7DF519" w:rsidRDefault="40485656" w14:paraId="6C3F5EC0" w14:textId="77777777">
      <w:pPr>
        <w:spacing w:after="0" w:line="240" w:lineRule="auto"/>
      </w:pPr>
      <w:r>
        <w:t>Elindult az NTAK Iránytű : Összehasonlító adatokat és előrejelzést is látnak a szálláshelyek / Kaszás Fanni == Turizmus.com 22. évf. 2022. 10.sz. p. 16-17.</w:t>
      </w:r>
    </w:p>
    <w:p w:rsidR="40485656" w:rsidP="5A7DF519" w:rsidRDefault="40485656" w14:paraId="61ADD942" w14:textId="2F377CE8">
      <w:pPr>
        <w:spacing w:after="0" w:line="240" w:lineRule="auto"/>
      </w:pPr>
      <w:r>
        <w:t>[NTAK, Nemzeti Turisztikai Adatszolgáltató Központ * Statisztika * Digitalizáció * Szállodaipar]</w:t>
      </w:r>
    </w:p>
    <w:p w:rsidR="5A7DF519" w:rsidP="5A7DF519" w:rsidRDefault="5A7DF519" w14:paraId="1399351D" w14:textId="77777777">
      <w:pPr>
        <w:spacing w:after="0" w:line="240" w:lineRule="auto"/>
      </w:pPr>
    </w:p>
    <w:p w:rsidR="5A7DF519" w:rsidP="5A7DF519" w:rsidRDefault="5A7DF519" w14:paraId="3671EE35" w14:textId="77777777">
      <w:pPr>
        <w:spacing w:after="0" w:line="240" w:lineRule="auto"/>
      </w:pPr>
    </w:p>
    <w:p w:rsidR="40485656" w:rsidP="5A7DF519" w:rsidRDefault="40485656" w14:paraId="198F2ACD" w14:textId="77777777">
      <w:pPr>
        <w:spacing w:after="0" w:line="240" w:lineRule="auto"/>
      </w:pPr>
      <w:r>
        <w:t>Törzsszám [000146136]</w:t>
      </w:r>
    </w:p>
    <w:p w:rsidR="40485656" w:rsidP="5A7DF519" w:rsidRDefault="40485656" w14:paraId="176DB215" w14:textId="77777777">
      <w:pPr>
        <w:spacing w:after="0" w:line="240" w:lineRule="auto"/>
      </w:pPr>
      <w:r>
        <w:t>Pintér Tünde</w:t>
      </w:r>
    </w:p>
    <w:p w:rsidR="40485656" w:rsidP="5A7DF519" w:rsidRDefault="40485656" w14:paraId="2886E1A6" w14:textId="42C211B5">
      <w:pPr>
        <w:spacing w:after="0" w:line="240" w:lineRule="auto"/>
      </w:pPr>
      <w:r>
        <w:t>Nagyobb sebességre kapcsol a Hotel &amp; More Group [Hotel &amp; More Group * Szállodafejlesztés] == Turizmus.com 22. évf. 2022. 10.sz. p. 18-19.</w:t>
      </w:r>
    </w:p>
    <w:p w:rsidR="5A7DF519" w:rsidP="5A7DF519" w:rsidRDefault="5A7DF519" w14:paraId="709CB1C8" w14:textId="77777777">
      <w:pPr>
        <w:spacing w:after="0" w:line="240" w:lineRule="auto"/>
      </w:pPr>
    </w:p>
    <w:p w:rsidR="5A7DF519" w:rsidP="5A7DF519" w:rsidRDefault="5A7DF519" w14:paraId="7924DC05" w14:textId="20F6448C">
      <w:pPr>
        <w:spacing w:after="0" w:line="240" w:lineRule="auto"/>
      </w:pPr>
    </w:p>
    <w:p w:rsidR="40485656" w:rsidP="5A7DF519" w:rsidRDefault="40485656" w14:paraId="590E8F7C" w14:textId="77777777">
      <w:pPr>
        <w:spacing w:after="0" w:line="240" w:lineRule="auto"/>
      </w:pPr>
      <w:r>
        <w:t>Törzsszám [000146137]</w:t>
      </w:r>
    </w:p>
    <w:p w:rsidR="40485656" w:rsidP="5A7DF519" w:rsidRDefault="40485656" w14:paraId="61CD2BC9" w14:textId="1D773860">
      <w:pPr>
        <w:spacing w:after="0" w:line="240" w:lineRule="auto"/>
      </w:pPr>
      <w:r>
        <w:t>Magán- és egyéb szálláshelyek: Minősítés a gyakorlatban [Szálláshely * Minősítés * Magyar Turisztikai Minőségtanúsító Testület] == Turizmus.com 22. évf. 2022. 10.sz. p. 20-21.</w:t>
      </w:r>
    </w:p>
    <w:p w:rsidR="5A7DF519" w:rsidP="5A7DF519" w:rsidRDefault="5A7DF519" w14:paraId="4F43891A" w14:textId="77777777">
      <w:pPr>
        <w:spacing w:after="0" w:line="240" w:lineRule="auto"/>
      </w:pPr>
    </w:p>
    <w:p w:rsidR="5A7DF519" w:rsidP="5A7DF519" w:rsidRDefault="5A7DF519" w14:paraId="0D4302E8" w14:textId="77777777">
      <w:pPr>
        <w:spacing w:after="0" w:line="240" w:lineRule="auto"/>
      </w:pPr>
    </w:p>
    <w:p w:rsidR="40485656" w:rsidP="5A7DF519" w:rsidRDefault="40485656" w14:paraId="7FF05832" w14:textId="77777777">
      <w:pPr>
        <w:spacing w:after="0" w:line="240" w:lineRule="auto"/>
      </w:pPr>
      <w:r>
        <w:t>Törzsszám [000146139]</w:t>
      </w:r>
    </w:p>
    <w:p w:rsidR="40485656" w:rsidP="5A7DF519" w:rsidRDefault="40485656" w14:paraId="2AAF14B9" w14:textId="7023D832">
      <w:pPr>
        <w:spacing w:after="0" w:line="240" w:lineRule="auto"/>
      </w:pPr>
      <w:r>
        <w:t>Lengyel médiaóriás vásárolja meg a Szallas Groupot [Szállásfoglalás * Szallas.hu * Wirtualna Polska Holding] == Turizmus.com 22. évf. 2022. 10.sz. p. 22-23.</w:t>
      </w:r>
    </w:p>
    <w:p w:rsidR="5A7DF519" w:rsidP="5A7DF519" w:rsidRDefault="5A7DF519" w14:paraId="641E3977" w14:textId="77777777">
      <w:pPr>
        <w:spacing w:after="0" w:line="240" w:lineRule="auto"/>
      </w:pPr>
    </w:p>
    <w:p w:rsidR="5A7DF519" w:rsidP="5A7DF519" w:rsidRDefault="5A7DF519" w14:paraId="0E4AE3CF" w14:textId="77777777">
      <w:pPr>
        <w:spacing w:after="0" w:line="240" w:lineRule="auto"/>
      </w:pPr>
    </w:p>
    <w:p w:rsidR="40485656" w:rsidP="5A7DF519" w:rsidRDefault="40485656" w14:paraId="79E10C01" w14:textId="77777777">
      <w:pPr>
        <w:spacing w:after="0" w:line="240" w:lineRule="auto"/>
      </w:pPr>
      <w:r>
        <w:t>Törzsszám [000146174]</w:t>
      </w:r>
    </w:p>
    <w:p w:rsidR="40485656" w:rsidP="5A7DF519" w:rsidRDefault="40485656" w14:paraId="4BD72715" w14:textId="77777777">
      <w:pPr>
        <w:spacing w:after="0" w:line="240" w:lineRule="auto"/>
      </w:pPr>
      <w:r>
        <w:t>Jókuti András</w:t>
      </w:r>
    </w:p>
    <w:p w:rsidR="40485656" w:rsidP="5A7DF519" w:rsidRDefault="40485656" w14:paraId="37F7A1DC" w14:textId="78695DD7">
      <w:pPr>
        <w:spacing w:after="0" w:line="240" w:lineRule="auto"/>
      </w:pPr>
      <w:r>
        <w:t>Vacsorától reggeliig [Casadonna Reale * Szálloda, olasz * Castel di Sangro] == Forbes 10.évf. 2022. november p. 110-111.</w:t>
      </w:r>
    </w:p>
    <w:p w:rsidR="5A7DF519" w:rsidP="5A7DF519" w:rsidRDefault="5A7DF519" w14:paraId="73771CC5" w14:textId="77777777">
      <w:pPr>
        <w:spacing w:after="0" w:line="240" w:lineRule="auto"/>
      </w:pPr>
    </w:p>
    <w:p w:rsidR="5A7DF519" w:rsidP="5A7DF519" w:rsidRDefault="5A7DF519" w14:paraId="2F0CDD60" w14:textId="5D289AE9">
      <w:pPr>
        <w:spacing w:after="0" w:line="240" w:lineRule="auto"/>
      </w:pPr>
    </w:p>
    <w:p w:rsidR="40485656" w:rsidP="5A7DF519" w:rsidRDefault="40485656" w14:paraId="2847C985" w14:textId="77777777">
      <w:pPr>
        <w:spacing w:after="0" w:line="240" w:lineRule="auto"/>
      </w:pPr>
      <w:r>
        <w:t>Törzsszám [000146179]</w:t>
      </w:r>
    </w:p>
    <w:p w:rsidR="40485656" w:rsidP="5A7DF519" w:rsidRDefault="40485656" w14:paraId="22087E9F" w14:textId="77777777">
      <w:pPr>
        <w:spacing w:after="0" w:line="240" w:lineRule="auto"/>
      </w:pPr>
      <w:r>
        <w:t>Bártfai Endre</w:t>
      </w:r>
    </w:p>
    <w:p w:rsidR="40485656" w:rsidP="5A7DF519" w:rsidRDefault="40485656" w14:paraId="11C9E288" w14:textId="621B37B6">
      <w:pPr>
        <w:spacing w:after="0" w:line="240" w:lineRule="auto"/>
      </w:pPr>
      <w:r>
        <w:t>A fenntarthatóság hatása a vendéglátásra [Szállodaipar * Fenntarthatóság * AccorHotels Planet 21 * Fejlesztési stratégia] == Vállalkozói Értesítő Vendéglátás és Turizmus 2022. 10.sz. p. 3-5.</w:t>
      </w:r>
    </w:p>
    <w:p w:rsidR="5A7DF519" w:rsidP="5A7DF519" w:rsidRDefault="5A7DF519" w14:paraId="7C05019E" w14:textId="77777777">
      <w:pPr>
        <w:spacing w:after="0" w:line="240" w:lineRule="auto"/>
      </w:pPr>
    </w:p>
    <w:p w:rsidR="5A7DF519" w:rsidP="5A7DF519" w:rsidRDefault="5A7DF519" w14:paraId="60D1D069" w14:textId="77777777">
      <w:pPr>
        <w:spacing w:after="0" w:line="240" w:lineRule="auto"/>
      </w:pPr>
    </w:p>
    <w:p w:rsidR="40485656" w:rsidP="5A7DF519" w:rsidRDefault="40485656" w14:paraId="77A05B21" w14:textId="77777777">
      <w:pPr>
        <w:spacing w:after="0" w:line="240" w:lineRule="auto"/>
      </w:pPr>
      <w:r>
        <w:t>Törzsszám [000146303]</w:t>
      </w:r>
    </w:p>
    <w:p w:rsidR="40485656" w:rsidP="5A7DF519" w:rsidRDefault="40485656" w14:paraId="4B05A145" w14:textId="77777777">
      <w:pPr>
        <w:spacing w:after="0" w:line="240" w:lineRule="auto"/>
      </w:pPr>
      <w:r>
        <w:lastRenderedPageBreak/>
        <w:t>Palcsek Zsuzsanna</w:t>
      </w:r>
    </w:p>
    <w:p w:rsidR="40485656" w:rsidP="5A7DF519" w:rsidRDefault="40485656" w14:paraId="001DC81D" w14:textId="125DD744">
      <w:pPr>
        <w:spacing w:after="0" w:line="240" w:lineRule="auto"/>
      </w:pPr>
      <w:r>
        <w:t>Lienz, ahol a test és lélek jóllakik [Gasztrotúra, Lienz * Tirol, Ausztria * Utazás, Lienz * Szálloda, Lienz * Konyha, osztrák] == Good food 2022. november p. 30-35.</w:t>
      </w:r>
    </w:p>
    <w:p w:rsidR="5A7DF519" w:rsidP="5A7DF519" w:rsidRDefault="5A7DF519" w14:paraId="581AA224" w14:textId="77777777">
      <w:pPr>
        <w:spacing w:after="0" w:line="240" w:lineRule="auto"/>
      </w:pPr>
    </w:p>
    <w:p w:rsidR="5A7DF519" w:rsidP="5A7DF519" w:rsidRDefault="5A7DF519" w14:paraId="65D3C680" w14:textId="77777777">
      <w:pPr>
        <w:spacing w:after="0" w:line="240" w:lineRule="auto"/>
      </w:pPr>
    </w:p>
    <w:p w:rsidR="40485656" w:rsidP="5A7DF519" w:rsidRDefault="40485656" w14:paraId="135BD527" w14:textId="77777777">
      <w:pPr>
        <w:spacing w:after="0" w:line="240" w:lineRule="auto"/>
      </w:pPr>
      <w:r>
        <w:t>Törzsszám [000146152]</w:t>
      </w:r>
    </w:p>
    <w:p w:rsidR="40485656" w:rsidP="5A7DF519" w:rsidRDefault="40485656" w14:paraId="25F8C9E4" w14:textId="77777777">
      <w:pPr>
        <w:spacing w:after="0" w:line="240" w:lineRule="auto"/>
      </w:pPr>
      <w:r>
        <w:t>Szerdahelyi Krisztina</w:t>
      </w:r>
    </w:p>
    <w:p w:rsidR="40485656" w:rsidP="5A7DF519" w:rsidRDefault="40485656" w14:paraId="11E4CE94" w14:textId="6EDB5823">
      <w:pPr>
        <w:spacing w:after="0" w:line="240" w:lineRule="auto"/>
      </w:pPr>
      <w:r>
        <w:t>Női vezetők a turizmusban: : Popovics Éva : "Minden helyzetből megpróbálom a legjobbat kihozni" [Turizmus * Női vezető * Popovics Éva, Accor Hotellánc] == Turizmus.com 22. évf. 2022. 10.sz. p. 24-26.</w:t>
      </w:r>
    </w:p>
    <w:p w:rsidR="5A7DF519" w:rsidP="5A7DF519" w:rsidRDefault="5A7DF519" w14:paraId="2E7726E6" w14:textId="77777777">
      <w:pPr>
        <w:spacing w:after="0" w:line="240" w:lineRule="auto"/>
      </w:pPr>
    </w:p>
    <w:p w:rsidR="5A7DF519" w:rsidP="5A7DF519" w:rsidRDefault="5A7DF519" w14:paraId="43CBD597" w14:textId="77777777">
      <w:pPr>
        <w:spacing w:after="0" w:line="240" w:lineRule="auto"/>
      </w:pPr>
    </w:p>
    <w:p w:rsidR="40485656" w:rsidP="5A7DF519" w:rsidRDefault="40485656" w14:paraId="20A81144" w14:textId="77777777">
      <w:pPr>
        <w:spacing w:after="0" w:line="240" w:lineRule="auto"/>
      </w:pPr>
      <w:r>
        <w:t>Törzsszám [000146244]</w:t>
      </w:r>
    </w:p>
    <w:p w:rsidR="40485656" w:rsidP="5A7DF519" w:rsidRDefault="40485656" w14:paraId="6B06BAAB" w14:textId="77777777">
      <w:pPr>
        <w:spacing w:after="0" w:line="240" w:lineRule="auto"/>
      </w:pPr>
      <w:r>
        <w:t>Zsilák Szilvia</w:t>
      </w:r>
    </w:p>
    <w:p w:rsidR="40485656" w:rsidP="5A7DF519" w:rsidRDefault="40485656" w14:paraId="7CD5F217" w14:textId="3F02E1F0">
      <w:pPr>
        <w:spacing w:after="0" w:line="240" w:lineRule="auto"/>
      </w:pPr>
      <w:r>
        <w:t>Fideszes alapítványhoz vándorolt egy állami hotel [Helios Hotel, Velence * Ingatlan * Tulajdonosváltás] == Magyar Hang Atlatszo mellléklet 5. évf. 2022. 46.sz. p. II.</w:t>
      </w:r>
    </w:p>
    <w:p w:rsidR="5A7DF519" w:rsidP="5A7DF519" w:rsidRDefault="5A7DF519" w14:paraId="58C0C308" w14:textId="77777777">
      <w:pPr>
        <w:spacing w:after="0" w:line="240" w:lineRule="auto"/>
      </w:pPr>
    </w:p>
    <w:p w:rsidR="396BC6EA" w:rsidP="5A7DF519" w:rsidRDefault="396BC6EA" w14:paraId="2DB5D3D0" w14:textId="7BA39E34">
      <w:pPr>
        <w:pStyle w:val="Cmsor1"/>
        <w:rPr>
          <w:b w:val="1"/>
          <w:bCs w:val="1"/>
        </w:rPr>
      </w:pPr>
      <w:bookmarkStart w:name="_Toc1656056116" w:id="1198579716"/>
      <w:r w:rsidRPr="5DAA7FF3" w:rsidR="170E1275">
        <w:rPr>
          <w:b w:val="1"/>
          <w:bCs w:val="1"/>
        </w:rPr>
        <w:t>Szőlőtermesztés</w:t>
      </w:r>
      <w:bookmarkEnd w:id="1198579716"/>
    </w:p>
    <w:p w:rsidR="5A7DF519" w:rsidP="5A7DF519" w:rsidRDefault="5A7DF519" w14:paraId="4A14BED9" w14:textId="77777777">
      <w:pPr>
        <w:spacing w:after="0" w:line="240" w:lineRule="auto"/>
      </w:pPr>
    </w:p>
    <w:p w:rsidR="396BC6EA" w:rsidP="5A7DF519" w:rsidRDefault="396BC6EA" w14:paraId="22127CB6" w14:textId="77777777">
      <w:pPr>
        <w:spacing w:after="0" w:line="240" w:lineRule="auto"/>
      </w:pPr>
      <w:r>
        <w:t>Törzsszám [000146148]</w:t>
      </w:r>
    </w:p>
    <w:p w:rsidR="396BC6EA" w:rsidP="5A7DF519" w:rsidRDefault="396BC6EA" w14:paraId="3BBF685C" w14:textId="77777777">
      <w:pPr>
        <w:spacing w:after="0" w:line="240" w:lineRule="auto"/>
      </w:pPr>
      <w:r>
        <w:t>Viniczai [Sándor]</w:t>
      </w:r>
    </w:p>
    <w:p w:rsidR="396BC6EA" w:rsidP="5A7DF519" w:rsidRDefault="396BC6EA" w14:paraId="2148EB68" w14:textId="18B27D46">
      <w:pPr>
        <w:spacing w:after="0" w:line="240" w:lineRule="auto"/>
      </w:pPr>
      <w:r>
        <w:t>Vizet a szőlőnek! [Öntözés * Szőlőtermesztés * Szőlészet, Tata * Mikóczy Szőlőbirtok * Kutatás, szőlőtermesztés] == Borászati füzetek 32. évf. 2022. 5.sz. p. 20-21.</w:t>
      </w:r>
    </w:p>
    <w:p w:rsidR="5A7DF519" w:rsidP="5A7DF519" w:rsidRDefault="5A7DF519" w14:paraId="4F7D36F1" w14:textId="77777777">
      <w:pPr>
        <w:spacing w:after="0" w:line="240" w:lineRule="auto"/>
      </w:pPr>
    </w:p>
    <w:p w:rsidR="5A7DF519" w:rsidP="5A7DF519" w:rsidRDefault="5A7DF519" w14:paraId="38F95544" w14:textId="77777777">
      <w:pPr>
        <w:spacing w:after="0" w:line="240" w:lineRule="auto"/>
      </w:pPr>
    </w:p>
    <w:p w:rsidR="396BC6EA" w:rsidP="5A7DF519" w:rsidRDefault="396BC6EA" w14:paraId="0F361309" w14:textId="77777777">
      <w:pPr>
        <w:spacing w:after="0" w:line="240" w:lineRule="auto"/>
      </w:pPr>
      <w:r>
        <w:t>Törzsszám [000146149]</w:t>
      </w:r>
    </w:p>
    <w:p w:rsidR="396BC6EA" w:rsidP="5A7DF519" w:rsidRDefault="396BC6EA" w14:paraId="7EA17A8D" w14:textId="77777777">
      <w:pPr>
        <w:spacing w:after="0" w:line="240" w:lineRule="auto"/>
      </w:pPr>
      <w:r>
        <w:t>Kovács Barnabás</w:t>
      </w:r>
    </w:p>
    <w:p w:rsidR="396BC6EA" w:rsidP="5A7DF519" w:rsidRDefault="396BC6EA" w14:paraId="7C408838" w14:textId="061A8399">
      <w:pPr>
        <w:spacing w:after="0" w:line="240" w:lineRule="auto"/>
      </w:pPr>
      <w:r>
        <w:t>Gyógynövényekkel a fenntartható szőlőtermesztésért [Gyógynövények, szőlészet * Szőlőtermesztés * Szent György-hegy * Biovitis Pincészet] == Borászati füzetek 32. évf. 2022. 5.sz. p. 22.</w:t>
      </w:r>
    </w:p>
    <w:p w:rsidR="5A7DF519" w:rsidP="5A7DF519" w:rsidRDefault="5A7DF519" w14:paraId="298F96FC" w14:textId="77777777">
      <w:pPr>
        <w:spacing w:after="0" w:line="240" w:lineRule="auto"/>
      </w:pPr>
    </w:p>
    <w:p w:rsidR="5A7DF519" w:rsidP="5A7DF519" w:rsidRDefault="5A7DF519" w14:paraId="61F6D3F4" w14:textId="77777777">
      <w:pPr>
        <w:spacing w:after="0" w:line="240" w:lineRule="auto"/>
      </w:pPr>
    </w:p>
    <w:p w:rsidR="396BC6EA" w:rsidP="5A7DF519" w:rsidRDefault="396BC6EA" w14:paraId="2CBDA82D" w14:textId="77777777">
      <w:pPr>
        <w:spacing w:after="0" w:line="240" w:lineRule="auto"/>
      </w:pPr>
      <w:r>
        <w:t>Törzsszám [000146150]</w:t>
      </w:r>
    </w:p>
    <w:p w:rsidR="396BC6EA" w:rsidP="5A7DF519" w:rsidRDefault="396BC6EA" w14:paraId="53A4248A" w14:textId="126F948B">
      <w:pPr>
        <w:spacing w:after="0" w:line="240" w:lineRule="auto"/>
      </w:pPr>
      <w:r>
        <w:t>Varga Zsuzsanna, Bodor-Pesti Péter</w:t>
      </w:r>
    </w:p>
    <w:p w:rsidR="396BC6EA" w:rsidP="5A7DF519" w:rsidRDefault="396BC6EA" w14:paraId="74817431" w14:textId="51083767">
      <w:pPr>
        <w:spacing w:after="0" w:line="240" w:lineRule="auto"/>
      </w:pPr>
      <w:r>
        <w:t>Aktuális hírek a csemegeszőlő-termesztés világából [Szőlőtermesztés, 2022] == Borászati füzetek 32. évf. 2022. 5.sz. p. 28-30.</w:t>
      </w:r>
    </w:p>
    <w:p w:rsidR="5A7DF519" w:rsidP="5A7DF519" w:rsidRDefault="5A7DF519" w14:paraId="116467CD" w14:textId="77777777" w14:noSpellErr="1">
      <w:pPr>
        <w:spacing w:after="0" w:line="240" w:lineRule="auto"/>
      </w:pPr>
    </w:p>
    <w:p w:rsidR="2E73A3BF" w:rsidP="708E1824" w:rsidRDefault="2E73A3BF" w14:paraId="3D557911" w14:textId="7BBED481">
      <w:pPr>
        <w:pStyle w:val="Cmsor1"/>
        <w:rPr>
          <w:b w:val="1"/>
          <w:bCs w:val="1"/>
        </w:rPr>
      </w:pPr>
      <w:bookmarkStart w:name="_Toc1840743569" w:id="1413004542"/>
      <w:r w:rsidRPr="5DAA7FF3" w:rsidR="2E73A3BF">
        <w:rPr>
          <w:b w:val="1"/>
          <w:bCs w:val="1"/>
        </w:rPr>
        <w:t>Technológiai fejlődés</w:t>
      </w:r>
      <w:bookmarkEnd w:id="1413004542"/>
    </w:p>
    <w:p w:rsidR="708E1824" w:rsidP="708E1824" w:rsidRDefault="708E1824" w14:paraId="3FC10B93">
      <w:pPr>
        <w:spacing w:after="0" w:line="240" w:lineRule="auto"/>
      </w:pPr>
    </w:p>
    <w:p w:rsidR="2E73A3BF" w:rsidP="708E1824" w:rsidRDefault="2E73A3BF" w14:paraId="1B1AC877">
      <w:pPr>
        <w:spacing w:after="0" w:line="240" w:lineRule="auto"/>
      </w:pPr>
      <w:r w:rsidR="2E73A3BF">
        <w:rPr/>
        <w:t>Törzsszám [000146220]</w:t>
      </w:r>
    </w:p>
    <w:p w:rsidR="2E73A3BF" w:rsidP="708E1824" w:rsidRDefault="2E73A3BF" w14:paraId="3766605F">
      <w:pPr>
        <w:spacing w:after="0" w:line="240" w:lineRule="auto"/>
      </w:pPr>
      <w:r w:rsidR="2E73A3BF">
        <w:rPr/>
        <w:t>Takácsné György Katalin</w:t>
      </w:r>
    </w:p>
    <w:p w:rsidR="2E73A3BF" w:rsidP="708E1824" w:rsidRDefault="2E73A3BF" w14:paraId="0C07030A" w14:textId="6E19C85B">
      <w:pPr>
        <w:spacing w:after="0" w:line="240" w:lineRule="auto"/>
      </w:pPr>
      <w:r w:rsidR="2E73A3BF">
        <w:rPr/>
        <w:t>A technológiai fejlődés hozzájárulása a fenntarthatósághoz az agrárgazdaságban [Technológiai fejlődés * Digitalizáció * Precíziós mezőgazdaság * Környezeti fenntarthatóság] == Gazdálkodás 66. évf. 2022. 5.sz. p. 395-413.</w:t>
      </w:r>
    </w:p>
    <w:p w:rsidR="708E1824" w:rsidP="708E1824" w:rsidRDefault="708E1824" w14:paraId="516FEB24">
      <w:pPr>
        <w:spacing w:after="0" w:line="240" w:lineRule="auto"/>
      </w:pPr>
    </w:p>
    <w:p w:rsidR="708E1824" w:rsidP="708E1824" w:rsidRDefault="708E1824" w14:paraId="722E5228">
      <w:pPr>
        <w:spacing w:after="0" w:line="240" w:lineRule="auto"/>
      </w:pPr>
    </w:p>
    <w:p w:rsidR="32D2E934" w:rsidP="708E1824" w:rsidRDefault="32D2E934" w14:paraId="2F22DA63">
      <w:pPr>
        <w:spacing w:after="0" w:line="240" w:lineRule="auto"/>
      </w:pPr>
      <w:r w:rsidR="32D2E934">
        <w:rPr/>
        <w:t>Törzsszám [000146307]</w:t>
      </w:r>
    </w:p>
    <w:p w:rsidR="32D2E934" w:rsidP="708E1824" w:rsidRDefault="32D2E934" w14:paraId="58802703">
      <w:pPr>
        <w:spacing w:after="0" w:line="240" w:lineRule="auto"/>
      </w:pPr>
      <w:r w:rsidR="32D2E934">
        <w:rPr/>
        <w:t>Kalocsai Zoltán</w:t>
      </w:r>
    </w:p>
    <w:p w:rsidR="32D2E934" w:rsidP="708E1824" w:rsidRDefault="32D2E934" w14:paraId="56F40C50" w14:textId="7C05D20F">
      <w:pPr>
        <w:spacing w:after="0" w:line="240" w:lineRule="auto"/>
      </w:pPr>
      <w:r w:rsidR="32D2E934">
        <w:rPr/>
        <w:t>Van tér a fejlődésre [Interjú, Bíró Pál, Google Magyarország vezetője * Digitalizáció] == Marketing &amp; Media 27. évf. 2022. november (8.sz.) p. 38-39.</w:t>
      </w:r>
    </w:p>
    <w:p w:rsidR="708E1824" w:rsidP="708E1824" w:rsidRDefault="708E1824" w14:paraId="254E6CAB">
      <w:pPr>
        <w:spacing w:after="0" w:line="240" w:lineRule="auto"/>
      </w:pPr>
    </w:p>
    <w:p w:rsidR="708E1824" w:rsidP="708E1824" w:rsidRDefault="708E1824" w14:paraId="20915139" w14:textId="0AAFABE0">
      <w:pPr>
        <w:pStyle w:val="Norml"/>
        <w:spacing w:after="0" w:line="240" w:lineRule="auto"/>
      </w:pPr>
    </w:p>
    <w:p w:rsidR="33645DE7" w:rsidP="708E1824" w:rsidRDefault="33645DE7" w14:paraId="3BD8ABE4">
      <w:pPr>
        <w:spacing w:after="0" w:line="240" w:lineRule="auto"/>
      </w:pPr>
      <w:r w:rsidR="33645DE7">
        <w:rPr/>
        <w:t>Törzsszám [000146191]</w:t>
      </w:r>
    </w:p>
    <w:p w:rsidR="33645DE7" w:rsidP="708E1824" w:rsidRDefault="33645DE7" w14:paraId="1C82C50C">
      <w:pPr>
        <w:spacing w:after="0" w:line="240" w:lineRule="auto"/>
      </w:pPr>
      <w:r w:rsidR="33645DE7">
        <w:rPr/>
        <w:t>Szabó Emese</w:t>
      </w:r>
    </w:p>
    <w:p w:rsidR="33645DE7" w:rsidP="708E1824" w:rsidRDefault="33645DE7" w14:paraId="03DEDFC1" w14:textId="7B4F75B7">
      <w:pPr>
        <w:spacing w:after="0" w:line="240" w:lineRule="auto"/>
      </w:pPr>
      <w:r w:rsidR="33645DE7">
        <w:rPr/>
        <w:t>Ha már úgyis folyton nyomkodod [Bankolás, mobil telefon * Applikáció * Erste Trader * OTP * Saxo Bank * KBC Bank * Revolut * Etoro * Bróker app * Mobilbefektetés * Étterem, angol] == Forbes 10. évf. 2022. október p. 100-101.</w:t>
      </w:r>
    </w:p>
    <w:p w:rsidR="708E1824" w:rsidP="708E1824" w:rsidRDefault="708E1824" w14:paraId="612A4B27">
      <w:pPr>
        <w:spacing w:after="0" w:line="240" w:lineRule="auto"/>
      </w:pPr>
    </w:p>
    <w:p w:rsidR="5DAA7FF3" w:rsidP="5DAA7FF3" w:rsidRDefault="5DAA7FF3" w14:paraId="03679E2E" w14:textId="12CB9B0D">
      <w:pPr>
        <w:pStyle w:val="Norml"/>
        <w:spacing w:after="0" w:line="240" w:lineRule="auto"/>
      </w:pPr>
    </w:p>
    <w:p w:rsidR="42024B36" w:rsidP="5DAA7FF3" w:rsidRDefault="42024B36" w14:paraId="7BD0FA9B">
      <w:pPr>
        <w:spacing w:after="0" w:line="240" w:lineRule="auto"/>
      </w:pPr>
      <w:r w:rsidR="42024B36">
        <w:rPr/>
        <w:t>Törzsszám [000146195]</w:t>
      </w:r>
    </w:p>
    <w:p w:rsidR="42024B36" w:rsidP="5DAA7FF3" w:rsidRDefault="42024B36" w14:paraId="71F33FF9">
      <w:pPr>
        <w:spacing w:after="0" w:line="240" w:lineRule="auto"/>
      </w:pPr>
      <w:r w:rsidR="42024B36">
        <w:rPr/>
        <w:t>Botfalvai Gábor</w:t>
      </w:r>
    </w:p>
    <w:p w:rsidR="42024B36" w:rsidP="5DAA7FF3" w:rsidRDefault="42024B36" w14:paraId="723CB0CE" w14:textId="6FB94BE8">
      <w:pPr>
        <w:spacing w:after="0" w:line="240" w:lineRule="auto"/>
      </w:pPr>
      <w:r w:rsidR="42024B36">
        <w:rPr/>
        <w:t>Ősi állatok nyomában, 3D-technológiával [Ipolytarnóci Ősmaradványok Természetvédelmi Terület * 3D rekonstrukció] == Földgömb 40. évf. 2022. 7-8. sz. p.11-13.</w:t>
      </w:r>
    </w:p>
    <w:p w:rsidR="5DAA7FF3" w:rsidP="5DAA7FF3" w:rsidRDefault="5DAA7FF3" w14:paraId="042ECDA9">
      <w:pPr>
        <w:spacing w:after="0" w:line="240" w:lineRule="auto"/>
      </w:pPr>
    </w:p>
    <w:p w:rsidR="5DAA7FF3" w:rsidP="5DAA7FF3" w:rsidRDefault="5DAA7FF3" w14:paraId="2CFDA2DA" w14:textId="6C1A6739">
      <w:pPr>
        <w:pStyle w:val="Norml"/>
        <w:spacing w:after="0" w:line="240" w:lineRule="auto"/>
      </w:pPr>
    </w:p>
    <w:p w:rsidR="78D09243" w:rsidP="5DAA7FF3" w:rsidRDefault="78D09243" w14:paraId="2A2309C2">
      <w:pPr>
        <w:spacing w:after="0" w:line="240" w:lineRule="auto"/>
      </w:pPr>
      <w:r w:rsidR="78D09243">
        <w:rPr/>
        <w:t>Törzsszám [000146240]</w:t>
      </w:r>
    </w:p>
    <w:p w:rsidR="78D09243" w:rsidP="5DAA7FF3" w:rsidRDefault="78D09243" w14:paraId="4C8C4841">
      <w:pPr>
        <w:spacing w:after="0" w:line="240" w:lineRule="auto"/>
      </w:pPr>
      <w:r w:rsidR="78D09243">
        <w:rPr/>
        <w:t>Baracskai Zoltán</w:t>
      </w:r>
    </w:p>
    <w:p w:rsidR="78D09243" w:rsidP="5DAA7FF3" w:rsidRDefault="78D09243" w14:paraId="4AC2D553" w14:textId="7B4382B0">
      <w:pPr>
        <w:spacing w:after="0" w:line="240" w:lineRule="auto"/>
      </w:pPr>
      <w:r w:rsidR="78D09243">
        <w:rPr/>
        <w:t>Ablakok az értelmre : Gondolatok a mesterséges intelligenciáról [MI, mesterséges intelligencia * MI, fejlődéstörténet] == Élet és Tudomány 77. évf. 2022. 45.sz. p. 1454-1456.</w:t>
      </w:r>
    </w:p>
    <w:p w:rsidR="5DAA7FF3" w:rsidP="5DAA7FF3" w:rsidRDefault="5DAA7FF3" w14:paraId="5AACDC43">
      <w:pPr>
        <w:spacing w:after="0" w:line="240" w:lineRule="auto"/>
      </w:pPr>
    </w:p>
    <w:p w:rsidR="5DAA7FF3" w:rsidP="5DAA7FF3" w:rsidRDefault="5DAA7FF3" w14:paraId="18C0CA0E" w14:textId="1D71D798">
      <w:pPr>
        <w:pStyle w:val="Norml"/>
        <w:spacing w:after="0" w:line="240" w:lineRule="auto"/>
      </w:pPr>
    </w:p>
    <w:p w:rsidR="574AE356" w:rsidP="5DAA7FF3" w:rsidRDefault="574AE356" w14:paraId="2C7B7B36" w14:textId="64E06F5B">
      <w:pPr>
        <w:pStyle w:val="Cmsor1"/>
        <w:rPr>
          <w:b w:val="1"/>
          <w:bCs w:val="1"/>
        </w:rPr>
      </w:pPr>
      <w:bookmarkStart w:name="_Toc2019970691" w:id="501946724"/>
      <w:r w:rsidRPr="5DAA7FF3" w:rsidR="574AE356">
        <w:rPr>
          <w:b w:val="1"/>
          <w:bCs w:val="1"/>
        </w:rPr>
        <w:t>Településfejlesztés</w:t>
      </w:r>
      <w:bookmarkEnd w:id="501946724"/>
    </w:p>
    <w:p w:rsidR="5DAA7FF3" w:rsidP="5DAA7FF3" w:rsidRDefault="5DAA7FF3" w14:paraId="7478842E" w14:textId="51EA3B34">
      <w:pPr>
        <w:pStyle w:val="Norml"/>
        <w:spacing w:after="0" w:line="240" w:lineRule="auto"/>
      </w:pPr>
    </w:p>
    <w:p w:rsidR="574AE356" w:rsidP="5DAA7FF3" w:rsidRDefault="574AE356" w14:paraId="75EA099E">
      <w:pPr>
        <w:spacing w:after="0" w:line="240" w:lineRule="auto"/>
      </w:pPr>
      <w:r w:rsidR="574AE356">
        <w:rPr/>
        <w:t>Törzsszám [000146172]</w:t>
      </w:r>
    </w:p>
    <w:p w:rsidR="574AE356" w:rsidP="5DAA7FF3" w:rsidRDefault="574AE356" w14:paraId="123A33FB">
      <w:pPr>
        <w:spacing w:after="0" w:line="240" w:lineRule="auto"/>
      </w:pPr>
      <w:r w:rsidR="574AE356">
        <w:rPr/>
        <w:t>Irházi János</w:t>
      </w:r>
    </w:p>
    <w:p w:rsidR="574AE356" w:rsidP="5DAA7FF3" w:rsidRDefault="574AE356" w14:paraId="2EFE4CEB" w14:textId="5820EAE3">
      <w:pPr>
        <w:spacing w:after="0" w:line="240" w:lineRule="auto"/>
      </w:pPr>
      <w:r w:rsidR="574AE356">
        <w:rPr/>
        <w:t>Malommentés Veszprémben : Felöntenek a garatra [EKF, 2022 * Malom, rehabilitáció * Veszprém megye] == Turizmus.com 22. évf. 2022. 10.sz. p. 46-47.</w:t>
      </w:r>
    </w:p>
    <w:p w:rsidR="5DAA7FF3" w:rsidP="5DAA7FF3" w:rsidRDefault="5DAA7FF3" w14:paraId="18C94809">
      <w:pPr>
        <w:spacing w:after="0" w:line="240" w:lineRule="auto"/>
      </w:pPr>
    </w:p>
    <w:p w:rsidR="5DAA7FF3" w:rsidP="5DAA7FF3" w:rsidRDefault="5DAA7FF3" w14:paraId="155A804A" w14:textId="021464A0">
      <w:pPr>
        <w:pStyle w:val="Norml"/>
      </w:pPr>
    </w:p>
    <w:p w:rsidR="708E1824" w:rsidP="3348AC78" w:rsidRDefault="708E1824" w14:paraId="52E9F934" w14:textId="3D5B6B42">
      <w:pPr>
        <w:pStyle w:val="Cmsor1"/>
        <w:rPr>
          <w:b w:val="1"/>
          <w:bCs w:val="1"/>
        </w:rPr>
      </w:pPr>
      <w:bookmarkStart w:name="_Toc1158707521" w:id="469586310"/>
      <w:r w:rsidRPr="5DAA7FF3" w:rsidR="05FA26F2">
        <w:rPr>
          <w:b w:val="1"/>
          <w:bCs w:val="1"/>
        </w:rPr>
        <w:t>Történelem</w:t>
      </w:r>
      <w:r w:rsidRPr="5DAA7FF3" w:rsidR="59496A58">
        <w:rPr>
          <w:b w:val="1"/>
          <w:bCs w:val="1"/>
        </w:rPr>
        <w:t>, településtörténet, szokás történet</w:t>
      </w:r>
      <w:bookmarkEnd w:id="469586310"/>
    </w:p>
    <w:p w:rsidR="3348AC78" w:rsidP="3348AC78" w:rsidRDefault="3348AC78" w14:paraId="38ED0ED9" w14:textId="1C4BF7A2">
      <w:pPr>
        <w:pStyle w:val="Norml"/>
        <w:spacing w:after="0" w:line="240" w:lineRule="auto"/>
      </w:pPr>
    </w:p>
    <w:p w:rsidR="05FA26F2" w:rsidP="3348AC78" w:rsidRDefault="05FA26F2" w14:paraId="46A7051A">
      <w:pPr>
        <w:spacing w:after="0" w:line="240" w:lineRule="auto"/>
      </w:pPr>
      <w:r w:rsidR="05FA26F2">
        <w:rPr/>
        <w:t>Törzsszám [000146211]</w:t>
      </w:r>
    </w:p>
    <w:p w:rsidR="05FA26F2" w:rsidP="3348AC78" w:rsidRDefault="05FA26F2" w14:paraId="6BB5233E">
      <w:pPr>
        <w:spacing w:after="0" w:line="240" w:lineRule="auto"/>
      </w:pPr>
      <w:r w:rsidR="05FA26F2">
        <w:rPr/>
        <w:t>Bali Lóránt</w:t>
      </w:r>
    </w:p>
    <w:p w:rsidR="05FA26F2" w:rsidP="3348AC78" w:rsidRDefault="05FA26F2" w14:paraId="623E27F5" w14:textId="2FFEDC7A">
      <w:pPr>
        <w:spacing w:after="0" w:line="240" w:lineRule="auto"/>
      </w:pPr>
      <w:r w:rsidR="05FA26F2">
        <w:rPr/>
        <w:t>Muravidéki magyarok [Észak-Szlovénia * Alsólendva * Muravidék, történet * Határon túli magyarok] == Földgömb 40. évf. 2022. 9-10. sz. p.28-31.</w:t>
      </w:r>
    </w:p>
    <w:p w:rsidR="3348AC78" w:rsidP="3348AC78" w:rsidRDefault="3348AC78" w14:paraId="4382A7F3">
      <w:pPr>
        <w:spacing w:after="0" w:line="240" w:lineRule="auto"/>
      </w:pPr>
    </w:p>
    <w:p w:rsidR="3348AC78" w:rsidP="3348AC78" w:rsidRDefault="3348AC78" w14:paraId="62F26456" w14:textId="299D0C49">
      <w:pPr>
        <w:spacing w:after="0" w:line="240" w:lineRule="auto"/>
      </w:pPr>
    </w:p>
    <w:p w:rsidR="05FA26F2" w:rsidP="3348AC78" w:rsidRDefault="05FA26F2" w14:paraId="589A40FB">
      <w:pPr>
        <w:spacing w:after="0" w:line="240" w:lineRule="auto"/>
      </w:pPr>
      <w:r w:rsidR="05FA26F2">
        <w:rPr/>
        <w:t>Törzsszám [000146215]</w:t>
      </w:r>
    </w:p>
    <w:p w:rsidR="05FA26F2" w:rsidP="3348AC78" w:rsidRDefault="05FA26F2" w14:paraId="507E4DE6">
      <w:pPr>
        <w:spacing w:after="0" w:line="240" w:lineRule="auto"/>
      </w:pPr>
      <w:r w:rsidR="05FA26F2">
        <w:rPr/>
        <w:t>Grüll Tibor</w:t>
      </w:r>
    </w:p>
    <w:p w:rsidR="05FA26F2" w:rsidP="3348AC78" w:rsidRDefault="05FA26F2" w14:paraId="5F75DF7F" w14:textId="0DD2DEC0">
      <w:pPr>
        <w:spacing w:after="0" w:line="240" w:lineRule="auto"/>
      </w:pPr>
      <w:r w:rsidR="05FA26F2">
        <w:rPr/>
        <w:t>Papírusztekercs és pásztorbot : Frígia faragott és írott világa [Mezopotámia * Ókori Kelet * Törökország, történelem] == Földgömb 40. évf. 2022. 9-10. sz. p. 70-79.</w:t>
      </w:r>
    </w:p>
    <w:p w:rsidR="3348AC78" w:rsidP="3348AC78" w:rsidRDefault="3348AC78" w14:paraId="3E1D3595">
      <w:pPr>
        <w:spacing w:after="0" w:line="240" w:lineRule="auto"/>
      </w:pPr>
    </w:p>
    <w:p w:rsidR="3348AC78" w:rsidP="3348AC78" w:rsidRDefault="3348AC78" w14:paraId="12AFAE4A" w14:textId="6D3F63CE">
      <w:pPr>
        <w:spacing w:after="0" w:line="240" w:lineRule="auto"/>
      </w:pPr>
    </w:p>
    <w:p w:rsidR="166130CE" w:rsidP="3348AC78" w:rsidRDefault="166130CE" w14:paraId="77942FA0">
      <w:pPr>
        <w:spacing w:after="0" w:line="240" w:lineRule="auto"/>
      </w:pPr>
      <w:r w:rsidR="166130CE">
        <w:rPr/>
        <w:t>Törzsszám [000146197]</w:t>
      </w:r>
    </w:p>
    <w:p w:rsidR="166130CE" w:rsidP="3348AC78" w:rsidRDefault="166130CE" w14:paraId="30453D24">
      <w:pPr>
        <w:spacing w:after="0" w:line="240" w:lineRule="auto"/>
      </w:pPr>
      <w:r w:rsidR="166130CE">
        <w:rPr/>
        <w:t>Botlik Zsolt</w:t>
      </w:r>
    </w:p>
    <w:p w:rsidR="166130CE" w:rsidP="3348AC78" w:rsidRDefault="166130CE" w14:paraId="38D5429D" w14:textId="30D6A5C3">
      <w:pPr>
        <w:spacing w:after="0" w:line="240" w:lineRule="auto"/>
      </w:pPr>
      <w:r w:rsidR="166130CE">
        <w:rPr/>
        <w:t>Kárpátaljai törésvonalak [Kárpátalja, történet * Munkács, építészet * Beregszász] == Földgömb 40. évf. 2022. 7-8. sz. p.38-47.</w:t>
      </w:r>
    </w:p>
    <w:p w:rsidR="3348AC78" w:rsidP="3348AC78" w:rsidRDefault="3348AC78" w14:paraId="2A37D729">
      <w:pPr>
        <w:spacing w:after="0" w:line="240" w:lineRule="auto"/>
      </w:pPr>
    </w:p>
    <w:p w:rsidR="3348AC78" w:rsidP="5DAA7FF3" w:rsidRDefault="3348AC78" w14:paraId="41D179B5" w14:textId="5931BA15">
      <w:pPr>
        <w:pStyle w:val="Norml"/>
        <w:spacing w:after="0" w:line="240" w:lineRule="auto"/>
      </w:pPr>
    </w:p>
    <w:p w:rsidR="3348AC78" w:rsidP="5DAA7FF3" w:rsidRDefault="3348AC78" w14:paraId="6CDA4661" w14:textId="77777777">
      <w:pPr>
        <w:spacing w:after="0" w:line="240" w:lineRule="auto"/>
      </w:pPr>
      <w:r w:rsidR="5959FCC0">
        <w:rPr/>
        <w:t>Törzsszám [000146203]</w:t>
      </w:r>
    </w:p>
    <w:p w:rsidR="3348AC78" w:rsidP="5DAA7FF3" w:rsidRDefault="3348AC78" w14:paraId="08D3A477" w14:textId="0AB20242">
      <w:pPr>
        <w:spacing w:after="0" w:line="240" w:lineRule="auto"/>
      </w:pPr>
      <w:r w:rsidR="5959FCC0">
        <w:rPr/>
        <w:t>Bálint Géza, Bálint Péter Vince</w:t>
      </w:r>
    </w:p>
    <w:p w:rsidR="3348AC78" w:rsidP="5DAA7FF3" w:rsidRDefault="3348AC78" w14:paraId="6575B8C6" w14:textId="2E1CB83A">
      <w:pPr>
        <w:spacing w:after="0" w:line="240" w:lineRule="auto"/>
      </w:pPr>
      <w:r w:rsidR="5959FCC0">
        <w:rPr/>
        <w:t>A budai gyógyvizek története Mária Terézia korától napjainkig : Gyógyforrások a kultúrtörténet forrásaiból [Gyógyvíz, történet * Gyógyvíz, felhasználás * Gyógyfürdő, Budapest] == Természet Világa 153. évf. 2022. 11.sz. p. 482-487.</w:t>
      </w:r>
    </w:p>
    <w:p w:rsidR="3348AC78" w:rsidP="5DAA7FF3" w:rsidRDefault="3348AC78" w14:paraId="1DB28BB7" w14:textId="77777777">
      <w:pPr>
        <w:spacing w:after="0" w:line="240" w:lineRule="auto"/>
      </w:pPr>
    </w:p>
    <w:p w:rsidR="3348AC78" w:rsidP="5DAA7FF3" w:rsidRDefault="3348AC78" w14:paraId="5D213AE2" w14:textId="38EF0A5D">
      <w:pPr>
        <w:pStyle w:val="Norml"/>
        <w:spacing w:after="0" w:line="240" w:lineRule="auto"/>
      </w:pPr>
    </w:p>
    <w:p w:rsidR="3348AC78" w:rsidP="5DAA7FF3" w:rsidRDefault="3348AC78" w14:paraId="678A1A07" w14:textId="77777777">
      <w:pPr>
        <w:spacing w:after="0" w:line="240" w:lineRule="auto"/>
      </w:pPr>
      <w:r w:rsidR="05186EF9">
        <w:rPr/>
        <w:t>Törzsszám [000146206]</w:t>
      </w:r>
    </w:p>
    <w:p w:rsidR="3348AC78" w:rsidP="5DAA7FF3" w:rsidRDefault="3348AC78" w14:paraId="164D9E28" w14:textId="77777777">
      <w:pPr>
        <w:spacing w:after="0" w:line="240" w:lineRule="auto"/>
      </w:pPr>
      <w:r w:rsidR="05186EF9">
        <w:rPr/>
        <w:t>Vinkó József</w:t>
      </w:r>
    </w:p>
    <w:p w:rsidR="3348AC78" w:rsidP="5DAA7FF3" w:rsidRDefault="3348AC78" w14:paraId="0050CAD7" w14:textId="33AB248D">
      <w:pPr>
        <w:spacing w:after="0" w:line="240" w:lineRule="auto"/>
      </w:pPr>
      <w:r w:rsidR="05186EF9">
        <w:rPr/>
        <w:t>Bort, libát, édességet! [Márton nap, történet * Libahús * Libatömés * Recept, libarilette * Recept, lúdlábtorta] == Magyar Konyha 46. évf. 2022. 11.sz. p. 34-39.</w:t>
      </w:r>
    </w:p>
    <w:p w:rsidR="3348AC78" w:rsidP="5DAA7FF3" w:rsidRDefault="3348AC78" w14:paraId="6C3681D1" w14:textId="77777777">
      <w:pPr>
        <w:spacing w:after="0" w:line="240" w:lineRule="auto"/>
      </w:pPr>
    </w:p>
    <w:p w:rsidR="3348AC78" w:rsidP="5DAA7FF3" w:rsidRDefault="3348AC78" w14:paraId="0F5DA6FF" w14:textId="46E1DFE5">
      <w:pPr>
        <w:pStyle w:val="Norml"/>
        <w:spacing w:after="0" w:line="240" w:lineRule="auto"/>
      </w:pPr>
    </w:p>
    <w:p w:rsidR="3348AC78" w:rsidP="5DAA7FF3" w:rsidRDefault="3348AC78" w14:paraId="3A1F69F4" w14:textId="309B69B4">
      <w:pPr>
        <w:pStyle w:val="Norml"/>
        <w:spacing w:after="0" w:line="240" w:lineRule="auto"/>
      </w:pPr>
      <w:r w:rsidR="05A9E3AC">
        <w:rPr/>
        <w:t>Törzsszám [000146216]</w:t>
      </w:r>
    </w:p>
    <w:p w:rsidR="3348AC78" w:rsidP="5DAA7FF3" w:rsidRDefault="3348AC78" w14:paraId="5491A000" w14:textId="77777777">
      <w:pPr>
        <w:spacing w:after="0" w:line="240" w:lineRule="auto"/>
      </w:pPr>
      <w:r w:rsidR="05A9E3AC">
        <w:rPr/>
        <w:t>Balizs Dániel</w:t>
      </w:r>
    </w:p>
    <w:p w:rsidR="3348AC78" w:rsidP="5DAA7FF3" w:rsidRDefault="3348AC78" w14:paraId="503D0565" w14:textId="43264B6F">
      <w:pPr>
        <w:spacing w:after="0" w:line="240" w:lineRule="auto"/>
      </w:pPr>
      <w:r w:rsidR="05A9E3AC">
        <w:rPr/>
        <w:t>Oroszlány : Rozsdaváros és lebegőfalu [Oroszlány, történet * Bokodi-tó] == Földgömb 40. évf. 2022. 9-10. sz. p. 80-89.</w:t>
      </w:r>
    </w:p>
    <w:p w:rsidR="3348AC78" w:rsidP="5DAA7FF3" w:rsidRDefault="3348AC78" w14:paraId="55C3FA0F" w14:textId="77777777">
      <w:pPr>
        <w:spacing w:after="0" w:line="240" w:lineRule="auto"/>
      </w:pPr>
    </w:p>
    <w:p w:rsidR="3348AC78" w:rsidP="3348AC78" w:rsidRDefault="3348AC78" w14:paraId="56D95CE8" w14:textId="03CFF625">
      <w:pPr>
        <w:pStyle w:val="Norml"/>
      </w:pPr>
    </w:p>
    <w:p w:rsidR="0B150D75" w:rsidP="5A7DF519" w:rsidRDefault="0B150D75" w14:paraId="497AC86E" w14:textId="58AF17FF">
      <w:pPr>
        <w:pStyle w:val="Cmsor1"/>
        <w:rPr>
          <w:b w:val="1"/>
          <w:bCs w:val="1"/>
        </w:rPr>
      </w:pPr>
      <w:bookmarkStart w:name="_Toc537084414" w:id="965238021"/>
      <w:r w:rsidRPr="5DAA7FF3" w:rsidR="2973F13B">
        <w:rPr>
          <w:b w:val="1"/>
          <w:bCs w:val="1"/>
        </w:rPr>
        <w:t>Turizmus</w:t>
      </w:r>
      <w:bookmarkEnd w:id="965238021"/>
    </w:p>
    <w:p w:rsidR="5A7DF519" w:rsidP="5A7DF519" w:rsidRDefault="5A7DF519" w14:paraId="0FED462D" w14:textId="00EE5A9D">
      <w:pPr>
        <w:spacing w:after="0" w:line="240" w:lineRule="auto"/>
      </w:pPr>
    </w:p>
    <w:p w:rsidR="0B150D75" w:rsidP="5A7DF519" w:rsidRDefault="0B150D75" w14:paraId="2D31C8E2" w14:textId="77777777">
      <w:pPr>
        <w:spacing w:after="0" w:line="240" w:lineRule="auto"/>
      </w:pPr>
      <w:r>
        <w:t>Törzsszám [000146162]</w:t>
      </w:r>
    </w:p>
    <w:p w:rsidR="0B150D75" w:rsidP="5A7DF519" w:rsidRDefault="0B150D75" w14:paraId="617E63AA" w14:textId="77777777">
      <w:pPr>
        <w:spacing w:after="0" w:line="240" w:lineRule="auto"/>
      </w:pPr>
      <w:r>
        <w:t>Szántó Zoltán</w:t>
      </w:r>
    </w:p>
    <w:p w:rsidR="0B150D75" w:rsidP="5A7DF519" w:rsidRDefault="0B150D75" w14:paraId="2201FBFD" w14:textId="45589676">
      <w:pPr>
        <w:spacing w:after="0" w:line="240" w:lineRule="auto"/>
      </w:pPr>
      <w:r>
        <w:lastRenderedPageBreak/>
        <w:t>Ryanair: : Új budapesti járatok helyett kapacitáscsökkentés : A magyar turizmus szenvedi meg a légitársaságokra kivetett extraprofitadót [Légiközlekedés * Ryanair * Extraprofitadó, hatás * Turizmus, magyar] == Turizmus.com 22. évf. 2022. 10.sz. p. 32-33.</w:t>
      </w:r>
    </w:p>
    <w:p w:rsidR="5A7DF519" w:rsidP="5A7DF519" w:rsidRDefault="5A7DF519" w14:paraId="11649361" w14:textId="77777777">
      <w:pPr>
        <w:spacing w:after="0" w:line="240" w:lineRule="auto"/>
      </w:pPr>
    </w:p>
    <w:p w:rsidR="5A7DF519" w:rsidP="5A7DF519" w:rsidRDefault="5A7DF519" w14:paraId="1059626C" w14:textId="77777777">
      <w:pPr>
        <w:spacing w:after="0" w:line="240" w:lineRule="auto"/>
      </w:pPr>
    </w:p>
    <w:p w:rsidR="0B150D75" w:rsidP="5A7DF519" w:rsidRDefault="0B150D75" w14:paraId="46B15679" w14:textId="77777777">
      <w:pPr>
        <w:spacing w:after="0" w:line="240" w:lineRule="auto"/>
      </w:pPr>
      <w:r>
        <w:t>Törzsszám [000146171]</w:t>
      </w:r>
    </w:p>
    <w:p w:rsidR="0B150D75" w:rsidP="5A7DF519" w:rsidRDefault="0B150D75" w14:paraId="1F7C5759" w14:textId="4C739594">
      <w:pPr>
        <w:spacing w:after="0" w:line="240" w:lineRule="auto"/>
      </w:pPr>
      <w:r>
        <w:t>Hárommillió magyar vendégéjszaka Horvátországban [Turizmus, horvát * Kiutazó turizmus, magyar] == Turizmus.com 22. évf. 2022. 10.sz. p. 45.</w:t>
      </w:r>
    </w:p>
    <w:p w:rsidR="5A7DF519" w:rsidP="5A7DF519" w:rsidRDefault="5A7DF519" w14:paraId="28B8BCEF" w14:textId="77777777">
      <w:pPr>
        <w:spacing w:after="0" w:line="240" w:lineRule="auto"/>
      </w:pPr>
    </w:p>
    <w:p w:rsidR="5A7DF519" w:rsidP="5A7DF519" w:rsidRDefault="5A7DF519" w14:paraId="4F3F36CA" w14:textId="4F93BFF3">
      <w:pPr>
        <w:spacing w:after="0" w:line="240" w:lineRule="auto"/>
      </w:pPr>
    </w:p>
    <w:p w:rsidR="0B150D75" w:rsidP="5A7DF519" w:rsidRDefault="0B150D75" w14:paraId="5CDD6604" w14:textId="77777777">
      <w:pPr>
        <w:spacing w:after="0" w:line="240" w:lineRule="auto"/>
      </w:pPr>
      <w:r>
        <w:t>Törzsszám [000146175]</w:t>
      </w:r>
    </w:p>
    <w:p w:rsidR="0B150D75" w:rsidP="5A7DF519" w:rsidRDefault="0B150D75" w14:paraId="5B4F398D" w14:textId="77777777">
      <w:pPr>
        <w:spacing w:after="0" w:line="240" w:lineRule="auto"/>
      </w:pPr>
      <w:r>
        <w:t>Probáld Ákos</w:t>
      </w:r>
    </w:p>
    <w:p w:rsidR="0B150D75" w:rsidP="5A7DF519" w:rsidRDefault="0B150D75" w14:paraId="4E9E489E" w14:textId="0AE84C48">
      <w:pPr>
        <w:spacing w:after="0" w:line="240" w:lineRule="auto"/>
      </w:pPr>
      <w:r>
        <w:t>A lakosság turisztikai utazásai és költései [Belföldi turizmus * Fogyasztói árindex * Utazási szokás * Költés, magyar turista] == Turizmus.com 22. évf. 2022. 10.sz. p. 48-49.</w:t>
      </w:r>
    </w:p>
    <w:p w:rsidR="5A7DF519" w:rsidP="5A7DF519" w:rsidRDefault="5A7DF519" w14:paraId="6A0B75BB" w14:textId="77777777">
      <w:pPr>
        <w:spacing w:after="0" w:line="240" w:lineRule="auto"/>
      </w:pPr>
    </w:p>
    <w:p w:rsidR="5A7DF519" w:rsidP="5A7DF519" w:rsidRDefault="5A7DF519" w14:paraId="3383E6A6" w14:textId="77777777">
      <w:pPr>
        <w:spacing w:after="0" w:line="240" w:lineRule="auto"/>
      </w:pPr>
    </w:p>
    <w:p w:rsidR="0B150D75" w:rsidP="5A7DF519" w:rsidRDefault="0B150D75" w14:paraId="339A8543" w14:textId="77777777">
      <w:pPr>
        <w:spacing w:after="0" w:line="240" w:lineRule="auto"/>
      </w:pPr>
      <w:r>
        <w:t>Törzsszám [000146196]</w:t>
      </w:r>
    </w:p>
    <w:p w:rsidR="0B150D75" w:rsidP="5A7DF519" w:rsidRDefault="0B150D75" w14:paraId="61BDF18C" w14:textId="77777777">
      <w:pPr>
        <w:spacing w:after="0" w:line="240" w:lineRule="auto"/>
      </w:pPr>
      <w:r>
        <w:t>Solymári Dániel</w:t>
      </w:r>
    </w:p>
    <w:p w:rsidR="0B150D75" w:rsidP="5A7DF519" w:rsidRDefault="0B150D75" w14:paraId="1F547C5A" w14:textId="4EDFC41E">
      <w:pPr>
        <w:spacing w:after="0" w:line="240" w:lineRule="auto"/>
      </w:pPr>
      <w:r>
        <w:t>Magyar építészek Afrikában [Turizmus, Afrika * Építészet, magyar] == Földgömb 40. évf. 2022. 7-8. sz. p.23.</w:t>
      </w:r>
    </w:p>
    <w:p w:rsidR="5A7DF519" w:rsidP="5A7DF519" w:rsidRDefault="5A7DF519" w14:paraId="188DF007" w14:textId="77777777">
      <w:pPr>
        <w:spacing w:after="0" w:line="240" w:lineRule="auto"/>
      </w:pPr>
    </w:p>
    <w:p w:rsidR="5A7DF519" w:rsidP="5A7DF519" w:rsidRDefault="5A7DF519" w14:paraId="49D6A91E" w14:textId="77777777">
      <w:pPr>
        <w:spacing w:after="0" w:line="240" w:lineRule="auto"/>
      </w:pPr>
    </w:p>
    <w:p w:rsidR="0B150D75" w:rsidP="5A7DF519" w:rsidRDefault="0B150D75" w14:paraId="0FB42580" w14:textId="77777777">
      <w:pPr>
        <w:spacing w:after="0" w:line="240" w:lineRule="auto"/>
      </w:pPr>
      <w:r>
        <w:t>Törzsszám [000146198]</w:t>
      </w:r>
    </w:p>
    <w:p w:rsidR="0B150D75" w:rsidP="5A7DF519" w:rsidRDefault="0B150D75" w14:paraId="14A2111E" w14:textId="77777777">
      <w:pPr>
        <w:spacing w:after="0" w:line="240" w:lineRule="auto"/>
      </w:pPr>
      <w:r>
        <w:t>Telbisz Tamás</w:t>
      </w:r>
    </w:p>
    <w:p w:rsidR="0B150D75" w:rsidP="5A7DF519" w:rsidRDefault="0B150D75" w14:paraId="5A223C38" w14:textId="41FE5549">
      <w:pPr>
        <w:spacing w:after="0" w:line="240" w:lineRule="auto"/>
      </w:pPr>
      <w:r>
        <w:t>Forrongó Itália : Tűz- és gőzhányók földjén [Olaszország, földrajz * Appennin-hegység * Vulkánturizmus, olasz * Castel Gandolfo * Albano-tó * Nemi-tó * Bracciano-tó * Pitigliano * Sorano * Cascate del Mulino * Monterotondo Marittimo * Valle del Diavolo * Természeti érték * Áramtermelés * Energiaforrás, alternatív * Vízgőz] == Földgömb 40. évf. 2022. 7-8. sz. p.49-62.</w:t>
      </w:r>
    </w:p>
    <w:p w:rsidR="5A7DF519" w:rsidP="5A7DF519" w:rsidRDefault="5A7DF519" w14:paraId="39D31221" w14:textId="77777777">
      <w:pPr>
        <w:spacing w:after="0" w:line="240" w:lineRule="auto"/>
      </w:pPr>
    </w:p>
    <w:p w:rsidR="5A7DF519" w:rsidP="5A7DF519" w:rsidRDefault="5A7DF519" w14:paraId="795EEE81" w14:textId="3C58260D">
      <w:pPr>
        <w:spacing w:after="0" w:line="240" w:lineRule="auto"/>
      </w:pPr>
    </w:p>
    <w:p w:rsidR="0B150D75" w:rsidP="5A7DF519" w:rsidRDefault="0B150D75" w14:paraId="0664CD83" w14:textId="77777777">
      <w:pPr>
        <w:spacing w:after="0" w:line="240" w:lineRule="auto"/>
      </w:pPr>
      <w:r>
        <w:t>Törzsszám [000146213]</w:t>
      </w:r>
    </w:p>
    <w:p w:rsidR="0B150D75" w:rsidP="5A7DF519" w:rsidRDefault="0B150D75" w14:paraId="1CB61C53" w14:textId="77777777">
      <w:pPr>
        <w:spacing w:after="0" w:line="240" w:lineRule="auto"/>
      </w:pPr>
      <w:r>
        <w:t>Szeder László</w:t>
      </w:r>
    </w:p>
    <w:p w:rsidR="0B150D75" w:rsidP="5A7DF519" w:rsidRDefault="0B150D75" w14:paraId="436EC857" w14:textId="780C8377">
      <w:pPr>
        <w:spacing w:after="0" w:line="240" w:lineRule="auto"/>
      </w:pPr>
      <w:r>
        <w:t>Lassú életforma, lassú utazás : Zöld-foki-szigetek [Lassú turizmus * Turizmus, tél * Desztináció, turisztikai * Utazási szokás, európai * Zöld-foki Köztársaság * Sal * Boavista * Tengerparti turizmus] == Földgömb 40. évf. 2022. 9-10. sz. p. 50-61.</w:t>
      </w:r>
    </w:p>
    <w:p w:rsidR="5A7DF519" w:rsidP="5A7DF519" w:rsidRDefault="5A7DF519" w14:paraId="72AFF71E" w14:textId="77777777">
      <w:pPr>
        <w:spacing w:after="0" w:line="240" w:lineRule="auto"/>
      </w:pPr>
    </w:p>
    <w:p w:rsidR="5A7DF519" w:rsidP="5A7DF519" w:rsidRDefault="5A7DF519" w14:paraId="30B8F816" w14:textId="77777777">
      <w:pPr>
        <w:spacing w:after="0" w:line="240" w:lineRule="auto"/>
      </w:pPr>
    </w:p>
    <w:p w:rsidR="0B150D75" w:rsidP="5A7DF519" w:rsidRDefault="0B150D75" w14:paraId="0CE9FFDD" w14:textId="77777777">
      <w:pPr>
        <w:spacing w:after="0" w:line="240" w:lineRule="auto"/>
      </w:pPr>
      <w:r>
        <w:t>Törzsszám [000146255]</w:t>
      </w:r>
    </w:p>
    <w:p w:rsidR="0B150D75" w:rsidP="5A7DF519" w:rsidRDefault="0B150D75" w14:paraId="41886E5A" w14:textId="2ED38B20">
      <w:pPr>
        <w:spacing w:after="0" w:line="240" w:lineRule="auto"/>
      </w:pPr>
      <w:r>
        <w:t>A 20. század nyomában [Turizmus, Berlin * Covid-19, hatás * Áremelkedés * Étterem * Városnézés] == K&amp;K a kis- és középvállalkozások magazinja 7. évf. 2022. 2. sz. p. 46-48.</w:t>
      </w:r>
    </w:p>
    <w:p w:rsidR="5A7DF519" w:rsidP="5A7DF519" w:rsidRDefault="5A7DF519" w14:paraId="0D781C53" w14:textId="77777777" w14:noSpellErr="1">
      <w:pPr>
        <w:spacing w:after="0" w:line="240" w:lineRule="auto"/>
      </w:pPr>
    </w:p>
    <w:p w:rsidR="5DAA7FF3" w:rsidP="5DAA7FF3" w:rsidRDefault="5DAA7FF3" w14:paraId="38ECB866" w14:textId="1CDEA7D8">
      <w:pPr>
        <w:pStyle w:val="Norml"/>
        <w:spacing w:after="0" w:line="240" w:lineRule="auto"/>
      </w:pPr>
    </w:p>
    <w:p w:rsidR="391716BF" w:rsidP="5DAA7FF3" w:rsidRDefault="391716BF" w14:paraId="1F77C82B">
      <w:pPr>
        <w:spacing w:after="0" w:line="240" w:lineRule="auto"/>
      </w:pPr>
      <w:r w:rsidR="391716BF">
        <w:rPr/>
        <w:t>Törzsszám [000146199]</w:t>
      </w:r>
    </w:p>
    <w:p w:rsidR="391716BF" w:rsidP="5DAA7FF3" w:rsidRDefault="391716BF" w14:paraId="05FB0AF6">
      <w:pPr>
        <w:spacing w:after="0" w:line="240" w:lineRule="auto"/>
      </w:pPr>
      <w:r w:rsidR="391716BF">
        <w:rPr/>
        <w:t>Tószegi Zsuzsanna</w:t>
      </w:r>
    </w:p>
    <w:p w:rsidR="391716BF" w:rsidP="5DAA7FF3" w:rsidRDefault="391716BF" w14:paraId="67C4D5AC" w14:textId="366DF3A0">
      <w:pPr>
        <w:spacing w:after="0" w:line="240" w:lineRule="auto"/>
      </w:pPr>
      <w:r w:rsidR="391716BF">
        <w:rPr/>
        <w:t>Európa peremén, a Külső-Hebridákon [Hebridák * Skócia, történelem * Természeti érték] == Földgömb 40. évf. 2022. 7-8. sz. p. 65-77.</w:t>
      </w:r>
    </w:p>
    <w:p w:rsidR="5DAA7FF3" w:rsidP="5DAA7FF3" w:rsidRDefault="5DAA7FF3" w14:paraId="5292D1A2">
      <w:pPr>
        <w:spacing w:after="0" w:line="240" w:lineRule="auto"/>
      </w:pPr>
    </w:p>
    <w:p w:rsidR="5DAA7FF3" w:rsidP="5DAA7FF3" w:rsidRDefault="5DAA7FF3" w14:paraId="41BE3F0D" w14:textId="5E808DF2">
      <w:pPr>
        <w:pStyle w:val="Norml"/>
        <w:spacing w:after="0" w:line="240" w:lineRule="auto"/>
      </w:pPr>
    </w:p>
    <w:p w:rsidR="0E5DE035" w:rsidP="5DAA7FF3" w:rsidRDefault="0E5DE035" w14:paraId="3B31210E">
      <w:pPr>
        <w:spacing w:after="0" w:line="240" w:lineRule="auto"/>
      </w:pPr>
      <w:r w:rsidR="0E5DE035">
        <w:rPr/>
        <w:t>Törzsszám [000146200]</w:t>
      </w:r>
    </w:p>
    <w:p w:rsidR="0E5DE035" w:rsidP="5DAA7FF3" w:rsidRDefault="0E5DE035" w14:paraId="178ECECB">
      <w:pPr>
        <w:spacing w:after="0" w:line="240" w:lineRule="auto"/>
      </w:pPr>
      <w:r w:rsidR="0E5DE035">
        <w:rPr/>
        <w:t>Lombardi, Andrea</w:t>
      </w:r>
    </w:p>
    <w:p w:rsidR="0E5DE035" w:rsidP="5DAA7FF3" w:rsidRDefault="0E5DE035" w14:paraId="1E5E47D3" w14:textId="02D89723">
      <w:pPr>
        <w:spacing w:after="0" w:line="240" w:lineRule="auto"/>
      </w:pPr>
      <w:r w:rsidR="0E5DE035">
        <w:rPr/>
        <w:t>La Fracchie : Óriásfáklyák éji tüze [Puglia tartomány * Olaszország * Lamis * Nagypéntek * Vallási hagyomány, olasz] == Földgömb 40. évf. 2022. 7-8. sz. p.79-86.</w:t>
      </w:r>
    </w:p>
    <w:p w:rsidR="5DAA7FF3" w:rsidP="5DAA7FF3" w:rsidRDefault="5DAA7FF3" w14:paraId="3A119F72">
      <w:pPr>
        <w:spacing w:after="0" w:line="240" w:lineRule="auto"/>
      </w:pPr>
    </w:p>
    <w:p w:rsidR="5DAA7FF3" w:rsidP="5DAA7FF3" w:rsidRDefault="5DAA7FF3" w14:paraId="188A2CDF">
      <w:pPr>
        <w:spacing w:after="0" w:line="240" w:lineRule="auto"/>
      </w:pPr>
    </w:p>
    <w:p w:rsidR="24F29C63" w:rsidP="5DAA7FF3" w:rsidRDefault="24F29C63" w14:paraId="38B99885">
      <w:pPr>
        <w:spacing w:after="0" w:line="240" w:lineRule="auto"/>
      </w:pPr>
      <w:r w:rsidR="24F29C63">
        <w:rPr/>
        <w:t>Törzsszám [000146241]</w:t>
      </w:r>
    </w:p>
    <w:p w:rsidR="24F29C63" w:rsidP="5DAA7FF3" w:rsidRDefault="24F29C63" w14:paraId="57DAE643">
      <w:pPr>
        <w:spacing w:after="0" w:line="240" w:lineRule="auto"/>
      </w:pPr>
      <w:r w:rsidR="24F29C63">
        <w:rPr/>
        <w:t>Kondor Boglárka</w:t>
      </w:r>
    </w:p>
    <w:p w:rsidR="24F29C63" w:rsidP="5DAA7FF3" w:rsidRDefault="24F29C63" w14:paraId="3163846A" w14:textId="1C955977">
      <w:pPr>
        <w:spacing w:after="0" w:line="240" w:lineRule="auto"/>
      </w:pPr>
      <w:r w:rsidR="24F29C63">
        <w:rPr/>
        <w:t>Séták Lillafüreden : A Bükk gyöngyszeme [Lillafüred * Látnivaló] == Élet és Tudomány 77. évf. 2022. 45.sz. p. 1458-1459.</w:t>
      </w:r>
    </w:p>
    <w:p w:rsidR="5DAA7FF3" w:rsidP="5DAA7FF3" w:rsidRDefault="5DAA7FF3" w14:paraId="571B441A">
      <w:pPr>
        <w:spacing w:after="0" w:line="240" w:lineRule="auto"/>
      </w:pPr>
    </w:p>
    <w:p w:rsidR="5DAA7FF3" w:rsidP="5DAA7FF3" w:rsidRDefault="5DAA7FF3" w14:paraId="206EA023" w14:textId="26D11159">
      <w:pPr>
        <w:pStyle w:val="Norml"/>
        <w:spacing w:after="0" w:line="240" w:lineRule="auto"/>
      </w:pPr>
    </w:p>
    <w:p w:rsidR="5A7DF519" w:rsidP="708E1824" w:rsidRDefault="5A7DF519" w14:paraId="43432231" w14:textId="5EF91F2B">
      <w:pPr>
        <w:pStyle w:val="Cmsor1"/>
        <w:rPr>
          <w:b w:val="1"/>
          <w:bCs w:val="1"/>
        </w:rPr>
      </w:pPr>
      <w:bookmarkStart w:name="_Toc1790616038" w:id="2060187731"/>
      <w:r w:rsidRPr="5DAA7FF3" w:rsidR="15E8B72F">
        <w:rPr>
          <w:b w:val="1"/>
          <w:bCs w:val="1"/>
        </w:rPr>
        <w:t>Vállalkozás</w:t>
      </w:r>
      <w:r w:rsidRPr="5DAA7FF3" w:rsidR="3AA678A7">
        <w:rPr>
          <w:b w:val="1"/>
          <w:bCs w:val="1"/>
        </w:rPr>
        <w:t>,</w:t>
      </w:r>
      <w:r w:rsidRPr="5DAA7FF3" w:rsidR="5EA172BD">
        <w:rPr>
          <w:b w:val="1"/>
          <w:bCs w:val="1"/>
        </w:rPr>
        <w:t xml:space="preserve"> vállalat,</w:t>
      </w:r>
      <w:r w:rsidRPr="5DAA7FF3" w:rsidR="3AA678A7">
        <w:rPr>
          <w:b w:val="1"/>
          <w:bCs w:val="1"/>
        </w:rPr>
        <w:t xml:space="preserve"> start </w:t>
      </w:r>
      <w:proofErr w:type="spellStart"/>
      <w:r w:rsidRPr="5DAA7FF3" w:rsidR="3AA678A7">
        <w:rPr>
          <w:b w:val="1"/>
          <w:bCs w:val="1"/>
        </w:rPr>
        <w:t>up</w:t>
      </w:r>
      <w:proofErr w:type="spellEnd"/>
      <w:bookmarkEnd w:id="2060187731"/>
    </w:p>
    <w:p w:rsidR="5A7DF519" w:rsidP="5A7DF519" w:rsidRDefault="5A7DF519" w14:textId="77777777" w14:noSpellErr="1" w14:paraId="7D3820F6">
      <w:pPr>
        <w:spacing w:after="0" w:line="240" w:lineRule="auto"/>
      </w:pPr>
    </w:p>
    <w:p w:rsidR="5A7DF519" w:rsidP="5A7DF519" w:rsidRDefault="5A7DF519" w14:textId="77777777" w14:paraId="751E0490">
      <w:pPr>
        <w:spacing w:after="0" w:line="240" w:lineRule="auto"/>
      </w:pPr>
      <w:r w:rsidR="15E8B72F">
        <w:rPr/>
        <w:t>Törzsszám [000146161]</w:t>
      </w:r>
    </w:p>
    <w:p w:rsidR="5A7DF519" w:rsidP="5A7DF519" w:rsidRDefault="5A7DF519" w14:textId="77777777" w14:paraId="0E2D6AFD">
      <w:pPr>
        <w:spacing w:after="0" w:line="240" w:lineRule="auto"/>
      </w:pPr>
      <w:r w:rsidR="15E8B72F">
        <w:rPr/>
        <w:t>Bagi László</w:t>
      </w:r>
    </w:p>
    <w:p w:rsidR="5A7DF519" w:rsidP="5A7DF519" w:rsidRDefault="5A7DF519" w14:paraId="24FEC300" w14:textId="16D5004C">
      <w:pPr>
        <w:spacing w:after="0" w:line="240" w:lineRule="auto"/>
      </w:pPr>
      <w:r w:rsidR="15E8B72F">
        <w:rPr/>
        <w:t>A Benzínkúton továbbra sem leszünk ott [Ilcsi Szépítő Füvek Kft * Interjú, Molnár Ferenc * Piac, kozmetikai * Kisvállalkozás] == Forbes 10. évf. 2022. november p. 78-80.</w:t>
      </w:r>
    </w:p>
    <w:p w:rsidR="5A7DF519" w:rsidP="5A7DF519" w:rsidRDefault="5A7DF519" w14:textId="77777777" w14:paraId="1411D770" w14:noSpellErr="1">
      <w:pPr>
        <w:spacing w:after="0" w:line="240" w:lineRule="auto"/>
      </w:pPr>
    </w:p>
    <w:p w:rsidR="5DAA7FF3" w:rsidP="5DAA7FF3" w:rsidRDefault="5DAA7FF3" w14:paraId="02A52C07" w14:textId="40CC6A93">
      <w:pPr>
        <w:pStyle w:val="Norml"/>
        <w:spacing w:after="0" w:line="240" w:lineRule="auto"/>
      </w:pPr>
    </w:p>
    <w:p w:rsidR="6B6D96E1" w:rsidP="5DAA7FF3" w:rsidRDefault="6B6D96E1" w14:paraId="1B3690FD">
      <w:pPr>
        <w:spacing w:after="0" w:line="240" w:lineRule="auto"/>
      </w:pPr>
      <w:r w:rsidR="6B6D96E1">
        <w:rPr/>
        <w:t>Törzsszám [000146246]</w:t>
      </w:r>
    </w:p>
    <w:p w:rsidR="6B6D96E1" w:rsidP="5DAA7FF3" w:rsidRDefault="6B6D96E1" w14:paraId="1D6BB86D">
      <w:pPr>
        <w:spacing w:after="0" w:line="240" w:lineRule="auto"/>
      </w:pPr>
      <w:r w:rsidR="6B6D96E1">
        <w:rPr/>
        <w:t>Kovács András</w:t>
      </w:r>
    </w:p>
    <w:p w:rsidR="6B6D96E1" w:rsidP="5DAA7FF3" w:rsidRDefault="6B6D96E1" w14:paraId="7C234B82" w14:textId="7BA9C561">
      <w:pPr>
        <w:spacing w:after="0" w:line="240" w:lineRule="auto"/>
      </w:pPr>
      <w:r w:rsidR="6B6D96E1">
        <w:rPr/>
        <w:t>Akiket felkészülten ért el a siker [Florin Rt * Háztartási vegyiáru * Sikertörténet * KKV, magyar * Utánpótlás * Interjú, Barta Attila * Pandémia] == K&amp;K a kis- és középvállalkozások magazinja 7. évf. 2022. 2. sz. p. 14-17.</w:t>
      </w:r>
    </w:p>
    <w:p w:rsidR="5DAA7FF3" w:rsidP="5DAA7FF3" w:rsidRDefault="5DAA7FF3" w14:paraId="5855D5D7" w14:textId="325A6D52">
      <w:pPr>
        <w:pStyle w:val="Norml"/>
        <w:spacing w:after="0" w:line="240" w:lineRule="auto"/>
      </w:pPr>
    </w:p>
    <w:p w:rsidR="5A7DF519" w:rsidP="5A7DF519" w:rsidRDefault="5A7DF519" w14:textId="77777777" w14:noSpellErr="1" w14:paraId="762263D3">
      <w:pPr>
        <w:spacing w:after="0" w:line="240" w:lineRule="auto"/>
      </w:pPr>
    </w:p>
    <w:p w:rsidR="5A7DF519" w:rsidP="5A7DF519" w:rsidRDefault="5A7DF519" w14:textId="77777777" w14:paraId="4FE4ABB5">
      <w:pPr>
        <w:spacing w:after="0" w:line="240" w:lineRule="auto"/>
      </w:pPr>
      <w:r w:rsidR="15E8B72F">
        <w:rPr/>
        <w:t>Törzsszám [000146167]</w:t>
      </w:r>
    </w:p>
    <w:p w:rsidR="5A7DF519" w:rsidP="5A7DF519" w:rsidRDefault="5A7DF519" w14:textId="77777777" w14:paraId="3D84CAC5">
      <w:pPr>
        <w:spacing w:after="0" w:line="240" w:lineRule="auto"/>
      </w:pPr>
      <w:r w:rsidR="15E8B72F">
        <w:rPr/>
        <w:t>Topolay Gábor</w:t>
      </w:r>
    </w:p>
    <w:p w:rsidR="5A7DF519" w:rsidP="5A7DF519" w:rsidRDefault="5A7DF519" w14:paraId="024334D0" w14:textId="65D09C39">
      <w:pPr>
        <w:spacing w:after="0" w:line="240" w:lineRule="auto"/>
      </w:pPr>
      <w:r w:rsidR="15E8B72F">
        <w:rPr/>
        <w:t>Évekig döcögött, most felvásárolta őket az OTP [Foglaljorvost.hu * Regisztráció, online * Időpontfoglalás, orvos * Vállalkozás, magyar * OTP, magánegészségügy] == Forbes 10.évf. 2022. november p. 90-92, p. 94.</w:t>
      </w:r>
    </w:p>
    <w:p w:rsidR="5A7DF519" w:rsidP="5A7DF519" w:rsidRDefault="5A7DF519" w14:textId="77777777" w14:noSpellErr="1" w14:paraId="01DAB38D">
      <w:pPr>
        <w:spacing w:after="0" w:line="240" w:lineRule="auto"/>
      </w:pPr>
    </w:p>
    <w:p w:rsidR="5A7DF519" w:rsidP="5A7DF519" w:rsidRDefault="5A7DF519" w14:textId="77777777" w14:noSpellErr="1" w14:paraId="45054AC8">
      <w:pPr>
        <w:spacing w:after="0" w:line="240" w:lineRule="auto"/>
      </w:pPr>
    </w:p>
    <w:p w:rsidR="5A7DF519" w:rsidP="5A7DF519" w:rsidRDefault="5A7DF519" w14:textId="77777777" w14:paraId="3B7FC3D9">
      <w:pPr>
        <w:spacing w:after="0" w:line="240" w:lineRule="auto"/>
      </w:pPr>
      <w:r w:rsidR="15E8B72F">
        <w:rPr/>
        <w:t>Törzsszám [000146178]</w:t>
      </w:r>
    </w:p>
    <w:p w:rsidR="5A7DF519" w:rsidP="5A7DF519" w:rsidRDefault="5A7DF519" w14:textId="77777777" w14:paraId="3BA54BF2">
      <w:pPr>
        <w:spacing w:after="0" w:line="240" w:lineRule="auto"/>
      </w:pPr>
      <w:r w:rsidR="15E8B72F">
        <w:rPr/>
        <w:t>Knittel Martin</w:t>
      </w:r>
    </w:p>
    <w:p w:rsidR="5A7DF519" w:rsidP="5A7DF519" w:rsidRDefault="5A7DF519" w14:paraId="5595C26E" w14:textId="1727F1F0">
      <w:pPr>
        <w:spacing w:after="0" w:line="240" w:lineRule="auto"/>
      </w:pPr>
      <w:r w:rsidR="15E8B72F">
        <w:rPr/>
        <w:t>Krémmániás [Interjú, Rácz Judit * Krémmánia * Skinsmart * Geek &amp; Gorgeus * Vállalkozás, kozmetikai termék * Vállalkozó, nő, magyar * Hélia-D * Kozmetikai termékek] == Forbes 10. évf. 2022. október p. 18-23.</w:t>
      </w:r>
    </w:p>
    <w:p w:rsidR="5A7DF519" w:rsidP="5A7DF519" w:rsidRDefault="5A7DF519" w14:textId="77777777" w14:noSpellErr="1" w14:paraId="5E6D4AF6">
      <w:pPr>
        <w:spacing w:after="0" w:line="240" w:lineRule="auto"/>
      </w:pPr>
    </w:p>
    <w:p w:rsidR="5A7DF519" w:rsidP="5A7DF519" w:rsidRDefault="5A7DF519" w14:paraId="16EB1CDD" w14:textId="010D24F6">
      <w:pPr>
        <w:spacing w:after="0" w:line="240" w:lineRule="auto"/>
      </w:pPr>
    </w:p>
    <w:p w:rsidR="5A7DF519" w:rsidP="5A7DF519" w:rsidRDefault="5A7DF519" w14:textId="77777777" w14:paraId="28DD6558">
      <w:pPr>
        <w:spacing w:after="0" w:line="240" w:lineRule="auto"/>
      </w:pPr>
      <w:r w:rsidR="15E8B72F">
        <w:rPr/>
        <w:t>Törzsszám [000146183]</w:t>
      </w:r>
    </w:p>
    <w:p w:rsidR="5A7DF519" w:rsidP="5A7DF519" w:rsidRDefault="5A7DF519" w14:textId="77777777" w14:paraId="5B43889A">
      <w:pPr>
        <w:spacing w:after="0" w:line="240" w:lineRule="auto"/>
      </w:pPr>
      <w:r w:rsidR="15E8B72F">
        <w:rPr/>
        <w:t>Tóth Zoltán</w:t>
      </w:r>
    </w:p>
    <w:p w:rsidR="5A7DF519" w:rsidP="5A7DF519" w:rsidRDefault="5A7DF519" w14:paraId="4BBACFCC" w14:textId="7D8135AA">
      <w:pPr>
        <w:spacing w:after="0" w:line="240" w:lineRule="auto"/>
      </w:pPr>
      <w:r w:rsidR="15E8B72F">
        <w:rPr/>
        <w:t>A költségárrobbanás üzemgazdasági következményeiről [Vállalkozás * Energiaköltség * Működési költség * Nemzetgazdasági hatás] == Vállalkozói Értesítő Vendéglátás és Turizmus 2022. 10.sz. p. 15-17.</w:t>
      </w:r>
    </w:p>
    <w:p w:rsidR="5A7DF519" w:rsidP="5A7DF519" w:rsidRDefault="5A7DF519" w14:textId="77777777" w14:noSpellErr="1" w14:paraId="6314AC48">
      <w:pPr>
        <w:spacing w:after="0" w:line="240" w:lineRule="auto"/>
      </w:pPr>
    </w:p>
    <w:p w:rsidR="5A7DF519" w:rsidP="5A7DF519" w:rsidRDefault="5A7DF519" w14:textId="77777777" w14:noSpellErr="1" w14:paraId="09EC5A2A">
      <w:pPr>
        <w:spacing w:after="0" w:line="240" w:lineRule="auto"/>
      </w:pPr>
    </w:p>
    <w:p w:rsidR="5A7DF519" w:rsidP="5A7DF519" w:rsidRDefault="5A7DF519" w14:textId="77777777" w14:paraId="47FB04E5">
      <w:pPr>
        <w:spacing w:after="0" w:line="240" w:lineRule="auto"/>
      </w:pPr>
      <w:r w:rsidR="15E8B72F">
        <w:rPr/>
        <w:t>Törzsszám [000146245]</w:t>
      </w:r>
    </w:p>
    <w:p w:rsidR="5A7DF519" w:rsidP="5A7DF519" w:rsidRDefault="5A7DF519" w14:textId="77777777" w14:paraId="5AD62EAD">
      <w:pPr>
        <w:spacing w:after="0" w:line="240" w:lineRule="auto"/>
      </w:pPr>
      <w:r w:rsidR="15E8B72F">
        <w:rPr/>
        <w:t>Nichs Andrea</w:t>
      </w:r>
    </w:p>
    <w:p w:rsidR="5A7DF519" w:rsidP="5A7DF519" w:rsidRDefault="5A7DF519" w14:paraId="5498913E" w14:textId="4186D03F">
      <w:pPr>
        <w:spacing w:after="0" w:line="240" w:lineRule="auto"/>
      </w:pPr>
      <w:r w:rsidR="15E8B72F">
        <w:rPr/>
        <w:t>Három férfi és tíz fiuk Bajáról [Timbor-Fa * Sikertörténet * Vállalkozás, családi * KKV * Asztalos, szakma] == K&amp;K a kis- és középvállalkozások magazinja 7. évf. 2022. 2. sz. p. 6-8.</w:t>
      </w:r>
    </w:p>
    <w:p w:rsidR="5A7DF519" w:rsidP="5A7DF519" w:rsidRDefault="5A7DF519" w14:textId="77777777" w14:noSpellErr="1" w14:paraId="6856D4B3">
      <w:pPr>
        <w:spacing w:after="0" w:line="240" w:lineRule="auto"/>
      </w:pPr>
    </w:p>
    <w:p w:rsidR="5A7DF519" w:rsidP="5A7DF519" w:rsidRDefault="5A7DF519" w14:textId="77777777" w14:noSpellErr="1" w14:paraId="05D652B8">
      <w:pPr>
        <w:spacing w:after="0" w:line="240" w:lineRule="auto"/>
      </w:pPr>
    </w:p>
    <w:p w:rsidR="5A7DF519" w:rsidP="5A7DF519" w:rsidRDefault="5A7DF519" w14:textId="77777777" w14:paraId="48EB37F8">
      <w:pPr>
        <w:spacing w:after="0" w:line="240" w:lineRule="auto"/>
      </w:pPr>
      <w:r w:rsidR="15E8B72F">
        <w:rPr/>
        <w:t>Törzsszám [000146247]</w:t>
      </w:r>
    </w:p>
    <w:p w:rsidR="5A7DF519" w:rsidP="5A7DF519" w:rsidRDefault="5A7DF519" w14:textId="77777777" w14:paraId="551DD378">
      <w:pPr>
        <w:spacing w:after="0" w:line="240" w:lineRule="auto"/>
      </w:pPr>
      <w:r w:rsidR="15E8B72F">
        <w:rPr/>
        <w:t>Nichs Andrea</w:t>
      </w:r>
    </w:p>
    <w:p w:rsidR="5A7DF519" w:rsidP="5A7DF519" w:rsidRDefault="5A7DF519" w14:paraId="296BD732" w14:textId="06BDEDF5">
      <w:pPr>
        <w:spacing w:after="0" w:line="240" w:lineRule="auto"/>
      </w:pPr>
      <w:r w:rsidR="15E8B72F">
        <w:rPr/>
        <w:t>Három év múlva jöhet a váltás? [Ela Solutions * Sikertörténet * Vállalkozás, családi * KKV * Ipari zárszekezetek * Utánpótlás] == K&amp;K a kis- és középvállalkozások magazinja 7. évf. 2022. 2. sz. p. 18-19.</w:t>
      </w:r>
    </w:p>
    <w:p w:rsidR="5A7DF519" w:rsidP="5A7DF519" w:rsidRDefault="5A7DF519" w14:textId="77777777" w14:noSpellErr="1" w14:paraId="1180BF87">
      <w:pPr>
        <w:spacing w:after="0" w:line="240" w:lineRule="auto"/>
      </w:pPr>
    </w:p>
    <w:p w:rsidR="5A7DF519" w:rsidP="5A7DF519" w:rsidRDefault="5A7DF519" w14:textId="77777777" w14:noSpellErr="1" w14:paraId="7E68CB63">
      <w:pPr>
        <w:spacing w:after="0" w:line="240" w:lineRule="auto"/>
      </w:pPr>
    </w:p>
    <w:p w:rsidR="5A7DF519" w:rsidP="5A7DF519" w:rsidRDefault="5A7DF519" w14:textId="77777777" w14:paraId="29FA3DCB">
      <w:pPr>
        <w:spacing w:after="0" w:line="240" w:lineRule="auto"/>
      </w:pPr>
      <w:r w:rsidR="15E8B72F">
        <w:rPr/>
        <w:t>Törzsszám [000146248]</w:t>
      </w:r>
    </w:p>
    <w:p w:rsidR="5A7DF519" w:rsidP="5A7DF519" w:rsidRDefault="5A7DF519" w14:textId="77777777" w14:paraId="54A97E2F">
      <w:pPr>
        <w:spacing w:after="0" w:line="240" w:lineRule="auto"/>
      </w:pPr>
      <w:r w:rsidR="15E8B72F">
        <w:rPr/>
        <w:t>Kis Tünde</w:t>
      </w:r>
    </w:p>
    <w:p w:rsidR="5A7DF519" w:rsidP="5A7DF519" w:rsidRDefault="5A7DF519" w14:paraId="4D4834AB" w14:textId="51C36D56">
      <w:pPr>
        <w:spacing w:after="0" w:line="240" w:lineRule="auto"/>
      </w:pPr>
      <w:r w:rsidR="15E8B72F">
        <w:rPr/>
        <w:t>Cserépről cserépre, generációról generációra [Terrán Tetőcserép Kft. * Sikertörténet * Vállalkozás, családi * Utánpótlás * KKV] == K&amp;K a kis- és középvállalkozások magazinja 7. évf. 2022. 2. sz. p. 20-22.</w:t>
      </w:r>
    </w:p>
    <w:p w:rsidR="5A7DF519" w:rsidP="5A7DF519" w:rsidRDefault="5A7DF519" w14:textId="77777777" w14:noSpellErr="1" w14:paraId="1D407F7E">
      <w:pPr>
        <w:spacing w:after="0" w:line="240" w:lineRule="auto"/>
      </w:pPr>
    </w:p>
    <w:p w:rsidR="5A7DF519" w:rsidP="5A7DF519" w:rsidRDefault="5A7DF519" w14:textId="77777777" w14:noSpellErr="1" w14:paraId="0EC53E5E">
      <w:pPr>
        <w:spacing w:after="0" w:line="240" w:lineRule="auto"/>
      </w:pPr>
    </w:p>
    <w:p w:rsidR="5A7DF519" w:rsidP="5A7DF519" w:rsidRDefault="5A7DF519" w14:textId="77777777" w14:paraId="1D22579E">
      <w:pPr>
        <w:spacing w:after="0" w:line="240" w:lineRule="auto"/>
      </w:pPr>
      <w:r w:rsidR="15E8B72F">
        <w:rPr/>
        <w:t>Törzsszám [000146249]</w:t>
      </w:r>
    </w:p>
    <w:p w:rsidR="5A7DF519" w:rsidP="5A7DF519" w:rsidRDefault="5A7DF519" w14:paraId="3AE43BF2" w14:textId="314DB468">
      <w:pPr>
        <w:spacing w:after="0" w:line="240" w:lineRule="auto"/>
      </w:pPr>
      <w:r w:rsidR="15E8B72F">
        <w:rPr/>
        <w:t>Ügyfélfókusz és proaktív megközelítés [Középvállalkozás * Ukrán-orosz háború, hatás * Covid-19, hatás * Magyar Bankholding * Ügyfélkapcsolat-menedzsment * Hitel * Energiaár, növekedés * Banki szolgáltatás * KKV * Interjú, Bertalan Sándor, igazgató * Budapest Bank * MKB Bank * Takarékbank] == K&amp;K a kis- és középvállalkozások magazinja 7. évf. 2022. 2. sz. p. 24-25.</w:t>
      </w:r>
    </w:p>
    <w:p w:rsidR="5A7DF519" w:rsidP="5A7DF519" w:rsidRDefault="5A7DF519" w14:textId="77777777" w14:noSpellErr="1" w14:paraId="7C3A583C">
      <w:pPr>
        <w:spacing w:after="0" w:line="240" w:lineRule="auto"/>
      </w:pPr>
    </w:p>
    <w:p w:rsidR="5A7DF519" w:rsidP="5A7DF519" w:rsidRDefault="5A7DF519" w14:textId="77777777" w14:noSpellErr="1" w14:paraId="00563567">
      <w:pPr>
        <w:spacing w:after="0" w:line="240" w:lineRule="auto"/>
      </w:pPr>
    </w:p>
    <w:p w:rsidR="5A7DF519" w:rsidP="5A7DF519" w:rsidRDefault="5A7DF519" w14:textId="77777777" w14:paraId="51A2618B">
      <w:pPr>
        <w:spacing w:after="0" w:line="240" w:lineRule="auto"/>
      </w:pPr>
      <w:r w:rsidR="15E8B72F">
        <w:rPr/>
        <w:t>Törzsszám [000146253]</w:t>
      </w:r>
    </w:p>
    <w:p w:rsidR="5A7DF519" w:rsidP="5A7DF519" w:rsidRDefault="5A7DF519" w14:paraId="0B76CC07" w14:textId="25D86BDC">
      <w:pPr>
        <w:spacing w:after="0" w:line="240" w:lineRule="auto"/>
      </w:pPr>
      <w:r w:rsidR="15E8B72F">
        <w:rPr/>
        <w:t>Segíteni, hogy profivá váljanak [Vállalkozás, családi * Corvinus Családi Vállalatok Központ * Y generáció * Utánpótlás * Vállalatvezetés * Vállalatvezetés, családi * Vállalkozás, tanácsadó * Támogatás, vállalkozás * Interjú, Drótos György] == K&amp;K a kis- és középvállalkozások magazinja 7. évf. 2022. 2. sz. p. 32-33.</w:t>
      </w:r>
    </w:p>
    <w:p w:rsidR="5A7DF519" w:rsidP="5A7DF519" w:rsidRDefault="5A7DF519" w14:textId="77777777" w14:noSpellErr="1" w14:paraId="0D169596">
      <w:pPr>
        <w:spacing w:after="0" w:line="240" w:lineRule="auto"/>
      </w:pPr>
    </w:p>
    <w:p w:rsidR="5A7DF519" w:rsidP="708E1824" w:rsidRDefault="5A7DF519" w14:paraId="101B8401" w14:textId="4051E39A">
      <w:pPr>
        <w:pStyle w:val="Norml"/>
        <w:spacing w:after="0" w:line="240" w:lineRule="auto"/>
      </w:pPr>
    </w:p>
    <w:p w:rsidR="561ACA72" w:rsidP="5A7DF519" w:rsidRDefault="561ACA72" w14:paraId="15F97645" w14:textId="77777777">
      <w:pPr>
        <w:spacing w:after="0" w:line="240" w:lineRule="auto"/>
      </w:pPr>
      <w:r>
        <w:t>Törzsszám [000146177]</w:t>
      </w:r>
    </w:p>
    <w:p w:rsidR="561ACA72" w:rsidP="5A7DF519" w:rsidRDefault="561ACA72" w14:paraId="53AF6F19" w14:textId="1C122633">
      <w:pPr>
        <w:spacing w:after="0" w:line="240" w:lineRule="auto"/>
      </w:pPr>
      <w:r>
        <w:t>Fehér Gyula : Rapid 90 másodperc [Interjú, Fehér Gyula * Ustream * Startup, magyar * Videoközvetítés, élő, online] == Forbes 10. évf. 2022. november 9.144.</w:t>
      </w:r>
    </w:p>
    <w:p w:rsidR="5A7DF519" w:rsidP="5A7DF519" w:rsidRDefault="5A7DF519" w14:paraId="53C891D3" w14:textId="77777777">
      <w:pPr>
        <w:spacing w:after="0" w:line="240" w:lineRule="auto"/>
      </w:pPr>
    </w:p>
    <w:p w:rsidR="3348AC78" w:rsidP="3348AC78" w:rsidRDefault="3348AC78" w14:paraId="2ECE8A74" w14:textId="2FDA1465">
      <w:pPr>
        <w:pStyle w:val="Norml"/>
        <w:spacing w:after="0" w:line="240" w:lineRule="auto"/>
      </w:pPr>
    </w:p>
    <w:p w:rsidR="0185D9B6" w:rsidP="3348AC78" w:rsidRDefault="0185D9B6" w14:paraId="6E7E5D2D">
      <w:pPr>
        <w:spacing w:after="0" w:line="240" w:lineRule="auto"/>
      </w:pPr>
      <w:r w:rsidR="0185D9B6">
        <w:rPr/>
        <w:t>Törzsszám [000146145]</w:t>
      </w:r>
    </w:p>
    <w:p w:rsidR="0185D9B6" w:rsidP="3348AC78" w:rsidRDefault="0185D9B6" w14:paraId="72B8F028" w14:textId="1B1946A9">
      <w:pPr>
        <w:spacing w:after="0" w:line="240" w:lineRule="auto"/>
      </w:pPr>
      <w:r w:rsidR="0185D9B6">
        <w:rPr/>
        <w:t>Tölgybe álmodott hordók [Európai Kádárok Kft., Palotabozsok * Hordógyártás, kádárüzem] == Borászati füzetek 32. évf. 2022. 5.sz. p. 16-17.</w:t>
      </w:r>
    </w:p>
    <w:p w:rsidR="3348AC78" w:rsidP="3348AC78" w:rsidRDefault="3348AC78" w14:paraId="49040FAD">
      <w:pPr>
        <w:spacing w:after="0" w:line="240" w:lineRule="auto"/>
      </w:pPr>
    </w:p>
    <w:p w:rsidR="3348AC78" w:rsidP="3348AC78" w:rsidRDefault="3348AC78" w14:paraId="205ECC9E" w14:textId="401F769C">
      <w:pPr>
        <w:spacing w:after="0" w:line="240" w:lineRule="auto"/>
      </w:pPr>
    </w:p>
    <w:p w:rsidR="5155B538" w:rsidP="3348AC78" w:rsidRDefault="5155B538" w14:paraId="4F21319C">
      <w:pPr>
        <w:spacing w:after="0" w:line="240" w:lineRule="auto"/>
      </w:pPr>
      <w:r w:rsidR="5155B538">
        <w:rPr/>
        <w:t>Törzsszám [000146316]</w:t>
      </w:r>
    </w:p>
    <w:p w:rsidR="5155B538" w:rsidP="3348AC78" w:rsidRDefault="5155B538" w14:paraId="31F28D8F" w14:textId="52912FC5">
      <w:pPr>
        <w:spacing w:after="0" w:line="240" w:lineRule="auto"/>
      </w:pPr>
      <w:r w:rsidR="5155B538">
        <w:rPr/>
        <w:t>Az ötszáz legnagyobb nyereségű magyarországi cég [Cégadatok * Magyarország * Rangsor * Árbevétel * Ágazat * Vállalat, magyar] == HVG 44. évf. 2022. 46.sz. p. 64-72, 74. HVG TOP 500 melléklet</w:t>
      </w:r>
    </w:p>
    <w:p w:rsidR="3348AC78" w:rsidP="3348AC78" w:rsidRDefault="3348AC78" w14:paraId="7EB04E39">
      <w:pPr>
        <w:spacing w:after="0" w:line="240" w:lineRule="auto"/>
      </w:pPr>
    </w:p>
    <w:p w:rsidR="3348AC78" w:rsidP="3348AC78" w:rsidRDefault="3348AC78" w14:paraId="1CA73FE1">
      <w:pPr>
        <w:spacing w:after="0" w:line="240" w:lineRule="auto"/>
      </w:pPr>
    </w:p>
    <w:p w:rsidR="5155B538" w:rsidP="3348AC78" w:rsidRDefault="5155B538" w14:paraId="3560F794">
      <w:pPr>
        <w:spacing w:after="0" w:line="240" w:lineRule="auto"/>
      </w:pPr>
      <w:r w:rsidR="5155B538">
        <w:rPr/>
        <w:t>Törzsszám [000146317]</w:t>
      </w:r>
    </w:p>
    <w:p w:rsidR="5155B538" w:rsidP="3348AC78" w:rsidRDefault="5155B538" w14:paraId="1B7CAB58" w14:textId="424EF617">
      <w:pPr>
        <w:spacing w:after="0" w:line="240" w:lineRule="auto"/>
      </w:pPr>
      <w:r w:rsidR="5155B538">
        <w:rPr/>
        <w:t>Ágazatok jellemző adatai és legnagyobb eredményű cégei [Gazdaság, magyar * TOP 500 * Ágazati adat * Árbevétel] == HVG 44. évf. 2022. 46.sz. p. 75-78.</w:t>
      </w:r>
    </w:p>
    <w:p w:rsidR="3348AC78" w:rsidP="3348AC78" w:rsidRDefault="3348AC78" w14:paraId="162F765B">
      <w:pPr>
        <w:spacing w:after="0" w:line="240" w:lineRule="auto"/>
      </w:pPr>
    </w:p>
    <w:p w:rsidR="3348AC78" w:rsidP="3348AC78" w:rsidRDefault="3348AC78" w14:paraId="4AD9CBD1">
      <w:pPr>
        <w:spacing w:after="0" w:line="240" w:lineRule="auto"/>
      </w:pPr>
    </w:p>
    <w:p w:rsidR="5155B538" w:rsidP="3348AC78" w:rsidRDefault="5155B538" w14:paraId="118709CB">
      <w:pPr>
        <w:spacing w:after="0" w:line="240" w:lineRule="auto"/>
      </w:pPr>
      <w:r w:rsidR="5155B538">
        <w:rPr/>
        <w:t>Törzsszám [000146318]</w:t>
      </w:r>
    </w:p>
    <w:p w:rsidR="5155B538" w:rsidP="3348AC78" w:rsidRDefault="5155B538" w14:paraId="67CEA7AA" w14:textId="42F2E496">
      <w:pPr>
        <w:spacing w:after="0" w:line="240" w:lineRule="auto"/>
      </w:pPr>
      <w:r w:rsidR="5155B538">
        <w:rPr/>
        <w:t>TOP 500 : A top 500 cégei megyénként [Toplista, magyar cég, 2022] == HVG 44. évf. 2022. 46.sz. p. 79-80.</w:t>
      </w:r>
    </w:p>
    <w:p w:rsidR="3348AC78" w:rsidP="3348AC78" w:rsidRDefault="3348AC78" w14:paraId="653B0F41">
      <w:pPr>
        <w:spacing w:after="0" w:line="240" w:lineRule="auto"/>
      </w:pPr>
    </w:p>
    <w:p w:rsidR="3348AC78" w:rsidP="3348AC78" w:rsidRDefault="3348AC78" w14:paraId="575BCAC2">
      <w:pPr>
        <w:spacing w:after="0" w:line="240" w:lineRule="auto"/>
      </w:pPr>
    </w:p>
    <w:p w:rsidR="5155B538" w:rsidP="3348AC78" w:rsidRDefault="5155B538" w14:paraId="4CA23FB8">
      <w:pPr>
        <w:spacing w:after="0" w:line="240" w:lineRule="auto"/>
      </w:pPr>
      <w:r w:rsidR="5155B538">
        <w:rPr/>
        <w:t>Törzsszám [000146319]</w:t>
      </w:r>
    </w:p>
    <w:p w:rsidR="5155B538" w:rsidP="3348AC78" w:rsidRDefault="5155B538" w14:paraId="65209711" w14:textId="399A65F9">
      <w:pPr>
        <w:spacing w:after="0" w:line="240" w:lineRule="auto"/>
      </w:pPr>
      <w:r w:rsidR="5155B538">
        <w:rPr/>
        <w:t>Egy borzalmas év nyertesei [Toplista, magyar cég, 2022] == HVG 44. évf. 2022. 45.sz. p. 59-62.</w:t>
      </w:r>
    </w:p>
    <w:p w:rsidR="3348AC78" w:rsidP="3348AC78" w:rsidRDefault="3348AC78" w14:paraId="5ABFA0F1">
      <w:pPr>
        <w:spacing w:after="0" w:line="240" w:lineRule="auto"/>
      </w:pPr>
    </w:p>
    <w:p w:rsidR="3348AC78" w:rsidP="5DAA7FF3" w:rsidRDefault="3348AC78" w14:paraId="2858DAF9" w14:textId="1A4AB884">
      <w:pPr>
        <w:spacing w:after="0" w:line="240" w:lineRule="auto"/>
      </w:pPr>
    </w:p>
    <w:p w:rsidR="3348AC78" w:rsidP="5DAA7FF3" w:rsidRDefault="3348AC78" w14:paraId="1FB1A0A5" w14:textId="77777777">
      <w:pPr>
        <w:spacing w:after="0" w:line="240" w:lineRule="auto"/>
      </w:pPr>
      <w:r w:rsidR="29E9D282">
        <w:rPr/>
        <w:t>Törzsszám [000146115]</w:t>
      </w:r>
    </w:p>
    <w:p w:rsidR="3348AC78" w:rsidP="5DAA7FF3" w:rsidRDefault="3348AC78" w14:paraId="5622D0C0" w14:textId="15A1B2E9">
      <w:pPr>
        <w:spacing w:after="0" w:line="240" w:lineRule="auto"/>
      </w:pPr>
      <w:r w:rsidR="29E9D282">
        <w:rPr/>
        <w:t>Kornfeld Zsuzsanna, Bednárik Éva, Horváth Péter György</w:t>
      </w:r>
    </w:p>
    <w:p w:rsidR="3348AC78" w:rsidP="5DAA7FF3" w:rsidRDefault="3348AC78" w14:paraId="2AB98161" w14:textId="31B0A24F">
      <w:pPr>
        <w:spacing w:after="0" w:line="240" w:lineRule="auto"/>
      </w:pPr>
      <w:r w:rsidR="29E9D282">
        <w:rPr/>
        <w:t>Competitive advantage in the light of corporate success [Competitive advantage, enterprises * Market relations * Development, technology * Sustainable operation, enterprise * Company innovations] == Minőség és Megbízhatóság 56. évf. 2022. 3.sz. p. 288-295.</w:t>
      </w:r>
    </w:p>
    <w:p w:rsidR="3348AC78" w:rsidP="5DAA7FF3" w:rsidRDefault="3348AC78" w14:paraId="513E8A9D" w14:textId="77777777">
      <w:pPr>
        <w:spacing w:after="0" w:line="240" w:lineRule="auto"/>
      </w:pPr>
    </w:p>
    <w:p w:rsidR="3348AC78" w:rsidP="3348AC78" w:rsidRDefault="3348AC78" w14:paraId="6AA6DE1E" w14:textId="72E03938">
      <w:pPr>
        <w:pStyle w:val="Norml"/>
        <w:spacing w:after="0" w:line="240" w:lineRule="auto"/>
      </w:pPr>
    </w:p>
    <w:p w:rsidR="3348AC78" w:rsidP="5DAA7FF3" w:rsidRDefault="3348AC78" w14:paraId="5E596B95" w14:textId="77777777">
      <w:pPr>
        <w:spacing w:after="0" w:line="240" w:lineRule="auto"/>
      </w:pPr>
      <w:r w:rsidR="44E6CF6B">
        <w:rPr/>
        <w:t>Törzsszám [000146221]</w:t>
      </w:r>
    </w:p>
    <w:p w:rsidR="3348AC78" w:rsidP="5DAA7FF3" w:rsidRDefault="3348AC78" w14:paraId="0235DBB7" w14:textId="5A09E08F">
      <w:pPr>
        <w:spacing w:after="0" w:line="240" w:lineRule="auto"/>
      </w:pPr>
      <w:r w:rsidR="44E6CF6B">
        <w:rPr/>
        <w:t>Várkonyi Patrik, Takács András</w:t>
      </w:r>
    </w:p>
    <w:p w:rsidR="3348AC78" w:rsidP="5DAA7FF3" w:rsidRDefault="3348AC78" w14:paraId="02FD45D7" w14:textId="2904C529">
      <w:pPr>
        <w:spacing w:after="0" w:line="240" w:lineRule="auto"/>
      </w:pPr>
      <w:r w:rsidR="44E6CF6B">
        <w:rPr/>
        <w:t>A hazai kis- és középvállalati szektor vállalatértékelési sajátosságai [Módszertan, diszkont * Vállalatértékelés, diszkontált * Cash flow * Jelentőség, diszkont * KKV * Diszkont, kis- és középvállalati] == Közgazdasági szemle 69. évf. 2022. október p. 1195-1212.</w:t>
      </w:r>
    </w:p>
    <w:p w:rsidR="3348AC78" w:rsidP="5DAA7FF3" w:rsidRDefault="3348AC78" w14:paraId="4357AA38" w14:textId="77777777">
      <w:pPr>
        <w:spacing w:after="0" w:line="240" w:lineRule="auto"/>
      </w:pPr>
    </w:p>
    <w:p w:rsidR="3348AC78" w:rsidP="3348AC78" w:rsidRDefault="3348AC78" w14:paraId="41689C74" w14:textId="4860A257">
      <w:pPr>
        <w:pStyle w:val="Norml"/>
        <w:spacing w:after="0" w:line="240" w:lineRule="auto"/>
      </w:pPr>
    </w:p>
    <w:p w:rsidR="3348AC78" w:rsidP="5DAA7FF3" w:rsidRDefault="3348AC78" w14:paraId="3F686F50" w14:textId="77777777">
      <w:pPr>
        <w:spacing w:after="0" w:line="240" w:lineRule="auto"/>
      </w:pPr>
      <w:r w:rsidR="52384881">
        <w:rPr/>
        <w:t>Törzsszám [000146229]</w:t>
      </w:r>
    </w:p>
    <w:p w:rsidR="3348AC78" w:rsidP="5DAA7FF3" w:rsidRDefault="3348AC78" w14:paraId="3FA2EADD" w14:textId="3336D377">
      <w:pPr>
        <w:spacing w:after="0" w:line="240" w:lineRule="auto"/>
      </w:pPr>
      <w:r w:rsidR="52384881">
        <w:rPr/>
        <w:t>TOP 500 : Az 500 legnagyobb nyereségű magyarországi cég [Toplista, magyar cég, 2021 * Vállalati rangsor, Magyarország 2021] == HVG 44. évf. 2022. 45.sz. p. 60-69.</w:t>
      </w:r>
    </w:p>
    <w:p w:rsidR="3348AC78" w:rsidP="5DAA7FF3" w:rsidRDefault="3348AC78" w14:paraId="7E54487C" w14:textId="77777777">
      <w:pPr>
        <w:spacing w:after="0" w:line="240" w:lineRule="auto"/>
      </w:pPr>
    </w:p>
    <w:p w:rsidR="3348AC78" w:rsidP="5DAA7FF3" w:rsidRDefault="3348AC78" w14:paraId="148BA784" w14:textId="3C702C5B">
      <w:pPr>
        <w:spacing w:after="0" w:line="240" w:lineRule="auto"/>
      </w:pPr>
    </w:p>
    <w:p w:rsidR="3348AC78" w:rsidP="5DAA7FF3" w:rsidRDefault="3348AC78" w14:paraId="32692D13" w14:textId="77777777">
      <w:pPr>
        <w:spacing w:after="0" w:line="240" w:lineRule="auto"/>
      </w:pPr>
      <w:r w:rsidR="52384881">
        <w:rPr/>
        <w:t>Törzsszám [000146231]</w:t>
      </w:r>
    </w:p>
    <w:p w:rsidR="3348AC78" w:rsidP="5DAA7FF3" w:rsidRDefault="3348AC78" w14:paraId="37AD9DEB" w14:textId="199AFED9">
      <w:pPr>
        <w:spacing w:after="0" w:line="240" w:lineRule="auto"/>
      </w:pPr>
      <w:r w:rsidR="52384881">
        <w:rPr/>
        <w:t>TOP 500 : Ágazatok jellemző adatai és legnagyobb cégei 2021-ben [Toplista, magyar cég, 2021 * Ágazati adat * Ipar, Magyarország] == HVG 44. évf. 2022. 45.sz. p. 72, 74-76.</w:t>
      </w:r>
    </w:p>
    <w:p w:rsidR="3348AC78" w:rsidP="5DAA7FF3" w:rsidRDefault="3348AC78" w14:paraId="6EF08D39" w14:textId="77777777">
      <w:pPr>
        <w:spacing w:after="0" w:line="240" w:lineRule="auto"/>
      </w:pPr>
    </w:p>
    <w:p w:rsidR="3348AC78" w:rsidP="5DAA7FF3" w:rsidRDefault="3348AC78" w14:paraId="0287D771" w14:textId="77777777">
      <w:pPr>
        <w:spacing w:after="0" w:line="240" w:lineRule="auto"/>
      </w:pPr>
    </w:p>
    <w:p w:rsidR="3348AC78" w:rsidP="5DAA7FF3" w:rsidRDefault="3348AC78" w14:paraId="4F9CC4DD" w14:textId="77777777">
      <w:pPr>
        <w:spacing w:after="0" w:line="240" w:lineRule="auto"/>
      </w:pPr>
      <w:r w:rsidR="52384881">
        <w:rPr/>
        <w:t>Törzsszám [000146232]</w:t>
      </w:r>
    </w:p>
    <w:p w:rsidR="3348AC78" w:rsidP="5DAA7FF3" w:rsidRDefault="3348AC78" w14:paraId="14AC278A" w14:textId="107A255B">
      <w:pPr>
        <w:spacing w:after="0" w:line="240" w:lineRule="auto"/>
      </w:pPr>
      <w:r w:rsidR="52384881">
        <w:rPr/>
        <w:t>TOP 500 : A top 500 cégei megyénként [Toplista, magyar cég, 2021] == HVG 44. évf. 2022. 45.sz. p. 78-79.</w:t>
      </w:r>
    </w:p>
    <w:p w:rsidR="3348AC78" w:rsidP="5DAA7FF3" w:rsidRDefault="3348AC78" w14:paraId="532B6516" w14:textId="77777777">
      <w:pPr>
        <w:spacing w:after="0" w:line="240" w:lineRule="auto"/>
      </w:pPr>
    </w:p>
    <w:p w:rsidR="3348AC78" w:rsidP="5DAA7FF3" w:rsidRDefault="3348AC78" w14:paraId="5D5E8B64" w14:textId="77777777">
      <w:pPr>
        <w:spacing w:after="0" w:line="240" w:lineRule="auto"/>
      </w:pPr>
    </w:p>
    <w:p w:rsidR="3348AC78" w:rsidP="5DAA7FF3" w:rsidRDefault="3348AC78" w14:paraId="1A44C902" w14:textId="77777777">
      <w:pPr>
        <w:spacing w:after="0" w:line="240" w:lineRule="auto"/>
      </w:pPr>
      <w:r w:rsidR="52384881">
        <w:rPr/>
        <w:t>Törzsszám [000146233]</w:t>
      </w:r>
    </w:p>
    <w:p w:rsidR="3348AC78" w:rsidP="5DAA7FF3" w:rsidRDefault="3348AC78" w14:paraId="55FA0E2F" w14:textId="67CC8CE8">
      <w:pPr>
        <w:spacing w:after="0" w:line="240" w:lineRule="auto"/>
      </w:pPr>
      <w:r w:rsidR="52384881">
        <w:rPr/>
        <w:t>TOP 500 : Nem csak a bevétel számít [Toplista, magyar cég, 2021 * Árbevétel] == HVG 44. évf. 2022. 45.sz. p. 80, 82.</w:t>
      </w:r>
    </w:p>
    <w:p w:rsidR="3348AC78" w:rsidP="5DAA7FF3" w:rsidRDefault="3348AC78" w14:paraId="59A5EC0F" w14:textId="77777777">
      <w:pPr>
        <w:spacing w:after="0" w:line="240" w:lineRule="auto"/>
      </w:pPr>
    </w:p>
    <w:p w:rsidR="3348AC78" w:rsidP="5DAA7FF3" w:rsidRDefault="3348AC78" w14:paraId="564292DC" w14:textId="77777777">
      <w:pPr>
        <w:spacing w:after="0" w:line="240" w:lineRule="auto"/>
      </w:pPr>
    </w:p>
    <w:p w:rsidR="3348AC78" w:rsidP="5DAA7FF3" w:rsidRDefault="3348AC78" w14:paraId="2A3DE48F" w14:textId="77777777">
      <w:pPr>
        <w:spacing w:after="0" w:line="240" w:lineRule="auto"/>
      </w:pPr>
      <w:r w:rsidR="52384881">
        <w:rPr/>
        <w:t>Törzsszám [000146234]</w:t>
      </w:r>
    </w:p>
    <w:p w:rsidR="3348AC78" w:rsidP="5DAA7FF3" w:rsidRDefault="3348AC78" w14:paraId="23CD3576" w14:textId="0FBE5DA9">
      <w:pPr>
        <w:spacing w:after="0" w:line="240" w:lineRule="auto"/>
      </w:pPr>
      <w:r w:rsidR="52384881">
        <w:rPr/>
        <w:t>TOP 500 : A legnagyobb hozzáadott értéket termelő magyarországi cégek 2021-ben [Toplista, magyar cég, 2021 * Hozzáadott érték] == HVG 44. évf. 2022. 45.sz. p. 81.</w:t>
      </w:r>
    </w:p>
    <w:p w:rsidR="3348AC78" w:rsidP="5DAA7FF3" w:rsidRDefault="3348AC78" w14:paraId="50C2959B" w14:textId="77777777">
      <w:pPr>
        <w:spacing w:after="0" w:line="240" w:lineRule="auto"/>
      </w:pPr>
    </w:p>
    <w:p w:rsidR="3348AC78" w:rsidP="5DAA7FF3" w:rsidRDefault="3348AC78" w14:paraId="0E00512E" w14:textId="235A6479">
      <w:pPr>
        <w:spacing w:after="0" w:line="240" w:lineRule="auto"/>
      </w:pPr>
    </w:p>
    <w:p w:rsidR="3348AC78" w:rsidP="5DAA7FF3" w:rsidRDefault="3348AC78" w14:paraId="3DDBB1A7" w14:textId="77777777">
      <w:pPr>
        <w:spacing w:after="0" w:line="240" w:lineRule="auto"/>
      </w:pPr>
      <w:r w:rsidR="1086E8B0">
        <w:rPr/>
        <w:t>Törzsszám [000146250]</w:t>
      </w:r>
    </w:p>
    <w:p w:rsidR="3348AC78" w:rsidP="5DAA7FF3" w:rsidRDefault="3348AC78" w14:paraId="3AB42DAD" w14:textId="77777777">
      <w:pPr>
        <w:spacing w:after="0" w:line="240" w:lineRule="auto"/>
      </w:pPr>
      <w:r w:rsidR="1086E8B0">
        <w:rPr/>
        <w:t>Krausz Zoltán</w:t>
      </w:r>
    </w:p>
    <w:p w:rsidR="3348AC78" w:rsidP="5DAA7FF3" w:rsidRDefault="3348AC78" w14:paraId="638D0335" w14:textId="0C88ACF7">
      <w:pPr>
        <w:spacing w:after="0" w:line="240" w:lineRule="auto"/>
      </w:pPr>
      <w:r w:rsidR="1086E8B0">
        <w:rPr/>
        <w:t>Amikor a cégvezető irányítja a vállalatát és nem fordítva [Vállalatvezetés * Cégvezetés * Menedzsment, vállalati * Önjáró vállalati modell * Vezetői magatartás] == K&amp;K a kis- és középvállalkozások magazinja 7. évf. 2022. 2. sz. p. 26-27.</w:t>
      </w:r>
    </w:p>
    <w:p w:rsidR="3348AC78" w:rsidP="5DAA7FF3" w:rsidRDefault="3348AC78" w14:paraId="343A1818" w14:textId="77777777">
      <w:pPr>
        <w:spacing w:after="0" w:line="240" w:lineRule="auto"/>
      </w:pPr>
    </w:p>
    <w:p w:rsidR="3348AC78" w:rsidP="5DAA7FF3" w:rsidRDefault="3348AC78" w14:paraId="3B9AFC27" w14:textId="6747751A">
      <w:pPr>
        <w:spacing w:after="0" w:line="240" w:lineRule="auto"/>
      </w:pPr>
    </w:p>
    <w:p w:rsidR="3348AC78" w:rsidP="5DAA7FF3" w:rsidRDefault="3348AC78" w14:paraId="67BDFD09" w14:textId="77777777">
      <w:pPr>
        <w:spacing w:after="0" w:line="240" w:lineRule="auto"/>
      </w:pPr>
      <w:r w:rsidR="418E3C7A">
        <w:rPr/>
        <w:t>Törzsszám [000146300]</w:t>
      </w:r>
    </w:p>
    <w:p w:rsidR="3348AC78" w:rsidP="5DAA7FF3" w:rsidRDefault="3348AC78" w14:paraId="7C983B51" w14:textId="77777777">
      <w:pPr>
        <w:spacing w:after="0" w:line="240" w:lineRule="auto"/>
      </w:pPr>
      <w:r w:rsidR="418E3C7A">
        <w:rPr/>
        <w:t>Zamaróczy Ádám</w:t>
      </w:r>
    </w:p>
    <w:p w:rsidR="3348AC78" w:rsidP="5DAA7FF3" w:rsidRDefault="3348AC78" w14:paraId="7515F4D4" w14:textId="05059252">
      <w:pPr>
        <w:spacing w:after="0" w:line="240" w:lineRule="auto"/>
      </w:pPr>
      <w:r w:rsidR="418E3C7A">
        <w:rPr/>
        <w:t>Top 10 legnagyobb bevételű FMCG-vállalat [FMCG * Toplista * Forgalom, vállalat] == Store insider 4. évf. 2022. 10.sz. p. 46-49.</w:t>
      </w:r>
    </w:p>
    <w:p w:rsidR="3348AC78" w:rsidP="5DAA7FF3" w:rsidRDefault="3348AC78" w14:paraId="387CAA6A" w14:textId="77777777">
      <w:pPr>
        <w:spacing w:after="0" w:line="240" w:lineRule="auto"/>
      </w:pPr>
    </w:p>
    <w:p w:rsidR="3348AC78" w:rsidP="3348AC78" w:rsidRDefault="3348AC78" w14:paraId="6073E043" w14:textId="37E7C9DD">
      <w:pPr>
        <w:pStyle w:val="Norml"/>
        <w:spacing w:after="0" w:line="240" w:lineRule="auto"/>
      </w:pPr>
    </w:p>
    <w:p w:rsidR="3348AC78" w:rsidP="5DAA7FF3" w:rsidRDefault="3348AC78" w14:paraId="24BD9F62" w14:textId="77777777">
      <w:pPr>
        <w:spacing w:after="0" w:line="240" w:lineRule="auto"/>
      </w:pPr>
      <w:r w:rsidR="0FAC459C">
        <w:rPr/>
        <w:t>Törzsszám [000146324]</w:t>
      </w:r>
    </w:p>
    <w:p w:rsidR="3348AC78" w:rsidP="5DAA7FF3" w:rsidRDefault="3348AC78" w14:paraId="14ECD666" w14:textId="77777777">
      <w:pPr>
        <w:spacing w:after="0" w:line="240" w:lineRule="auto"/>
      </w:pPr>
      <w:r w:rsidR="0FAC459C">
        <w:rPr/>
        <w:t xml:space="preserve">Krisztofer Szabó, Márta Aranyossy </w:t>
      </w:r>
    </w:p>
    <w:p w:rsidR="3348AC78" w:rsidP="5DAA7FF3" w:rsidRDefault="3348AC78" w14:paraId="1F885A81" w14:textId="4FA0A6A9">
      <w:pPr>
        <w:spacing w:after="0" w:line="240" w:lineRule="auto"/>
      </w:pPr>
      <w:r w:rsidR="0FAC459C">
        <w:rPr/>
        <w:t>Nascent entrepreneurship : A bibliometric analysis and systematic literature review [Nascent entrepreneurship * Nascent entrepreneurs * Systematic literature review * Bibliometric analysis * Text analysis] == Vezetéstudomány 53. évf. 2022. 11.sz. p. 29-42.</w:t>
      </w:r>
    </w:p>
    <w:p w:rsidR="3348AC78" w:rsidP="5DAA7FF3" w:rsidRDefault="3348AC78" w14:paraId="07175EF6" w14:textId="77777777">
      <w:pPr>
        <w:spacing w:after="0" w:line="240" w:lineRule="auto"/>
      </w:pPr>
    </w:p>
    <w:p w:rsidR="3348AC78" w:rsidP="3348AC78" w:rsidRDefault="3348AC78" w14:paraId="52EDE3A8" w14:textId="51D062B2">
      <w:pPr>
        <w:pStyle w:val="Norml"/>
        <w:spacing w:after="0" w:line="240" w:lineRule="auto"/>
      </w:pPr>
    </w:p>
    <w:p w:rsidR="5A7DF519" w:rsidP="708E1824" w:rsidRDefault="5A7DF519" w14:paraId="7CF6D7B5" w14:textId="5DCA418D">
      <w:pPr>
        <w:pStyle w:val="Cmsor1"/>
        <w:rPr>
          <w:b w:val="1"/>
          <w:bCs w:val="1"/>
        </w:rPr>
      </w:pPr>
      <w:bookmarkStart w:name="_Toc379348943" w:id="1812254623"/>
      <w:r w:rsidRPr="5DAA7FF3" w:rsidR="74B39B70">
        <w:rPr>
          <w:b w:val="1"/>
          <w:bCs w:val="1"/>
        </w:rPr>
        <w:t>Vendéglátás</w:t>
      </w:r>
      <w:bookmarkEnd w:id="1812254623"/>
    </w:p>
    <w:p w:rsidR="5A7DF519" w:rsidP="708E1824" w:rsidRDefault="5A7DF519" w14:paraId="48719697" w14:textId="605ACF6D">
      <w:pPr>
        <w:spacing w:after="0" w:line="240" w:lineRule="auto"/>
      </w:pPr>
    </w:p>
    <w:p w:rsidR="5A7DF519" w:rsidP="708E1824" w:rsidRDefault="5A7DF519" w14:paraId="325ADD81" w14:textId="77777777">
      <w:pPr>
        <w:spacing w:after="0" w:line="240" w:lineRule="auto"/>
      </w:pPr>
      <w:r w:rsidR="74B39B70">
        <w:rPr/>
        <w:t>Törzsszám [000146184]</w:t>
      </w:r>
    </w:p>
    <w:p w:rsidR="5A7DF519" w:rsidP="708E1824" w:rsidRDefault="5A7DF519" w14:paraId="3F4FBD42" w14:textId="77777777">
      <w:pPr>
        <w:spacing w:after="0" w:line="240" w:lineRule="auto"/>
      </w:pPr>
      <w:r w:rsidR="74B39B70">
        <w:rPr/>
        <w:t>Probáld Ákos</w:t>
      </w:r>
    </w:p>
    <w:p w:rsidR="5A7DF519" w:rsidP="708E1824" w:rsidRDefault="5A7DF519" w14:paraId="58646E5B" w14:textId="08F399BD">
      <w:pPr>
        <w:spacing w:after="0" w:line="240" w:lineRule="auto"/>
      </w:pPr>
      <w:r w:rsidR="74B39B70">
        <w:rPr/>
        <w:t>A vendéglátás első féléve [Vendéglátás * Üzlet demográfia * Forgalom * Árváltozás * Fogyasztói árindex * 2022. I. félév] == Vállalkozói Értesítő Vendéglátás és Turizmus 2022. 10.sz. p. 18-19.</w:t>
      </w:r>
    </w:p>
    <w:p w:rsidR="5A7DF519" w:rsidP="708E1824" w:rsidRDefault="5A7DF519" w14:paraId="3528C958" w14:textId="77777777">
      <w:pPr>
        <w:spacing w:after="0" w:line="240" w:lineRule="auto"/>
      </w:pPr>
    </w:p>
    <w:p w:rsidR="5A7DF519" w:rsidP="708E1824" w:rsidRDefault="5A7DF519" w14:paraId="1D50C086" w14:textId="7DF0F728">
      <w:pPr>
        <w:pStyle w:val="Norml"/>
      </w:pPr>
    </w:p>
    <w:p w:rsidR="5A7DF519" w:rsidP="708E1824" w:rsidRDefault="5A7DF519" w14:paraId="118ABBC4" w14:textId="08D38EDC">
      <w:pPr>
        <w:pStyle w:val="Cmsor1"/>
        <w:rPr>
          <w:b w:val="1"/>
          <w:bCs w:val="1"/>
        </w:rPr>
      </w:pPr>
      <w:bookmarkStart w:name="_Toc2090645772" w:id="1443013517"/>
      <w:r w:rsidRPr="5DAA7FF3" w:rsidR="7C7A99C8">
        <w:rPr>
          <w:b w:val="1"/>
          <w:bCs w:val="1"/>
        </w:rPr>
        <w:t>Vonatközlekedés</w:t>
      </w:r>
      <w:bookmarkEnd w:id="1443013517"/>
    </w:p>
    <w:p w:rsidR="5A7DF519" w:rsidP="708E1824" w:rsidRDefault="5A7DF519" w14:paraId="0D4B0A3C" w14:textId="67240AB8">
      <w:pPr>
        <w:spacing w:after="0" w:line="240" w:lineRule="auto"/>
      </w:pPr>
    </w:p>
    <w:p w:rsidR="5A7DF519" w:rsidP="708E1824" w:rsidRDefault="5A7DF519" w14:paraId="5EFEBE73" w14:textId="77777777">
      <w:pPr>
        <w:spacing w:after="0" w:line="240" w:lineRule="auto"/>
      </w:pPr>
      <w:r w:rsidR="7C7A99C8">
        <w:rPr/>
        <w:t>Törzsszám [000146166]</w:t>
      </w:r>
    </w:p>
    <w:p w:rsidR="5A7DF519" w:rsidP="708E1824" w:rsidRDefault="5A7DF519" w14:paraId="61B52796" w14:textId="26788F45">
      <w:pPr>
        <w:spacing w:after="0" w:line="240" w:lineRule="auto"/>
      </w:pPr>
      <w:r w:rsidR="7C7A99C8">
        <w:rPr/>
        <w:t>Újgenerációs kocsik az ÖBB éjszakai vonatain [Személyszállítás * Vonat, újgenerációs * Szolgáltatásfejlesztés * ÖBB, Osztrák Szövetségi Vasutak] == Turizmus.com 22. évf. 2022. 10.sz. p. 38-39.</w:t>
      </w:r>
    </w:p>
    <w:p w:rsidR="5A7DF519" w:rsidP="708E1824" w:rsidRDefault="5A7DF519" w14:noSpellErr="1" w14:paraId="3AA36075" w14:textId="77777777">
      <w:pPr>
        <w:spacing w:after="0" w:line="240" w:lineRule="auto"/>
      </w:pPr>
    </w:p>
    <w:p w:rsidR="5A7DF519" w:rsidP="708E1824" w:rsidRDefault="5A7DF519" w14:paraId="7AD2B619" w14:textId="5F65FFEC">
      <w:pPr>
        <w:spacing w:after="0" w:line="240" w:lineRule="auto"/>
      </w:pPr>
    </w:p>
    <w:p w:rsidR="5A7DF519" w:rsidP="708E1824" w:rsidRDefault="5A7DF519" w14:paraId="780F353E" w14:textId="77777777">
      <w:pPr>
        <w:spacing w:after="0" w:line="240" w:lineRule="auto"/>
      </w:pPr>
      <w:r w:rsidR="7C7A99C8">
        <w:rPr/>
        <w:t>Törzsszám [000146168]</w:t>
      </w:r>
    </w:p>
    <w:p w:rsidR="5A7DF519" w:rsidP="708E1824" w:rsidRDefault="5A7DF519" w14:paraId="009A5A61" w14:textId="337E343A">
      <w:pPr>
        <w:spacing w:after="0" w:line="240" w:lineRule="auto"/>
      </w:pPr>
      <w:r w:rsidR="7C7A99C8">
        <w:rPr/>
        <w:t>Bemutatkozott a német vasút leendő ICE L-vonata [Személyszállítás * ICE L-vonat * Szolgáltatásfejlesztés * Deutsche Bahn, Német Vasút] == Turizmus.com 22. évf. 2022. 10.sz. p. 39.</w:t>
      </w:r>
    </w:p>
    <w:p w:rsidR="5A7DF519" w:rsidP="708E1824" w:rsidRDefault="5A7DF519" w14:noSpellErr="1" w14:paraId="49CC984C" w14:textId="77777777">
      <w:pPr>
        <w:spacing w:after="0" w:line="240" w:lineRule="auto"/>
      </w:pPr>
    </w:p>
    <w:p w:rsidR="5A7DF519" w:rsidP="708E1824" w:rsidRDefault="5A7DF519" w14:paraId="6CA414E5" w14:textId="122CB503">
      <w:pPr>
        <w:spacing w:after="0" w:line="240" w:lineRule="auto"/>
      </w:pPr>
    </w:p>
    <w:p w:rsidR="5A7DF519" w:rsidP="708E1824" w:rsidRDefault="5A7DF519" w14:paraId="7DFDF93A" w14:textId="77777777">
      <w:pPr>
        <w:spacing w:after="0" w:line="240" w:lineRule="auto"/>
      </w:pPr>
      <w:r w:rsidR="7C7A99C8">
        <w:rPr/>
        <w:t>Törzsszám [000146127]</w:t>
      </w:r>
    </w:p>
    <w:p w:rsidR="5A7DF519" w:rsidP="708E1824" w:rsidRDefault="5A7DF519" w14:paraId="0586B209" w14:textId="77777777">
      <w:pPr>
        <w:spacing w:after="0" w:line="240" w:lineRule="auto"/>
      </w:pPr>
      <w:r w:rsidR="7C7A99C8">
        <w:rPr/>
        <w:t>Szabó Zsolt László</w:t>
      </w:r>
    </w:p>
    <w:p w:rsidR="5A7DF519" w:rsidP="708E1824" w:rsidRDefault="5A7DF519" w14:paraId="49CD0914" w14:textId="7D50EE0A">
      <w:pPr>
        <w:spacing w:after="0" w:line="240" w:lineRule="auto"/>
      </w:pPr>
      <w:r w:rsidR="7C7A99C8">
        <w:rPr/>
        <w:t>Egymilliárd forintba került a MÁV-nak a hegyomlás [MÁV * Zebegény * Vasútvonal, Budapest-Szob * Vonatközlekedés, turizmus * Turizmus, 2022] == Magyar Hang 5. évf. 44. sz. p. 6.</w:t>
      </w:r>
    </w:p>
    <w:p w:rsidR="5A7DF519" w:rsidP="708E1824" w:rsidRDefault="5A7DF519" w14:noSpellErr="1" w14:paraId="75973B47" w14:textId="77777777">
      <w:pPr>
        <w:spacing w:after="0" w:line="240" w:lineRule="auto"/>
      </w:pPr>
    </w:p>
    <w:p w:rsidR="5A7DF519" w:rsidP="708E1824" w:rsidRDefault="5A7DF519" w14:paraId="0CC0AD52" w14:textId="5BE6F135">
      <w:pPr>
        <w:pStyle w:val="Norml"/>
      </w:pPr>
    </w:p>
    <w:sectPr w:rsidR="5A7DF51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81"/>
    <w:rsid w:val="000B0397"/>
    <w:rsid w:val="001F2C48"/>
    <w:rsid w:val="00294FBE"/>
    <w:rsid w:val="002A4AB6"/>
    <w:rsid w:val="00391713"/>
    <w:rsid w:val="0041064E"/>
    <w:rsid w:val="00422781"/>
    <w:rsid w:val="005C78B8"/>
    <w:rsid w:val="0065C09C"/>
    <w:rsid w:val="00702F25"/>
    <w:rsid w:val="00742DF8"/>
    <w:rsid w:val="00804DBB"/>
    <w:rsid w:val="00890FA6"/>
    <w:rsid w:val="0093587B"/>
    <w:rsid w:val="00B51A7A"/>
    <w:rsid w:val="00B62BA5"/>
    <w:rsid w:val="00BA784B"/>
    <w:rsid w:val="00C84FBE"/>
    <w:rsid w:val="00D77473"/>
    <w:rsid w:val="00DC3136"/>
    <w:rsid w:val="00DF5CD6"/>
    <w:rsid w:val="00ED68D3"/>
    <w:rsid w:val="00F42AB6"/>
    <w:rsid w:val="00FE0712"/>
    <w:rsid w:val="01439384"/>
    <w:rsid w:val="017D1BB2"/>
    <w:rsid w:val="0185D9B6"/>
    <w:rsid w:val="01CCF94C"/>
    <w:rsid w:val="01D371EB"/>
    <w:rsid w:val="021C1E1C"/>
    <w:rsid w:val="027AB9E6"/>
    <w:rsid w:val="0469F96F"/>
    <w:rsid w:val="04B78F72"/>
    <w:rsid w:val="04CCDA54"/>
    <w:rsid w:val="050B12AD"/>
    <w:rsid w:val="05186EF9"/>
    <w:rsid w:val="05A9E3AC"/>
    <w:rsid w:val="05FA26F2"/>
    <w:rsid w:val="0688D857"/>
    <w:rsid w:val="06B5B3DB"/>
    <w:rsid w:val="06C12993"/>
    <w:rsid w:val="06EF8F3F"/>
    <w:rsid w:val="08FF1A79"/>
    <w:rsid w:val="09DE83D0"/>
    <w:rsid w:val="09E21A13"/>
    <w:rsid w:val="09F24847"/>
    <w:rsid w:val="0A2ECAE3"/>
    <w:rsid w:val="0A2ECAE3"/>
    <w:rsid w:val="0AA4D9BC"/>
    <w:rsid w:val="0AD14D6D"/>
    <w:rsid w:val="0B150D75"/>
    <w:rsid w:val="0B368567"/>
    <w:rsid w:val="0BCA9B44"/>
    <w:rsid w:val="0C129B7A"/>
    <w:rsid w:val="0C55F226"/>
    <w:rsid w:val="0CB8D353"/>
    <w:rsid w:val="0D1BB438"/>
    <w:rsid w:val="0D3EF069"/>
    <w:rsid w:val="0E5DE035"/>
    <w:rsid w:val="0E76F83D"/>
    <w:rsid w:val="0FAA9C18"/>
    <w:rsid w:val="0FAC459C"/>
    <w:rsid w:val="0FFA9A6A"/>
    <w:rsid w:val="107C4BF5"/>
    <w:rsid w:val="1086E8B0"/>
    <w:rsid w:val="114D5B93"/>
    <w:rsid w:val="12422FF3"/>
    <w:rsid w:val="132E0560"/>
    <w:rsid w:val="1453AA07"/>
    <w:rsid w:val="151C11D6"/>
    <w:rsid w:val="15E8B72F"/>
    <w:rsid w:val="1614F96A"/>
    <w:rsid w:val="166130CE"/>
    <w:rsid w:val="167575BB"/>
    <w:rsid w:val="170E1275"/>
    <w:rsid w:val="1797A16E"/>
    <w:rsid w:val="17E04D9F"/>
    <w:rsid w:val="17F41927"/>
    <w:rsid w:val="18904893"/>
    <w:rsid w:val="1914E5D4"/>
    <w:rsid w:val="19425385"/>
    <w:rsid w:val="198FE988"/>
    <w:rsid w:val="1ADDC11A"/>
    <w:rsid w:val="1BE8AC94"/>
    <w:rsid w:val="1CDF9A7C"/>
    <w:rsid w:val="1D17761D"/>
    <w:rsid w:val="1E19B6C2"/>
    <w:rsid w:val="1E26FF7F"/>
    <w:rsid w:val="1E4F8F23"/>
    <w:rsid w:val="1F7B7C38"/>
    <w:rsid w:val="20844219"/>
    <w:rsid w:val="20844219"/>
    <w:rsid w:val="21322D0F"/>
    <w:rsid w:val="2162988C"/>
    <w:rsid w:val="2175F50E"/>
    <w:rsid w:val="21A8F78E"/>
    <w:rsid w:val="21BBB8CD"/>
    <w:rsid w:val="21D3FCC8"/>
    <w:rsid w:val="2220127A"/>
    <w:rsid w:val="2236A990"/>
    <w:rsid w:val="2257EE18"/>
    <w:rsid w:val="2311C56F"/>
    <w:rsid w:val="23B5A18A"/>
    <w:rsid w:val="23BBA2A9"/>
    <w:rsid w:val="241A1905"/>
    <w:rsid w:val="245F2D2B"/>
    <w:rsid w:val="24F29C63"/>
    <w:rsid w:val="25B80F45"/>
    <w:rsid w:val="25BE719C"/>
    <w:rsid w:val="263C4167"/>
    <w:rsid w:val="26F96125"/>
    <w:rsid w:val="270CABFA"/>
    <w:rsid w:val="274770BE"/>
    <w:rsid w:val="27B5B2BE"/>
    <w:rsid w:val="2829EEC6"/>
    <w:rsid w:val="2855E8C0"/>
    <w:rsid w:val="2908469E"/>
    <w:rsid w:val="2973F13B"/>
    <w:rsid w:val="29E9D282"/>
    <w:rsid w:val="2A545B49"/>
    <w:rsid w:val="2B1CD754"/>
    <w:rsid w:val="2B558F2F"/>
    <w:rsid w:val="2B945296"/>
    <w:rsid w:val="2C422D6E"/>
    <w:rsid w:val="2CC8DB53"/>
    <w:rsid w:val="2CD9D099"/>
    <w:rsid w:val="2DED9859"/>
    <w:rsid w:val="2E73A3BF"/>
    <w:rsid w:val="2EEB4AAD"/>
    <w:rsid w:val="2FB9B52A"/>
    <w:rsid w:val="309A65E3"/>
    <w:rsid w:val="30B38E40"/>
    <w:rsid w:val="3147EF5D"/>
    <w:rsid w:val="31BD068F"/>
    <w:rsid w:val="327E2C7E"/>
    <w:rsid w:val="329D7098"/>
    <w:rsid w:val="32D2E934"/>
    <w:rsid w:val="32DBA5A0"/>
    <w:rsid w:val="3348AC78"/>
    <w:rsid w:val="335BDCD7"/>
    <w:rsid w:val="33645DE7"/>
    <w:rsid w:val="33D9F42B"/>
    <w:rsid w:val="34777601"/>
    <w:rsid w:val="34C3B99A"/>
    <w:rsid w:val="35D76E3A"/>
    <w:rsid w:val="35E5A754"/>
    <w:rsid w:val="36804D3A"/>
    <w:rsid w:val="36AB8F09"/>
    <w:rsid w:val="3772A6FC"/>
    <w:rsid w:val="3774A583"/>
    <w:rsid w:val="389484FC"/>
    <w:rsid w:val="38A577C8"/>
    <w:rsid w:val="38AD654E"/>
    <w:rsid w:val="391716BF"/>
    <w:rsid w:val="396BC6EA"/>
    <w:rsid w:val="39E6D0BE"/>
    <w:rsid w:val="3A66414D"/>
    <w:rsid w:val="3A7DA355"/>
    <w:rsid w:val="3A96CBB2"/>
    <w:rsid w:val="3AA678A7"/>
    <w:rsid w:val="3B3AE8A4"/>
    <w:rsid w:val="3BC80B96"/>
    <w:rsid w:val="3BE50610"/>
    <w:rsid w:val="3C21FC87"/>
    <w:rsid w:val="3D1C76EA"/>
    <w:rsid w:val="3D1E7180"/>
    <w:rsid w:val="3E51A80E"/>
    <w:rsid w:val="3E829314"/>
    <w:rsid w:val="3F31D9F4"/>
    <w:rsid w:val="3F6A3CD5"/>
    <w:rsid w:val="3FA8BD36"/>
    <w:rsid w:val="3FD25D4E"/>
    <w:rsid w:val="40485656"/>
    <w:rsid w:val="409F02A7"/>
    <w:rsid w:val="418E3C7A"/>
    <w:rsid w:val="42024B36"/>
    <w:rsid w:val="42FE8BF3"/>
    <w:rsid w:val="431E1F46"/>
    <w:rsid w:val="4361C3AF"/>
    <w:rsid w:val="43830D4E"/>
    <w:rsid w:val="43ADAB88"/>
    <w:rsid w:val="43B1C7DC"/>
    <w:rsid w:val="43EE07F7"/>
    <w:rsid w:val="44659477"/>
    <w:rsid w:val="44B14DC0"/>
    <w:rsid w:val="44C8A28D"/>
    <w:rsid w:val="44E6CF6B"/>
    <w:rsid w:val="459574D9"/>
    <w:rsid w:val="46046525"/>
    <w:rsid w:val="4699D94E"/>
    <w:rsid w:val="47284307"/>
    <w:rsid w:val="472F36A4"/>
    <w:rsid w:val="47D56AD2"/>
    <w:rsid w:val="47F4FE25"/>
    <w:rsid w:val="49B7BE74"/>
    <w:rsid w:val="4A3F3CEC"/>
    <w:rsid w:val="4A576BF3"/>
    <w:rsid w:val="4AC0331D"/>
    <w:rsid w:val="4B3D34E1"/>
    <w:rsid w:val="4B4B2EE6"/>
    <w:rsid w:val="4BD93844"/>
    <w:rsid w:val="4D3AFBBA"/>
    <w:rsid w:val="4DB10CF4"/>
    <w:rsid w:val="4E8ABD2E"/>
    <w:rsid w:val="4ECAD40E"/>
    <w:rsid w:val="4FBF119B"/>
    <w:rsid w:val="500B5534"/>
    <w:rsid w:val="502C9E57"/>
    <w:rsid w:val="50DD3B99"/>
    <w:rsid w:val="5155B538"/>
    <w:rsid w:val="51BE68B5"/>
    <w:rsid w:val="51C25DF0"/>
    <w:rsid w:val="51D05E07"/>
    <w:rsid w:val="51D766C3"/>
    <w:rsid w:val="52384881"/>
    <w:rsid w:val="524A4ED1"/>
    <w:rsid w:val="53F66AB8"/>
    <w:rsid w:val="545A681F"/>
    <w:rsid w:val="55039568"/>
    <w:rsid w:val="55A20C20"/>
    <w:rsid w:val="55FF9B23"/>
    <w:rsid w:val="561ACA72"/>
    <w:rsid w:val="5691D9D8"/>
    <w:rsid w:val="574AE356"/>
    <w:rsid w:val="58319F74"/>
    <w:rsid w:val="583DFD27"/>
    <w:rsid w:val="58A71BF6"/>
    <w:rsid w:val="58B3F62F"/>
    <w:rsid w:val="58F7E0EA"/>
    <w:rsid w:val="59496A58"/>
    <w:rsid w:val="5959FCC0"/>
    <w:rsid w:val="59B6F52B"/>
    <w:rsid w:val="59CB2D06"/>
    <w:rsid w:val="59E0CB69"/>
    <w:rsid w:val="5A7DF519"/>
    <w:rsid w:val="5AA5FA6D"/>
    <w:rsid w:val="5ACDFFC1"/>
    <w:rsid w:val="5B055D12"/>
    <w:rsid w:val="5B5017D9"/>
    <w:rsid w:val="5BBB681C"/>
    <w:rsid w:val="5C114DA4"/>
    <w:rsid w:val="5C2A129A"/>
    <w:rsid w:val="5C8EB7AC"/>
    <w:rsid w:val="5D94EEFE"/>
    <w:rsid w:val="5DAA7FF3"/>
    <w:rsid w:val="5E274CE3"/>
    <w:rsid w:val="5E7D2D03"/>
    <w:rsid w:val="5EA172BD"/>
    <w:rsid w:val="61153BF1"/>
    <w:rsid w:val="63B0AD47"/>
    <w:rsid w:val="64B98A87"/>
    <w:rsid w:val="64F6FA1F"/>
    <w:rsid w:val="654C7DA8"/>
    <w:rsid w:val="664C646F"/>
    <w:rsid w:val="670D0922"/>
    <w:rsid w:val="676B5518"/>
    <w:rsid w:val="6773429E"/>
    <w:rsid w:val="682E9AE1"/>
    <w:rsid w:val="69077994"/>
    <w:rsid w:val="69201C5D"/>
    <w:rsid w:val="69E78BEA"/>
    <w:rsid w:val="69E78BEA"/>
    <w:rsid w:val="6A1FEECB"/>
    <w:rsid w:val="6A73955A"/>
    <w:rsid w:val="6ADBBF65"/>
    <w:rsid w:val="6AF29BDB"/>
    <w:rsid w:val="6B6D96E1"/>
    <w:rsid w:val="6BA7F680"/>
    <w:rsid w:val="6C40D639"/>
    <w:rsid w:val="6C7B48DF"/>
    <w:rsid w:val="6CAE678D"/>
    <w:rsid w:val="6D020C04"/>
    <w:rsid w:val="6DAA9A25"/>
    <w:rsid w:val="6E162724"/>
    <w:rsid w:val="6E220FBD"/>
    <w:rsid w:val="6E23F621"/>
    <w:rsid w:val="6F86B2C1"/>
    <w:rsid w:val="6FF51400"/>
    <w:rsid w:val="708E1824"/>
    <w:rsid w:val="708F304F"/>
    <w:rsid w:val="70B716CE"/>
    <w:rsid w:val="70C8E9B7"/>
    <w:rsid w:val="70DA2BBE"/>
    <w:rsid w:val="71B4297C"/>
    <w:rsid w:val="733AEAF5"/>
    <w:rsid w:val="73EEB790"/>
    <w:rsid w:val="74B39B70"/>
    <w:rsid w:val="74B6F7A5"/>
    <w:rsid w:val="750A7FD7"/>
    <w:rsid w:val="75B3A366"/>
    <w:rsid w:val="7611453D"/>
    <w:rsid w:val="77265852"/>
    <w:rsid w:val="77703E0B"/>
    <w:rsid w:val="77896668"/>
    <w:rsid w:val="7857307B"/>
    <w:rsid w:val="7860280E"/>
    <w:rsid w:val="78D09243"/>
    <w:rsid w:val="793D1161"/>
    <w:rsid w:val="7A2C39A9"/>
    <w:rsid w:val="7A648292"/>
    <w:rsid w:val="7ABB29A2"/>
    <w:rsid w:val="7B643066"/>
    <w:rsid w:val="7B9685AE"/>
    <w:rsid w:val="7BA1C02B"/>
    <w:rsid w:val="7BC15C1B"/>
    <w:rsid w:val="7C5005D3"/>
    <w:rsid w:val="7C7A99C8"/>
    <w:rsid w:val="7C7E006F"/>
    <w:rsid w:val="7CC7375C"/>
    <w:rsid w:val="7CD20335"/>
    <w:rsid w:val="7CFF2AE8"/>
    <w:rsid w:val="7D0000C7"/>
    <w:rsid w:val="7D48ACF8"/>
    <w:rsid w:val="7E3522CF"/>
    <w:rsid w:val="7EC6E614"/>
    <w:rsid w:val="7EE65A62"/>
    <w:rsid w:val="7F87A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4C50"/>
  <w15:chartTrackingRefBased/>
  <w15:docId w15:val="{380B7C55-8D00-47B1-996D-F3D8CB6D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Bekezdsalapbettpusa" w:default="1">
    <w:name w:val="Default Paragraph Font"/>
    <w:aliases w:val="Absatz-Standardschriftart,Standaardalinea-lettertype"/>
    <w:uiPriority w:val="1"/>
    <w:semiHidden/>
    <w:unhideWhenUsed/>
  </w:style>
  <w:style w:type="table" w:styleId="Normltblzat" w:default="1">
    <w:name w:val="Normal Table"/>
    <w:aliases w:val="Normale Tabelle,Standaardtabe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aliases w:val="Keine Liste,Geen lij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pPr>
      <w:spacing w:after="100"/>
    </w:pPr>
  </w:style>
  <w:style w:type="character" w:styleId="Cmsor1Char" w:customStyle="1">
    <w:name w:val="Címsor 1 Char"/>
    <w:basedOn w:val="Bekezdsalapbettpusa"/>
    <w:link w:val="Cmsor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kovet.hu/wp-content/uploads/2022/10/Lepesek-86_v10-web-2.pdf" TargetMode="External" Id="R4770e50cf5774887" /><Relationship Type="http://schemas.openxmlformats.org/officeDocument/2006/relationships/glossaryDocument" Target="glossary/document.xml" Id="R500bda7a7a744a4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c110b-c4bd-4ef6-9fc5-60a8d2c5e6ae}"/>
      </w:docPartPr>
      <w:docPartBody>
        <w:p w14:paraId="69136A7C">
          <w:r>
            <w:rPr>
              <w:rStyle w:val="PlaceholderText"/>
            </w:rPr>
            <w:t>Szöveg beírásához kattintson ide.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Herczeg Renáta</dc:creator>
  <keywords/>
  <dc:description/>
  <lastModifiedBy>Balogh Dóra</lastModifiedBy>
  <revision>19</revision>
  <dcterms:created xsi:type="dcterms:W3CDTF">2022-12-21T09:47:00.0000000Z</dcterms:created>
  <dcterms:modified xsi:type="dcterms:W3CDTF">2023-01-11T12:10:42.1560552Z</dcterms:modified>
</coreProperties>
</file>