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64BD5" w:rsidR="00B52226" w:rsidP="00B52226" w:rsidRDefault="00B52226" w14:paraId="6A8BB3DA" w14:textId="10A72AC5">
      <w:pPr>
        <w:pStyle w:val="Csakszveg"/>
        <w:pBdr>
          <w:bottom w:val="dotted" w:color="1F4E79" w:themeColor="accent5" w:themeShade="80" w:sz="2" w:space="1"/>
        </w:pBdr>
        <w:jc w:val="center"/>
        <w:rPr>
          <w:rFonts w:ascii="Times New Roman" w:hAnsi="Times New Roman" w:eastAsia="Calibri" w:cs="Times New Roman"/>
          <w:b/>
          <w:bCs/>
          <w:color w:val="1F4E79" w:themeColor="accent5" w:themeShade="80"/>
          <w:sz w:val="24"/>
          <w:szCs w:val="24"/>
        </w:rPr>
      </w:pPr>
      <w:r>
        <w:t xml:space="preserve">  </w:t>
      </w:r>
      <w:r w:rsidRPr="00764BD5">
        <w:rPr>
          <w:rFonts w:ascii="Times New Roman" w:hAnsi="Times New Roman" w:eastAsia="Batang" w:cs="Times New Roman"/>
          <w:b/>
          <w:bCs/>
          <w:color w:val="1F4E79" w:themeColor="accent5" w:themeShade="80"/>
          <w:sz w:val="24"/>
          <w:szCs w:val="24"/>
          <w:lang w:eastAsia="hu-HU"/>
        </w:rPr>
        <w:t xml:space="preserve">A KVIK KARI KÖNYVTÁR 2022. </w:t>
      </w:r>
      <w:r>
        <w:rPr>
          <w:rFonts w:ascii="Times New Roman" w:hAnsi="Times New Roman" w:eastAsia="Batang" w:cs="Times New Roman"/>
          <w:b/>
          <w:bCs/>
          <w:color w:val="1F4E79" w:themeColor="accent5" w:themeShade="80"/>
          <w:sz w:val="24"/>
          <w:szCs w:val="24"/>
          <w:lang w:eastAsia="hu-HU"/>
        </w:rPr>
        <w:t>SZEPTEMBERI-OKTÓBERI</w:t>
      </w:r>
      <w:r w:rsidRPr="00764BD5">
        <w:rPr>
          <w:rFonts w:ascii="Times New Roman" w:hAnsi="Times New Roman" w:eastAsia="Batang" w:cs="Times New Roman"/>
          <w:b/>
          <w:bCs/>
          <w:color w:val="1F4E79" w:themeColor="accent5" w:themeShade="80"/>
          <w:sz w:val="24"/>
          <w:szCs w:val="24"/>
          <w:lang w:eastAsia="hu-HU"/>
        </w:rPr>
        <w:t xml:space="preserve"> FOLYÓIRATCIKK GYARAPODÁSA </w:t>
      </w:r>
      <w:r w:rsidRPr="00764BD5">
        <w:rPr>
          <w:rFonts w:ascii="Times New Roman" w:hAnsi="Times New Roman" w:eastAsia="Calibri" w:cs="Times New Roman"/>
          <w:b/>
          <w:bCs/>
          <w:color w:val="1F4E79" w:themeColor="accent5" w:themeShade="80"/>
          <w:sz w:val="24"/>
          <w:szCs w:val="24"/>
        </w:rPr>
        <w:t>SZAKTERÜLET SZERINT</w:t>
      </w:r>
    </w:p>
    <w:p w:rsidR="00B52226" w:rsidP="00B52226" w:rsidRDefault="00B52226" w14:paraId="3BC8F58C" w14:textId="77777777">
      <w:pPr>
        <w:spacing w:after="0" w:line="240" w:lineRule="auto"/>
      </w:pPr>
    </w:p>
    <w:sdt>
      <w:sdtPr>
        <w:id w:val="812351759"/>
        <w:docPartObj>
          <w:docPartGallery w:val="Table of Contents"/>
          <w:docPartUnique/>
        </w:docPartObj>
      </w:sdtPr>
      <w:sdtContent>
        <w:p w:rsidR="4227C808" w:rsidP="4227C808" w:rsidRDefault="4227C808" w14:paraId="50F25A29" w14:textId="3EE761BB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393187179">
            <w:r w:rsidRPr="5A085AF5" w:rsidR="5A085AF5">
              <w:rPr>
                <w:rStyle w:val="Hiperhivatkozs"/>
              </w:rPr>
              <w:t>Alkohol</w:t>
            </w:r>
            <w:r>
              <w:tab/>
            </w:r>
            <w:r>
              <w:fldChar w:fldCharType="begin"/>
            </w:r>
            <w:r>
              <w:instrText xml:space="preserve">PAGEREF _Toc393187179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</w:t>
            </w:r>
            <w:r>
              <w:fldChar w:fldCharType="end"/>
            </w:r>
          </w:hyperlink>
        </w:p>
        <w:p w:rsidR="4227C808" w:rsidP="4227C808" w:rsidRDefault="4227C808" w14:paraId="00DF693F" w14:textId="619A691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718606256">
            <w:r w:rsidRPr="5A085AF5" w:rsidR="5A085AF5">
              <w:rPr>
                <w:rStyle w:val="Hiperhivatkozs"/>
              </w:rPr>
              <w:t>Adatgazdaság, adatgyűjtés</w:t>
            </w:r>
            <w:r>
              <w:tab/>
            </w:r>
            <w:r>
              <w:fldChar w:fldCharType="begin"/>
            </w:r>
            <w:r>
              <w:instrText xml:space="preserve">PAGEREF _Toc1718606256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</w:t>
            </w:r>
            <w:r>
              <w:fldChar w:fldCharType="end"/>
            </w:r>
          </w:hyperlink>
        </w:p>
        <w:p w:rsidR="4227C808" w:rsidP="4227C808" w:rsidRDefault="4227C808" w14:paraId="32A95FA8" w14:textId="05D35A7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147391998">
            <w:r w:rsidRPr="5A085AF5" w:rsidR="5A085AF5">
              <w:rPr>
                <w:rStyle w:val="Hiperhivatkozs"/>
              </w:rPr>
              <w:t>Állatvilág</w:t>
            </w:r>
            <w:r>
              <w:tab/>
            </w:r>
            <w:r>
              <w:fldChar w:fldCharType="begin"/>
            </w:r>
            <w:r>
              <w:instrText xml:space="preserve">PAGEREF _Toc2147391998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</w:t>
            </w:r>
            <w:r>
              <w:fldChar w:fldCharType="end"/>
            </w:r>
          </w:hyperlink>
        </w:p>
        <w:p w:rsidR="4227C808" w:rsidP="4227C808" w:rsidRDefault="4227C808" w14:paraId="0609BA8E" w14:textId="39B55A70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76803584">
            <w:r w:rsidRPr="5A085AF5" w:rsidR="5A085AF5">
              <w:rPr>
                <w:rStyle w:val="Hiperhivatkozs"/>
              </w:rPr>
              <w:t>Balaton</w:t>
            </w:r>
            <w:r>
              <w:tab/>
            </w:r>
            <w:r>
              <w:fldChar w:fldCharType="begin"/>
            </w:r>
            <w:r>
              <w:instrText xml:space="preserve">PAGEREF _Toc676803584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</w:t>
            </w:r>
            <w:r>
              <w:fldChar w:fldCharType="end"/>
            </w:r>
          </w:hyperlink>
        </w:p>
        <w:p w:rsidR="4227C808" w:rsidP="4227C808" w:rsidRDefault="4227C808" w14:paraId="43B31F9A" w14:textId="1F60C180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473237819">
            <w:r w:rsidRPr="5A085AF5" w:rsidR="5A085AF5">
              <w:rPr>
                <w:rStyle w:val="Hiperhivatkozs"/>
              </w:rPr>
              <w:t>BGE</w:t>
            </w:r>
            <w:r>
              <w:tab/>
            </w:r>
            <w:r>
              <w:fldChar w:fldCharType="begin"/>
            </w:r>
            <w:r>
              <w:instrText xml:space="preserve">PAGEREF _Toc473237819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6</w:t>
            </w:r>
            <w:r>
              <w:fldChar w:fldCharType="end"/>
            </w:r>
          </w:hyperlink>
        </w:p>
        <w:p w:rsidR="4227C808" w:rsidP="4227C808" w:rsidRDefault="4227C808" w14:paraId="583C6255" w14:textId="7313661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21282993">
            <w:r w:rsidRPr="5A085AF5" w:rsidR="5A085AF5">
              <w:rPr>
                <w:rStyle w:val="Hiperhivatkozs"/>
              </w:rPr>
              <w:t>Bor</w:t>
            </w:r>
            <w:r>
              <w:tab/>
            </w:r>
            <w:r>
              <w:fldChar w:fldCharType="begin"/>
            </w:r>
            <w:r>
              <w:instrText xml:space="preserve">PAGEREF _Toc1321282993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6</w:t>
            </w:r>
            <w:r>
              <w:fldChar w:fldCharType="end"/>
            </w:r>
          </w:hyperlink>
        </w:p>
        <w:p w:rsidR="4227C808" w:rsidP="4227C808" w:rsidRDefault="4227C808" w14:paraId="592945D8" w14:textId="1B1063D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45705730">
            <w:r w:rsidRPr="5A085AF5" w:rsidR="5A085AF5">
              <w:rPr>
                <w:rStyle w:val="Hiperhivatkozs"/>
              </w:rPr>
              <w:t>Budapest</w:t>
            </w:r>
            <w:r>
              <w:tab/>
            </w:r>
            <w:r>
              <w:fldChar w:fldCharType="begin"/>
            </w:r>
            <w:r>
              <w:instrText xml:space="preserve">PAGEREF _Toc1345705730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9</w:t>
            </w:r>
            <w:r>
              <w:fldChar w:fldCharType="end"/>
            </w:r>
          </w:hyperlink>
        </w:p>
        <w:p w:rsidR="4227C808" w:rsidP="4227C808" w:rsidRDefault="4227C808" w14:paraId="4716DF8C" w14:textId="5A908CF2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67435143">
            <w:r w:rsidRPr="5A085AF5" w:rsidR="5A085AF5">
              <w:rPr>
                <w:rStyle w:val="Hiperhivatkozs"/>
              </w:rPr>
              <w:t>CheckINN</w:t>
            </w:r>
            <w:r>
              <w:tab/>
            </w:r>
            <w:r>
              <w:fldChar w:fldCharType="begin"/>
            </w:r>
            <w:r>
              <w:instrText xml:space="preserve">PAGEREF _Toc767435143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10</w:t>
            </w:r>
            <w:r>
              <w:fldChar w:fldCharType="end"/>
            </w:r>
          </w:hyperlink>
        </w:p>
        <w:p w:rsidR="4227C808" w:rsidP="4227C808" w:rsidRDefault="4227C808" w14:paraId="236FC3C6" w14:textId="7E8988B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555053330">
            <w:r w:rsidRPr="5A085AF5" w:rsidR="5A085AF5">
              <w:rPr>
                <w:rStyle w:val="Hiperhivatkozs"/>
              </w:rPr>
              <w:t>COVID-19 hatása</w:t>
            </w:r>
            <w:r>
              <w:tab/>
            </w:r>
            <w:r>
              <w:fldChar w:fldCharType="begin"/>
            </w:r>
            <w:r>
              <w:instrText xml:space="preserve">PAGEREF _Toc555053330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11</w:t>
            </w:r>
            <w:r>
              <w:fldChar w:fldCharType="end"/>
            </w:r>
          </w:hyperlink>
        </w:p>
        <w:p w:rsidR="01702DD5" w:rsidP="01702DD5" w:rsidRDefault="01702DD5" w14:paraId="55BD37EE" w14:textId="66DDDF7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492231322">
            <w:r w:rsidRPr="5A085AF5" w:rsidR="5A085AF5">
              <w:rPr>
                <w:rStyle w:val="Hiperhivatkozs"/>
              </w:rPr>
              <w:t>Digitalizáció, innováció, appok</w:t>
            </w:r>
            <w:r>
              <w:tab/>
            </w:r>
            <w:r>
              <w:fldChar w:fldCharType="begin"/>
            </w:r>
            <w:r>
              <w:instrText xml:space="preserve">PAGEREF _Toc1492231322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12</w:t>
            </w:r>
            <w:r>
              <w:fldChar w:fldCharType="end"/>
            </w:r>
          </w:hyperlink>
        </w:p>
        <w:p w:rsidR="01702DD5" w:rsidP="01702DD5" w:rsidRDefault="01702DD5" w14:paraId="7BCAC1AF" w14:textId="5429233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085637367">
            <w:r w:rsidRPr="5A085AF5" w:rsidR="5A085AF5">
              <w:rPr>
                <w:rStyle w:val="Hiperhivatkozs"/>
              </w:rPr>
              <w:t>Étrendkiegészítő</w:t>
            </w:r>
            <w:r>
              <w:tab/>
            </w:r>
            <w:r>
              <w:fldChar w:fldCharType="begin"/>
            </w:r>
            <w:r>
              <w:instrText xml:space="preserve">PAGEREF _Toc1085637367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15</w:t>
            </w:r>
            <w:r>
              <w:fldChar w:fldCharType="end"/>
            </w:r>
          </w:hyperlink>
        </w:p>
        <w:p w:rsidR="01702DD5" w:rsidP="01702DD5" w:rsidRDefault="01702DD5" w14:paraId="5C7AC366" w14:textId="6217A54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48243757">
            <w:r w:rsidRPr="5A085AF5" w:rsidR="5A085AF5">
              <w:rPr>
                <w:rStyle w:val="Hiperhivatkozs"/>
              </w:rPr>
              <w:t>Élelmiszeripar, élelmiszerek</w:t>
            </w:r>
            <w:r>
              <w:tab/>
            </w:r>
            <w:r>
              <w:fldChar w:fldCharType="begin"/>
            </w:r>
            <w:r>
              <w:instrText xml:space="preserve">PAGEREF _Toc748243757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15</w:t>
            </w:r>
            <w:r>
              <w:fldChar w:fldCharType="end"/>
            </w:r>
          </w:hyperlink>
        </w:p>
        <w:p w:rsidR="01702DD5" w:rsidP="01702DD5" w:rsidRDefault="01702DD5" w14:paraId="2AD4FC83" w14:textId="625104D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073102076">
            <w:r w:rsidRPr="5A085AF5" w:rsidR="5A085AF5">
              <w:rPr>
                <w:rStyle w:val="Hiperhivatkozs"/>
              </w:rPr>
              <w:t>Élelmiszerválság</w:t>
            </w:r>
            <w:r>
              <w:tab/>
            </w:r>
            <w:r>
              <w:fldChar w:fldCharType="begin"/>
            </w:r>
            <w:r>
              <w:instrText xml:space="preserve">PAGEREF _Toc2073102076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17</w:t>
            </w:r>
            <w:r>
              <w:fldChar w:fldCharType="end"/>
            </w:r>
          </w:hyperlink>
        </w:p>
        <w:p w:rsidR="01702DD5" w:rsidP="01702DD5" w:rsidRDefault="01702DD5" w14:paraId="4BF6FC70" w14:textId="183C691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942103886">
            <w:r w:rsidRPr="5A085AF5" w:rsidR="5A085AF5">
              <w:rPr>
                <w:rStyle w:val="Hiperhivatkozs"/>
              </w:rPr>
              <w:t>Életmód</w:t>
            </w:r>
            <w:r>
              <w:tab/>
            </w:r>
            <w:r>
              <w:fldChar w:fldCharType="begin"/>
            </w:r>
            <w:r>
              <w:instrText xml:space="preserve">PAGEREF _Toc942103886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18</w:t>
            </w:r>
            <w:r>
              <w:fldChar w:fldCharType="end"/>
            </w:r>
          </w:hyperlink>
        </w:p>
        <w:p w:rsidR="01702DD5" w:rsidP="01702DD5" w:rsidRDefault="01702DD5" w14:paraId="366D6B66" w14:textId="13F83F6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798338411">
            <w:r w:rsidRPr="5A085AF5" w:rsidR="5A085AF5">
              <w:rPr>
                <w:rStyle w:val="Hiperhivatkozs"/>
              </w:rPr>
              <w:t>Emberi erőforrás</w:t>
            </w:r>
            <w:r>
              <w:tab/>
            </w:r>
            <w:r>
              <w:fldChar w:fldCharType="begin"/>
            </w:r>
            <w:r>
              <w:instrText xml:space="preserve">PAGEREF _Toc1798338411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18</w:t>
            </w:r>
            <w:r>
              <w:fldChar w:fldCharType="end"/>
            </w:r>
          </w:hyperlink>
        </w:p>
        <w:p w:rsidR="1B5E0000" w:rsidP="1B5E0000" w:rsidRDefault="1B5E0000" w14:paraId="3F6181FD" w14:textId="6250584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872995402">
            <w:r w:rsidRPr="5A085AF5" w:rsidR="5A085AF5">
              <w:rPr>
                <w:rStyle w:val="Hiperhivatkozs"/>
              </w:rPr>
              <w:t>Energiagazdálkodás</w:t>
            </w:r>
            <w:r>
              <w:tab/>
            </w:r>
            <w:r>
              <w:fldChar w:fldCharType="begin"/>
            </w:r>
            <w:r>
              <w:instrText xml:space="preserve">PAGEREF _Toc1872995402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18</w:t>
            </w:r>
            <w:r>
              <w:fldChar w:fldCharType="end"/>
            </w:r>
          </w:hyperlink>
        </w:p>
        <w:p w:rsidR="7CA2F4C9" w:rsidP="7CA2F4C9" w:rsidRDefault="7CA2F4C9" w14:paraId="4E9FE6A3" w14:textId="50BFB84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322445598">
            <w:r w:rsidRPr="5A085AF5" w:rsidR="5A085AF5">
              <w:rPr>
                <w:rStyle w:val="Hiperhivatkozs"/>
              </w:rPr>
              <w:t>Energiaválság</w:t>
            </w:r>
            <w:r>
              <w:tab/>
            </w:r>
            <w:r>
              <w:fldChar w:fldCharType="begin"/>
            </w:r>
            <w:r>
              <w:instrText xml:space="preserve">PAGEREF _Toc322445598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19</w:t>
            </w:r>
            <w:r>
              <w:fldChar w:fldCharType="end"/>
            </w:r>
          </w:hyperlink>
        </w:p>
        <w:p w:rsidR="107A2BB5" w:rsidP="107A2BB5" w:rsidRDefault="107A2BB5" w14:paraId="0196EEB1" w14:textId="3CF8EAE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655806526">
            <w:r w:rsidRPr="5A085AF5" w:rsidR="5A085AF5">
              <w:rPr>
                <w:rStyle w:val="Hiperhivatkozs"/>
              </w:rPr>
              <w:t>Ételérzékenység</w:t>
            </w:r>
            <w:r>
              <w:tab/>
            </w:r>
            <w:r>
              <w:fldChar w:fldCharType="begin"/>
            </w:r>
            <w:r>
              <w:instrText xml:space="preserve">PAGEREF _Toc1655806526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20</w:t>
            </w:r>
            <w:r>
              <w:fldChar w:fldCharType="end"/>
            </w:r>
          </w:hyperlink>
        </w:p>
        <w:p w:rsidR="107A2BB5" w:rsidP="107A2BB5" w:rsidRDefault="107A2BB5" w14:paraId="53EBDC2C" w14:textId="609F5BF7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988505161">
            <w:r w:rsidRPr="5A085AF5" w:rsidR="5A085AF5">
              <w:rPr>
                <w:rStyle w:val="Hiperhivatkozs"/>
              </w:rPr>
              <w:t>Éttermek</w:t>
            </w:r>
            <w:r>
              <w:tab/>
            </w:r>
            <w:r>
              <w:fldChar w:fldCharType="begin"/>
            </w:r>
            <w:r>
              <w:instrText xml:space="preserve">PAGEREF _Toc1988505161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20</w:t>
            </w:r>
            <w:r>
              <w:fldChar w:fldCharType="end"/>
            </w:r>
          </w:hyperlink>
        </w:p>
        <w:p w:rsidR="107A2BB5" w:rsidP="107A2BB5" w:rsidRDefault="107A2BB5" w14:paraId="5F607036" w14:textId="0AAEDB3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628176668">
            <w:r w:rsidRPr="5A085AF5" w:rsidR="5A085AF5">
              <w:rPr>
                <w:rStyle w:val="Hiperhivatkozs"/>
              </w:rPr>
              <w:t>Fenntarthatóság</w:t>
            </w:r>
            <w:r>
              <w:tab/>
            </w:r>
            <w:r>
              <w:fldChar w:fldCharType="begin"/>
            </w:r>
            <w:r>
              <w:instrText xml:space="preserve">PAGEREF _Toc1628176668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23</w:t>
            </w:r>
            <w:r>
              <w:fldChar w:fldCharType="end"/>
            </w:r>
          </w:hyperlink>
        </w:p>
        <w:p w:rsidR="107A2BB5" w:rsidP="107A2BB5" w:rsidRDefault="107A2BB5" w14:paraId="4B8412C1" w14:textId="6E69D7F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592457079">
            <w:r w:rsidRPr="5A085AF5" w:rsidR="5A085AF5">
              <w:rPr>
                <w:rStyle w:val="Hiperhivatkozs"/>
              </w:rPr>
              <w:t>Fesztiválok, fesztiválszervezés</w:t>
            </w:r>
            <w:r>
              <w:tab/>
            </w:r>
            <w:r>
              <w:fldChar w:fldCharType="begin"/>
            </w:r>
            <w:r>
              <w:instrText xml:space="preserve">PAGEREF _Toc1592457079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25</w:t>
            </w:r>
            <w:r>
              <w:fldChar w:fldCharType="end"/>
            </w:r>
          </w:hyperlink>
        </w:p>
        <w:p w:rsidR="107A2BB5" w:rsidP="107A2BB5" w:rsidRDefault="107A2BB5" w14:paraId="1BF2218E" w14:textId="7D7EA01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832848139">
            <w:r w:rsidRPr="5A085AF5" w:rsidR="5A085AF5">
              <w:rPr>
                <w:rStyle w:val="Hiperhivatkozs"/>
              </w:rPr>
              <w:t>Fogyasztói magatartás</w:t>
            </w:r>
            <w:r>
              <w:tab/>
            </w:r>
            <w:r>
              <w:fldChar w:fldCharType="begin"/>
            </w:r>
            <w:r>
              <w:instrText xml:space="preserve">PAGEREF _Toc1832848139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27</w:t>
            </w:r>
            <w:r>
              <w:fldChar w:fldCharType="end"/>
            </w:r>
          </w:hyperlink>
        </w:p>
        <w:p w:rsidR="107A2BB5" w:rsidP="107A2BB5" w:rsidRDefault="107A2BB5" w14:paraId="60E20F91" w14:textId="388B5764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574675245">
            <w:r w:rsidRPr="5A085AF5" w:rsidR="5A085AF5">
              <w:rPr>
                <w:rStyle w:val="Hiperhivatkozs"/>
              </w:rPr>
              <w:t>Fogyasztóvédelem</w:t>
            </w:r>
            <w:r>
              <w:tab/>
            </w:r>
            <w:r>
              <w:fldChar w:fldCharType="begin"/>
            </w:r>
            <w:r>
              <w:instrText xml:space="preserve">PAGEREF _Toc574675245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27</w:t>
            </w:r>
            <w:r>
              <w:fldChar w:fldCharType="end"/>
            </w:r>
          </w:hyperlink>
        </w:p>
        <w:p w:rsidR="107A2BB5" w:rsidP="107A2BB5" w:rsidRDefault="107A2BB5" w14:paraId="4372E10E" w14:textId="56DDB06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98572777">
            <w:r w:rsidRPr="5A085AF5" w:rsidR="5A085AF5">
              <w:rPr>
                <w:rStyle w:val="Hiperhivatkozs"/>
              </w:rPr>
              <w:t>Fürdők</w:t>
            </w:r>
            <w:r>
              <w:tab/>
            </w:r>
            <w:r>
              <w:fldChar w:fldCharType="begin"/>
            </w:r>
            <w:r>
              <w:instrText xml:space="preserve">PAGEREF _Toc798572777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28</w:t>
            </w:r>
            <w:r>
              <w:fldChar w:fldCharType="end"/>
            </w:r>
          </w:hyperlink>
        </w:p>
        <w:p w:rsidR="107A2BB5" w:rsidP="107A2BB5" w:rsidRDefault="107A2BB5" w14:paraId="452AFF1E" w14:textId="5B87409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00209915">
            <w:r w:rsidRPr="5A085AF5" w:rsidR="5A085AF5">
              <w:rPr>
                <w:rStyle w:val="Hiperhivatkozs"/>
              </w:rPr>
              <w:t>Gasztronómia</w:t>
            </w:r>
            <w:r>
              <w:tab/>
            </w:r>
            <w:r>
              <w:fldChar w:fldCharType="begin"/>
            </w:r>
            <w:r>
              <w:instrText xml:space="preserve">PAGEREF _Toc600209915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29</w:t>
            </w:r>
            <w:r>
              <w:fldChar w:fldCharType="end"/>
            </w:r>
          </w:hyperlink>
        </w:p>
        <w:p w:rsidR="107A2BB5" w:rsidP="107A2BB5" w:rsidRDefault="107A2BB5" w14:paraId="380ADE70" w14:textId="54F5CA1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479774743">
            <w:r w:rsidRPr="5A085AF5" w:rsidR="5A085AF5">
              <w:rPr>
                <w:rStyle w:val="Hiperhivatkozs"/>
              </w:rPr>
              <w:t>Gazdálkodás, mezőgazdaság</w:t>
            </w:r>
            <w:r>
              <w:tab/>
            </w:r>
            <w:r>
              <w:fldChar w:fldCharType="begin"/>
            </w:r>
            <w:r>
              <w:instrText xml:space="preserve">PAGEREF _Toc479774743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29</w:t>
            </w:r>
            <w:r>
              <w:fldChar w:fldCharType="end"/>
            </w:r>
          </w:hyperlink>
        </w:p>
        <w:p w:rsidR="107A2BB5" w:rsidP="107A2BB5" w:rsidRDefault="107A2BB5" w14:paraId="6A892BDD" w14:textId="7CDDB16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948973027">
            <w:r w:rsidRPr="5A085AF5" w:rsidR="5A085AF5">
              <w:rPr>
                <w:rStyle w:val="Hiperhivatkozs"/>
              </w:rPr>
              <w:t>Hulladékgyűjtés/hulladékgazdálkodás</w:t>
            </w:r>
            <w:r>
              <w:tab/>
            </w:r>
            <w:r>
              <w:fldChar w:fldCharType="begin"/>
            </w:r>
            <w:r>
              <w:instrText xml:space="preserve">PAGEREF _Toc948973027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30</w:t>
            </w:r>
            <w:r>
              <w:fldChar w:fldCharType="end"/>
            </w:r>
          </w:hyperlink>
        </w:p>
        <w:p w:rsidR="107A2BB5" w:rsidP="107A2BB5" w:rsidRDefault="107A2BB5" w14:paraId="459964C6" w14:textId="69B51F2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132440624">
            <w:r w:rsidRPr="5A085AF5" w:rsidR="5A085AF5">
              <w:rPr>
                <w:rStyle w:val="Hiperhivatkozs"/>
              </w:rPr>
              <w:t>Infláció</w:t>
            </w:r>
            <w:r>
              <w:tab/>
            </w:r>
            <w:r>
              <w:fldChar w:fldCharType="begin"/>
            </w:r>
            <w:r>
              <w:instrText xml:space="preserve">PAGEREF _Toc2132440624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31</w:t>
            </w:r>
            <w:r>
              <w:fldChar w:fldCharType="end"/>
            </w:r>
          </w:hyperlink>
        </w:p>
        <w:p w:rsidR="107A2BB5" w:rsidP="107A2BB5" w:rsidRDefault="107A2BB5" w14:paraId="305015D5" w14:textId="21927FD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58998943">
            <w:r w:rsidRPr="5A085AF5" w:rsidR="5A085AF5">
              <w:rPr>
                <w:rStyle w:val="Hiperhivatkozs"/>
              </w:rPr>
              <w:t>Jégkrém</w:t>
            </w:r>
            <w:r>
              <w:tab/>
            </w:r>
            <w:r>
              <w:fldChar w:fldCharType="begin"/>
            </w:r>
            <w:r>
              <w:instrText xml:space="preserve">PAGEREF _Toc758998943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31</w:t>
            </w:r>
            <w:r>
              <w:fldChar w:fldCharType="end"/>
            </w:r>
          </w:hyperlink>
        </w:p>
        <w:p w:rsidR="107A2BB5" w:rsidP="107A2BB5" w:rsidRDefault="107A2BB5" w14:paraId="01543F95" w14:textId="45F2926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842444">
            <w:r w:rsidRPr="5A085AF5" w:rsidR="5A085AF5">
              <w:rPr>
                <w:rStyle w:val="Hiperhivatkozs"/>
              </w:rPr>
              <w:t>Kávé</w:t>
            </w:r>
            <w:r>
              <w:tab/>
            </w:r>
            <w:r>
              <w:fldChar w:fldCharType="begin"/>
            </w:r>
            <w:r>
              <w:instrText xml:space="preserve">PAGEREF _Toc6842444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32</w:t>
            </w:r>
            <w:r>
              <w:fldChar w:fldCharType="end"/>
            </w:r>
          </w:hyperlink>
        </w:p>
        <w:p w:rsidR="107A2BB5" w:rsidP="107A2BB5" w:rsidRDefault="107A2BB5" w14:paraId="1A2B7B0C" w14:textId="1C54D55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87783082">
            <w:r w:rsidRPr="5A085AF5" w:rsidR="5A085AF5">
              <w:rPr>
                <w:rStyle w:val="Hiperhivatkozs"/>
              </w:rPr>
              <w:t>Kerékpározás, kerékpáros turizmus</w:t>
            </w:r>
            <w:r>
              <w:tab/>
            </w:r>
            <w:r>
              <w:fldChar w:fldCharType="begin"/>
            </w:r>
            <w:r>
              <w:instrText xml:space="preserve">PAGEREF _Toc787783082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32</w:t>
            </w:r>
            <w:r>
              <w:fldChar w:fldCharType="end"/>
            </w:r>
          </w:hyperlink>
        </w:p>
        <w:p w:rsidR="7078E13E" w:rsidP="7078E13E" w:rsidRDefault="7078E13E" w14:paraId="02D6CFE3" w14:textId="2642745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256835522">
            <w:r w:rsidRPr="5A085AF5" w:rsidR="5A085AF5">
              <w:rPr>
                <w:rStyle w:val="Hiperhivatkozs"/>
              </w:rPr>
              <w:t>Kereskedelem</w:t>
            </w:r>
            <w:r>
              <w:tab/>
            </w:r>
            <w:r>
              <w:fldChar w:fldCharType="begin"/>
            </w:r>
            <w:r>
              <w:instrText xml:space="preserve">PAGEREF _Toc1256835522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33</w:t>
            </w:r>
            <w:r>
              <w:fldChar w:fldCharType="end"/>
            </w:r>
          </w:hyperlink>
        </w:p>
        <w:p w:rsidR="7078E13E" w:rsidP="7078E13E" w:rsidRDefault="7078E13E" w14:paraId="0365C8C6" w14:textId="17C248F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251497129">
            <w:r w:rsidRPr="5A085AF5" w:rsidR="5A085AF5">
              <w:rPr>
                <w:rStyle w:val="Hiperhivatkozs"/>
              </w:rPr>
              <w:t>Klímavédelem/környezetvédelem</w:t>
            </w:r>
            <w:r>
              <w:tab/>
            </w:r>
            <w:r>
              <w:fldChar w:fldCharType="begin"/>
            </w:r>
            <w:r>
              <w:instrText xml:space="preserve">PAGEREF _Toc1251497129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33</w:t>
            </w:r>
            <w:r>
              <w:fldChar w:fldCharType="end"/>
            </w:r>
          </w:hyperlink>
        </w:p>
        <w:p w:rsidR="7078E13E" w:rsidP="7078E13E" w:rsidRDefault="7078E13E" w14:paraId="6BDB67B9" w14:textId="676D947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82583940">
            <w:r w:rsidRPr="5A085AF5" w:rsidR="5A085AF5">
              <w:rPr>
                <w:rStyle w:val="Hiperhivatkozs"/>
              </w:rPr>
              <w:t>Klímaváltozás</w:t>
            </w:r>
            <w:r>
              <w:tab/>
            </w:r>
            <w:r>
              <w:fldChar w:fldCharType="begin"/>
            </w:r>
            <w:r>
              <w:instrText xml:space="preserve">PAGEREF _Toc282583940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34</w:t>
            </w:r>
            <w:r>
              <w:fldChar w:fldCharType="end"/>
            </w:r>
          </w:hyperlink>
        </w:p>
        <w:p w:rsidR="7078E13E" w:rsidP="7078E13E" w:rsidRDefault="7078E13E" w14:paraId="21E59FD7" w14:textId="0463C2B8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04459297">
            <w:r w:rsidRPr="5A085AF5" w:rsidR="5A085AF5">
              <w:rPr>
                <w:rStyle w:val="Hiperhivatkozs"/>
              </w:rPr>
              <w:t>Kocsmák</w:t>
            </w:r>
            <w:r>
              <w:tab/>
            </w:r>
            <w:r>
              <w:fldChar w:fldCharType="begin"/>
            </w:r>
            <w:r>
              <w:instrText xml:space="preserve">PAGEREF _Toc804459297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35</w:t>
            </w:r>
            <w:r>
              <w:fldChar w:fldCharType="end"/>
            </w:r>
          </w:hyperlink>
        </w:p>
        <w:p w:rsidR="35E98C42" w:rsidP="35E98C42" w:rsidRDefault="35E98C42" w14:paraId="455BD1DF" w14:textId="54BD92F2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117667670">
            <w:r w:rsidRPr="5A085AF5" w:rsidR="5A085AF5">
              <w:rPr>
                <w:rStyle w:val="Hiperhivatkozs"/>
              </w:rPr>
              <w:t>Közlekedés</w:t>
            </w:r>
            <w:r>
              <w:tab/>
            </w:r>
            <w:r>
              <w:fldChar w:fldCharType="begin"/>
            </w:r>
            <w:r>
              <w:instrText xml:space="preserve">PAGEREF _Toc2117667670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36</w:t>
            </w:r>
            <w:r>
              <w:fldChar w:fldCharType="end"/>
            </w:r>
          </w:hyperlink>
        </w:p>
        <w:p w:rsidR="35E98C42" w:rsidP="35E98C42" w:rsidRDefault="35E98C42" w14:paraId="14545900" w14:textId="7FB3740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439556579">
            <w:r w:rsidRPr="5A085AF5" w:rsidR="5A085AF5">
              <w:rPr>
                <w:rStyle w:val="Hiperhivatkozs"/>
              </w:rPr>
              <w:t>Kultúra</w:t>
            </w:r>
            <w:r>
              <w:tab/>
            </w:r>
            <w:r>
              <w:fldChar w:fldCharType="begin"/>
            </w:r>
            <w:r>
              <w:instrText xml:space="preserve">PAGEREF _Toc1439556579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36</w:t>
            </w:r>
            <w:r>
              <w:fldChar w:fldCharType="end"/>
            </w:r>
          </w:hyperlink>
        </w:p>
        <w:p w:rsidR="35E98C42" w:rsidP="35E98C42" w:rsidRDefault="35E98C42" w14:paraId="5AC35398" w14:textId="1AE8AA9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078286796">
            <w:r w:rsidRPr="5A085AF5" w:rsidR="5A085AF5">
              <w:rPr>
                <w:rStyle w:val="Hiperhivatkozs"/>
              </w:rPr>
              <w:t>Kriptopiac</w:t>
            </w:r>
            <w:r>
              <w:tab/>
            </w:r>
            <w:r>
              <w:fldChar w:fldCharType="begin"/>
            </w:r>
            <w:r>
              <w:instrText xml:space="preserve">PAGEREF _Toc1078286796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36</w:t>
            </w:r>
            <w:r>
              <w:fldChar w:fldCharType="end"/>
            </w:r>
          </w:hyperlink>
        </w:p>
        <w:p w:rsidR="35E98C42" w:rsidP="35E98C42" w:rsidRDefault="35E98C42" w14:paraId="0F295B62" w14:textId="0FFA99B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710449563">
            <w:r w:rsidRPr="5A085AF5" w:rsidR="5A085AF5">
              <w:rPr>
                <w:rStyle w:val="Hiperhivatkozs"/>
              </w:rPr>
              <w:t>Légiközlekedés</w:t>
            </w:r>
            <w:r>
              <w:tab/>
            </w:r>
            <w:r>
              <w:fldChar w:fldCharType="begin"/>
            </w:r>
            <w:r>
              <w:instrText xml:space="preserve">PAGEREF _Toc1710449563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37</w:t>
            </w:r>
            <w:r>
              <w:fldChar w:fldCharType="end"/>
            </w:r>
          </w:hyperlink>
        </w:p>
        <w:p w:rsidR="35E98C42" w:rsidP="35E98C42" w:rsidRDefault="35E98C42" w14:paraId="4F3D540C" w14:textId="01D828A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952190399">
            <w:r w:rsidRPr="5A085AF5" w:rsidR="5A085AF5">
              <w:rPr>
                <w:rStyle w:val="Hiperhivatkozs"/>
              </w:rPr>
              <w:t>Logisztika</w:t>
            </w:r>
            <w:r>
              <w:tab/>
            </w:r>
            <w:r>
              <w:fldChar w:fldCharType="begin"/>
            </w:r>
            <w:r>
              <w:instrText xml:space="preserve">PAGEREF _Toc1952190399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37</w:t>
            </w:r>
            <w:r>
              <w:fldChar w:fldCharType="end"/>
            </w:r>
          </w:hyperlink>
        </w:p>
        <w:p w:rsidR="19BF8A4A" w:rsidP="19BF8A4A" w:rsidRDefault="19BF8A4A" w14:paraId="225EEA52" w14:textId="7674EDD3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122956016">
            <w:r w:rsidRPr="5A085AF5" w:rsidR="5A085AF5">
              <w:rPr>
                <w:rStyle w:val="Hiperhivatkozs"/>
              </w:rPr>
              <w:t>Luxus/egzotikus utazás</w:t>
            </w:r>
            <w:r>
              <w:tab/>
            </w:r>
            <w:r>
              <w:fldChar w:fldCharType="begin"/>
            </w:r>
            <w:r>
              <w:instrText xml:space="preserve">PAGEREF _Toc1122956016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38</w:t>
            </w:r>
            <w:r>
              <w:fldChar w:fldCharType="end"/>
            </w:r>
          </w:hyperlink>
        </w:p>
        <w:p w:rsidR="19BF8A4A" w:rsidP="19BF8A4A" w:rsidRDefault="19BF8A4A" w14:paraId="55A6496D" w14:textId="3DDCBE78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32716543">
            <w:r w:rsidRPr="5A085AF5" w:rsidR="5A085AF5">
              <w:rPr>
                <w:rStyle w:val="Hiperhivatkozs"/>
              </w:rPr>
              <w:t>Marketing, menedzsment, PR, reklámipar</w:t>
            </w:r>
            <w:r>
              <w:tab/>
            </w:r>
            <w:r>
              <w:fldChar w:fldCharType="begin"/>
            </w:r>
            <w:r>
              <w:instrText xml:space="preserve">PAGEREF _Toc32716543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38</w:t>
            </w:r>
            <w:r>
              <w:fldChar w:fldCharType="end"/>
            </w:r>
          </w:hyperlink>
        </w:p>
        <w:p w:rsidR="19BF8A4A" w:rsidP="19BF8A4A" w:rsidRDefault="19BF8A4A" w14:paraId="7AF2B771" w14:textId="0AD94CC4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0462102">
            <w:r w:rsidRPr="5A085AF5" w:rsidR="5A085AF5">
              <w:rPr>
                <w:rStyle w:val="Hiperhivatkozs"/>
              </w:rPr>
              <w:t>Médiahasználat, közösségi média</w:t>
            </w:r>
            <w:r>
              <w:tab/>
            </w:r>
            <w:r>
              <w:fldChar w:fldCharType="begin"/>
            </w:r>
            <w:r>
              <w:instrText xml:space="preserve">PAGEREF _Toc70462102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39</w:t>
            </w:r>
            <w:r>
              <w:fldChar w:fldCharType="end"/>
            </w:r>
          </w:hyperlink>
        </w:p>
        <w:p w:rsidR="19BF8A4A" w:rsidP="19BF8A4A" w:rsidRDefault="19BF8A4A" w14:paraId="4ECDDB4B" w14:textId="35036FE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030728427">
            <w:r w:rsidRPr="5A085AF5" w:rsidR="5A085AF5">
              <w:rPr>
                <w:rStyle w:val="Hiperhivatkozs"/>
              </w:rPr>
              <w:t>Munkaerőpiac/munkaerőhiány</w:t>
            </w:r>
            <w:r>
              <w:tab/>
            </w:r>
            <w:r>
              <w:fldChar w:fldCharType="begin"/>
            </w:r>
            <w:r>
              <w:instrText xml:space="preserve">PAGEREF _Toc1030728427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40</w:t>
            </w:r>
            <w:r>
              <w:fldChar w:fldCharType="end"/>
            </w:r>
          </w:hyperlink>
        </w:p>
        <w:p w:rsidR="19BF8A4A" w:rsidP="19BF8A4A" w:rsidRDefault="19BF8A4A" w14:paraId="7C45DEE1" w14:textId="008E233B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374494615">
            <w:r w:rsidRPr="5A085AF5" w:rsidR="5A085AF5">
              <w:rPr>
                <w:rStyle w:val="Hiperhivatkozs"/>
              </w:rPr>
              <w:t>Munkahely/munkahelyi pszichológia</w:t>
            </w:r>
            <w:r>
              <w:tab/>
            </w:r>
            <w:r>
              <w:fldChar w:fldCharType="begin"/>
            </w:r>
            <w:r>
              <w:instrText xml:space="preserve">PAGEREF _Toc374494615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41</w:t>
            </w:r>
            <w:r>
              <w:fldChar w:fldCharType="end"/>
            </w:r>
          </w:hyperlink>
        </w:p>
        <w:p w:rsidR="19BF8A4A" w:rsidP="19BF8A4A" w:rsidRDefault="19BF8A4A" w14:paraId="16DAC42E" w14:textId="7F7F198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31983893">
            <w:r w:rsidRPr="5A085AF5" w:rsidR="5A085AF5">
              <w:rPr>
                <w:rStyle w:val="Hiperhivatkozs"/>
              </w:rPr>
              <w:t>Múzeum</w:t>
            </w:r>
            <w:r>
              <w:tab/>
            </w:r>
            <w:r>
              <w:fldChar w:fldCharType="begin"/>
            </w:r>
            <w:r>
              <w:instrText xml:space="preserve">PAGEREF _Toc631983893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43</w:t>
            </w:r>
            <w:r>
              <w:fldChar w:fldCharType="end"/>
            </w:r>
          </w:hyperlink>
        </w:p>
        <w:p w:rsidR="19BF8A4A" w:rsidP="19BF8A4A" w:rsidRDefault="19BF8A4A" w14:paraId="39042DA5" w14:textId="2472E7F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039407705">
            <w:r w:rsidRPr="5A085AF5" w:rsidR="5A085AF5">
              <w:rPr>
                <w:rStyle w:val="Hiperhivatkozs"/>
              </w:rPr>
              <w:t>Műemlékvédelem</w:t>
            </w:r>
            <w:r>
              <w:tab/>
            </w:r>
            <w:r>
              <w:fldChar w:fldCharType="begin"/>
            </w:r>
            <w:r>
              <w:instrText xml:space="preserve">PAGEREF _Toc2039407705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43</w:t>
            </w:r>
            <w:r>
              <w:fldChar w:fldCharType="end"/>
            </w:r>
          </w:hyperlink>
        </w:p>
        <w:p w:rsidR="19BF8A4A" w:rsidP="19BF8A4A" w:rsidRDefault="19BF8A4A" w14:paraId="2EF24608" w14:textId="28D89A9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532399043">
            <w:r w:rsidRPr="5A085AF5" w:rsidR="5A085AF5">
              <w:rPr>
                <w:rStyle w:val="Hiperhivatkozs"/>
              </w:rPr>
              <w:t>Oktatás</w:t>
            </w:r>
            <w:r>
              <w:tab/>
            </w:r>
            <w:r>
              <w:fldChar w:fldCharType="begin"/>
            </w:r>
            <w:r>
              <w:instrText xml:space="preserve">PAGEREF _Toc532399043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44</w:t>
            </w:r>
            <w:r>
              <w:fldChar w:fldCharType="end"/>
            </w:r>
          </w:hyperlink>
        </w:p>
        <w:p w:rsidR="19BF8A4A" w:rsidP="19BF8A4A" w:rsidRDefault="19BF8A4A" w14:paraId="3990C083" w14:textId="15A87FB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24589158">
            <w:r w:rsidRPr="5A085AF5" w:rsidR="5A085AF5">
              <w:rPr>
                <w:rStyle w:val="Hiperhivatkozs"/>
              </w:rPr>
              <w:t>Önkéntesség</w:t>
            </w:r>
            <w:r>
              <w:tab/>
            </w:r>
            <w:r>
              <w:fldChar w:fldCharType="begin"/>
            </w:r>
            <w:r>
              <w:instrText xml:space="preserve">PAGEREF _Toc824589158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45</w:t>
            </w:r>
            <w:r>
              <w:fldChar w:fldCharType="end"/>
            </w:r>
          </w:hyperlink>
        </w:p>
        <w:p w:rsidR="19BF8A4A" w:rsidP="19BF8A4A" w:rsidRDefault="19BF8A4A" w14:paraId="1F18F83F" w14:textId="00D6ACC3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23785060">
            <w:r w:rsidRPr="5A085AF5" w:rsidR="5A085AF5">
              <w:rPr>
                <w:rStyle w:val="Hiperhivatkozs"/>
              </w:rPr>
              <w:t>Pannon Park</w:t>
            </w:r>
            <w:r>
              <w:tab/>
            </w:r>
            <w:r>
              <w:fldChar w:fldCharType="begin"/>
            </w:r>
            <w:r>
              <w:instrText xml:space="preserve">PAGEREF _Toc1323785060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45</w:t>
            </w:r>
            <w:r>
              <w:fldChar w:fldCharType="end"/>
            </w:r>
          </w:hyperlink>
        </w:p>
        <w:p w:rsidR="19BF8A4A" w:rsidP="19BF8A4A" w:rsidRDefault="19BF8A4A" w14:paraId="3476E2E1" w14:textId="1D4AF583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82308739">
            <w:r w:rsidRPr="5A085AF5" w:rsidR="5A085AF5">
              <w:rPr>
                <w:rStyle w:val="Hiperhivatkozs"/>
              </w:rPr>
              <w:t>Pékség, cukrászda</w:t>
            </w:r>
            <w:r>
              <w:tab/>
            </w:r>
            <w:r>
              <w:fldChar w:fldCharType="begin"/>
            </w:r>
            <w:r>
              <w:instrText xml:space="preserve">PAGEREF _Toc882308739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45</w:t>
            </w:r>
            <w:r>
              <w:fldChar w:fldCharType="end"/>
            </w:r>
          </w:hyperlink>
        </w:p>
        <w:p w:rsidR="19BF8A4A" w:rsidP="19BF8A4A" w:rsidRDefault="19BF8A4A" w14:paraId="71212778" w14:textId="4F6131E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905196968">
            <w:r w:rsidRPr="5A085AF5" w:rsidR="5A085AF5">
              <w:rPr>
                <w:rStyle w:val="Hiperhivatkozs"/>
              </w:rPr>
              <w:t>Pénzügy</w:t>
            </w:r>
            <w:r>
              <w:tab/>
            </w:r>
            <w:r>
              <w:fldChar w:fldCharType="begin"/>
            </w:r>
            <w:r>
              <w:instrText xml:space="preserve">PAGEREF _Toc905196968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46</w:t>
            </w:r>
            <w:r>
              <w:fldChar w:fldCharType="end"/>
            </w:r>
          </w:hyperlink>
        </w:p>
        <w:p w:rsidR="19BF8A4A" w:rsidP="19BF8A4A" w:rsidRDefault="19BF8A4A" w14:paraId="118434BE" w14:textId="3800B01B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796112166">
            <w:r w:rsidRPr="5A085AF5" w:rsidR="5A085AF5">
              <w:rPr>
                <w:rStyle w:val="Hiperhivatkozs"/>
              </w:rPr>
              <w:t>Pszichológia</w:t>
            </w:r>
            <w:r>
              <w:tab/>
            </w:r>
            <w:r>
              <w:fldChar w:fldCharType="begin"/>
            </w:r>
            <w:r>
              <w:instrText xml:space="preserve">PAGEREF _Toc1796112166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46</w:t>
            </w:r>
            <w:r>
              <w:fldChar w:fldCharType="end"/>
            </w:r>
          </w:hyperlink>
        </w:p>
        <w:p w:rsidR="55157E3F" w:rsidP="55157E3F" w:rsidRDefault="55157E3F" w14:paraId="110D23A0" w14:textId="666BE8E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34436866">
            <w:r w:rsidRPr="5A085AF5" w:rsidR="5A085AF5">
              <w:rPr>
                <w:rStyle w:val="Hiperhivatkozs"/>
              </w:rPr>
              <w:t>Receptek</w:t>
            </w:r>
            <w:r>
              <w:tab/>
            </w:r>
            <w:r>
              <w:fldChar w:fldCharType="begin"/>
            </w:r>
            <w:r>
              <w:instrText xml:space="preserve">PAGEREF _Toc1334436866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47</w:t>
            </w:r>
            <w:r>
              <w:fldChar w:fldCharType="end"/>
            </w:r>
          </w:hyperlink>
        </w:p>
        <w:p w:rsidR="55157E3F" w:rsidP="55157E3F" w:rsidRDefault="55157E3F" w14:paraId="0F4977D4" w14:textId="4A8EF49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940082780">
            <w:r w:rsidRPr="5A085AF5" w:rsidR="5A085AF5">
              <w:rPr>
                <w:rStyle w:val="Hiperhivatkozs"/>
              </w:rPr>
              <w:t>Rendezvényszervezés</w:t>
            </w:r>
            <w:r>
              <w:tab/>
            </w:r>
            <w:r>
              <w:fldChar w:fldCharType="begin"/>
            </w:r>
            <w:r>
              <w:instrText xml:space="preserve">PAGEREF _Toc940082780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48</w:t>
            </w:r>
            <w:r>
              <w:fldChar w:fldCharType="end"/>
            </w:r>
          </w:hyperlink>
        </w:p>
        <w:p w:rsidR="55157E3F" w:rsidP="55157E3F" w:rsidRDefault="55157E3F" w14:paraId="3BEFAE78" w14:textId="4E039EE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587327965">
            <w:r w:rsidRPr="5A085AF5" w:rsidR="5A085AF5">
              <w:rPr>
                <w:rStyle w:val="Hiperhivatkozs"/>
              </w:rPr>
              <w:t>Repülőgyártás</w:t>
            </w:r>
            <w:r>
              <w:tab/>
            </w:r>
            <w:r>
              <w:fldChar w:fldCharType="begin"/>
            </w:r>
            <w:r>
              <w:instrText xml:space="preserve">PAGEREF _Toc1587327965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49</w:t>
            </w:r>
            <w:r>
              <w:fldChar w:fldCharType="end"/>
            </w:r>
          </w:hyperlink>
        </w:p>
        <w:p w:rsidR="55157E3F" w:rsidP="55157E3F" w:rsidRDefault="55157E3F" w14:paraId="6293E94C" w14:textId="6BA0471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562838854">
            <w:r w:rsidRPr="5A085AF5" w:rsidR="5A085AF5">
              <w:rPr>
                <w:rStyle w:val="Hiperhivatkozs"/>
              </w:rPr>
              <w:t>Robotizáció</w:t>
            </w:r>
            <w:r>
              <w:tab/>
            </w:r>
            <w:r>
              <w:fldChar w:fldCharType="begin"/>
            </w:r>
            <w:r>
              <w:instrText xml:space="preserve">PAGEREF _Toc562838854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49</w:t>
            </w:r>
            <w:r>
              <w:fldChar w:fldCharType="end"/>
            </w:r>
          </w:hyperlink>
        </w:p>
        <w:p w:rsidR="55157E3F" w:rsidP="55157E3F" w:rsidRDefault="55157E3F" w14:paraId="3EADFD7B" w14:textId="60272D5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14531797">
            <w:r w:rsidRPr="5A085AF5" w:rsidR="5A085AF5">
              <w:rPr>
                <w:rStyle w:val="Hiperhivatkozs"/>
              </w:rPr>
              <w:t>Sport, e-sport</w:t>
            </w:r>
            <w:r>
              <w:tab/>
            </w:r>
            <w:r>
              <w:fldChar w:fldCharType="begin"/>
            </w:r>
            <w:r>
              <w:instrText xml:space="preserve">PAGEREF _Toc814531797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49</w:t>
            </w:r>
            <w:r>
              <w:fldChar w:fldCharType="end"/>
            </w:r>
          </w:hyperlink>
        </w:p>
        <w:p w:rsidR="55157E3F" w:rsidP="55157E3F" w:rsidRDefault="55157E3F" w14:paraId="595B1D46" w14:textId="09617D0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848863661">
            <w:r w:rsidRPr="5A085AF5" w:rsidR="5A085AF5">
              <w:rPr>
                <w:rStyle w:val="Hiperhivatkozs"/>
              </w:rPr>
              <w:t>Szabályozások</w:t>
            </w:r>
            <w:r>
              <w:tab/>
            </w:r>
            <w:r>
              <w:fldChar w:fldCharType="begin"/>
            </w:r>
            <w:r>
              <w:instrText xml:space="preserve">PAGEREF _Toc1848863661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50</w:t>
            </w:r>
            <w:r>
              <w:fldChar w:fldCharType="end"/>
            </w:r>
          </w:hyperlink>
        </w:p>
        <w:p w:rsidR="55157E3F" w:rsidP="55157E3F" w:rsidRDefault="55157E3F" w14:paraId="2F10EE95" w14:textId="15127BD0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82184900">
            <w:r w:rsidRPr="5A085AF5" w:rsidR="5A085AF5">
              <w:rPr>
                <w:rStyle w:val="Hiperhivatkozs"/>
              </w:rPr>
              <w:t>Szállodaipar</w:t>
            </w:r>
            <w:r>
              <w:tab/>
            </w:r>
            <w:r>
              <w:fldChar w:fldCharType="begin"/>
            </w:r>
            <w:r>
              <w:instrText xml:space="preserve">PAGEREF _Toc1382184900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50</w:t>
            </w:r>
            <w:r>
              <w:fldChar w:fldCharType="end"/>
            </w:r>
          </w:hyperlink>
        </w:p>
        <w:p w:rsidR="55157E3F" w:rsidP="55157E3F" w:rsidRDefault="55157E3F" w14:paraId="78363908" w14:textId="551916F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00796427">
            <w:r w:rsidRPr="5A085AF5" w:rsidR="5A085AF5">
              <w:rPr>
                <w:rStyle w:val="Hiperhivatkozs"/>
              </w:rPr>
              <w:t>Szervízdíj</w:t>
            </w:r>
            <w:r>
              <w:tab/>
            </w:r>
            <w:r>
              <w:fldChar w:fldCharType="begin"/>
            </w:r>
            <w:r>
              <w:instrText xml:space="preserve">PAGEREF _Toc600796427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53</w:t>
            </w:r>
            <w:r>
              <w:fldChar w:fldCharType="end"/>
            </w:r>
          </w:hyperlink>
        </w:p>
        <w:p w:rsidR="55157E3F" w:rsidP="55157E3F" w:rsidRDefault="55157E3F" w14:paraId="36236B19" w14:textId="2445FFD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18644949">
            <w:r w:rsidRPr="5A085AF5" w:rsidR="5A085AF5">
              <w:rPr>
                <w:rStyle w:val="Hiperhivatkozs"/>
              </w:rPr>
              <w:t>Távoktatás</w:t>
            </w:r>
            <w:r>
              <w:tab/>
            </w:r>
            <w:r>
              <w:fldChar w:fldCharType="begin"/>
            </w:r>
            <w:r>
              <w:instrText xml:space="preserve">PAGEREF _Toc118644949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54</w:t>
            </w:r>
            <w:r>
              <w:fldChar w:fldCharType="end"/>
            </w:r>
          </w:hyperlink>
        </w:p>
        <w:p w:rsidR="55157E3F" w:rsidP="55157E3F" w:rsidRDefault="55157E3F" w14:paraId="78DB09DD" w14:textId="2837CEF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051697132">
            <w:r w:rsidRPr="5A085AF5" w:rsidR="5A085AF5">
              <w:rPr>
                <w:rStyle w:val="Hiperhivatkozs"/>
              </w:rPr>
              <w:t>Távközlés</w:t>
            </w:r>
            <w:r>
              <w:tab/>
            </w:r>
            <w:r>
              <w:fldChar w:fldCharType="begin"/>
            </w:r>
            <w:r>
              <w:instrText xml:space="preserve">PAGEREF _Toc2051697132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54</w:t>
            </w:r>
            <w:r>
              <w:fldChar w:fldCharType="end"/>
            </w:r>
          </w:hyperlink>
        </w:p>
        <w:p w:rsidR="55157E3F" w:rsidP="55157E3F" w:rsidRDefault="55157E3F" w14:paraId="5A617D66" w14:textId="37778017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022908822">
            <w:r w:rsidRPr="5A085AF5" w:rsidR="5A085AF5">
              <w:rPr>
                <w:rStyle w:val="Hiperhivatkozs"/>
              </w:rPr>
              <w:t>Társadalmi felelősségvállalás</w:t>
            </w:r>
            <w:r>
              <w:tab/>
            </w:r>
            <w:r>
              <w:fldChar w:fldCharType="begin"/>
            </w:r>
            <w:r>
              <w:instrText xml:space="preserve">PAGEREF _Toc2022908822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54</w:t>
            </w:r>
            <w:r>
              <w:fldChar w:fldCharType="end"/>
            </w:r>
          </w:hyperlink>
        </w:p>
        <w:p w:rsidR="5A085AF5" w:rsidP="5A085AF5" w:rsidRDefault="5A085AF5" w14:paraId="59646B7B" w14:textId="6714965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54869498">
            <w:r w:rsidRPr="5A085AF5" w:rsidR="5A085AF5">
              <w:rPr>
                <w:rStyle w:val="Hiperhivatkozs"/>
              </w:rPr>
              <w:t>Településfejlesztés</w:t>
            </w:r>
            <w:r>
              <w:tab/>
            </w:r>
            <w:r>
              <w:fldChar w:fldCharType="begin"/>
            </w:r>
            <w:r>
              <w:instrText xml:space="preserve">PAGEREF _Toc654869498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54</w:t>
            </w:r>
            <w:r>
              <w:fldChar w:fldCharType="end"/>
            </w:r>
          </w:hyperlink>
        </w:p>
        <w:p w:rsidR="5A085AF5" w:rsidP="5A085AF5" w:rsidRDefault="5A085AF5" w14:paraId="3628F733" w14:textId="6ABE260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676977821">
            <w:r w:rsidRPr="5A085AF5" w:rsidR="5A085AF5">
              <w:rPr>
                <w:rStyle w:val="Hiperhivatkozs"/>
              </w:rPr>
              <w:t>Települések története</w:t>
            </w:r>
            <w:r>
              <w:tab/>
            </w:r>
            <w:r>
              <w:fldChar w:fldCharType="begin"/>
            </w:r>
            <w:r>
              <w:instrText xml:space="preserve">PAGEREF _Toc1676977821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55</w:t>
            </w:r>
            <w:r>
              <w:fldChar w:fldCharType="end"/>
            </w:r>
          </w:hyperlink>
        </w:p>
        <w:p w:rsidR="5A085AF5" w:rsidP="5A085AF5" w:rsidRDefault="5A085AF5" w14:paraId="352AE4B6" w14:textId="534C736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48557477">
            <w:r w:rsidRPr="5A085AF5" w:rsidR="5A085AF5">
              <w:rPr>
                <w:rStyle w:val="Hiperhivatkozs"/>
              </w:rPr>
              <w:t>Turizmus</w:t>
            </w:r>
            <w:r>
              <w:tab/>
            </w:r>
            <w:r>
              <w:fldChar w:fldCharType="begin"/>
            </w:r>
            <w:r>
              <w:instrText xml:space="preserve">PAGEREF _Toc848557477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55</w:t>
            </w:r>
            <w:r>
              <w:fldChar w:fldCharType="end"/>
            </w:r>
          </w:hyperlink>
        </w:p>
        <w:p w:rsidR="5A085AF5" w:rsidP="5A085AF5" w:rsidRDefault="5A085AF5" w14:paraId="0587B8CD" w14:textId="64F70F63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29960564">
            <w:r w:rsidRPr="5A085AF5" w:rsidR="5A085AF5">
              <w:rPr>
                <w:rStyle w:val="Hiperhivatkozs"/>
              </w:rPr>
              <w:t>Turizmus-látnivalók</w:t>
            </w:r>
            <w:r>
              <w:tab/>
            </w:r>
            <w:r>
              <w:fldChar w:fldCharType="begin"/>
            </w:r>
            <w:r>
              <w:instrText xml:space="preserve">PAGEREF _Toc129960564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58</w:t>
            </w:r>
            <w:r>
              <w:fldChar w:fldCharType="end"/>
            </w:r>
          </w:hyperlink>
        </w:p>
        <w:p w:rsidR="5A085AF5" w:rsidP="5A085AF5" w:rsidRDefault="5A085AF5" w14:paraId="62DBAC87" w14:textId="71737CA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916038708">
            <w:r w:rsidRPr="5A085AF5" w:rsidR="5A085AF5">
              <w:rPr>
                <w:rStyle w:val="Hiperhivatkozs"/>
              </w:rPr>
              <w:t>Uber</w:t>
            </w:r>
            <w:r>
              <w:tab/>
            </w:r>
            <w:r>
              <w:fldChar w:fldCharType="begin"/>
            </w:r>
            <w:r>
              <w:instrText xml:space="preserve">PAGEREF _Toc1916038708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59</w:t>
            </w:r>
            <w:r>
              <w:fldChar w:fldCharType="end"/>
            </w:r>
          </w:hyperlink>
        </w:p>
        <w:p w:rsidR="5A085AF5" w:rsidP="5A085AF5" w:rsidRDefault="5A085AF5" w14:paraId="0463644E" w14:textId="6A3ED7C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993945550">
            <w:r w:rsidRPr="5A085AF5" w:rsidR="5A085AF5">
              <w:rPr>
                <w:rStyle w:val="Hiperhivatkozs"/>
              </w:rPr>
              <w:t>Üzletlánc</w:t>
            </w:r>
            <w:r>
              <w:tab/>
            </w:r>
            <w:r>
              <w:fldChar w:fldCharType="begin"/>
            </w:r>
            <w:r>
              <w:instrText xml:space="preserve">PAGEREF _Toc993945550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60</w:t>
            </w:r>
            <w:r>
              <w:fldChar w:fldCharType="end"/>
            </w:r>
          </w:hyperlink>
        </w:p>
        <w:p w:rsidR="5A085AF5" w:rsidP="5A085AF5" w:rsidRDefault="5A085AF5" w14:paraId="24989E7D" w14:textId="3338FC7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951234916">
            <w:r w:rsidRPr="5A085AF5" w:rsidR="5A085AF5">
              <w:rPr>
                <w:rStyle w:val="Hiperhivatkozs"/>
              </w:rPr>
              <w:t>Vállalkozások, start up</w:t>
            </w:r>
            <w:r>
              <w:tab/>
            </w:r>
            <w:r>
              <w:fldChar w:fldCharType="begin"/>
            </w:r>
            <w:r>
              <w:instrText xml:space="preserve">PAGEREF _Toc951234916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60</w:t>
            </w:r>
            <w:r>
              <w:fldChar w:fldCharType="end"/>
            </w:r>
          </w:hyperlink>
        </w:p>
        <w:p w:rsidR="5A085AF5" w:rsidP="5A085AF5" w:rsidRDefault="5A085AF5" w14:paraId="4D3D987E" w14:textId="57B9693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006467671">
            <w:r w:rsidRPr="5A085AF5" w:rsidR="5A085AF5">
              <w:rPr>
                <w:rStyle w:val="Hiperhivatkozs"/>
              </w:rPr>
              <w:t>Vendéglátás</w:t>
            </w:r>
            <w:r>
              <w:tab/>
            </w:r>
            <w:r>
              <w:fldChar w:fldCharType="begin"/>
            </w:r>
            <w:r>
              <w:instrText xml:space="preserve">PAGEREF _Toc1006467671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62</w:t>
            </w:r>
            <w:r>
              <w:fldChar w:fldCharType="end"/>
            </w:r>
          </w:hyperlink>
        </w:p>
        <w:p w:rsidR="5A085AF5" w:rsidP="5A085AF5" w:rsidRDefault="5A085AF5" w14:paraId="41CACB9F" w14:textId="2D130534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817051506">
            <w:r w:rsidRPr="5A085AF5" w:rsidR="5A085AF5">
              <w:rPr>
                <w:rStyle w:val="Hiperhivatkozs"/>
              </w:rPr>
              <w:t>Vízgazdálkodás</w:t>
            </w:r>
            <w:r>
              <w:tab/>
            </w:r>
            <w:r>
              <w:fldChar w:fldCharType="begin"/>
            </w:r>
            <w:r>
              <w:instrText xml:space="preserve">PAGEREF _Toc1817051506 \h</w:instrText>
            </w:r>
            <w:r>
              <w:fldChar w:fldCharType="separate"/>
            </w:r>
            <w:r w:rsidRPr="5A085AF5" w:rsidR="5A085AF5">
              <w:rPr>
                <w:rStyle w:val="Hiperhivatkozs"/>
              </w:rPr>
              <w:t>63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107A2BB5" w:rsidP="19BF8A4A" w:rsidRDefault="107A2BB5" w14:paraId="540DBFC0" w14:textId="031F60AB">
      <w:pPr>
        <w:pStyle w:val="Norml"/>
        <w:spacing w:after="0" w:line="240" w:lineRule="auto"/>
      </w:pPr>
      <w:r>
        <w:br w:type="page"/>
      </w:r>
    </w:p>
    <w:p w:rsidR="65DFD201" w:rsidP="107A2BB5" w:rsidRDefault="65DFD201" w14:paraId="4A325D79" w14:textId="0C6408E5">
      <w:pPr>
        <w:pStyle w:val="Heading1"/>
        <w:rPr>
          <w:b w:val="1"/>
          <w:bCs w:val="1"/>
        </w:rPr>
      </w:pPr>
      <w:bookmarkStart w:name="_Toc393187179" w:id="690479691"/>
      <w:r w:rsidRPr="5A085AF5" w:rsidR="65DFD201">
        <w:rPr>
          <w:b w:val="1"/>
          <w:bCs w:val="1"/>
        </w:rPr>
        <w:t>Alkohol</w:t>
      </w:r>
      <w:bookmarkEnd w:id="690479691"/>
    </w:p>
    <w:p w:rsidR="107A2BB5" w:rsidP="107A2BB5" w:rsidRDefault="107A2BB5" w14:paraId="4B0B7747">
      <w:pPr>
        <w:spacing w:after="0" w:line="240" w:lineRule="auto"/>
      </w:pPr>
    </w:p>
    <w:p w:rsidR="65DFD201" w:rsidP="107A2BB5" w:rsidRDefault="65DFD201" w14:paraId="15EAD06A">
      <w:pPr>
        <w:spacing w:after="0" w:line="240" w:lineRule="auto"/>
      </w:pPr>
      <w:r w:rsidR="65DFD201">
        <w:rPr/>
        <w:t>Törzsszám [000145632]</w:t>
      </w:r>
    </w:p>
    <w:p w:rsidR="65DFD201" w:rsidP="107A2BB5" w:rsidRDefault="65DFD201" w14:paraId="7A6EDB91" w14:textId="6E8D1B9A">
      <w:pPr>
        <w:spacing w:after="0" w:line="240" w:lineRule="auto"/>
      </w:pPr>
      <w:r w:rsidR="65DFD201">
        <w:rPr/>
        <w:t>Maró Zalán Márk, Maró Gréta, Török Áron</w:t>
      </w:r>
    </w:p>
    <w:p w:rsidR="65DFD201" w:rsidP="107A2BB5" w:rsidRDefault="65DFD201" w14:paraId="2F7888CE" w14:textId="43589D5D">
      <w:pPr>
        <w:spacing w:after="0" w:line="240" w:lineRule="auto"/>
      </w:pPr>
      <w:r w:rsidR="65DFD201">
        <w:rPr/>
        <w:t>A magyar pálinkaágazat - : a bérfőzdék és a kereskedelmi főzdék összehasonlító elemzése [Pálinka * Jogi szabályozás, pálinka * Bérfőzde * Kereskedelmi főzde * Elhelyezkedés * Teljesítmény] == Gazdálkodás 66. évf. 2022. 4.sz. p. 354-364.</w:t>
      </w:r>
    </w:p>
    <w:p w:rsidR="107A2BB5" w:rsidP="107A2BB5" w:rsidRDefault="107A2BB5" w14:paraId="7A4F1A1E" w14:textId="4DDEA6F8">
      <w:pPr>
        <w:pStyle w:val="Norml"/>
        <w:spacing w:after="0" w:line="240" w:lineRule="auto"/>
      </w:pPr>
    </w:p>
    <w:p w:rsidR="107A2BB5" w:rsidP="107A2BB5" w:rsidRDefault="107A2BB5" w14:paraId="3AC2EF0E" w14:textId="1C93746F">
      <w:pPr>
        <w:pStyle w:val="Norml"/>
        <w:spacing w:after="0" w:line="240" w:lineRule="auto"/>
      </w:pPr>
    </w:p>
    <w:p w:rsidR="23630E84" w:rsidP="107A2BB5" w:rsidRDefault="23630E84" w14:paraId="75C9A10B">
      <w:pPr>
        <w:spacing w:after="0" w:line="240" w:lineRule="auto"/>
      </w:pPr>
      <w:r w:rsidR="23630E84">
        <w:rPr/>
        <w:t>Törzsszám [000145937]</w:t>
      </w:r>
    </w:p>
    <w:p w:rsidR="23630E84" w:rsidP="107A2BB5" w:rsidRDefault="23630E84" w14:paraId="4F487B14" w14:textId="6F12263B">
      <w:pPr>
        <w:spacing w:after="0" w:line="240" w:lineRule="auto"/>
      </w:pPr>
      <w:r w:rsidR="23630E84">
        <w:rPr/>
        <w:t>Az igényesség eleganciája [Koktél * Koktélkészítés * Recept,James Bond Vesper Koktélja * Recept, French 75] == Vince 12. évf. 2022. 9.sz. p. 66-67.</w:t>
      </w:r>
    </w:p>
    <w:p w:rsidR="107A2BB5" w:rsidP="107A2BB5" w:rsidRDefault="107A2BB5" w14:paraId="36FB724D">
      <w:pPr>
        <w:spacing w:after="0" w:line="240" w:lineRule="auto"/>
      </w:pPr>
    </w:p>
    <w:p w:rsidR="107A2BB5" w:rsidP="107A2BB5" w:rsidRDefault="107A2BB5" w14:paraId="097239A5">
      <w:pPr>
        <w:spacing w:after="0" w:line="240" w:lineRule="auto"/>
      </w:pPr>
    </w:p>
    <w:p w:rsidR="43FE5364" w:rsidP="107A2BB5" w:rsidRDefault="43FE5364" w14:paraId="7B9D32A0">
      <w:pPr>
        <w:spacing w:after="0" w:line="240" w:lineRule="auto"/>
      </w:pPr>
      <w:r w:rsidR="43FE5364">
        <w:rPr/>
        <w:t>Törzsszám [000145785]</w:t>
      </w:r>
    </w:p>
    <w:p w:rsidR="43FE5364" w:rsidP="107A2BB5" w:rsidRDefault="43FE5364" w14:paraId="17B1970A" w14:textId="3840F647">
      <w:pPr>
        <w:spacing w:after="0" w:line="240" w:lineRule="auto"/>
      </w:pPr>
      <w:r w:rsidR="43FE5364">
        <w:rPr/>
        <w:t>Sörpiac 2022 : Változások és bizakodás [Sörgyártás, magyar * Sörpiac * Interjú * Kántor Sándor, Magyar Sörgyártók Szövetsége] == HVG Különszám Gasztro és utazás 2022. 1.sz. p. 6-7.</w:t>
      </w:r>
    </w:p>
    <w:p w:rsidR="107A2BB5" w:rsidP="107A2BB5" w:rsidRDefault="107A2BB5" w14:paraId="6E6D9859">
      <w:pPr>
        <w:spacing w:after="0" w:line="240" w:lineRule="auto"/>
      </w:pPr>
    </w:p>
    <w:p w:rsidR="107A2BB5" w:rsidP="107A2BB5" w:rsidRDefault="107A2BB5" w14:paraId="6E670A6C">
      <w:pPr>
        <w:spacing w:after="0" w:line="240" w:lineRule="auto"/>
      </w:pPr>
    </w:p>
    <w:p w:rsidR="43FE5364" w:rsidP="107A2BB5" w:rsidRDefault="43FE5364" w14:paraId="3603CA8A">
      <w:pPr>
        <w:spacing w:after="0" w:line="240" w:lineRule="auto"/>
      </w:pPr>
      <w:r w:rsidR="43FE5364">
        <w:rPr/>
        <w:t>Törzsszám [000145786]</w:t>
      </w:r>
    </w:p>
    <w:p w:rsidR="43FE5364" w:rsidP="107A2BB5" w:rsidRDefault="43FE5364" w14:paraId="5D7C94BB" w14:textId="518EBD2B">
      <w:pPr>
        <w:spacing w:after="0" w:line="240" w:lineRule="auto"/>
      </w:pPr>
      <w:r w:rsidR="43FE5364">
        <w:rPr/>
        <w:t>Sörszövetség 30 : Józan biztatás [Sörgyártás, magyar * Sörpiac * Magyar Sörgyártók Szövetsége] == HVG Különszám Gasztro és utazás 2022. 1.sz. p. 8.</w:t>
      </w:r>
    </w:p>
    <w:p w:rsidR="107A2BB5" w:rsidP="107A2BB5" w:rsidRDefault="107A2BB5" w14:paraId="3F1377D9">
      <w:pPr>
        <w:spacing w:after="0" w:line="240" w:lineRule="auto"/>
      </w:pPr>
    </w:p>
    <w:p w:rsidR="107A2BB5" w:rsidP="107A2BB5" w:rsidRDefault="107A2BB5" w14:paraId="4CCF53EC">
      <w:pPr>
        <w:spacing w:after="0" w:line="240" w:lineRule="auto"/>
      </w:pPr>
    </w:p>
    <w:p w:rsidR="43FE5364" w:rsidP="107A2BB5" w:rsidRDefault="43FE5364" w14:paraId="7424BCAB">
      <w:pPr>
        <w:spacing w:after="0" w:line="240" w:lineRule="auto"/>
      </w:pPr>
      <w:r w:rsidR="43FE5364">
        <w:rPr/>
        <w:t>Törzsszám [000145787]</w:t>
      </w:r>
    </w:p>
    <w:p w:rsidR="43FE5364" w:rsidP="107A2BB5" w:rsidRDefault="43FE5364" w14:paraId="022143A8">
      <w:pPr>
        <w:spacing w:after="0" w:line="240" w:lineRule="auto"/>
      </w:pPr>
      <w:r w:rsidR="43FE5364">
        <w:rPr/>
        <w:t>Kovács Gábor</w:t>
      </w:r>
    </w:p>
    <w:p w:rsidR="43FE5364" w:rsidP="107A2BB5" w:rsidRDefault="43FE5364" w14:paraId="1DA607F5" w14:textId="1F816F55">
      <w:pPr>
        <w:spacing w:after="0" w:line="240" w:lineRule="auto"/>
      </w:pPr>
      <w:r w:rsidR="43FE5364">
        <w:rPr/>
        <w:t>Sörtrendek 2022 : Kicsik és nagyok - bőséges kínálat [Sörgyártás, magyar * Sörpiac * Sörfajták] == HVG Különszám Gasztro és utazás 2022. 1.sz. p. 10-11.</w:t>
      </w:r>
    </w:p>
    <w:p w:rsidR="107A2BB5" w:rsidP="107A2BB5" w:rsidRDefault="107A2BB5" w14:paraId="1C131C99">
      <w:pPr>
        <w:spacing w:after="0" w:line="240" w:lineRule="auto"/>
      </w:pPr>
    </w:p>
    <w:p w:rsidR="107A2BB5" w:rsidP="107A2BB5" w:rsidRDefault="107A2BB5" w14:paraId="11318617">
      <w:pPr>
        <w:spacing w:after="0" w:line="240" w:lineRule="auto"/>
      </w:pPr>
    </w:p>
    <w:p w:rsidR="43FE5364" w:rsidP="107A2BB5" w:rsidRDefault="43FE5364" w14:paraId="02F7FB17">
      <w:pPr>
        <w:spacing w:after="0" w:line="240" w:lineRule="auto"/>
      </w:pPr>
      <w:r w:rsidR="43FE5364">
        <w:rPr/>
        <w:t>Törzsszám [000145788]</w:t>
      </w:r>
    </w:p>
    <w:p w:rsidR="43FE5364" w:rsidP="107A2BB5" w:rsidRDefault="43FE5364" w14:paraId="706AAEDE">
      <w:pPr>
        <w:spacing w:after="0" w:line="240" w:lineRule="auto"/>
      </w:pPr>
      <w:r w:rsidR="43FE5364">
        <w:rPr/>
        <w:t>Kovács Gábor</w:t>
      </w:r>
    </w:p>
    <w:p w:rsidR="43FE5364" w:rsidP="107A2BB5" w:rsidRDefault="43FE5364" w14:paraId="1FAC79D0" w14:textId="1A5D0D90">
      <w:pPr>
        <w:spacing w:after="0" w:line="240" w:lineRule="auto"/>
      </w:pPr>
      <w:r w:rsidR="43FE5364">
        <w:rPr/>
        <w:t>Ízkavalkád : Őrült sörök rekesze [Sörgyártás, magyar * Sörpiac * Sörkülönlegesség * Sörfajták] == HVG Különszám Gasztro és utazás 2022. 1.sz. p. 12-13.</w:t>
      </w:r>
    </w:p>
    <w:p w:rsidR="107A2BB5" w:rsidP="107A2BB5" w:rsidRDefault="107A2BB5" w14:paraId="5F804DF5">
      <w:pPr>
        <w:spacing w:after="0" w:line="240" w:lineRule="auto"/>
      </w:pPr>
    </w:p>
    <w:p w:rsidR="107A2BB5" w:rsidP="107A2BB5" w:rsidRDefault="107A2BB5" w14:paraId="4AF50113">
      <w:pPr>
        <w:spacing w:after="0" w:line="240" w:lineRule="auto"/>
      </w:pPr>
    </w:p>
    <w:p w:rsidR="43FE5364" w:rsidP="107A2BB5" w:rsidRDefault="43FE5364" w14:paraId="774DC7C4">
      <w:pPr>
        <w:spacing w:after="0" w:line="240" w:lineRule="auto"/>
      </w:pPr>
      <w:r w:rsidR="43FE5364">
        <w:rPr/>
        <w:t>Törzsszám [000145789]</w:t>
      </w:r>
    </w:p>
    <w:p w:rsidR="43FE5364" w:rsidP="107A2BB5" w:rsidRDefault="43FE5364" w14:paraId="2D122E2D">
      <w:pPr>
        <w:spacing w:after="0" w:line="240" w:lineRule="auto"/>
      </w:pPr>
      <w:r w:rsidR="43FE5364">
        <w:rPr/>
        <w:t>Kovács Gábor</w:t>
      </w:r>
    </w:p>
    <w:p w:rsidR="43FE5364" w:rsidP="107A2BB5" w:rsidRDefault="43FE5364" w14:paraId="58FB4FB9" w14:textId="14DA513A">
      <w:pPr>
        <w:spacing w:after="0" w:line="240" w:lineRule="auto"/>
      </w:pPr>
      <w:r w:rsidR="43FE5364">
        <w:rPr/>
        <w:t>Olmützi anziksz : Nem csak sörturistáknak [sajt,lágy * Alamóc * Sör, cseh * Sörturizmus] == HVG Különszám Gasztro és utazás 2022. 1.sz. p. 16-17.</w:t>
      </w:r>
    </w:p>
    <w:p w:rsidR="107A2BB5" w:rsidP="107A2BB5" w:rsidRDefault="107A2BB5" w14:paraId="4ED65020">
      <w:pPr>
        <w:spacing w:after="0" w:line="240" w:lineRule="auto"/>
      </w:pPr>
    </w:p>
    <w:p w:rsidR="19BF8A4A" w:rsidP="19BF8A4A" w:rsidRDefault="19BF8A4A" w14:paraId="7D91EA34" w14:textId="6EEF5668">
      <w:pPr>
        <w:pStyle w:val="Norml"/>
        <w:spacing w:after="0" w:line="240" w:lineRule="auto"/>
      </w:pPr>
    </w:p>
    <w:p w:rsidR="24F42C82" w:rsidP="19BF8A4A" w:rsidRDefault="24F42C82" w14:paraId="257C98AA">
      <w:pPr>
        <w:spacing w:after="0" w:line="240" w:lineRule="auto"/>
      </w:pPr>
      <w:r w:rsidR="24F42C82">
        <w:rPr/>
        <w:t>Törzsszám [000145823]</w:t>
      </w:r>
    </w:p>
    <w:p w:rsidR="24F42C82" w:rsidP="19BF8A4A" w:rsidRDefault="24F42C82" w14:paraId="2029A8B9">
      <w:pPr>
        <w:spacing w:after="0" w:line="240" w:lineRule="auto"/>
      </w:pPr>
      <w:r w:rsidR="24F42C82">
        <w:rPr/>
        <w:t>Haklik Norbert</w:t>
      </w:r>
    </w:p>
    <w:p w:rsidR="24F42C82" w:rsidP="19BF8A4A" w:rsidRDefault="24F42C82" w14:paraId="4014463F" w14:textId="63305F32">
      <w:pPr>
        <w:spacing w:after="0" w:line="240" w:lineRule="auto"/>
      </w:pPr>
      <w:r w:rsidR="24F42C82">
        <w:rPr/>
        <w:t>Egy isteni sör Sziléziából - a Radegast : Sörténelem [Sörfajta, Radegast * Csehország * Reklámszlogen * Sörfőzde, Nosovice * Ábrázolás, sörcímke * Népcsoport, poláb * Elba, po Labe * Anekdota, Cirill] == Magyar Hang 5. évf. 35.sz p. 30.</w:t>
      </w:r>
    </w:p>
    <w:p w:rsidR="19BF8A4A" w:rsidP="19BF8A4A" w:rsidRDefault="19BF8A4A" w14:paraId="2D673636" w14:textId="479DBD39">
      <w:pPr>
        <w:spacing w:after="0" w:line="240" w:lineRule="auto"/>
      </w:pPr>
    </w:p>
    <w:p w:rsidR="19BF8A4A" w:rsidP="19BF8A4A" w:rsidRDefault="19BF8A4A" w14:paraId="0CE20594" w14:textId="2AFD4892">
      <w:pPr>
        <w:pStyle w:val="Norml"/>
        <w:spacing w:after="0" w:line="240" w:lineRule="auto"/>
      </w:pPr>
    </w:p>
    <w:p w:rsidR="1EE69115" w:rsidP="19BF8A4A" w:rsidRDefault="1EE69115" w14:paraId="67BD2265">
      <w:pPr>
        <w:spacing w:after="0" w:line="240" w:lineRule="auto"/>
      </w:pPr>
      <w:r w:rsidR="1EE69115">
        <w:rPr/>
        <w:t>Törzsszám [000146094]</w:t>
      </w:r>
    </w:p>
    <w:p w:rsidR="1EE69115" w:rsidP="19BF8A4A" w:rsidRDefault="1EE69115" w14:paraId="7F5D23DD">
      <w:pPr>
        <w:spacing w:after="0" w:line="240" w:lineRule="auto"/>
      </w:pPr>
      <w:r w:rsidR="1EE69115">
        <w:rPr/>
        <w:t>Juhász Annamária</w:t>
      </w:r>
    </w:p>
    <w:p w:rsidR="1EE69115" w:rsidP="19BF8A4A" w:rsidRDefault="1EE69115" w14:paraId="085CED2F" w14:textId="73C63ACF">
      <w:pPr>
        <w:pStyle w:val="Norml"/>
        <w:spacing w:after="0" w:line="240" w:lineRule="auto"/>
      </w:pPr>
      <w:r w:rsidR="1EE69115">
        <w:rPr/>
        <w:t>A mindig jóleső konyak : Időtálló elegancia [Cognac AOC régió * Konyak, gyártás * Konyak, történet * Konyak, fogyasztás] == Vince 12. évf. 2022. 10.sz. p. 60-64.</w:t>
      </w:r>
    </w:p>
    <w:p w:rsidR="19BF8A4A" w:rsidP="19BF8A4A" w:rsidRDefault="19BF8A4A" w14:paraId="35FE0AC1">
      <w:pPr>
        <w:spacing w:after="0" w:line="240" w:lineRule="auto"/>
      </w:pPr>
    </w:p>
    <w:p w:rsidR="19BF8A4A" w:rsidP="19BF8A4A" w:rsidRDefault="19BF8A4A" w14:paraId="1685D841">
      <w:pPr>
        <w:spacing w:after="0" w:line="240" w:lineRule="auto"/>
      </w:pPr>
    </w:p>
    <w:p w:rsidR="717A9AE0" w:rsidP="19BF8A4A" w:rsidRDefault="717A9AE0" w14:paraId="70770EFF">
      <w:pPr>
        <w:spacing w:after="0" w:line="240" w:lineRule="auto"/>
      </w:pPr>
      <w:r w:rsidR="717A9AE0">
        <w:rPr/>
        <w:t>Törzsszám [000145876]</w:t>
      </w:r>
    </w:p>
    <w:p w:rsidR="717A9AE0" w:rsidP="19BF8A4A" w:rsidRDefault="717A9AE0" w14:paraId="5E3D77FE">
      <w:pPr>
        <w:spacing w:after="0" w:line="240" w:lineRule="auto"/>
      </w:pPr>
      <w:r w:rsidR="717A9AE0">
        <w:rPr/>
        <w:t>Kalocsai Magdolna</w:t>
      </w:r>
    </w:p>
    <w:p w:rsidR="717A9AE0" w:rsidP="19BF8A4A" w:rsidRDefault="717A9AE0" w14:paraId="6BEA55FD" w14:textId="0EC3DDB0">
      <w:pPr>
        <w:spacing w:after="0" w:line="240" w:lineRule="auto"/>
      </w:pPr>
      <w:r w:rsidR="717A9AE0">
        <w:rPr/>
        <w:t>Fókuszban a minőség [Sörpiac, hazai * Fogyasztás, sör * Innováció * Sör, kézműves * Sörértékesítés] == Marketing &amp; Media 27. évf. 2022. július 5.sz. p. 50-51.</w:t>
      </w:r>
    </w:p>
    <w:p w:rsidR="19BF8A4A" w:rsidP="19BF8A4A" w:rsidRDefault="19BF8A4A" w14:paraId="2B40CDA1">
      <w:pPr>
        <w:spacing w:after="0" w:line="240" w:lineRule="auto"/>
      </w:pPr>
    </w:p>
    <w:p w:rsidR="19BF8A4A" w:rsidP="5A085AF5" w:rsidRDefault="19BF8A4A" w14:paraId="7E55B8EE" w14:textId="6FC797C2">
      <w:pPr>
        <w:pStyle w:val="Heading1"/>
        <w:rPr>
          <w:b w:val="1"/>
          <w:bCs w:val="1"/>
        </w:rPr>
      </w:pPr>
      <w:bookmarkStart w:name="_Toc1718606256" w:id="1721482835"/>
      <w:r w:rsidRPr="5A085AF5" w:rsidR="34CDCEA4">
        <w:rPr>
          <w:b w:val="1"/>
          <w:bCs w:val="1"/>
        </w:rPr>
        <w:t>Adatgazdaság</w:t>
      </w:r>
      <w:r w:rsidRPr="5A085AF5" w:rsidR="0AE3FA13">
        <w:rPr>
          <w:b w:val="1"/>
          <w:bCs w:val="1"/>
        </w:rPr>
        <w:t>, adatgyűjtés</w:t>
      </w:r>
      <w:bookmarkEnd w:id="1721482835"/>
    </w:p>
    <w:p w:rsidR="5A085AF5" w:rsidP="5A085AF5" w:rsidRDefault="5A085AF5" w14:paraId="45F1CE28" w14:textId="5F0E486F">
      <w:pPr>
        <w:pStyle w:val="Norml"/>
        <w:spacing w:after="0" w:line="240" w:lineRule="auto"/>
      </w:pPr>
    </w:p>
    <w:p w:rsidR="34CDCEA4" w:rsidP="5A085AF5" w:rsidRDefault="34CDCEA4" w14:paraId="73C01F49">
      <w:pPr>
        <w:spacing w:after="0" w:line="240" w:lineRule="auto"/>
      </w:pPr>
      <w:r w:rsidR="34CDCEA4">
        <w:rPr/>
        <w:t>Törzsszám [000145963]</w:t>
      </w:r>
    </w:p>
    <w:p w:rsidR="34CDCEA4" w:rsidP="5A085AF5" w:rsidRDefault="34CDCEA4" w14:paraId="52C2AC39">
      <w:pPr>
        <w:spacing w:after="0" w:line="240" w:lineRule="auto"/>
      </w:pPr>
      <w:r w:rsidR="34CDCEA4">
        <w:rPr/>
        <w:t>Király Bernadett</w:t>
      </w:r>
    </w:p>
    <w:p w:rsidR="34CDCEA4" w:rsidP="5A085AF5" w:rsidRDefault="34CDCEA4" w14:paraId="135B7AB8" w14:textId="1121A303">
      <w:pPr>
        <w:pStyle w:val="Norml"/>
        <w:spacing w:after="0" w:line="240" w:lineRule="auto"/>
      </w:pPr>
      <w:r w:rsidR="34CDCEA4">
        <w:rPr/>
        <w:t>Az adat az új olaj : Hatalmas mennyiségű saját adaton ülnek a cégek, és ez bevételt hozhat [Adat, vállalati * Technológia, értékesítés * Riport, termelési * Megosztás, Facebook] == Store insider 4. évf. 2022. 7-8.sz. p. 30-32.</w:t>
      </w:r>
    </w:p>
    <w:p w:rsidR="5A085AF5" w:rsidP="5A085AF5" w:rsidRDefault="5A085AF5" w14:paraId="5911B2E3">
      <w:pPr>
        <w:spacing w:after="0" w:line="240" w:lineRule="auto"/>
      </w:pPr>
    </w:p>
    <w:p w:rsidR="5A085AF5" w:rsidP="5A085AF5" w:rsidRDefault="5A085AF5" w14:paraId="3E137974" w14:textId="67CA4BA6">
      <w:pPr>
        <w:pStyle w:val="Norml"/>
        <w:spacing w:after="0" w:line="240" w:lineRule="auto"/>
      </w:pPr>
    </w:p>
    <w:p w:rsidR="569246F9" w:rsidP="5A085AF5" w:rsidRDefault="569246F9" w14:paraId="2CF486A2" w14:textId="21C19FC5">
      <w:pPr>
        <w:spacing w:after="0" w:line="240" w:lineRule="auto"/>
      </w:pPr>
      <w:r w:rsidR="569246F9">
        <w:rPr/>
        <w:t>Törzsszám [000145781]</w:t>
      </w:r>
    </w:p>
    <w:p w:rsidR="569246F9" w:rsidP="5A085AF5" w:rsidRDefault="569246F9" w14:paraId="55E9B007" w14:textId="5523E28F">
      <w:pPr>
        <w:spacing w:after="0" w:line="240" w:lineRule="auto"/>
      </w:pPr>
      <w:r w:rsidR="569246F9">
        <w:rPr/>
        <w:t>Lu Lu, Nathan Neale, Nathaniel D. Line, Mark Bonn</w:t>
      </w:r>
    </w:p>
    <w:p w:rsidR="569246F9" w:rsidP="5A085AF5" w:rsidRDefault="569246F9" w14:paraId="7CC66C89" w14:textId="37D41DEC">
      <w:pPr>
        <w:spacing w:after="0" w:line="240" w:lineRule="auto"/>
      </w:pPr>
      <w:r w:rsidR="569246F9">
        <w:rPr/>
        <w:t>Improving data quality using Amazon Mechanical Turk through platform setup [Mechanical Turk * Sampling * Data collection * Methods] == Cornell Hospitality Quarterly Vol. 63. 2022. Nr. 2. p. 231-246.</w:t>
      </w:r>
    </w:p>
    <w:p w:rsidR="569246F9" w:rsidP="5A085AF5" w:rsidRDefault="569246F9" w14:paraId="336D2444">
      <w:pPr>
        <w:spacing w:after="0" w:line="240" w:lineRule="auto"/>
      </w:pPr>
      <w:r w:rsidR="569246F9">
        <w:rPr/>
        <w:t>https://doi.org/10.1177/19389655211025475</w:t>
      </w:r>
    </w:p>
    <w:p w:rsidR="5A085AF5" w:rsidP="5A085AF5" w:rsidRDefault="5A085AF5" w14:paraId="7303FE73">
      <w:pPr>
        <w:spacing w:after="0" w:line="240" w:lineRule="auto"/>
      </w:pPr>
    </w:p>
    <w:p w:rsidR="5A085AF5" w:rsidP="5A085AF5" w:rsidRDefault="5A085AF5" w14:paraId="52333661" w14:textId="0108BD00">
      <w:pPr>
        <w:pStyle w:val="Norml"/>
        <w:spacing w:after="0" w:line="240" w:lineRule="auto"/>
      </w:pPr>
    </w:p>
    <w:p w:rsidR="7655EF55" w:rsidP="19BF8A4A" w:rsidRDefault="7655EF55" w14:paraId="249B4BF1" w14:textId="55EE8FBC">
      <w:pPr>
        <w:pStyle w:val="Heading1"/>
        <w:bidi w:val="0"/>
        <w:spacing w:before="24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bookmarkStart w:name="_Toc2147391998" w:id="678626402"/>
      <w:r w:rsidRPr="5A085AF5" w:rsidR="7655EF55">
        <w:rPr>
          <w:b w:val="1"/>
          <w:bCs w:val="1"/>
        </w:rPr>
        <w:t xml:space="preserve">Állatvilág </w:t>
      </w:r>
      <w:bookmarkEnd w:id="678626402"/>
    </w:p>
    <w:p w:rsidR="19BF8A4A" w:rsidP="19BF8A4A" w:rsidRDefault="19BF8A4A" w14:paraId="7FC3DD0E" w14:textId="695BE4BB">
      <w:pPr>
        <w:spacing w:after="0" w:line="240" w:lineRule="auto"/>
      </w:pPr>
    </w:p>
    <w:p w:rsidR="7655EF55" w:rsidP="19BF8A4A" w:rsidRDefault="7655EF55" w14:paraId="5A211FD1">
      <w:pPr>
        <w:spacing w:after="0" w:line="240" w:lineRule="auto"/>
      </w:pPr>
      <w:r w:rsidR="7655EF55">
        <w:rPr/>
        <w:t>Törzsszám [000145629]</w:t>
      </w:r>
    </w:p>
    <w:p w:rsidR="7655EF55" w:rsidP="19BF8A4A" w:rsidRDefault="7655EF55" w14:paraId="72F885E1">
      <w:pPr>
        <w:spacing w:after="0" w:line="240" w:lineRule="auto"/>
      </w:pPr>
      <w:r w:rsidR="7655EF55">
        <w:rPr/>
        <w:t>Németh Tamás</w:t>
      </w:r>
    </w:p>
    <w:p w:rsidR="7655EF55" w:rsidP="19BF8A4A" w:rsidRDefault="7655EF55" w14:paraId="1C5C3EDA" w14:textId="6D0A96EB">
      <w:pPr>
        <w:spacing w:after="0" w:line="240" w:lineRule="auto"/>
      </w:pPr>
      <w:r w:rsidR="7655EF55">
        <w:rPr/>
        <w:t>A zöldnél is zöldebb : Gerald Durrell smaragd szigetén [Korfu * Állatvilág, Korfu] == Élet és tudomány 77. évf. 2022. 26.sz. p. 846-848.</w:t>
      </w:r>
    </w:p>
    <w:p w:rsidR="19BF8A4A" w:rsidP="19BF8A4A" w:rsidRDefault="19BF8A4A" w14:paraId="509FE92B">
      <w:pPr>
        <w:spacing w:after="0" w:line="240" w:lineRule="auto"/>
      </w:pPr>
    </w:p>
    <w:p w:rsidR="19BF8A4A" w:rsidP="19BF8A4A" w:rsidRDefault="19BF8A4A" w14:paraId="444DD317" w14:textId="386E99C4">
      <w:pPr>
        <w:pStyle w:val="Norml"/>
        <w:spacing w:after="0" w:line="240" w:lineRule="auto"/>
      </w:pPr>
    </w:p>
    <w:p w:rsidR="7655EF55" w:rsidP="19BF8A4A" w:rsidRDefault="7655EF55" w14:paraId="34A12BD8">
      <w:pPr>
        <w:spacing w:after="0" w:line="240" w:lineRule="auto"/>
      </w:pPr>
      <w:r w:rsidR="7655EF55">
        <w:rPr/>
        <w:t>Törzsszám [000145754]</w:t>
      </w:r>
    </w:p>
    <w:p w:rsidR="7655EF55" w:rsidP="19BF8A4A" w:rsidRDefault="7655EF55" w14:paraId="11835331">
      <w:pPr>
        <w:spacing w:after="0" w:line="240" w:lineRule="auto"/>
      </w:pPr>
      <w:r w:rsidR="7655EF55">
        <w:rPr/>
        <w:t>Molnár Csaba</w:t>
      </w:r>
    </w:p>
    <w:p w:rsidR="7655EF55" w:rsidP="19BF8A4A" w:rsidRDefault="7655EF55" w14:paraId="55E478DA" w14:textId="21AB64BC">
      <w:pPr>
        <w:spacing w:after="0" w:line="240" w:lineRule="auto"/>
      </w:pPr>
      <w:r w:rsidR="7655EF55">
        <w:rPr/>
        <w:t>Az "ősvilági Pompeii" végnapjai [Őslénylelőhely, Ipolytarnóc * Paleontológia * Vulkánkitörés, miocén kori] == Magyar Hang 5.évf. 2022. 30.sz. p. 23.</w:t>
      </w:r>
    </w:p>
    <w:p w:rsidR="19BF8A4A" w:rsidP="19BF8A4A" w:rsidRDefault="19BF8A4A" w14:paraId="7B69B7EA">
      <w:pPr>
        <w:spacing w:after="0" w:line="240" w:lineRule="auto"/>
      </w:pPr>
    </w:p>
    <w:p w:rsidR="19BF8A4A" w:rsidP="19BF8A4A" w:rsidRDefault="19BF8A4A" w14:paraId="2592169F" w14:textId="11F4261E">
      <w:pPr>
        <w:pStyle w:val="Norml"/>
        <w:spacing w:after="0" w:line="240" w:lineRule="auto"/>
      </w:pPr>
    </w:p>
    <w:p w:rsidR="107A2BB5" w:rsidP="35E98C42" w:rsidRDefault="107A2BB5" w14:paraId="34186E8A" w14:textId="32E9D30B">
      <w:pPr>
        <w:pStyle w:val="Heading1"/>
        <w:rPr>
          <w:b w:val="1"/>
          <w:bCs w:val="1"/>
        </w:rPr>
      </w:pPr>
      <w:bookmarkStart w:name="_Toc676803584" w:id="689994322"/>
      <w:r w:rsidRPr="5A085AF5" w:rsidR="0CCC1A85">
        <w:rPr>
          <w:b w:val="1"/>
          <w:bCs w:val="1"/>
        </w:rPr>
        <w:t>Balaton</w:t>
      </w:r>
      <w:bookmarkEnd w:id="689994322"/>
    </w:p>
    <w:p w:rsidR="35E98C42" w:rsidP="35E98C42" w:rsidRDefault="35E98C42" w14:paraId="6E188D3E" w14:textId="7912C71B">
      <w:pPr>
        <w:pStyle w:val="Norml"/>
        <w:spacing w:after="0" w:line="240" w:lineRule="auto"/>
      </w:pPr>
    </w:p>
    <w:p w:rsidR="273A7303" w:rsidP="35E98C42" w:rsidRDefault="273A7303" w14:paraId="10751C10">
      <w:pPr>
        <w:spacing w:after="0" w:line="240" w:lineRule="auto"/>
      </w:pPr>
      <w:r w:rsidR="273A7303">
        <w:rPr/>
        <w:t>Törzsszám [000145749]</w:t>
      </w:r>
    </w:p>
    <w:p w:rsidR="273A7303" w:rsidP="35E98C42" w:rsidRDefault="273A7303" w14:paraId="23B72EA2">
      <w:pPr>
        <w:spacing w:after="0" w:line="240" w:lineRule="auto"/>
      </w:pPr>
      <w:r w:rsidR="273A7303">
        <w:rPr/>
        <w:t>Pethő Tibor</w:t>
      </w:r>
    </w:p>
    <w:p w:rsidR="273A7303" w:rsidP="35E98C42" w:rsidRDefault="273A7303" w14:paraId="1E6B4669" w14:textId="4C1D84B5">
      <w:pPr>
        <w:spacing w:after="0" w:line="240" w:lineRule="auto"/>
      </w:pPr>
      <w:r w:rsidR="273A7303">
        <w:rPr/>
        <w:t>Havanna lakótelep Balatonalmádiban [Építészeti örökség, eltűnő * Városkép * Városfejlesztés, elhibázott * Infrastruktúra, fejlesztés * Vízhálózat fejlesztés * Infrastruktúrafejlesztés, alultervezett * Terv, üdülőkombinát * HÉSZ, Helyi Építési Szabályzat * Aranyhíd bisztró * Lakópark * Tájseb * Kuckó cukrászda * Mayer cukrászda * Borkert vendéglő * Keszler villa * Molnár villa] == Magyar Hang 5.évf. 2022. 29.sz. p. 17.</w:t>
      </w:r>
    </w:p>
    <w:p w:rsidR="35E98C42" w:rsidP="35E98C42" w:rsidRDefault="35E98C42" w14:paraId="61B3564C">
      <w:pPr>
        <w:spacing w:after="0" w:line="240" w:lineRule="auto"/>
      </w:pPr>
    </w:p>
    <w:p w:rsidR="35E98C42" w:rsidP="35E98C42" w:rsidRDefault="35E98C42" w14:paraId="20C71768" w14:textId="15E2176A">
      <w:pPr>
        <w:pStyle w:val="Norml"/>
        <w:spacing w:after="0" w:line="240" w:lineRule="auto"/>
      </w:pPr>
    </w:p>
    <w:p w:rsidR="273A7303" w:rsidP="35E98C42" w:rsidRDefault="273A7303" w14:paraId="03BC6613">
      <w:pPr>
        <w:spacing w:after="0" w:line="240" w:lineRule="auto"/>
      </w:pPr>
      <w:r w:rsidR="273A7303">
        <w:rPr/>
        <w:t>Törzsszám [000145751]</w:t>
      </w:r>
    </w:p>
    <w:p w:rsidR="273A7303" w:rsidP="35E98C42" w:rsidRDefault="273A7303" w14:paraId="29732E18" w14:textId="1CF7AA61">
      <w:pPr>
        <w:spacing w:after="0" w:line="240" w:lineRule="auto"/>
      </w:pPr>
      <w:r w:rsidR="273A7303">
        <w:rPr/>
        <w:t xml:space="preserve">Balatoni </w:t>
      </w:r>
      <w:proofErr w:type="gramStart"/>
      <w:r w:rsidR="273A7303">
        <w:rPr/>
        <w:t>kitekintő :</w:t>
      </w:r>
      <w:proofErr w:type="gramEnd"/>
      <w:r w:rsidR="273A7303">
        <w:rPr/>
        <w:t xml:space="preserve"> Gyerekhang / Könyvajánló [Útikönyv sorozat, gyerekeknek * Bartos Erika: Brúnó a Balatonon * Balaton-</w:t>
      </w:r>
      <w:proofErr w:type="spellStart"/>
      <w:r w:rsidR="273A7303">
        <w:rPr/>
        <w:t>felvidél</w:t>
      </w:r>
      <w:proofErr w:type="spellEnd"/>
      <w:r w:rsidR="273A7303">
        <w:rPr/>
        <w:t>, programajánló]</w:t>
      </w:r>
      <w:r w:rsidR="273A7303">
        <w:rPr/>
        <w:t xml:space="preserve"> == Magyar Hang 5.évf. 2022. 29.sz. p. 26.</w:t>
      </w:r>
    </w:p>
    <w:p w:rsidR="35E98C42" w:rsidP="35E98C42" w:rsidRDefault="35E98C42" w14:paraId="7FB5F4BC">
      <w:pPr>
        <w:spacing w:after="0" w:line="240" w:lineRule="auto"/>
      </w:pPr>
    </w:p>
    <w:p w:rsidR="35E98C42" w:rsidP="35E98C42" w:rsidRDefault="35E98C42" w14:paraId="142BD8E0" w14:textId="233C71E9">
      <w:pPr>
        <w:pStyle w:val="Norml"/>
        <w:spacing w:after="0" w:line="240" w:lineRule="auto"/>
      </w:pPr>
    </w:p>
    <w:p w:rsidR="273A7303" w:rsidP="35E98C42" w:rsidRDefault="273A7303" w14:paraId="479DBF21">
      <w:pPr>
        <w:spacing w:after="0" w:line="240" w:lineRule="auto"/>
      </w:pPr>
      <w:r w:rsidR="273A7303">
        <w:rPr/>
        <w:t>Törzsszám [000145802]</w:t>
      </w:r>
    </w:p>
    <w:p w:rsidR="273A7303" w:rsidP="35E98C42" w:rsidRDefault="273A7303" w14:paraId="5F3AEE7A">
      <w:pPr>
        <w:spacing w:after="0" w:line="240" w:lineRule="auto"/>
      </w:pPr>
      <w:r w:rsidR="273A7303">
        <w:rPr/>
        <w:t>Zsilák Szilvia</w:t>
      </w:r>
    </w:p>
    <w:p w:rsidR="273A7303" w:rsidP="35E98C42" w:rsidRDefault="273A7303" w14:paraId="3FFFFA6C" w14:textId="3128D8A6">
      <w:pPr>
        <w:spacing w:after="0" w:line="240" w:lineRule="auto"/>
      </w:pPr>
      <w:r w:rsidR="273A7303">
        <w:rPr/>
        <w:t>Elkaszálták a tihanyi lakókomplexum építését [Tihany, Kenderföldek * Ingatlanfejlesztés, tájidegen * Természetvédelem * Civil aktivitás * Tájképvédelem * Beruházás, Balaton] == Magyar Hang Átlátszó melléklet 5. évf. 33.sz p. I.</w:t>
      </w:r>
    </w:p>
    <w:p w:rsidR="35E98C42" w:rsidP="35E98C42" w:rsidRDefault="35E98C42" w14:paraId="629DDB09">
      <w:pPr>
        <w:spacing w:after="0" w:line="240" w:lineRule="auto"/>
      </w:pPr>
    </w:p>
    <w:p w:rsidR="35E98C42" w:rsidP="35E98C42" w:rsidRDefault="35E98C42" w14:paraId="67AFE3EC">
      <w:pPr>
        <w:spacing w:after="0" w:line="240" w:lineRule="auto"/>
      </w:pPr>
    </w:p>
    <w:p w:rsidR="542A8B99" w:rsidP="35E98C42" w:rsidRDefault="542A8B99" w14:paraId="04AB395E">
      <w:pPr>
        <w:spacing w:after="0" w:line="240" w:lineRule="auto"/>
      </w:pPr>
      <w:r w:rsidR="542A8B99">
        <w:rPr/>
        <w:t>Törzsszám [000146083]</w:t>
      </w:r>
    </w:p>
    <w:p w:rsidR="542A8B99" w:rsidP="35E98C42" w:rsidRDefault="542A8B99" w14:paraId="34584E37" w14:textId="1CF5BA48">
      <w:pPr>
        <w:pStyle w:val="Norml"/>
        <w:spacing w:after="0" w:line="240" w:lineRule="auto"/>
      </w:pPr>
      <w:r w:rsidR="542A8B99">
        <w:rPr/>
        <w:t>Elek Lenke, Vágó Ágnes</w:t>
      </w:r>
    </w:p>
    <w:p w:rsidR="542A8B99" w:rsidP="35E98C42" w:rsidRDefault="542A8B99" w14:paraId="03CF5143" w14:textId="3C303999">
      <w:pPr>
        <w:pStyle w:val="Norml"/>
        <w:spacing w:after="0" w:line="240" w:lineRule="auto"/>
      </w:pPr>
      <w:r w:rsidR="542A8B99">
        <w:rPr/>
        <w:t>Menüztetés vs. á la carte : A Balaton északi és déli oldalán [Vendéglátás * Balaton, északi part * Balaton, déli part] == Pont itt 4. évf. 2022. 3.sz. p. 12-15.</w:t>
      </w:r>
    </w:p>
    <w:p w:rsidR="35E98C42" w:rsidP="35E98C42" w:rsidRDefault="35E98C42" w14:paraId="1C2F05C6">
      <w:pPr>
        <w:spacing w:after="0" w:line="240" w:lineRule="auto"/>
      </w:pPr>
    </w:p>
    <w:p w:rsidR="35E98C42" w:rsidP="5A085AF5" w:rsidRDefault="35E98C42" w14:paraId="099DDDBB" w14:textId="02074287">
      <w:pPr>
        <w:pStyle w:val="Heading1"/>
        <w:rPr>
          <w:b w:val="1"/>
          <w:bCs w:val="1"/>
        </w:rPr>
      </w:pPr>
      <w:bookmarkStart w:name="_Toc473237819" w:id="171424895"/>
      <w:r w:rsidRPr="5A085AF5" w:rsidR="232A3CED">
        <w:rPr>
          <w:b w:val="1"/>
          <w:bCs w:val="1"/>
        </w:rPr>
        <w:t>BGE</w:t>
      </w:r>
      <w:bookmarkEnd w:id="171424895"/>
    </w:p>
    <w:p w:rsidR="5A085AF5" w:rsidP="5A085AF5" w:rsidRDefault="5A085AF5" w14:paraId="1A29D932" w14:textId="7D625C40">
      <w:pPr>
        <w:pStyle w:val="Norml"/>
        <w:spacing w:after="0" w:line="240" w:lineRule="auto"/>
      </w:pPr>
    </w:p>
    <w:p w:rsidR="232A3CED" w:rsidP="5A085AF5" w:rsidRDefault="232A3CED" w14:paraId="0C9689FC">
      <w:pPr>
        <w:spacing w:after="0" w:line="240" w:lineRule="auto"/>
      </w:pPr>
      <w:r w:rsidR="232A3CED">
        <w:rPr/>
        <w:t>Törzsszám [000146091]</w:t>
      </w:r>
    </w:p>
    <w:p w:rsidR="232A3CED" w:rsidP="5A085AF5" w:rsidRDefault="232A3CED" w14:paraId="5EEA2B68">
      <w:pPr>
        <w:spacing w:after="0" w:line="240" w:lineRule="auto"/>
      </w:pPr>
      <w:r w:rsidR="232A3CED">
        <w:rPr/>
        <w:t>Herpay Péter</w:t>
      </w:r>
    </w:p>
    <w:p w:rsidR="232A3CED" w:rsidP="5A085AF5" w:rsidRDefault="232A3CED" w14:paraId="30939570" w14:textId="0AED4760">
      <w:pPr>
        <w:pStyle w:val="Norml"/>
        <w:spacing w:after="0" w:line="240" w:lineRule="auto"/>
      </w:pPr>
      <w:r w:rsidR="232A3CED">
        <w:rPr/>
        <w:t>Smoking habits on the campus of Budapest Business School : faculty of international business and management [Addaction * Smoking habit * Pollution * Students] == Prosperitas 5. évf. 2018. 4.sz. p. 80-91.</w:t>
      </w:r>
    </w:p>
    <w:p w:rsidR="5A085AF5" w:rsidP="5A085AF5" w:rsidRDefault="5A085AF5" w14:paraId="24117C49">
      <w:pPr>
        <w:spacing w:after="0" w:line="240" w:lineRule="auto"/>
      </w:pPr>
    </w:p>
    <w:p w:rsidR="5A085AF5" w:rsidP="5A085AF5" w:rsidRDefault="5A085AF5" w14:paraId="4C01549C" w14:textId="748F0000">
      <w:pPr>
        <w:pStyle w:val="Norml"/>
      </w:pPr>
    </w:p>
    <w:p w:rsidR="65DFD201" w:rsidP="107A2BB5" w:rsidRDefault="65DFD201" w14:paraId="2BCF33D4" w14:textId="5CC280D4">
      <w:pPr>
        <w:pStyle w:val="Heading1"/>
        <w:rPr>
          <w:rStyle w:val="IntenseReference"/>
          <w:b w:val="1"/>
          <w:bCs w:val="1"/>
          <w:sz w:val="44"/>
          <w:szCs w:val="44"/>
        </w:rPr>
      </w:pPr>
      <w:bookmarkStart w:name="_Toc1321282993" w:id="535542198"/>
      <w:r w:rsidRPr="5A085AF5" w:rsidR="65DFD201">
        <w:rPr>
          <w:b w:val="1"/>
          <w:bCs w:val="1"/>
        </w:rPr>
        <w:t>Bor</w:t>
      </w:r>
      <w:bookmarkEnd w:id="535542198"/>
    </w:p>
    <w:p w:rsidR="107A2BB5" w:rsidP="107A2BB5" w:rsidRDefault="107A2BB5" w14:paraId="03ABDE6D">
      <w:pPr>
        <w:spacing w:after="0" w:line="240" w:lineRule="auto"/>
      </w:pPr>
    </w:p>
    <w:p w:rsidR="65DFD201" w:rsidP="107A2BB5" w:rsidRDefault="65DFD201" w14:paraId="3D5245B9">
      <w:pPr>
        <w:spacing w:after="0" w:line="240" w:lineRule="auto"/>
      </w:pPr>
      <w:r w:rsidR="65DFD201">
        <w:rPr/>
        <w:t>Törzsszám [000145621]</w:t>
      </w:r>
    </w:p>
    <w:p w:rsidR="65DFD201" w:rsidP="107A2BB5" w:rsidRDefault="65DFD201" w14:paraId="28BA0617">
      <w:pPr>
        <w:spacing w:after="0" w:line="240" w:lineRule="auto"/>
      </w:pPr>
      <w:r w:rsidR="65DFD201">
        <w:rPr/>
        <w:t>Bozzai Zsófia</w:t>
      </w:r>
    </w:p>
    <w:p w:rsidR="65DFD201" w:rsidP="107A2BB5" w:rsidRDefault="65DFD201" w14:paraId="25B53F3D" w14:textId="54E4DD5A">
      <w:pPr>
        <w:spacing w:after="0" w:line="240" w:lineRule="auto"/>
      </w:pPr>
      <w:r w:rsidR="65DFD201">
        <w:rPr/>
        <w:t>"Hiszek az összefogásban" : Dobosi Győzővel, a Balaton Borrégió elnökével beszélgettünk [Borvidékek, Magyarország * Balaton Borrégió * Szőlőtermesztés, 2022 * Klímaváltozás, borászat] == Bor és piac 2022. 4.sz. p. 6-10.</w:t>
      </w:r>
    </w:p>
    <w:p w:rsidR="107A2BB5" w:rsidP="107A2BB5" w:rsidRDefault="107A2BB5" w14:paraId="718D621F">
      <w:pPr>
        <w:spacing w:after="0" w:line="240" w:lineRule="auto"/>
      </w:pPr>
    </w:p>
    <w:p w:rsidR="107A2BB5" w:rsidP="107A2BB5" w:rsidRDefault="107A2BB5" w14:paraId="1386927B">
      <w:pPr>
        <w:spacing w:after="0" w:line="240" w:lineRule="auto"/>
      </w:pPr>
    </w:p>
    <w:p w:rsidR="65DFD201" w:rsidP="107A2BB5" w:rsidRDefault="65DFD201" w14:paraId="7DE22A4B">
      <w:pPr>
        <w:spacing w:after="0" w:line="240" w:lineRule="auto"/>
      </w:pPr>
      <w:r w:rsidR="65DFD201">
        <w:rPr/>
        <w:t>Törzsszám [000145622]</w:t>
      </w:r>
    </w:p>
    <w:p w:rsidR="65DFD201" w:rsidP="107A2BB5" w:rsidRDefault="65DFD201" w14:paraId="3B44EE9A" w14:textId="7A074BC5">
      <w:pPr>
        <w:spacing w:after="0" w:line="240" w:lineRule="auto"/>
      </w:pPr>
      <w:r w:rsidR="65DFD201">
        <w:rPr/>
        <w:t>Bodor-Pesti Péter, Varga Zsuzsanna</w:t>
      </w:r>
    </w:p>
    <w:p w:rsidR="65DFD201" w:rsidP="107A2BB5" w:rsidRDefault="65DFD201" w14:paraId="5502BFF7" w14:textId="4F23477F">
      <w:pPr>
        <w:spacing w:after="0" w:line="240" w:lineRule="auto"/>
      </w:pPr>
      <w:r w:rsidR="65DFD201">
        <w:rPr/>
        <w:t>A terméskorlátozásról [Minőség, bor * Mennyiség, szőlő * Mennyiség-minőség arány * Szabályozás, bortermelés] == Bor és piac 2022. 4.sz. p. 16-18.</w:t>
      </w:r>
    </w:p>
    <w:p w:rsidR="107A2BB5" w:rsidP="107A2BB5" w:rsidRDefault="107A2BB5" w14:paraId="78ABADE6">
      <w:pPr>
        <w:spacing w:after="0" w:line="240" w:lineRule="auto"/>
      </w:pPr>
    </w:p>
    <w:p w:rsidR="107A2BB5" w:rsidP="107A2BB5" w:rsidRDefault="107A2BB5" w14:paraId="2DE0D36E">
      <w:pPr>
        <w:spacing w:after="0" w:line="240" w:lineRule="auto"/>
      </w:pPr>
    </w:p>
    <w:p w:rsidR="65DFD201" w:rsidP="107A2BB5" w:rsidRDefault="65DFD201" w14:paraId="405838B7">
      <w:pPr>
        <w:spacing w:after="0" w:line="240" w:lineRule="auto"/>
      </w:pPr>
      <w:r w:rsidR="65DFD201">
        <w:rPr/>
        <w:t>Törzsszám [000145623]</w:t>
      </w:r>
    </w:p>
    <w:p w:rsidR="65DFD201" w:rsidP="107A2BB5" w:rsidRDefault="65DFD201" w14:paraId="11D20617">
      <w:pPr>
        <w:spacing w:after="0" w:line="240" w:lineRule="auto"/>
      </w:pPr>
      <w:r w:rsidR="65DFD201">
        <w:rPr/>
        <w:t>Pásti György</w:t>
      </w:r>
    </w:p>
    <w:p w:rsidR="65DFD201" w:rsidP="107A2BB5" w:rsidRDefault="65DFD201" w14:paraId="777EDCD7" w14:textId="5E340526">
      <w:pPr>
        <w:spacing w:after="0" w:line="240" w:lineRule="auto"/>
      </w:pPr>
      <w:r w:rsidR="65DFD201">
        <w:rPr/>
        <w:t>Néhány gondolat az erjesztésirányításról : 1. rész [Erjesztés, bor * Must erjesztés * Technológia, borkészítés] == Bor és piac 2022. 4.sz. p. 21-23.</w:t>
      </w:r>
    </w:p>
    <w:p w:rsidR="107A2BB5" w:rsidP="19BF8A4A" w:rsidRDefault="107A2BB5" w14:paraId="6C79CC23" w14:textId="61F7C39D">
      <w:pPr>
        <w:pStyle w:val="Norml"/>
        <w:spacing w:after="0" w:line="240" w:lineRule="auto"/>
      </w:pPr>
    </w:p>
    <w:p w:rsidR="107A2BB5" w:rsidP="107A2BB5" w:rsidRDefault="107A2BB5" w14:paraId="084BBF5F" w14:textId="247E8905">
      <w:pPr>
        <w:spacing w:after="0" w:line="240" w:lineRule="auto"/>
      </w:pPr>
    </w:p>
    <w:p w:rsidR="107A2BB5" w:rsidP="107A2BB5" w:rsidRDefault="107A2BB5" w14:paraId="1CB2792A">
      <w:pPr>
        <w:spacing w:after="0" w:line="240" w:lineRule="auto"/>
      </w:pPr>
      <w:r w:rsidR="6C18036A">
        <w:rPr/>
        <w:t>Törzsszám [000146090]</w:t>
      </w:r>
    </w:p>
    <w:p w:rsidR="107A2BB5" w:rsidP="107A2BB5" w:rsidRDefault="107A2BB5" w14:paraId="3A2CC8FA">
      <w:pPr>
        <w:spacing w:after="0" w:line="240" w:lineRule="auto"/>
      </w:pPr>
      <w:r w:rsidR="6C18036A">
        <w:rPr/>
        <w:t>Lesovics István</w:t>
      </w:r>
    </w:p>
    <w:p w:rsidR="107A2BB5" w:rsidP="19BF8A4A" w:rsidRDefault="107A2BB5" w14:paraId="36AAB00F" w14:textId="6198D094">
      <w:pPr>
        <w:pStyle w:val="Norml"/>
        <w:spacing w:after="0" w:line="240" w:lineRule="auto"/>
      </w:pPr>
      <w:r w:rsidR="6C18036A">
        <w:rPr/>
        <w:t>Álom Öreghegy-kivitelben : A Haraszthy-mátrix [Haraszthy Pincészet, Etyek] == Vince 12. évf. 2022. 10.sz. p. 42-45.</w:t>
      </w:r>
    </w:p>
    <w:p w:rsidR="107A2BB5" w:rsidP="19BF8A4A" w:rsidRDefault="107A2BB5" w14:paraId="38BB0A9E" w14:textId="509FCBEF">
      <w:pPr>
        <w:pStyle w:val="Norml"/>
        <w:spacing w:after="0" w:line="240" w:lineRule="auto"/>
      </w:pPr>
    </w:p>
    <w:p w:rsidR="107A2BB5" w:rsidP="107A2BB5" w:rsidRDefault="107A2BB5" w14:paraId="4EC2A662">
      <w:pPr>
        <w:spacing w:after="0" w:line="240" w:lineRule="auto"/>
      </w:pPr>
    </w:p>
    <w:p w:rsidR="65DFD201" w:rsidP="107A2BB5" w:rsidRDefault="65DFD201" w14:paraId="7D88B51B">
      <w:pPr>
        <w:spacing w:after="0" w:line="240" w:lineRule="auto"/>
      </w:pPr>
      <w:r w:rsidR="65DFD201">
        <w:rPr/>
        <w:t>Törzsszám [000145624]</w:t>
      </w:r>
    </w:p>
    <w:p w:rsidR="65DFD201" w:rsidP="107A2BB5" w:rsidRDefault="65DFD201" w14:paraId="51ACEA34">
      <w:pPr>
        <w:spacing w:after="0" w:line="240" w:lineRule="auto"/>
      </w:pPr>
      <w:r w:rsidR="65DFD201">
        <w:rPr/>
        <w:t>Bozzai Zsófia</w:t>
      </w:r>
    </w:p>
    <w:p w:rsidR="65DFD201" w:rsidP="107A2BB5" w:rsidRDefault="65DFD201" w14:paraId="7725F7A2" w14:textId="70EFA337">
      <w:pPr>
        <w:spacing w:after="0" w:line="240" w:lineRule="auto"/>
      </w:pPr>
      <w:r w:rsidR="65DFD201">
        <w:rPr/>
        <w:t>Nagy fehér fajták tesztje [Borteszt * Fehér bor * Borászat, magyar] == Bor és piac 2022. 4.sz. p. 28-40.</w:t>
      </w:r>
    </w:p>
    <w:p w:rsidR="107A2BB5" w:rsidP="107A2BB5" w:rsidRDefault="107A2BB5" w14:paraId="17DCF1F4">
      <w:pPr>
        <w:spacing w:after="0" w:line="240" w:lineRule="auto"/>
      </w:pPr>
    </w:p>
    <w:p w:rsidR="107A2BB5" w:rsidP="107A2BB5" w:rsidRDefault="107A2BB5" w14:paraId="1EE65077">
      <w:pPr>
        <w:spacing w:after="0" w:line="240" w:lineRule="auto"/>
      </w:pPr>
    </w:p>
    <w:p w:rsidR="65DFD201" w:rsidP="107A2BB5" w:rsidRDefault="65DFD201" w14:paraId="4EDEDC2E">
      <w:pPr>
        <w:spacing w:after="0" w:line="240" w:lineRule="auto"/>
      </w:pPr>
      <w:r w:rsidR="65DFD201">
        <w:rPr/>
        <w:t>Törzsszám [000145639]</w:t>
      </w:r>
    </w:p>
    <w:p w:rsidR="65DFD201" w:rsidP="107A2BB5" w:rsidRDefault="65DFD201" w14:paraId="4B866B12">
      <w:pPr>
        <w:spacing w:after="0" w:line="240" w:lineRule="auto"/>
      </w:pPr>
      <w:r w:rsidR="65DFD201">
        <w:rPr/>
        <w:t>Szmilkó Gabriella</w:t>
      </w:r>
    </w:p>
    <w:p w:rsidR="65DFD201" w:rsidP="107A2BB5" w:rsidRDefault="65DFD201" w14:paraId="0D106AAF" w14:textId="218E53FA">
      <w:pPr>
        <w:spacing w:after="0" w:line="240" w:lineRule="auto"/>
      </w:pPr>
      <w:r w:rsidR="65DFD201">
        <w:rPr/>
        <w:t>Fenntarthatóság és borpiac [Bor, természetes * Fenntarthatóság * Borpiac * Klímaváltozás, borászat * Új-Zéland * Növényvédelem * Hulladékgazdálkodás * Felmérés, nemzetközi] == Borászati füzetek 32. évf. 2022. 3.sz. p. 3-6.</w:t>
      </w:r>
    </w:p>
    <w:p w:rsidR="107A2BB5" w:rsidP="107A2BB5" w:rsidRDefault="107A2BB5" w14:paraId="3002AEEB">
      <w:pPr>
        <w:spacing w:after="0" w:line="240" w:lineRule="auto"/>
      </w:pPr>
    </w:p>
    <w:p w:rsidR="107A2BB5" w:rsidP="107A2BB5" w:rsidRDefault="107A2BB5" w14:paraId="33293B4A">
      <w:pPr>
        <w:spacing w:after="0" w:line="240" w:lineRule="auto"/>
      </w:pPr>
    </w:p>
    <w:p w:rsidR="65DFD201" w:rsidP="107A2BB5" w:rsidRDefault="65DFD201" w14:paraId="2CA5DA2D">
      <w:pPr>
        <w:spacing w:after="0" w:line="240" w:lineRule="auto"/>
      </w:pPr>
      <w:r w:rsidR="65DFD201">
        <w:rPr/>
        <w:t>Törzsszám [000145641]</w:t>
      </w:r>
    </w:p>
    <w:p w:rsidR="65DFD201" w:rsidP="107A2BB5" w:rsidRDefault="65DFD201" w14:paraId="3D9407C1">
      <w:pPr>
        <w:spacing w:after="0" w:line="240" w:lineRule="auto"/>
      </w:pPr>
      <w:r w:rsidR="65DFD201">
        <w:rPr/>
        <w:t>Viniczai Sándor</w:t>
      </w:r>
    </w:p>
    <w:p w:rsidR="65DFD201" w:rsidP="107A2BB5" w:rsidRDefault="65DFD201" w14:paraId="3548D77C" w14:textId="201BFCBE">
      <w:pPr>
        <w:spacing w:after="0" w:line="240" w:lineRule="auto"/>
      </w:pPr>
      <w:r w:rsidR="65DFD201">
        <w:rPr/>
        <w:t>Mennyit ér egy borverseny? [Minősítés, bor * Borverseny ]== Borászati füzetek 32. évf. 2022. 3.sz. p. 7-9.</w:t>
      </w:r>
    </w:p>
    <w:p w:rsidR="107A2BB5" w:rsidP="107A2BB5" w:rsidRDefault="107A2BB5" w14:paraId="5ACEC8F7">
      <w:pPr>
        <w:spacing w:after="0" w:line="240" w:lineRule="auto"/>
      </w:pPr>
    </w:p>
    <w:p w:rsidR="107A2BB5" w:rsidP="107A2BB5" w:rsidRDefault="107A2BB5" w14:paraId="541A5CE3">
      <w:pPr>
        <w:spacing w:after="0" w:line="240" w:lineRule="auto"/>
      </w:pPr>
    </w:p>
    <w:p w:rsidR="65DFD201" w:rsidP="107A2BB5" w:rsidRDefault="65DFD201" w14:paraId="3C9C7371">
      <w:pPr>
        <w:spacing w:after="0" w:line="240" w:lineRule="auto"/>
      </w:pPr>
      <w:r w:rsidR="65DFD201">
        <w:rPr/>
        <w:t>Törzsszám [000145646]</w:t>
      </w:r>
    </w:p>
    <w:p w:rsidR="65DFD201" w:rsidP="107A2BB5" w:rsidRDefault="65DFD201" w14:paraId="66953FEB">
      <w:pPr>
        <w:spacing w:after="0" w:line="240" w:lineRule="auto"/>
      </w:pPr>
      <w:r w:rsidR="65DFD201">
        <w:rPr/>
        <w:t>Czifrik Katalin</w:t>
      </w:r>
    </w:p>
    <w:p w:rsidR="65DFD201" w:rsidP="107A2BB5" w:rsidRDefault="65DFD201" w14:paraId="3DAE14CA" w14:textId="6A8F10E0">
      <w:pPr>
        <w:spacing w:after="0" w:line="240" w:lineRule="auto"/>
      </w:pPr>
      <w:r w:rsidR="65DFD201">
        <w:rPr/>
        <w:t>Lehet derékig érő mezőnövényekben gyönyörű, egészséges szőlőt termelni [Turay István, borász * Turay Kamill, borász * Interjú * Neszmélyi borvidék * Turay Családi Pincészet, Baj] == Borászati füzetek 32. évf. 2022. 3.sz. p. 43-44.</w:t>
      </w:r>
    </w:p>
    <w:p w:rsidR="107A2BB5" w:rsidP="107A2BB5" w:rsidRDefault="107A2BB5" w14:paraId="2AA9A5C8">
      <w:pPr>
        <w:spacing w:after="0" w:line="240" w:lineRule="auto"/>
      </w:pPr>
    </w:p>
    <w:p w:rsidR="107A2BB5" w:rsidP="107A2BB5" w:rsidRDefault="107A2BB5" w14:paraId="2808DAEA">
      <w:pPr>
        <w:spacing w:after="0" w:line="240" w:lineRule="auto"/>
      </w:pPr>
    </w:p>
    <w:p w:rsidR="65DFD201" w:rsidP="107A2BB5" w:rsidRDefault="65DFD201" w14:paraId="7644F5B2">
      <w:pPr>
        <w:spacing w:after="0" w:line="240" w:lineRule="auto"/>
      </w:pPr>
      <w:r w:rsidR="65DFD201">
        <w:rPr/>
        <w:t>Törzsszám [000145702]</w:t>
      </w:r>
    </w:p>
    <w:p w:rsidR="65DFD201" w:rsidP="107A2BB5" w:rsidRDefault="65DFD201" w14:paraId="1B6BE07B" w14:textId="1E82D8D3">
      <w:pPr>
        <w:spacing w:after="0" w:line="240" w:lineRule="auto"/>
      </w:pPr>
      <w:r w:rsidR="65DFD201">
        <w:rPr/>
        <w:t>Minőségi borturizmus Mádon [Turizmusfejlesztés * Borturizmus * Mád] == Turizmus.com 22. évf. 2022. 7-8.sz. p. 51.</w:t>
      </w:r>
    </w:p>
    <w:p w:rsidR="107A2BB5" w:rsidP="107A2BB5" w:rsidRDefault="107A2BB5" w14:paraId="15BC5606">
      <w:pPr>
        <w:spacing w:after="0" w:line="240" w:lineRule="auto"/>
      </w:pPr>
    </w:p>
    <w:p w:rsidR="107A2BB5" w:rsidP="107A2BB5" w:rsidRDefault="107A2BB5" w14:paraId="478299F6">
      <w:pPr>
        <w:spacing w:after="0" w:line="240" w:lineRule="auto"/>
      </w:pPr>
    </w:p>
    <w:p w:rsidR="65DFD201" w:rsidP="107A2BB5" w:rsidRDefault="65DFD201" w14:paraId="7DFDF7C5">
      <w:pPr>
        <w:spacing w:after="0" w:line="240" w:lineRule="auto"/>
      </w:pPr>
      <w:r w:rsidR="65DFD201">
        <w:rPr/>
        <w:t>Törzsszám [000145737]</w:t>
      </w:r>
    </w:p>
    <w:p w:rsidR="65DFD201" w:rsidP="107A2BB5" w:rsidRDefault="65DFD201" w14:paraId="50D83619">
      <w:pPr>
        <w:spacing w:after="0" w:line="240" w:lineRule="auto"/>
      </w:pPr>
      <w:r w:rsidR="65DFD201">
        <w:rPr/>
        <w:t>Németi Sándor</w:t>
      </w:r>
    </w:p>
    <w:p w:rsidR="65DFD201" w:rsidP="107A2BB5" w:rsidRDefault="65DFD201" w14:paraId="6C2E50BC" w14:textId="14122D03">
      <w:pPr>
        <w:spacing w:after="0" w:line="240" w:lineRule="auto"/>
      </w:pPr>
      <w:r w:rsidR="65DFD201">
        <w:rPr/>
        <w:t>"A saját örömömre készítem a borokat" [Váli Péter, borász * Borászat, VáliBor * Bor, Badacsony * Borkészítés] == Figyelő 65. évf. 2022. 26.sz. p. 76-77.</w:t>
      </w:r>
    </w:p>
    <w:p w:rsidR="107A2BB5" w:rsidP="107A2BB5" w:rsidRDefault="107A2BB5" w14:paraId="5A2F60A0">
      <w:pPr>
        <w:spacing w:after="0" w:line="240" w:lineRule="auto"/>
      </w:pPr>
    </w:p>
    <w:p w:rsidR="107A2BB5" w:rsidP="19BF8A4A" w:rsidRDefault="107A2BB5" w14:paraId="520BCE09" w14:textId="2BABD75C">
      <w:pPr>
        <w:pStyle w:val="Norml"/>
        <w:spacing w:after="0" w:line="240" w:lineRule="auto"/>
      </w:pPr>
    </w:p>
    <w:p w:rsidR="65DFD201" w:rsidP="107A2BB5" w:rsidRDefault="65DFD201" w14:paraId="0D4851F5">
      <w:pPr>
        <w:spacing w:after="0" w:line="240" w:lineRule="auto"/>
      </w:pPr>
      <w:r w:rsidR="65DFD201">
        <w:rPr/>
        <w:t>Törzsszám [000145890]</w:t>
      </w:r>
    </w:p>
    <w:p w:rsidR="65DFD201" w:rsidP="107A2BB5" w:rsidRDefault="65DFD201" w14:paraId="49C0CA3B">
      <w:pPr>
        <w:spacing w:after="0" w:line="240" w:lineRule="auto"/>
      </w:pPr>
      <w:r w:rsidR="65DFD201">
        <w:rPr/>
        <w:t>Sárközi Judit</w:t>
      </w:r>
    </w:p>
    <w:p w:rsidR="65DFD201" w:rsidP="107A2BB5" w:rsidRDefault="65DFD201" w14:paraId="56B4A886" w14:textId="2305A9C0">
      <w:pPr>
        <w:spacing w:after="0" w:line="240" w:lineRule="auto"/>
      </w:pPr>
      <w:r w:rsidR="65DFD201">
        <w:rPr/>
        <w:t>Bősze Csaba a felfedezésre váró Neszmélyi borvidéken [Borvidék, Neszmély * Borász, Bősze Csaba * Bősze Pincészet] == Borászati Füzetek 32. évf. 2022. 4.sz. p. 42-43.</w:t>
      </w:r>
    </w:p>
    <w:p w:rsidR="107A2BB5" w:rsidP="107A2BB5" w:rsidRDefault="107A2BB5" w14:paraId="67F12CE3">
      <w:pPr>
        <w:spacing w:after="0" w:line="240" w:lineRule="auto"/>
      </w:pPr>
    </w:p>
    <w:p w:rsidR="107A2BB5" w:rsidP="107A2BB5" w:rsidRDefault="107A2BB5" w14:paraId="4B0E4DA4">
      <w:pPr>
        <w:spacing w:after="0" w:line="240" w:lineRule="auto"/>
      </w:pPr>
    </w:p>
    <w:p w:rsidR="65DFD201" w:rsidP="107A2BB5" w:rsidRDefault="65DFD201" w14:paraId="424F597E">
      <w:pPr>
        <w:spacing w:after="0" w:line="240" w:lineRule="auto"/>
      </w:pPr>
      <w:r w:rsidR="65DFD201">
        <w:rPr/>
        <w:t>Törzsszám [000145933]</w:t>
      </w:r>
    </w:p>
    <w:p w:rsidR="65DFD201" w:rsidP="107A2BB5" w:rsidRDefault="65DFD201" w14:paraId="6725D3AD" w14:textId="580B462C">
      <w:pPr>
        <w:spacing w:after="0" w:line="240" w:lineRule="auto"/>
      </w:pPr>
      <w:r w:rsidR="65DFD201">
        <w:rPr/>
        <w:t>Parádés borok a Bocorból [Borvidék, Villány * Borász, Günzer Tamás * Grandior Borbistró * Borgasztronómia] == Vince 12. évf. 2022. 9.sz. p. 48-51.</w:t>
      </w:r>
    </w:p>
    <w:p w:rsidR="107A2BB5" w:rsidP="107A2BB5" w:rsidRDefault="107A2BB5" w14:paraId="2C0E7ED1">
      <w:pPr>
        <w:spacing w:after="0" w:line="240" w:lineRule="auto"/>
      </w:pPr>
    </w:p>
    <w:p w:rsidR="107A2BB5" w:rsidP="107A2BB5" w:rsidRDefault="107A2BB5" w14:paraId="0E150399">
      <w:pPr>
        <w:spacing w:after="0" w:line="240" w:lineRule="auto"/>
      </w:pPr>
    </w:p>
    <w:p w:rsidR="65DFD201" w:rsidP="107A2BB5" w:rsidRDefault="65DFD201" w14:paraId="28F33219">
      <w:pPr>
        <w:spacing w:after="0" w:line="240" w:lineRule="auto"/>
      </w:pPr>
      <w:r w:rsidR="65DFD201">
        <w:rPr/>
        <w:t>Törzsszám [000145934]</w:t>
      </w:r>
    </w:p>
    <w:p w:rsidR="65DFD201" w:rsidP="107A2BB5" w:rsidRDefault="65DFD201" w14:paraId="30137E17" w14:textId="0E15D8A6">
      <w:pPr>
        <w:spacing w:after="0" w:line="240" w:lineRule="auto"/>
      </w:pPr>
      <w:r w:rsidR="65DFD201">
        <w:rPr/>
        <w:t>Nem csak a temetőben vannak hősök [Streit-Zagonyi Borászat, Villány * Borászat, történet] == Vince 12. évf. 2022. 9.sz. p. 52-53.</w:t>
      </w:r>
    </w:p>
    <w:p w:rsidR="107A2BB5" w:rsidP="107A2BB5" w:rsidRDefault="107A2BB5" w14:paraId="4C9307E1">
      <w:pPr>
        <w:spacing w:after="0" w:line="240" w:lineRule="auto"/>
      </w:pPr>
    </w:p>
    <w:p w:rsidR="107A2BB5" w:rsidP="107A2BB5" w:rsidRDefault="107A2BB5" w14:paraId="775B1570">
      <w:pPr>
        <w:spacing w:after="0" w:line="240" w:lineRule="auto"/>
      </w:pPr>
    </w:p>
    <w:p w:rsidR="65DFD201" w:rsidP="107A2BB5" w:rsidRDefault="65DFD201" w14:paraId="4C159813">
      <w:pPr>
        <w:spacing w:after="0" w:line="240" w:lineRule="auto"/>
      </w:pPr>
      <w:r w:rsidR="65DFD201">
        <w:rPr/>
        <w:t>Törzsszám [000145935]</w:t>
      </w:r>
    </w:p>
    <w:p w:rsidR="65DFD201" w:rsidP="107A2BB5" w:rsidRDefault="65DFD201" w14:paraId="32D0995A">
      <w:pPr>
        <w:spacing w:after="0" w:line="240" w:lineRule="auto"/>
      </w:pPr>
      <w:r w:rsidR="65DFD201">
        <w:rPr/>
        <w:t>Geri Ádám</w:t>
      </w:r>
    </w:p>
    <w:p w:rsidR="65DFD201" w:rsidP="107A2BB5" w:rsidRDefault="65DFD201" w14:paraId="59EA0F6C" w14:textId="480EC7FA">
      <w:pPr>
        <w:spacing w:after="0" w:line="240" w:lineRule="auto"/>
      </w:pPr>
      <w:r w:rsidR="65DFD201">
        <w:rPr/>
        <w:t>Az élet napos oldala : Szüreti esélylatolgatás a Kunságon [Kunsági Borvidék * Szőlőtermesztés * Szüret] == Vince 12. évf. 2022. 9.sz. p. 54-57.</w:t>
      </w:r>
    </w:p>
    <w:p w:rsidR="107A2BB5" w:rsidP="107A2BB5" w:rsidRDefault="107A2BB5" w14:paraId="6D16DCEB">
      <w:pPr>
        <w:spacing w:after="0" w:line="240" w:lineRule="auto"/>
      </w:pPr>
    </w:p>
    <w:p w:rsidR="107A2BB5" w:rsidP="107A2BB5" w:rsidRDefault="107A2BB5" w14:paraId="7C39B2E2">
      <w:pPr>
        <w:spacing w:after="0" w:line="240" w:lineRule="auto"/>
      </w:pPr>
    </w:p>
    <w:p w:rsidR="65DFD201" w:rsidP="107A2BB5" w:rsidRDefault="65DFD201" w14:paraId="11195E3F">
      <w:pPr>
        <w:spacing w:after="0" w:line="240" w:lineRule="auto"/>
      </w:pPr>
      <w:r w:rsidR="65DFD201">
        <w:rPr/>
        <w:t>Törzsszám [000145936]</w:t>
      </w:r>
    </w:p>
    <w:p w:rsidR="65DFD201" w:rsidP="107A2BB5" w:rsidRDefault="65DFD201" w14:paraId="6C4CA3AF">
      <w:pPr>
        <w:spacing w:after="0" w:line="240" w:lineRule="auto"/>
      </w:pPr>
      <w:r w:rsidR="65DFD201">
        <w:rPr/>
        <w:t>Kalmár Borbála</w:t>
      </w:r>
    </w:p>
    <w:p w:rsidR="65DFD201" w:rsidP="107A2BB5" w:rsidRDefault="65DFD201" w14:paraId="5B874563" w14:textId="11260042">
      <w:pPr>
        <w:spacing w:after="0" w:line="240" w:lineRule="auto"/>
      </w:pPr>
      <w:r w:rsidR="65DFD201">
        <w:rPr/>
        <w:t>Miért éppen Calabria? : Délolasz paradicsom [Calabria * Terroir * Szőlőtermszetés * Bortermelés * Eredetvédelem * DOP * Bergamott * Vörösbor * Sajt * Olíva * Gasztronómia] == Vince 12. évf. 2022. 9.sz. p. 58-63.</w:t>
      </w:r>
    </w:p>
    <w:p w:rsidR="107A2BB5" w:rsidP="107A2BB5" w:rsidRDefault="107A2BB5" w14:paraId="7672D592">
      <w:pPr>
        <w:spacing w:after="0" w:line="240" w:lineRule="auto"/>
      </w:pPr>
    </w:p>
    <w:p w:rsidR="107A2BB5" w:rsidP="107A2BB5" w:rsidRDefault="107A2BB5" w14:paraId="48A1D349">
      <w:pPr>
        <w:spacing w:after="0" w:line="240" w:lineRule="auto"/>
      </w:pPr>
    </w:p>
    <w:p w:rsidR="65DFD201" w:rsidP="107A2BB5" w:rsidRDefault="65DFD201" w14:paraId="42D82505">
      <w:pPr>
        <w:spacing w:after="0" w:line="240" w:lineRule="auto"/>
      </w:pPr>
      <w:r w:rsidR="65DFD201">
        <w:rPr/>
        <w:t>Törzsszám [000145929]</w:t>
      </w:r>
    </w:p>
    <w:p w:rsidR="65DFD201" w:rsidP="107A2BB5" w:rsidRDefault="65DFD201" w14:paraId="433C74D8">
      <w:pPr>
        <w:spacing w:after="0" w:line="240" w:lineRule="auto"/>
      </w:pPr>
      <w:r w:rsidR="65DFD201">
        <w:rPr/>
        <w:t>Kielmayer Kristian</w:t>
      </w:r>
    </w:p>
    <w:p w:rsidR="65DFD201" w:rsidP="107A2BB5" w:rsidRDefault="65DFD201" w14:paraId="47B56C4F" w14:textId="03D36291">
      <w:pPr>
        <w:spacing w:after="0" w:line="240" w:lineRule="auto"/>
      </w:pPr>
      <w:r w:rsidR="65DFD201">
        <w:rPr/>
        <w:t>Ausztria sikerreceptje [Borpiac * Bor * Borkultúra * Eredetvédelem * Ausztria] == Vince 12. évf. 2022. 9.sz. p. 32-37.</w:t>
      </w:r>
    </w:p>
    <w:p w:rsidR="107A2BB5" w:rsidP="107A2BB5" w:rsidRDefault="107A2BB5" w14:paraId="0F0FA50D">
      <w:pPr>
        <w:spacing w:after="0" w:line="240" w:lineRule="auto"/>
      </w:pPr>
    </w:p>
    <w:p w:rsidR="107A2BB5" w:rsidP="107A2BB5" w:rsidRDefault="107A2BB5" w14:paraId="428ACBB4">
      <w:pPr>
        <w:spacing w:after="0" w:line="240" w:lineRule="auto"/>
      </w:pPr>
    </w:p>
    <w:p w:rsidR="65DFD201" w:rsidP="107A2BB5" w:rsidRDefault="65DFD201" w14:paraId="45467880">
      <w:pPr>
        <w:spacing w:after="0" w:line="240" w:lineRule="auto"/>
      </w:pPr>
      <w:r w:rsidR="65DFD201">
        <w:rPr/>
        <w:t>Törzsszám [000145930]</w:t>
      </w:r>
    </w:p>
    <w:p w:rsidR="65DFD201" w:rsidP="107A2BB5" w:rsidRDefault="65DFD201" w14:paraId="5C9E94C9" w14:textId="48645309">
      <w:pPr>
        <w:spacing w:after="0" w:line="240" w:lineRule="auto"/>
      </w:pPr>
      <w:r w:rsidR="65DFD201">
        <w:rPr/>
        <w:t>Szélesre tárt ajtókkal : Borturizmus Ausztriában [Borturizmus * Alsó -Ausztria * Stájerország * Burgenland * Bécs] == Vince 12. évf. 2022. 9.sz.p. 38-39.</w:t>
      </w:r>
    </w:p>
    <w:p w:rsidR="107A2BB5" w:rsidP="107A2BB5" w:rsidRDefault="107A2BB5" w14:paraId="204AAF80">
      <w:pPr>
        <w:spacing w:after="0" w:line="240" w:lineRule="auto"/>
      </w:pPr>
    </w:p>
    <w:p w:rsidR="107A2BB5" w:rsidP="107A2BB5" w:rsidRDefault="107A2BB5" w14:paraId="35013CD2">
      <w:pPr>
        <w:spacing w:after="0" w:line="240" w:lineRule="auto"/>
      </w:pPr>
    </w:p>
    <w:p w:rsidR="65DFD201" w:rsidP="107A2BB5" w:rsidRDefault="65DFD201" w14:paraId="07A8FD85">
      <w:pPr>
        <w:spacing w:after="0" w:line="240" w:lineRule="auto"/>
      </w:pPr>
      <w:r w:rsidR="65DFD201">
        <w:rPr/>
        <w:t>Törzsszám [000145931]</w:t>
      </w:r>
    </w:p>
    <w:p w:rsidR="65DFD201" w:rsidP="107A2BB5" w:rsidRDefault="65DFD201" w14:paraId="0B31AA44">
      <w:pPr>
        <w:spacing w:after="0" w:line="240" w:lineRule="auto"/>
      </w:pPr>
      <w:r w:rsidR="65DFD201">
        <w:rPr/>
        <w:t>Németi Sándor</w:t>
      </w:r>
    </w:p>
    <w:p w:rsidR="65DFD201" w:rsidP="107A2BB5" w:rsidRDefault="65DFD201" w14:paraId="604ACC82" w14:textId="17DD6C23">
      <w:pPr>
        <w:spacing w:after="0" w:line="240" w:lineRule="auto"/>
      </w:pPr>
      <w:r w:rsidR="65DFD201">
        <w:rPr/>
        <w:t>A jó bor olyan, mint az igazi művészet : Harmincéves a Vylyan Szőlőbirtok és Pincészet [Interjú, Debreczeni Mónika, Vylyan * Borászat, történet] == Vince 12. évf. 2022. 9.sz. p. 40-43.</w:t>
      </w:r>
    </w:p>
    <w:p w:rsidR="107A2BB5" w:rsidP="107A2BB5" w:rsidRDefault="107A2BB5" w14:paraId="10F3E863">
      <w:pPr>
        <w:spacing w:after="0" w:line="240" w:lineRule="auto"/>
      </w:pPr>
    </w:p>
    <w:p w:rsidR="107A2BB5" w:rsidP="107A2BB5" w:rsidRDefault="107A2BB5" w14:paraId="6B9DD5D4">
      <w:pPr>
        <w:spacing w:after="0" w:line="240" w:lineRule="auto"/>
      </w:pPr>
    </w:p>
    <w:p w:rsidR="65DFD201" w:rsidP="107A2BB5" w:rsidRDefault="65DFD201" w14:paraId="654F446D">
      <w:pPr>
        <w:spacing w:after="0" w:line="240" w:lineRule="auto"/>
      </w:pPr>
      <w:r w:rsidR="65DFD201">
        <w:rPr/>
        <w:t>Törzsszám [000146088]</w:t>
      </w:r>
    </w:p>
    <w:p w:rsidR="65DFD201" w:rsidP="107A2BB5" w:rsidRDefault="65DFD201" w14:paraId="7A0B3C75">
      <w:pPr>
        <w:spacing w:after="0" w:line="240" w:lineRule="auto"/>
      </w:pPr>
      <w:r w:rsidR="65DFD201">
        <w:rPr/>
        <w:t>Tóbiás Adrienn</w:t>
      </w:r>
    </w:p>
    <w:p w:rsidR="65DFD201" w:rsidP="107A2BB5" w:rsidRDefault="65DFD201" w14:paraId="646538BB" w14:textId="586F2C6E">
      <w:pPr>
        <w:pStyle w:val="Norml"/>
        <w:spacing w:after="0" w:line="240" w:lineRule="auto"/>
      </w:pPr>
      <w:r w:rsidR="65DFD201">
        <w:rPr/>
        <w:t>Extrém körülmények között születik az idei évjárat : Országos szüreti körkép 2022-ben [Szüret, 2022 * Jackfall Bormanufaktúra * Vesztergombi Pincészet * Laposa Birtok * Hilltop-birtok * Egri borvidék * Árvay Családi Pincészet] == Pont itt 4. évf. 2022. 3.sz. p. 30-31.</w:t>
      </w:r>
    </w:p>
    <w:p w:rsidR="107A2BB5" w:rsidP="107A2BB5" w:rsidRDefault="107A2BB5" w14:paraId="72D11C0C">
      <w:pPr>
        <w:spacing w:after="0" w:line="240" w:lineRule="auto"/>
      </w:pPr>
    </w:p>
    <w:p w:rsidR="107A2BB5" w:rsidP="107A2BB5" w:rsidRDefault="107A2BB5" w14:paraId="03A8A89C">
      <w:pPr>
        <w:spacing w:after="0" w:line="240" w:lineRule="auto"/>
      </w:pPr>
    </w:p>
    <w:p w:rsidR="107A2BB5" w:rsidP="107A2BB5" w:rsidRDefault="107A2BB5" w14:paraId="07615ED8">
      <w:pPr>
        <w:spacing w:after="0" w:line="240" w:lineRule="auto"/>
      </w:pPr>
      <w:r w:rsidR="744AA71A">
        <w:rPr/>
        <w:t>Törzsszám [000146095]</w:t>
      </w:r>
    </w:p>
    <w:p w:rsidR="107A2BB5" w:rsidP="107A2BB5" w:rsidRDefault="107A2BB5" w14:paraId="031BC202">
      <w:pPr>
        <w:spacing w:after="0" w:line="240" w:lineRule="auto"/>
      </w:pPr>
      <w:r w:rsidR="744AA71A">
        <w:rPr/>
        <w:t>Somogyi Gergely</w:t>
      </w:r>
    </w:p>
    <w:p w:rsidR="107A2BB5" w:rsidP="19BF8A4A" w:rsidRDefault="107A2BB5" w14:paraId="595E9015" w14:textId="40A6B67F">
      <w:pPr>
        <w:pStyle w:val="Norml"/>
        <w:spacing w:after="0" w:line="240" w:lineRule="auto"/>
      </w:pPr>
      <w:r w:rsidR="744AA71A">
        <w:rPr/>
        <w:t>Hegyen épült város : Kerekdomb Fesztivál Tállyán [Borvidék, Tokaj * Borfesztivál, Tokaj] == Vince 12. évf. 2022. 10.sz. p. 66-68.</w:t>
      </w:r>
    </w:p>
    <w:p w:rsidR="107A2BB5" w:rsidP="107A2BB5" w:rsidRDefault="107A2BB5" w14:paraId="0CC1F925">
      <w:pPr>
        <w:spacing w:after="0" w:line="240" w:lineRule="auto"/>
      </w:pPr>
    </w:p>
    <w:p w:rsidR="107A2BB5" w:rsidP="19BF8A4A" w:rsidRDefault="107A2BB5" w14:paraId="322F2B11" w14:textId="65AF4389">
      <w:pPr>
        <w:pStyle w:val="Norml"/>
        <w:spacing w:after="0" w:line="240" w:lineRule="auto"/>
      </w:pPr>
    </w:p>
    <w:p w:rsidR="65DFD201" w:rsidP="107A2BB5" w:rsidRDefault="65DFD201" w14:paraId="0B6EA71D">
      <w:pPr>
        <w:spacing w:after="0" w:line="240" w:lineRule="auto"/>
      </w:pPr>
      <w:r w:rsidR="65DFD201">
        <w:rPr/>
        <w:t>Törzsszám [000146096]</w:t>
      </w:r>
    </w:p>
    <w:p w:rsidR="65DFD201" w:rsidP="107A2BB5" w:rsidRDefault="65DFD201" w14:paraId="124D3B30">
      <w:pPr>
        <w:spacing w:after="0" w:line="240" w:lineRule="auto"/>
      </w:pPr>
      <w:r w:rsidR="65DFD201">
        <w:rPr/>
        <w:t>Kalmár Borbála</w:t>
      </w:r>
    </w:p>
    <w:p w:rsidR="65DFD201" w:rsidP="107A2BB5" w:rsidRDefault="65DFD201" w14:paraId="7CC33B72" w14:textId="25146D89">
      <w:pPr>
        <w:pStyle w:val="Norml"/>
        <w:spacing w:after="0" w:line="240" w:lineRule="auto"/>
      </w:pPr>
      <w:r w:rsidR="65DFD201">
        <w:rPr/>
        <w:t>Folyamatos építkezés : Egymásra talált a borász és a bank [Bolyki Pincészet * Pincészet, fejlesztés * Szolgáltatásfejlesztés] == Vince 12. évf. 2022. 10.sz. p. 72-74.</w:t>
      </w:r>
    </w:p>
    <w:p w:rsidR="107A2BB5" w:rsidP="107A2BB5" w:rsidRDefault="107A2BB5" w14:paraId="46203DE2">
      <w:pPr>
        <w:spacing w:after="0" w:line="240" w:lineRule="auto"/>
      </w:pPr>
    </w:p>
    <w:p w:rsidR="107A2BB5" w:rsidP="107A2BB5" w:rsidRDefault="107A2BB5" w14:paraId="4E8B8D97" w14:textId="4BC9F49F">
      <w:pPr>
        <w:pStyle w:val="Norml"/>
        <w:spacing w:after="0" w:line="240" w:lineRule="auto"/>
      </w:pPr>
    </w:p>
    <w:p w:rsidR="65DFD201" w:rsidP="107A2BB5" w:rsidRDefault="65DFD201" w14:paraId="3CFF15FD">
      <w:pPr>
        <w:spacing w:after="0" w:line="240" w:lineRule="auto"/>
      </w:pPr>
      <w:r w:rsidR="65DFD201">
        <w:rPr/>
        <w:t>Törzsszám [000146093]</w:t>
      </w:r>
    </w:p>
    <w:p w:rsidR="65DFD201" w:rsidP="107A2BB5" w:rsidRDefault="65DFD201" w14:paraId="07666FBF" w14:textId="3E175779">
      <w:pPr>
        <w:pStyle w:val="Norml"/>
        <w:spacing w:after="0" w:line="240" w:lineRule="auto"/>
      </w:pPr>
      <w:r w:rsidR="65DFD201">
        <w:rPr/>
        <w:t>Vezéregyéniség Villányból : Minőségalkotás napról napra [Gere Pincészet, Villány * Környezettudatosság * Terroir, bor * Bor Villányi Franc 2017 Super Premium] == Vince 12. évf. 2022. 10.sz. p. 58-59.</w:t>
      </w:r>
    </w:p>
    <w:p w:rsidR="107A2BB5" w:rsidP="107A2BB5" w:rsidRDefault="107A2BB5" w14:paraId="1ED118CF">
      <w:pPr>
        <w:spacing w:after="0" w:line="240" w:lineRule="auto"/>
      </w:pPr>
    </w:p>
    <w:p w:rsidR="107A2BB5" w:rsidP="107A2BB5" w:rsidRDefault="107A2BB5" w14:paraId="53A3CCF3">
      <w:pPr>
        <w:spacing w:after="0" w:line="240" w:lineRule="auto"/>
      </w:pPr>
    </w:p>
    <w:p w:rsidR="65DFD201" w:rsidP="107A2BB5" w:rsidRDefault="65DFD201" w14:paraId="0B1F73D8">
      <w:pPr>
        <w:spacing w:after="0" w:line="240" w:lineRule="auto"/>
      </w:pPr>
      <w:r w:rsidR="65DFD201">
        <w:rPr/>
        <w:t>Törzsszám [000146101]</w:t>
      </w:r>
    </w:p>
    <w:p w:rsidR="65DFD201" w:rsidP="107A2BB5" w:rsidRDefault="65DFD201" w14:paraId="2EBC32F1" w14:textId="42B22A81">
      <w:pPr>
        <w:pStyle w:val="Norml"/>
        <w:spacing w:after="0" w:line="240" w:lineRule="auto"/>
      </w:pPr>
      <w:r w:rsidR="65DFD201">
        <w:rPr/>
        <w:t>Posta Katalin, Antal Eszter, Nyitrainé Sárdy Diána</w:t>
      </w:r>
    </w:p>
    <w:p w:rsidR="65DFD201" w:rsidP="107A2BB5" w:rsidRDefault="65DFD201" w14:paraId="07DA4BC1" w14:textId="15B97528">
      <w:pPr>
        <w:pStyle w:val="Norml"/>
        <w:spacing w:after="0" w:line="240" w:lineRule="auto"/>
      </w:pPr>
      <w:r w:rsidR="65DFD201">
        <w:rPr/>
        <w:t>Nem csak a cseppje kincs! : Szőlőtörkölyből immunerősítő és gyógyszer [Szőlőfeldolgozás * Élettani hatás, bor * Szőlőtörköly, felhasználás * Szőlőtörköly, gyógyhatás] == Élet és Tudomány 77. évf. 2022. 43.sz. p. 1382-1385.</w:t>
      </w:r>
    </w:p>
    <w:p w:rsidR="107A2BB5" w:rsidP="107A2BB5" w:rsidRDefault="107A2BB5" w14:paraId="26AFA6CE">
      <w:pPr>
        <w:spacing w:after="0" w:line="240" w:lineRule="auto"/>
      </w:pPr>
    </w:p>
    <w:p w:rsidR="7078E13E" w:rsidP="7078E13E" w:rsidRDefault="7078E13E" w14:paraId="3EF1FD57">
      <w:pPr>
        <w:spacing w:after="0" w:line="240" w:lineRule="auto"/>
      </w:pPr>
    </w:p>
    <w:p w:rsidR="1D66E11D" w:rsidP="7078E13E" w:rsidRDefault="1D66E11D" w14:paraId="27EDB81F">
      <w:pPr>
        <w:spacing w:after="0" w:line="240" w:lineRule="auto"/>
      </w:pPr>
      <w:r w:rsidR="1D66E11D">
        <w:rPr/>
        <w:t>Törzsszám [000145734]</w:t>
      </w:r>
    </w:p>
    <w:p w:rsidR="1D66E11D" w:rsidP="7078E13E" w:rsidRDefault="1D66E11D" w14:paraId="00CF9A7F">
      <w:pPr>
        <w:spacing w:after="0" w:line="240" w:lineRule="auto"/>
      </w:pPr>
      <w:r w:rsidR="1D66E11D">
        <w:rPr/>
        <w:t>Hőnyi Gyula</w:t>
      </w:r>
    </w:p>
    <w:p w:rsidR="1D66E11D" w:rsidP="7078E13E" w:rsidRDefault="1D66E11D" w14:paraId="17CE9A1D" w14:textId="769D67FE">
      <w:pPr>
        <w:spacing w:after="0" w:line="240" w:lineRule="auto"/>
      </w:pPr>
      <w:r w:rsidR="1D66E11D">
        <w:rPr/>
        <w:t>Indul az üzleti képzés Tokaj-Hegyalján [Tokaj Wine Business Institute * Menedzserképzés, borüzleti] == Figyelő 65. évf. 2022. 26.sz. p. 26-28.</w:t>
      </w:r>
    </w:p>
    <w:p w:rsidR="7078E13E" w:rsidP="7078E13E" w:rsidRDefault="7078E13E" w14:paraId="1A5F0135">
      <w:pPr>
        <w:spacing w:after="0" w:line="240" w:lineRule="auto"/>
      </w:pPr>
    </w:p>
    <w:p w:rsidR="7078E13E" w:rsidP="7078E13E" w:rsidRDefault="7078E13E" w14:paraId="7C461378" w14:textId="4946B3EC">
      <w:pPr>
        <w:pStyle w:val="Norml"/>
        <w:spacing w:after="0" w:line="240" w:lineRule="auto"/>
      </w:pPr>
    </w:p>
    <w:p w:rsidR="7078E13E" w:rsidP="19BF8A4A" w:rsidRDefault="7078E13E" w14:paraId="6A7DB5E3" w14:textId="77777777">
      <w:pPr>
        <w:spacing w:after="0" w:line="240" w:lineRule="auto"/>
      </w:pPr>
      <w:r w:rsidR="0507C032">
        <w:rPr/>
        <w:t>Törzsszám [000145771]</w:t>
      </w:r>
    </w:p>
    <w:p w:rsidR="7078E13E" w:rsidP="19BF8A4A" w:rsidRDefault="7078E13E" w14:paraId="34BCA536" w14:textId="37052170">
      <w:pPr>
        <w:spacing w:after="0" w:line="240" w:lineRule="auto"/>
      </w:pPr>
      <w:r w:rsidR="0507C032">
        <w:rPr/>
        <w:t>Jörn Kleinhans, Kathryn A. LaTour</w:t>
      </w:r>
    </w:p>
    <w:p w:rsidR="7078E13E" w:rsidP="19BF8A4A" w:rsidRDefault="7078E13E" w14:paraId="7C43CF5B" w14:textId="465A52A8">
      <w:pPr>
        <w:spacing w:after="0" w:line="240" w:lineRule="auto"/>
      </w:pPr>
      <w:r w:rsidR="0507C032">
        <w:rPr/>
        <w:t>Underpricing luxury : When a lower price results in higher reputation [Underpricing * Luxury * Secondary markets * Reputation * Status * Wine] == Cornell Hospitality Quarterly Vol. 63. 2022. Nr. 1. p. 96-107.</w:t>
      </w:r>
    </w:p>
    <w:p w:rsidR="7078E13E" w:rsidP="19BF8A4A" w:rsidRDefault="7078E13E" w14:paraId="75F5B250" w14:textId="77777777">
      <w:pPr>
        <w:spacing w:after="0" w:line="240" w:lineRule="auto"/>
      </w:pPr>
      <w:r w:rsidR="0507C032">
        <w:rPr/>
        <w:t>https://doi.org/10.1177/19389655211042874</w:t>
      </w:r>
    </w:p>
    <w:p w:rsidR="7078E13E" w:rsidP="19BF8A4A" w:rsidRDefault="7078E13E" w14:paraId="1220D161" w14:textId="77777777">
      <w:pPr>
        <w:spacing w:after="0" w:line="240" w:lineRule="auto"/>
      </w:pPr>
    </w:p>
    <w:p w:rsidR="7078E13E" w:rsidP="19BF8A4A" w:rsidRDefault="7078E13E" w14:paraId="171F7B5D" w14:textId="77777777">
      <w:pPr>
        <w:spacing w:after="0" w:line="240" w:lineRule="auto"/>
      </w:pPr>
    </w:p>
    <w:p w:rsidR="7078E13E" w:rsidP="19BF8A4A" w:rsidRDefault="7078E13E" w14:paraId="0D455FC9" w14:textId="77777777">
      <w:pPr>
        <w:spacing w:after="0" w:line="240" w:lineRule="auto"/>
      </w:pPr>
      <w:r w:rsidR="15C8FFD2">
        <w:rPr/>
        <w:t>Törzsszám [000145765]</w:t>
      </w:r>
    </w:p>
    <w:p w:rsidR="7078E13E" w:rsidP="19BF8A4A" w:rsidRDefault="7078E13E" w14:paraId="1A038898" w14:textId="77777777">
      <w:pPr>
        <w:spacing w:after="0" w:line="240" w:lineRule="auto"/>
      </w:pPr>
      <w:r w:rsidR="15C8FFD2">
        <w:rPr/>
        <w:t>Fejérvári Gergő N.</w:t>
      </w:r>
    </w:p>
    <w:p w:rsidR="7078E13E" w:rsidP="19BF8A4A" w:rsidRDefault="7078E13E" w14:paraId="288DA009" w14:textId="7150491F">
      <w:pPr>
        <w:spacing w:after="0" w:line="240" w:lineRule="auto"/>
      </w:pPr>
      <w:r w:rsidR="15C8FFD2">
        <w:rPr/>
        <w:t>Rama Gold margarin és Csopaki cserszegi fűszeres : Szőlőnevek helyesírása. Szőlőnevek helyes írása? [Áttekintés, szakirodalmi * Nyelvészet * Tulajdonnév * Köznévi írásmód] == Magyar Hang 5. évf. 2022. 32.sz. p.23.</w:t>
      </w:r>
    </w:p>
    <w:p w:rsidR="7078E13E" w:rsidP="19BF8A4A" w:rsidRDefault="7078E13E" w14:paraId="63D5CFB1" w14:textId="77777777">
      <w:pPr>
        <w:spacing w:after="0" w:line="240" w:lineRule="auto"/>
      </w:pPr>
    </w:p>
    <w:p w:rsidR="7078E13E" w:rsidP="7078E13E" w:rsidRDefault="7078E13E" w14:paraId="02DDB4B6" w14:textId="24B2D77C">
      <w:pPr>
        <w:pStyle w:val="Norml"/>
        <w:spacing w:after="0" w:line="240" w:lineRule="auto"/>
      </w:pPr>
    </w:p>
    <w:p w:rsidR="5F06C020" w:rsidP="107A2BB5" w:rsidRDefault="5F06C020" w14:paraId="73E78458" w14:textId="58B89F2B">
      <w:pPr>
        <w:pStyle w:val="Heading1"/>
        <w:rPr>
          <w:b w:val="1"/>
          <w:bCs w:val="1"/>
        </w:rPr>
      </w:pPr>
      <w:bookmarkStart w:name="_Toc1345705730" w:id="1053958626"/>
      <w:r w:rsidRPr="5A085AF5" w:rsidR="5F06C020">
        <w:rPr>
          <w:b w:val="1"/>
          <w:bCs w:val="1"/>
        </w:rPr>
        <w:t>Budapest</w:t>
      </w:r>
      <w:bookmarkEnd w:id="1053958626"/>
    </w:p>
    <w:p w:rsidR="107A2BB5" w:rsidP="107A2BB5" w:rsidRDefault="107A2BB5" w14:paraId="60A8C003" w14:textId="15593758">
      <w:pPr>
        <w:pStyle w:val="Norml"/>
        <w:spacing w:after="0" w:line="240" w:lineRule="auto"/>
      </w:pPr>
    </w:p>
    <w:p w:rsidR="5F06C020" w:rsidP="107A2BB5" w:rsidRDefault="5F06C020" w14:paraId="34218A7C">
      <w:pPr>
        <w:spacing w:after="0" w:line="240" w:lineRule="auto"/>
      </w:pPr>
      <w:r w:rsidR="5F06C020">
        <w:rPr/>
        <w:t>Törzsszám [000145648]</w:t>
      </w:r>
    </w:p>
    <w:p w:rsidR="5F06C020" w:rsidP="107A2BB5" w:rsidRDefault="5F06C020" w14:paraId="1B18BC32">
      <w:pPr>
        <w:spacing w:after="0" w:line="240" w:lineRule="auto"/>
      </w:pPr>
      <w:r w:rsidR="5F06C020">
        <w:rPr/>
        <w:t>Almási B. Csaba</w:t>
      </w:r>
    </w:p>
    <w:p w:rsidR="5F06C020" w:rsidP="107A2BB5" w:rsidRDefault="5F06C020" w14:paraId="4494748C" w14:textId="75709009">
      <w:pPr>
        <w:spacing w:after="0" w:line="240" w:lineRule="auto"/>
      </w:pPr>
      <w:r w:rsidR="5F06C020">
        <w:rPr/>
        <w:t>Budapesti közlekedés: : Kaotikus állapotok [Közlekedés, Budapest * Parkolás, változás * Dugódíj * Közlekedés, kerékpáros * Közlekedés, autós * Közösségi közlekedés, fejlesztés] == Mandiner 4. évf. 2022. 28.sz. p. 16-20.</w:t>
      </w:r>
    </w:p>
    <w:p w:rsidR="107A2BB5" w:rsidP="107A2BB5" w:rsidRDefault="107A2BB5" w14:paraId="561F9C76">
      <w:pPr>
        <w:spacing w:after="0" w:line="240" w:lineRule="auto"/>
      </w:pPr>
    </w:p>
    <w:p w:rsidR="107A2BB5" w:rsidP="107A2BB5" w:rsidRDefault="107A2BB5" w14:paraId="6853AA5E">
      <w:pPr>
        <w:spacing w:after="0" w:line="240" w:lineRule="auto"/>
      </w:pPr>
    </w:p>
    <w:p w:rsidR="5F06C020" w:rsidP="107A2BB5" w:rsidRDefault="5F06C020" w14:paraId="564232DF">
      <w:pPr>
        <w:spacing w:after="0" w:line="240" w:lineRule="auto"/>
      </w:pPr>
      <w:r w:rsidR="5F06C020">
        <w:rPr/>
        <w:t>Törzsszám [000145750]</w:t>
      </w:r>
    </w:p>
    <w:p w:rsidR="5F06C020" w:rsidP="107A2BB5" w:rsidRDefault="5F06C020" w14:paraId="4A913FB3">
      <w:pPr>
        <w:spacing w:after="0" w:line="240" w:lineRule="auto"/>
      </w:pPr>
      <w:r w:rsidR="5F06C020">
        <w:rPr/>
        <w:t>Makrai Szonja</w:t>
      </w:r>
    </w:p>
    <w:p w:rsidR="5F06C020" w:rsidP="107A2BB5" w:rsidRDefault="5F06C020" w14:paraId="072B2FF2" w14:textId="2DEEC5F4">
      <w:pPr>
        <w:spacing w:after="0" w:line="240" w:lineRule="auto"/>
      </w:pPr>
      <w:r w:rsidR="5F06C020">
        <w:rPr/>
        <w:t>Város békaperspektívából [Rejtvényfüzet, Imagine Budapest * Legendák Pesten * Városnézés, Belváros * Tematikus séta] == Magyar Hang 5.évf. 2022. 29.sz. p. 23.</w:t>
      </w:r>
    </w:p>
    <w:p w:rsidR="107A2BB5" w:rsidP="107A2BB5" w:rsidRDefault="107A2BB5" w14:paraId="42DD14F6">
      <w:pPr>
        <w:spacing w:after="0" w:line="240" w:lineRule="auto"/>
      </w:pPr>
    </w:p>
    <w:p w:rsidR="107A2BB5" w:rsidP="107A2BB5" w:rsidRDefault="107A2BB5" w14:paraId="2BEF57D3">
      <w:pPr>
        <w:spacing w:after="0" w:line="240" w:lineRule="auto"/>
      </w:pPr>
    </w:p>
    <w:p w:rsidR="2149CAE8" w:rsidP="107A2BB5" w:rsidRDefault="2149CAE8" w14:paraId="5AC2DD80">
      <w:pPr>
        <w:spacing w:after="0" w:line="240" w:lineRule="auto"/>
      </w:pPr>
      <w:r w:rsidR="2149CAE8">
        <w:rPr/>
        <w:t>Törzsszám [000145824]</w:t>
      </w:r>
    </w:p>
    <w:p w:rsidR="2149CAE8" w:rsidP="107A2BB5" w:rsidRDefault="2149CAE8" w14:paraId="4EB3EECF">
      <w:pPr>
        <w:spacing w:after="0" w:line="240" w:lineRule="auto"/>
      </w:pPr>
      <w:r w:rsidR="2149CAE8">
        <w:rPr/>
        <w:t>Iványi Blanka</w:t>
      </w:r>
    </w:p>
    <w:p w:rsidR="2149CAE8" w:rsidP="107A2BB5" w:rsidRDefault="2149CAE8" w14:paraId="1F047D37" w14:textId="6E81071E">
      <w:pPr>
        <w:spacing w:after="0" w:line="240" w:lineRule="auto"/>
      </w:pPr>
      <w:r w:rsidR="2149CAE8">
        <w:rPr/>
        <w:t>Kié itt a tér? : Bulinegyed [Erzsébetváros * Budapest, VII. kerület * Bulinegyed, Budapest * Parkolás, Budapest] == HVG 43. évf. 2022. 25.sz. p. 17-18.</w:t>
      </w:r>
    </w:p>
    <w:p w:rsidR="107A2BB5" w:rsidP="107A2BB5" w:rsidRDefault="107A2BB5" w14:paraId="196BF37E">
      <w:pPr>
        <w:spacing w:after="0" w:line="240" w:lineRule="auto"/>
      </w:pPr>
    </w:p>
    <w:p w:rsidR="35E98C42" w:rsidP="35E98C42" w:rsidRDefault="35E98C42" w14:paraId="615E7758" w14:textId="22CF7EE6">
      <w:pPr>
        <w:pStyle w:val="Norml"/>
        <w:spacing w:after="0" w:line="240" w:lineRule="auto"/>
      </w:pPr>
    </w:p>
    <w:p w:rsidR="6C8C9BF3" w:rsidP="35E98C42" w:rsidRDefault="6C8C9BF3" w14:paraId="5A52BBD3">
      <w:pPr>
        <w:spacing w:after="0" w:line="240" w:lineRule="auto"/>
      </w:pPr>
      <w:r w:rsidR="6C8C9BF3">
        <w:rPr/>
        <w:t>Törzsszám [000145820]</w:t>
      </w:r>
    </w:p>
    <w:p w:rsidR="6C8C9BF3" w:rsidP="35E98C42" w:rsidRDefault="6C8C9BF3" w14:paraId="43A123DB">
      <w:pPr>
        <w:spacing w:after="0" w:line="240" w:lineRule="auto"/>
      </w:pPr>
      <w:r w:rsidR="6C8C9BF3">
        <w:rPr/>
        <w:t>Pethő Tibor</w:t>
      </w:r>
    </w:p>
    <w:p w:rsidR="6C8C9BF3" w:rsidP="35E98C42" w:rsidRDefault="6C8C9BF3" w14:paraId="794F5B20" w14:textId="52AFDD77">
      <w:pPr>
        <w:spacing w:after="0" w:line="240" w:lineRule="auto"/>
      </w:pPr>
      <w:r w:rsidR="6C8C9BF3">
        <w:rPr/>
        <w:t>"Főúr kérem, üsse le a Jenőt!" : Volt egyszer egy Buda... 4. rész [Krisztinaváros * Történet, Zöldfa vendéglő * Hoppinger Ignác * Spolarich György * Törzsvendég, Szabó Lőrinc * Göndör Sándor * Anekdota, Planicska Jenő * Ingatlanfejlesztés, szocializmus * Zöldfa modern éttermi kombinát * Mákos Guba étterem * Horváth-kert * Horváth Zsigmond * Köztéri szobor, Déryné Széppataki Róza * Budai Színkör * Alagút utca * Philadelphia kávéház, Fila * Törzsvendég, Szabó Dezső * Törzsvendég, Kosztolányi Dezső * Törzsvendég, Ignotus * Törzsvendég, Ady Endre * Törzsvendég, Schöplin Aladár * Törzsvendég, Fenyő Miksa] == Magyar Hang Budai Hang melléklet 5. évf. 34.sz p. VIII.</w:t>
      </w:r>
    </w:p>
    <w:p w:rsidR="35E98C42" w:rsidP="35E98C42" w:rsidRDefault="35E98C42" w14:paraId="735474FD" w14:textId="3FD00BDA">
      <w:pPr>
        <w:spacing w:after="0" w:line="240" w:lineRule="auto"/>
      </w:pPr>
    </w:p>
    <w:p w:rsidR="35E98C42" w:rsidP="0FD3CE3E" w:rsidRDefault="35E98C42" w14:paraId="4BCBFEB5" w14:textId="77777777">
      <w:pPr>
        <w:spacing w:after="0" w:line="240" w:lineRule="auto"/>
      </w:pPr>
    </w:p>
    <w:p w:rsidR="35E98C42" w:rsidP="0FD3CE3E" w:rsidRDefault="35E98C42" w14:paraId="1AFBD300" w14:textId="77777777">
      <w:pPr>
        <w:spacing w:after="0" w:line="240" w:lineRule="auto"/>
      </w:pPr>
      <w:r w:rsidR="5FD1D752">
        <w:rPr/>
        <w:t>Törzsszám [000146098]</w:t>
      </w:r>
    </w:p>
    <w:p w:rsidR="35E98C42" w:rsidP="0FD3CE3E" w:rsidRDefault="35E98C42" w14:paraId="0CD15DCB" w14:textId="77777777">
      <w:pPr>
        <w:spacing w:after="0" w:line="240" w:lineRule="auto"/>
      </w:pPr>
      <w:r w:rsidR="5FD1D752">
        <w:rPr/>
        <w:t>Ficsor</w:t>
      </w:r>
    </w:p>
    <w:p w:rsidR="35E98C42" w:rsidP="35E98C42" w:rsidRDefault="35E98C42" w14:paraId="0E1354AA" w14:textId="29BE6489">
      <w:pPr>
        <w:pStyle w:val="Norml"/>
        <w:spacing w:after="0" w:line="240" w:lineRule="auto"/>
      </w:pPr>
      <w:r w:rsidR="5FD1D752">
        <w:rPr/>
        <w:t>Tiszta forrásból [Sikló, gellérthegyi * Felújítás, Budavári Sikló * Városfejlesztés] == Magyar Hang Budai Hang melléklet 5. évf. 2022. 43.sz. p. VI.</w:t>
      </w:r>
    </w:p>
    <w:p w:rsidR="35E98C42" w:rsidP="0FD3CE3E" w:rsidRDefault="35E98C42" w14:paraId="564C8F93" w14:textId="77777777">
      <w:pPr>
        <w:spacing w:after="0" w:line="240" w:lineRule="auto"/>
      </w:pPr>
    </w:p>
    <w:p w:rsidR="35E98C42" w:rsidP="35E98C42" w:rsidRDefault="35E98C42" w14:paraId="708A2D97" w14:textId="4E328743">
      <w:pPr>
        <w:pStyle w:val="Norml"/>
        <w:spacing w:after="0" w:line="240" w:lineRule="auto"/>
      </w:pPr>
    </w:p>
    <w:p w:rsidR="35E98C42" w:rsidP="19BF8A4A" w:rsidRDefault="35E98C42" w14:paraId="4D5F1E50" w14:textId="77777777">
      <w:pPr>
        <w:spacing w:after="0" w:line="240" w:lineRule="auto"/>
      </w:pPr>
      <w:r w:rsidR="178D8AC6">
        <w:rPr/>
        <w:t>Törzsszám [000145881]</w:t>
      </w:r>
    </w:p>
    <w:p w:rsidR="35E98C42" w:rsidP="19BF8A4A" w:rsidRDefault="35E98C42" w14:paraId="53AEBA05" w14:textId="77777777">
      <w:pPr>
        <w:spacing w:after="0" w:line="240" w:lineRule="auto"/>
      </w:pPr>
      <w:r w:rsidR="178D8AC6">
        <w:rPr/>
        <w:t>Balogh Roland</w:t>
      </w:r>
    </w:p>
    <w:p w:rsidR="35E98C42" w:rsidP="19BF8A4A" w:rsidRDefault="35E98C42" w14:paraId="3DC938A7" w14:textId="783AA9A9">
      <w:pPr>
        <w:spacing w:after="0" w:line="240" w:lineRule="auto"/>
      </w:pPr>
      <w:r w:rsidR="178D8AC6">
        <w:rPr/>
        <w:t>Mennyire római a Római-part? [Aqucincum * Ripa Pannonica * Burgus, ókori] == Magyar Hang Budai Hang melléklet 5. évf. 2022. 38.sz. p. III-IV.</w:t>
      </w:r>
    </w:p>
    <w:p w:rsidR="35E98C42" w:rsidP="19BF8A4A" w:rsidRDefault="35E98C42" w14:paraId="2A5B412D" w14:textId="77777777">
      <w:pPr>
        <w:spacing w:after="0" w:line="240" w:lineRule="auto"/>
      </w:pPr>
    </w:p>
    <w:p w:rsidR="35E98C42" w:rsidP="35E98C42" w:rsidRDefault="35E98C42" w14:paraId="5764FA49" w14:textId="1FABA3C9">
      <w:pPr>
        <w:pStyle w:val="Norml"/>
        <w:spacing w:after="0" w:line="240" w:lineRule="auto"/>
      </w:pPr>
    </w:p>
    <w:p w:rsidR="35E98C42" w:rsidP="19BF8A4A" w:rsidRDefault="35E98C42" w14:paraId="597C1A64" w14:textId="77777777">
      <w:pPr>
        <w:spacing w:after="0" w:line="240" w:lineRule="auto"/>
      </w:pPr>
      <w:r w:rsidR="30C9A080">
        <w:rPr/>
        <w:t>Törzsszám [000145886]</w:t>
      </w:r>
    </w:p>
    <w:p w:rsidR="35E98C42" w:rsidP="19BF8A4A" w:rsidRDefault="35E98C42" w14:paraId="25CDD257" w14:textId="77777777">
      <w:pPr>
        <w:spacing w:after="0" w:line="240" w:lineRule="auto"/>
      </w:pPr>
      <w:r w:rsidR="30C9A080">
        <w:rPr/>
        <w:t>Pethő Tibor</w:t>
      </w:r>
    </w:p>
    <w:p w:rsidR="35E98C42" w:rsidP="19BF8A4A" w:rsidRDefault="35E98C42" w14:paraId="46C8D52A" w14:textId="67B85BAC">
      <w:pPr>
        <w:spacing w:after="0" w:line="240" w:lineRule="auto"/>
      </w:pPr>
      <w:r w:rsidR="30C9A080">
        <w:rPr/>
        <w:t>"Gömblámpafényben csúcsvállalkozók..." : Volt egyszer egy Buda...5. rész [Falánk Faló * Naphegy * Kiskocsma a Régi nyárhoz * Rana Rossa vendéglő * Vörös Béka kertvendéglő * Öreg Diófa vendéglő * Auguszt cikrászdaDéryné bisztró * Attila út, Illuzió * Törzsvendég, Krasznahorkai László * Kicsi Csángó étterem * Csészényi kávézó * Rill Imre, órásműhely * Kerámiaműhely, Kuny Domokos * Vagon étterem * Lóvasút borozó] == Magyar Hang Budai Hang 5. évf. 2022. 38.sz. p. VIII.</w:t>
      </w:r>
    </w:p>
    <w:p w:rsidR="35E98C42" w:rsidP="19BF8A4A" w:rsidRDefault="35E98C42" w14:paraId="3DFE0044" w14:textId="77777777">
      <w:pPr>
        <w:spacing w:after="0" w:line="240" w:lineRule="auto"/>
      </w:pPr>
    </w:p>
    <w:p w:rsidR="35E98C42" w:rsidP="35E98C42" w:rsidRDefault="35E98C42" w14:paraId="4001D6B3" w14:textId="3E02A0DC">
      <w:pPr>
        <w:pStyle w:val="Norml"/>
        <w:spacing w:after="0" w:line="240" w:lineRule="auto"/>
      </w:pPr>
    </w:p>
    <w:p w:rsidR="35E98C42" w:rsidP="55157E3F" w:rsidRDefault="35E98C42" w14:paraId="3F0ADB94" w14:textId="77777777">
      <w:pPr>
        <w:spacing w:after="0" w:line="240" w:lineRule="auto"/>
      </w:pPr>
      <w:r w:rsidR="667375A1">
        <w:rPr/>
        <w:t>Törzsszám [000145940]</w:t>
      </w:r>
    </w:p>
    <w:p w:rsidR="35E98C42" w:rsidP="55157E3F" w:rsidRDefault="35E98C42" w14:paraId="58BE7808" w14:textId="77777777">
      <w:pPr>
        <w:spacing w:after="0" w:line="240" w:lineRule="auto"/>
      </w:pPr>
      <w:r w:rsidR="667375A1">
        <w:rPr/>
        <w:t>László Andor</w:t>
      </w:r>
    </w:p>
    <w:p w:rsidR="35E98C42" w:rsidP="55157E3F" w:rsidRDefault="35E98C42" w14:paraId="1C827A70" w14:textId="7721B3ED">
      <w:pPr>
        <w:spacing w:after="0" w:line="240" w:lineRule="auto"/>
      </w:pPr>
      <w:r w:rsidR="667375A1">
        <w:rPr/>
        <w:t>Miénk itt a tér : A pesti Széchenyi-liget tündöklése és bukása a 19. században [Pest-Buda * Várostörténet * Parktörténet * Széchenyi-liget] == Valóság 65. évf. 2022. 9.sz. p. 37-48.</w:t>
      </w:r>
    </w:p>
    <w:p w:rsidR="35E98C42" w:rsidP="55157E3F" w:rsidRDefault="35E98C42" w14:paraId="180E8F7D" w14:textId="77777777">
      <w:pPr>
        <w:spacing w:after="0" w:line="240" w:lineRule="auto"/>
      </w:pPr>
    </w:p>
    <w:p w:rsidR="35E98C42" w:rsidP="35E98C42" w:rsidRDefault="35E98C42" w14:paraId="51BACC3C" w14:textId="06DF43D8">
      <w:pPr>
        <w:pStyle w:val="Norml"/>
        <w:spacing w:after="0" w:line="240" w:lineRule="auto"/>
      </w:pPr>
    </w:p>
    <w:p w:rsidR="12EE44CE" w:rsidP="107A2BB5" w:rsidRDefault="12EE44CE" w14:paraId="5EE02E15" w14:textId="617E0849">
      <w:pPr>
        <w:pStyle w:val="Heading1"/>
        <w:rPr>
          <w:b w:val="1"/>
          <w:bCs w:val="1"/>
        </w:rPr>
      </w:pPr>
      <w:bookmarkStart w:name="_Toc767435143" w:id="68391727"/>
      <w:proofErr w:type="spellStart"/>
      <w:r w:rsidRPr="5A085AF5" w:rsidR="12EE44CE">
        <w:rPr>
          <w:b w:val="1"/>
          <w:bCs w:val="1"/>
        </w:rPr>
        <w:t>CheckINN</w:t>
      </w:r>
      <w:proofErr w:type="spellEnd"/>
      <w:bookmarkEnd w:id="68391727"/>
    </w:p>
    <w:p w:rsidR="107A2BB5" w:rsidP="107A2BB5" w:rsidRDefault="107A2BB5" w14:paraId="442D02C6" w14:textId="088EC854">
      <w:pPr>
        <w:pStyle w:val="Norml"/>
      </w:pPr>
    </w:p>
    <w:p w:rsidR="12EE44CE" w:rsidP="107A2BB5" w:rsidRDefault="12EE44CE" w14:paraId="7823F585">
      <w:pPr>
        <w:spacing w:after="0" w:line="240" w:lineRule="auto"/>
      </w:pPr>
      <w:r w:rsidR="12EE44CE">
        <w:rPr/>
        <w:t>Törzsszám [000145669]</w:t>
      </w:r>
    </w:p>
    <w:p w:rsidR="12EE44CE" w:rsidP="107A2BB5" w:rsidRDefault="12EE44CE" w14:paraId="1B27BC96">
      <w:pPr>
        <w:spacing w:after="0" w:line="240" w:lineRule="auto"/>
      </w:pPr>
      <w:r w:rsidR="12EE44CE">
        <w:rPr/>
        <w:t>Tóth-Korsós Benedek</w:t>
      </w:r>
    </w:p>
    <w:p w:rsidR="12EE44CE" w:rsidP="107A2BB5" w:rsidRDefault="12EE44CE" w14:paraId="6A9CE9BC" w14:textId="0C2CF6D0">
      <w:pPr>
        <w:spacing w:after="0" w:line="240" w:lineRule="auto"/>
      </w:pPr>
      <w:r w:rsidR="12EE44CE">
        <w:rPr/>
        <w:t>Egyedülálló turisztikai kapcsolatépítés a turizmusban : Bemutatkozik a CheckINN piactér [Pandémia, hatás * CheckINN piactér * B2B * CheckINN Állásportál] == Turizmus.com 22. évf. 2022. 6.sz. p. 34-35.</w:t>
      </w:r>
    </w:p>
    <w:p w:rsidR="107A2BB5" w:rsidP="107A2BB5" w:rsidRDefault="107A2BB5" w14:paraId="4D830209">
      <w:pPr>
        <w:spacing w:after="0" w:line="240" w:lineRule="auto"/>
      </w:pPr>
    </w:p>
    <w:p w:rsidR="107A2BB5" w:rsidP="107A2BB5" w:rsidRDefault="107A2BB5" w14:paraId="7FCA6287" w14:textId="5E28FD2A">
      <w:pPr>
        <w:pStyle w:val="Norml"/>
        <w:spacing w:after="0" w:line="240" w:lineRule="auto"/>
      </w:pPr>
    </w:p>
    <w:p w:rsidR="0710EA61" w:rsidP="107A2BB5" w:rsidRDefault="0710EA61" w14:paraId="506A400B">
      <w:pPr>
        <w:spacing w:after="0" w:line="240" w:lineRule="auto"/>
      </w:pPr>
      <w:r w:rsidR="0710EA61">
        <w:rPr/>
        <w:t>Törzsszám [000145651]</w:t>
      </w:r>
    </w:p>
    <w:p w:rsidR="0710EA61" w:rsidP="107A2BB5" w:rsidRDefault="0710EA61" w14:paraId="0304C5B5" w14:textId="33E98271">
      <w:pPr>
        <w:spacing w:after="0" w:line="240" w:lineRule="auto"/>
      </w:pPr>
      <w:r w:rsidR="0710EA61">
        <w:rPr/>
        <w:t>Egyetemisták alkothatják meg az ország új kultuszhelyeit a MOME és a CheckINN pályázatán [Ötletpályázat * Tervezd újra * Kultuszhely, kiválasztás] == Turizmus.com 22. évf. 2022. 6.sz. p. 4.</w:t>
      </w:r>
    </w:p>
    <w:p w:rsidR="107A2BB5" w:rsidP="107A2BB5" w:rsidRDefault="107A2BB5" w14:paraId="011C04F2">
      <w:pPr>
        <w:spacing w:after="0" w:line="240" w:lineRule="auto"/>
      </w:pPr>
    </w:p>
    <w:p w:rsidR="107A2BB5" w:rsidP="107A2BB5" w:rsidRDefault="107A2BB5" w14:paraId="1A4B281D" w14:textId="115DD038">
      <w:pPr>
        <w:pStyle w:val="Norml"/>
        <w:spacing w:after="0" w:line="240" w:lineRule="auto"/>
      </w:pPr>
    </w:p>
    <w:p w:rsidR="0710EA61" w:rsidP="107A2BB5" w:rsidRDefault="0710EA61" w14:paraId="571A9C68">
      <w:pPr>
        <w:spacing w:after="0" w:line="240" w:lineRule="auto"/>
      </w:pPr>
      <w:r w:rsidR="0710EA61">
        <w:rPr/>
        <w:t>Törzsszám [000145677]</w:t>
      </w:r>
    </w:p>
    <w:p w:rsidR="0710EA61" w:rsidP="107A2BB5" w:rsidRDefault="0710EA61" w14:paraId="52A53EEF">
      <w:pPr>
        <w:spacing w:after="0" w:line="240" w:lineRule="auto"/>
      </w:pPr>
      <w:r w:rsidR="0710EA61">
        <w:rPr/>
        <w:t>Borókai Máté</w:t>
      </w:r>
    </w:p>
    <w:p w:rsidR="0710EA61" w:rsidP="107A2BB5" w:rsidRDefault="0710EA61" w14:paraId="7F393DCA" w14:textId="7F969F14">
      <w:pPr>
        <w:spacing w:after="0" w:line="240" w:lineRule="auto"/>
      </w:pPr>
      <w:r w:rsidR="0710EA61">
        <w:rPr/>
        <w:t>Inspiráló karrierutak és műhelytitkok : CheckINN Talk [Podcast * MTSZA, Magyar Turisztikai Szövetség alapítvány] == Turizmus.com 22. évf. 2022. 7-8. p. 6.</w:t>
      </w:r>
    </w:p>
    <w:p w:rsidR="107A2BB5" w:rsidP="107A2BB5" w:rsidRDefault="107A2BB5" w14:paraId="3D0C3764">
      <w:pPr>
        <w:spacing w:after="0" w:line="240" w:lineRule="auto"/>
      </w:pPr>
    </w:p>
    <w:p w:rsidR="107A2BB5" w:rsidP="107A2BB5" w:rsidRDefault="107A2BB5" w14:paraId="6A0AD9E2">
      <w:pPr>
        <w:spacing w:after="0" w:line="240" w:lineRule="auto"/>
      </w:pPr>
    </w:p>
    <w:p w:rsidR="0710EA61" w:rsidP="107A2BB5" w:rsidRDefault="0710EA61" w14:paraId="767114BD">
      <w:pPr>
        <w:spacing w:after="0" w:line="240" w:lineRule="auto"/>
      </w:pPr>
      <w:r w:rsidR="0710EA61">
        <w:rPr/>
        <w:t>Törzsszám [000145895]</w:t>
      </w:r>
    </w:p>
    <w:p w:rsidR="0710EA61" w:rsidP="107A2BB5" w:rsidRDefault="0710EA61" w14:paraId="65A66E7F">
      <w:pPr>
        <w:spacing w:after="0" w:line="240" w:lineRule="auto"/>
      </w:pPr>
      <w:r w:rsidR="0710EA61">
        <w:rPr/>
        <w:t>Szerdahelyi Krisztina</w:t>
      </w:r>
    </w:p>
    <w:p w:rsidR="0710EA61" w:rsidP="107A2BB5" w:rsidRDefault="0710EA61" w14:paraId="52B24E51" w14:textId="058DCA7C">
      <w:pPr>
        <w:spacing w:after="0" w:line="240" w:lineRule="auto"/>
      </w:pPr>
      <w:r w:rsidR="0710EA61">
        <w:rPr/>
        <w:t>Tíz csapat került a CheckINN Revitalizátor finisébe [CheckINN Revitalizátor * Ötletpályázat * Turisztikai attrakció, terv] == Turizmus.com 22. évf. 2022. 9.sz. p. 6-7.</w:t>
      </w:r>
    </w:p>
    <w:p w:rsidR="107A2BB5" w:rsidP="107A2BB5" w:rsidRDefault="107A2BB5" w14:paraId="14ED9554">
      <w:pPr>
        <w:spacing w:after="0" w:line="240" w:lineRule="auto"/>
      </w:pPr>
    </w:p>
    <w:p w:rsidR="107A2BB5" w:rsidP="107A2BB5" w:rsidRDefault="107A2BB5" w14:paraId="44F4615C" w14:textId="6F4C5E10">
      <w:pPr>
        <w:pStyle w:val="Norml"/>
      </w:pPr>
    </w:p>
    <w:p w:rsidR="65DFD201" w:rsidP="7078E13E" w:rsidRDefault="65DFD201" w14:paraId="68735480" w14:textId="06ACC996">
      <w:pPr>
        <w:pStyle w:val="Heading1"/>
        <w:rPr>
          <w:b w:val="1"/>
          <w:bCs w:val="1"/>
        </w:rPr>
      </w:pPr>
      <w:bookmarkStart w:name="_Toc555053330" w:id="886144548"/>
      <w:r w:rsidRPr="5A085AF5" w:rsidR="65DFD201">
        <w:rPr>
          <w:b w:val="1"/>
          <w:bCs w:val="1"/>
        </w:rPr>
        <w:t>COVID-19 hatása</w:t>
      </w:r>
      <w:bookmarkEnd w:id="886144548"/>
    </w:p>
    <w:p w:rsidR="107A2BB5" w:rsidP="107A2BB5" w:rsidRDefault="107A2BB5" w14:paraId="37F2BCE4" w14:textId="51160BAF">
      <w:pPr>
        <w:pStyle w:val="Norml"/>
        <w:spacing w:after="0" w:line="240" w:lineRule="auto"/>
      </w:pPr>
    </w:p>
    <w:p w:rsidR="65DFD201" w:rsidP="107A2BB5" w:rsidRDefault="65DFD201" w14:paraId="2DC08E9D" w14:textId="0A7DB51D">
      <w:pPr>
        <w:pStyle w:val="Norml"/>
        <w:spacing w:after="0" w:line="240" w:lineRule="auto"/>
      </w:pPr>
      <w:r w:rsidR="65DFD201">
        <w:rPr/>
        <w:t>Törzsszám [000145631]</w:t>
      </w:r>
    </w:p>
    <w:p w:rsidR="65DFD201" w:rsidP="107A2BB5" w:rsidRDefault="65DFD201" w14:paraId="7BF0D24C" w14:textId="75CDFE4C">
      <w:pPr>
        <w:spacing w:after="0" w:line="240" w:lineRule="auto"/>
      </w:pPr>
      <w:r w:rsidR="65DFD201">
        <w:rPr/>
        <w:t>Garai-Fodor Mónika, Popovics Anett</w:t>
      </w:r>
    </w:p>
    <w:p w:rsidR="65DFD201" w:rsidP="107A2BB5" w:rsidRDefault="65DFD201" w14:paraId="3202A5A9" w14:textId="35CB2FF0">
      <w:pPr>
        <w:spacing w:after="0" w:line="240" w:lineRule="auto"/>
      </w:pPr>
      <w:r w:rsidR="65DFD201">
        <w:rPr/>
        <w:t>A magyar élelmiszerek megítélése és vásárlása a koronavírus-járány hatására - : generációs különbségek [Élelmiszer, magyar * Fogyasztói szokás * Élelmiszervásárlás * Covid-19-járvány] == Gazdálkodás 66. évf. 2022. 4.sz. p. 342-353.</w:t>
      </w:r>
    </w:p>
    <w:p w:rsidR="107A2BB5" w:rsidP="107A2BB5" w:rsidRDefault="107A2BB5" w14:paraId="79D5511C">
      <w:pPr>
        <w:spacing w:after="0" w:line="240" w:lineRule="auto"/>
      </w:pPr>
    </w:p>
    <w:p w:rsidR="107A2BB5" w:rsidP="107A2BB5" w:rsidRDefault="107A2BB5" w14:paraId="3422A0E5" w14:textId="2E9487DE">
      <w:pPr>
        <w:pStyle w:val="Norml"/>
        <w:spacing w:after="0" w:line="240" w:lineRule="auto"/>
      </w:pPr>
    </w:p>
    <w:p w:rsidR="65DFD201" w:rsidP="107A2BB5" w:rsidRDefault="65DFD201" w14:paraId="4E55899A">
      <w:pPr>
        <w:spacing w:after="0" w:line="240" w:lineRule="auto"/>
      </w:pPr>
      <w:r w:rsidR="65DFD201">
        <w:rPr/>
        <w:t>Törzsszám [000145647]</w:t>
      </w:r>
    </w:p>
    <w:p w:rsidR="65DFD201" w:rsidP="107A2BB5" w:rsidRDefault="65DFD201" w14:paraId="04852FFD">
      <w:pPr>
        <w:spacing w:after="0" w:line="240" w:lineRule="auto"/>
      </w:pPr>
      <w:r w:rsidR="65DFD201">
        <w:rPr/>
        <w:t>Konopás Noémi</w:t>
      </w:r>
    </w:p>
    <w:p w:rsidR="65DFD201" w:rsidP="107A2BB5" w:rsidRDefault="65DFD201" w14:paraId="2DE270D7" w14:textId="796FB26B">
      <w:pPr>
        <w:spacing w:after="0" w:line="240" w:lineRule="auto"/>
      </w:pPr>
      <w:r w:rsidR="65DFD201">
        <w:rPr/>
        <w:t>Nem tart nyári szünetet a covid [Pandémia * COVID-19-járvány * Majomhimlő * Vírusfejlődés * Víruskörkép, 2022 nyár] == Mandiner 4. évf. 2022. 31.sz. p. 20-23.</w:t>
      </w:r>
    </w:p>
    <w:p w:rsidR="107A2BB5" w:rsidP="107A2BB5" w:rsidRDefault="107A2BB5" w14:paraId="2832E811">
      <w:pPr>
        <w:spacing w:after="0" w:line="240" w:lineRule="auto"/>
      </w:pPr>
    </w:p>
    <w:p w:rsidR="107A2BB5" w:rsidP="107A2BB5" w:rsidRDefault="107A2BB5" w14:paraId="5743C19F">
      <w:pPr>
        <w:spacing w:after="0" w:line="240" w:lineRule="auto"/>
      </w:pPr>
    </w:p>
    <w:p w:rsidR="65DFD201" w:rsidP="107A2BB5" w:rsidRDefault="65DFD201" w14:paraId="50954F70">
      <w:pPr>
        <w:spacing w:after="0" w:line="240" w:lineRule="auto"/>
      </w:pPr>
      <w:r w:rsidR="65DFD201">
        <w:rPr/>
        <w:t>Törzsszám [000145654]</w:t>
      </w:r>
    </w:p>
    <w:p w:rsidR="65DFD201" w:rsidP="107A2BB5" w:rsidRDefault="65DFD201" w14:paraId="5CCEB112">
      <w:pPr>
        <w:spacing w:after="0" w:line="240" w:lineRule="auto"/>
      </w:pPr>
      <w:r w:rsidR="65DFD201">
        <w:rPr/>
        <w:t>Lentner, Csaba</w:t>
      </w:r>
    </w:p>
    <w:p w:rsidR="65DFD201" w:rsidP="107A2BB5" w:rsidRDefault="65DFD201" w14:paraId="72DE979E" w14:textId="04E08474">
      <w:pPr>
        <w:spacing w:after="0" w:line="240" w:lineRule="auto"/>
      </w:pPr>
      <w:r w:rsidR="65DFD201">
        <w:rPr/>
        <w:t>Some Issues of the Sustainability of the Hungarian Public Finance System in the Context of the COVID-19 Pandemic and the 2022 Parliamentary Elections [Epidemic Crisis * Fiscal Policy * Monetary Mechanisms * Competitiveness * National Election * Hungary's outlooks] == 17. évf. 2021. Special Issuep. 73-86. 20220908</w:t>
      </w:r>
    </w:p>
    <w:p w:rsidR="107A2BB5" w:rsidP="107A2BB5" w:rsidRDefault="107A2BB5" w14:paraId="2109FA0C">
      <w:pPr>
        <w:spacing w:after="0" w:line="240" w:lineRule="auto"/>
      </w:pPr>
    </w:p>
    <w:p w:rsidR="107A2BB5" w:rsidP="107A2BB5" w:rsidRDefault="107A2BB5" w14:paraId="320402A7">
      <w:pPr>
        <w:spacing w:after="0" w:line="240" w:lineRule="auto"/>
      </w:pPr>
    </w:p>
    <w:p w:rsidR="65DFD201" w:rsidP="107A2BB5" w:rsidRDefault="65DFD201" w14:paraId="43725529">
      <w:pPr>
        <w:spacing w:after="0" w:line="240" w:lineRule="auto"/>
      </w:pPr>
      <w:r w:rsidR="65DFD201">
        <w:rPr/>
        <w:t>Törzsszám [000146040]</w:t>
      </w:r>
    </w:p>
    <w:p w:rsidR="65DFD201" w:rsidP="107A2BB5" w:rsidRDefault="65DFD201" w14:paraId="435BC74C">
      <w:pPr>
        <w:spacing w:after="0" w:line="240" w:lineRule="auto"/>
      </w:pPr>
      <w:r w:rsidR="65DFD201">
        <w:rPr/>
        <w:t>Grozdics Anett Tímea</w:t>
      </w:r>
    </w:p>
    <w:p w:rsidR="65DFD201" w:rsidP="107A2BB5" w:rsidRDefault="65DFD201" w14:paraId="17E6E90F" w14:textId="44D222CC">
      <w:pPr>
        <w:pStyle w:val="Norml"/>
        <w:spacing w:after="0" w:line="240" w:lineRule="auto"/>
      </w:pPr>
      <w:r w:rsidR="65DFD201">
        <w:rPr/>
        <w:t>A home office megítélésének és a pandémia hatásának vizsgálata a szisztematikus irodalomelemzés módszerével [Home office * Távmunka * COVID-19 * "New normal"] == Vezetéstudomány 53. évf. 2022 10.sz. p. 15-27.</w:t>
      </w:r>
    </w:p>
    <w:p w:rsidR="107A2BB5" w:rsidP="107A2BB5" w:rsidRDefault="107A2BB5" w14:paraId="0907E748">
      <w:pPr>
        <w:spacing w:after="0" w:line="240" w:lineRule="auto"/>
      </w:pPr>
    </w:p>
    <w:p w:rsidR="107A2BB5" w:rsidP="107A2BB5" w:rsidRDefault="107A2BB5" w14:paraId="25A22648">
      <w:pPr>
        <w:spacing w:after="0" w:line="240" w:lineRule="auto"/>
      </w:pPr>
    </w:p>
    <w:p w:rsidR="65DFD201" w:rsidP="107A2BB5" w:rsidRDefault="65DFD201" w14:paraId="32E31F02">
      <w:pPr>
        <w:spacing w:after="0" w:line="240" w:lineRule="auto"/>
      </w:pPr>
      <w:r w:rsidR="65DFD201">
        <w:rPr/>
        <w:t>Törzsszám [000145747]</w:t>
      </w:r>
    </w:p>
    <w:p w:rsidR="65DFD201" w:rsidP="107A2BB5" w:rsidRDefault="65DFD201" w14:paraId="5E3C6A43">
      <w:pPr>
        <w:spacing w:after="0" w:line="240" w:lineRule="auto"/>
      </w:pPr>
      <w:r w:rsidR="65DFD201">
        <w:rPr/>
        <w:t>Lukács Csaba</w:t>
      </w:r>
    </w:p>
    <w:p w:rsidR="65DFD201" w:rsidP="107A2BB5" w:rsidRDefault="65DFD201" w14:paraId="1D6F41B1" w14:textId="6D7D61BF">
      <w:pPr>
        <w:spacing w:after="0" w:line="240" w:lineRule="auto"/>
      </w:pPr>
      <w:r w:rsidR="65DFD201">
        <w:rPr/>
        <w:t>Balaton a város szélén [Római-part * Vendéglátás, kutyabarát * Bérlés, kajak, kenu * Miamor ételudvar * Bodega, halételek * Leander terasz * Két Rombusz romkert * Fellini Római Kulturbisztró * Munkaerőhiány, vendéglátás * Covid-19, hatás * Római -parti Plázs, szabadstrand * Hangulat, retro * Kézműves fagylatozó * Minus11 * Duna-part, III. kerület] == Magyar Hang Budai Hang melléklet 5.évf. 2022. 29.sz. p. V.</w:t>
      </w:r>
    </w:p>
    <w:p w:rsidR="107A2BB5" w:rsidP="107A2BB5" w:rsidRDefault="107A2BB5" w14:paraId="0F362658" w14:textId="32090A82">
      <w:pPr>
        <w:pStyle w:val="Norml"/>
        <w:spacing w:after="0" w:line="240" w:lineRule="auto"/>
      </w:pPr>
    </w:p>
    <w:p w:rsidR="107A2BB5" w:rsidP="107A2BB5" w:rsidRDefault="107A2BB5" w14:paraId="0C05C7A9">
      <w:pPr>
        <w:spacing w:after="0" w:line="240" w:lineRule="auto"/>
      </w:pPr>
    </w:p>
    <w:p w:rsidR="65DFD201" w:rsidP="107A2BB5" w:rsidRDefault="65DFD201" w14:paraId="20533FE8">
      <w:pPr>
        <w:spacing w:after="0" w:line="240" w:lineRule="auto"/>
      </w:pPr>
      <w:r w:rsidR="65DFD201">
        <w:rPr/>
        <w:t>Törzsszám [000145652]</w:t>
      </w:r>
    </w:p>
    <w:p w:rsidR="65DFD201" w:rsidP="107A2BB5" w:rsidRDefault="65DFD201" w14:paraId="1F9E68D3" w14:textId="16C80FCF">
      <w:pPr>
        <w:spacing w:after="0" w:line="240" w:lineRule="auto"/>
      </w:pPr>
      <w:r w:rsidR="65DFD201">
        <w:rPr/>
        <w:t>Drabancz, Áron, Anna Marosi, Alexandr Palicz</w:t>
      </w:r>
    </w:p>
    <w:p w:rsidR="65DFD201" w:rsidP="107A2BB5" w:rsidRDefault="65DFD201" w14:paraId="655F35AB" w14:textId="35F75AED">
      <w:pPr>
        <w:spacing w:after="0" w:line="240" w:lineRule="auto"/>
      </w:pPr>
      <w:r w:rsidR="65DFD201">
        <w:rPr/>
        <w:t>Lending in crisis : 2008 versus 2020 [Coronavirus crisis * Lending * Crisis management] == Polgári Szemle/Civic Review 17. évf. 2021 Special Issue p. 41-59.</w:t>
      </w:r>
    </w:p>
    <w:p w:rsidR="107A2BB5" w:rsidP="107A2BB5" w:rsidRDefault="107A2BB5" w14:paraId="18378A2B">
      <w:pPr>
        <w:spacing w:after="0" w:line="240" w:lineRule="auto"/>
      </w:pPr>
    </w:p>
    <w:p w:rsidR="107A2BB5" w:rsidP="107A2BB5" w:rsidRDefault="107A2BB5" w14:paraId="43D565FC">
      <w:pPr>
        <w:spacing w:after="0" w:line="240" w:lineRule="auto"/>
      </w:pPr>
    </w:p>
    <w:p w:rsidR="65DFD201" w:rsidP="107A2BB5" w:rsidRDefault="65DFD201" w14:paraId="2C9DD393">
      <w:pPr>
        <w:spacing w:after="0" w:line="240" w:lineRule="auto"/>
      </w:pPr>
      <w:r w:rsidR="65DFD201">
        <w:rPr/>
        <w:t>Törzsszám [000145653]</w:t>
      </w:r>
    </w:p>
    <w:p w:rsidR="65DFD201" w:rsidP="107A2BB5" w:rsidRDefault="65DFD201" w14:paraId="761E41AC" w14:textId="6F8DD574">
      <w:pPr>
        <w:spacing w:after="0" w:line="240" w:lineRule="auto"/>
      </w:pPr>
      <w:r w:rsidR="65DFD201">
        <w:rPr/>
        <w:t>Vargha, Bálint Tamás, Erzsébet Németh, Zsuzsa Borcsiczky</w:t>
      </w:r>
    </w:p>
    <w:p w:rsidR="65DFD201" w:rsidP="107A2BB5" w:rsidRDefault="65DFD201" w14:paraId="19ED009E" w14:textId="743EE6EB">
      <w:pPr>
        <w:spacing w:after="0" w:line="240" w:lineRule="auto"/>
      </w:pPr>
      <w:r w:rsidR="65DFD201">
        <w:rPr/>
        <w:t>Integrity Risks and Controls at the Time of Pandemic [Integrity * Risks * Pandemic * Supreme audit institution] == Polgári Szemle/Civic Review 17. évf. 2021. Special Issue p. 60-72.</w:t>
      </w:r>
    </w:p>
    <w:p w:rsidR="107A2BB5" w:rsidP="107A2BB5" w:rsidRDefault="107A2BB5" w14:paraId="6B59FF28">
      <w:pPr>
        <w:spacing w:after="0" w:line="240" w:lineRule="auto"/>
      </w:pPr>
    </w:p>
    <w:p w:rsidR="19BF8A4A" w:rsidP="19BF8A4A" w:rsidRDefault="19BF8A4A" w14:paraId="7C3975FB" w14:textId="74A0DDA2">
      <w:pPr>
        <w:pStyle w:val="Norml"/>
        <w:spacing w:after="0" w:line="240" w:lineRule="auto"/>
      </w:pPr>
    </w:p>
    <w:p w:rsidR="557C548F" w:rsidP="19BF8A4A" w:rsidRDefault="557C548F" w14:paraId="494D502F">
      <w:pPr>
        <w:spacing w:after="0" w:line="240" w:lineRule="auto"/>
      </w:pPr>
      <w:r w:rsidR="557C548F">
        <w:rPr/>
        <w:t>Törzsszám [000145914]</w:t>
      </w:r>
    </w:p>
    <w:p w:rsidR="557C548F" w:rsidP="19BF8A4A" w:rsidRDefault="557C548F" w14:paraId="6AD9AECB">
      <w:pPr>
        <w:spacing w:after="0" w:line="240" w:lineRule="auto"/>
      </w:pPr>
      <w:r w:rsidR="557C548F">
        <w:rPr/>
        <w:t>Vereckei András</w:t>
      </w:r>
    </w:p>
    <w:p w:rsidR="557C548F" w:rsidP="19BF8A4A" w:rsidRDefault="557C548F" w14:paraId="755D9380" w14:textId="2A141DA2">
      <w:pPr>
        <w:spacing w:after="0" w:line="240" w:lineRule="auto"/>
      </w:pPr>
      <w:r w:rsidR="557C548F">
        <w:rPr/>
        <w:t>A következő normális : Üzleti turizmus a pandémián túl [Pandémia, hatás * Üzleti turizmus * Üzleti rendezvény, szervezés] == Business Traveller Hungary 2022. Ősz p. 4-6.</w:t>
      </w:r>
    </w:p>
    <w:p w:rsidR="19BF8A4A" w:rsidP="19BF8A4A" w:rsidRDefault="19BF8A4A" w14:paraId="39BD9E5D">
      <w:pPr>
        <w:spacing w:after="0" w:line="240" w:lineRule="auto"/>
      </w:pPr>
    </w:p>
    <w:p w:rsidR="19BF8A4A" w:rsidP="19BF8A4A" w:rsidRDefault="19BF8A4A" w14:paraId="01B1A856" w14:textId="2374CFF3">
      <w:pPr>
        <w:pStyle w:val="Norml"/>
        <w:spacing w:after="0" w:line="240" w:lineRule="auto"/>
      </w:pPr>
    </w:p>
    <w:p w:rsidR="19BF8A4A" w:rsidP="55157E3F" w:rsidRDefault="19BF8A4A" w14:paraId="65354213" w14:textId="77777777">
      <w:pPr>
        <w:spacing w:after="0" w:line="240" w:lineRule="auto"/>
      </w:pPr>
      <w:r w:rsidR="22093A4B">
        <w:rPr/>
        <w:t>Törzsszám [000145657]</w:t>
      </w:r>
    </w:p>
    <w:p w:rsidR="19BF8A4A" w:rsidP="55157E3F" w:rsidRDefault="19BF8A4A" w14:paraId="479172B2" w14:textId="6AB742E8">
      <w:pPr>
        <w:spacing w:after="0" w:line="240" w:lineRule="auto"/>
      </w:pPr>
      <w:r w:rsidR="22093A4B">
        <w:rPr/>
        <w:t>Csiszárik-Kocsir, Ágnes, Mónika Garai-Fodor, Erika Varga</w:t>
      </w:r>
    </w:p>
    <w:p w:rsidR="19BF8A4A" w:rsidP="55157E3F" w:rsidRDefault="19BF8A4A" w14:paraId="0A5EC87C" w14:textId="2B3D1A24">
      <w:pPr>
        <w:spacing w:after="0" w:line="240" w:lineRule="auto"/>
      </w:pPr>
      <w:r w:rsidR="22093A4B">
        <w:rPr/>
        <w:t>Changes in Financial Competence by Different Tenerations as the Aftermath of the Pandemic [Financial culture * Financial awareness * Primary research * Pandemic] == Polgári Szemle/Civic Review 17. évf. 2021. Special Issue p. 164-172.</w:t>
      </w:r>
    </w:p>
    <w:p w:rsidR="19BF8A4A" w:rsidP="55157E3F" w:rsidRDefault="19BF8A4A" w14:paraId="42253605" w14:textId="77777777">
      <w:pPr>
        <w:spacing w:after="0" w:line="240" w:lineRule="auto"/>
      </w:pPr>
    </w:p>
    <w:p w:rsidR="19BF8A4A" w:rsidP="19BF8A4A" w:rsidRDefault="19BF8A4A" w14:paraId="5226054A" w14:textId="79F73EB9">
      <w:pPr>
        <w:pStyle w:val="Norml"/>
        <w:spacing w:after="0" w:line="240" w:lineRule="auto"/>
      </w:pPr>
    </w:p>
    <w:p w:rsidR="156D9390" w:rsidP="107A2BB5" w:rsidRDefault="156D9390" w14:paraId="24E8F4CE" w14:textId="4534F1E4">
      <w:pPr>
        <w:pStyle w:val="Heading1"/>
        <w:rPr>
          <w:b w:val="1"/>
          <w:bCs w:val="1"/>
        </w:rPr>
      </w:pPr>
      <w:bookmarkStart w:name="_Toc1492231322" w:id="1673771039"/>
      <w:r w:rsidRPr="5A085AF5" w:rsidR="156D9390">
        <w:rPr>
          <w:b w:val="1"/>
          <w:bCs w:val="1"/>
        </w:rPr>
        <w:t>Digitalizáció, innováció, appok</w:t>
      </w:r>
      <w:bookmarkEnd w:id="1673771039"/>
    </w:p>
    <w:p w:rsidR="107A2BB5" w:rsidP="107A2BB5" w:rsidRDefault="107A2BB5" w14:paraId="4FA53A20">
      <w:pPr>
        <w:spacing w:after="0" w:line="240" w:lineRule="auto"/>
      </w:pPr>
    </w:p>
    <w:p w:rsidR="156D9390" w:rsidP="107A2BB5" w:rsidRDefault="156D9390" w14:paraId="5CCEDD9E">
      <w:pPr>
        <w:spacing w:after="0" w:line="240" w:lineRule="auto"/>
      </w:pPr>
      <w:r w:rsidR="156D9390">
        <w:rPr/>
        <w:t>Törzsszám [000145686]</w:t>
      </w:r>
    </w:p>
    <w:p w:rsidR="156D9390" w:rsidP="107A2BB5" w:rsidRDefault="156D9390" w14:paraId="425DFD3B" w14:textId="5461DB07">
      <w:pPr>
        <w:spacing w:after="0" w:line="240" w:lineRule="auto"/>
      </w:pPr>
      <w:r w:rsidR="156D9390">
        <w:rPr/>
        <w:t>Elindult a Hello Hungary turisztikai portál [Innováció * Weblap, turisztikai] == Turizmus.com 22. évf. 7-8.sz. p. 16.</w:t>
      </w:r>
    </w:p>
    <w:p w:rsidR="107A2BB5" w:rsidP="107A2BB5" w:rsidRDefault="107A2BB5" w14:paraId="4BD012D9">
      <w:pPr>
        <w:spacing w:after="0" w:line="240" w:lineRule="auto"/>
      </w:pPr>
    </w:p>
    <w:p w:rsidR="107A2BB5" w:rsidP="107A2BB5" w:rsidRDefault="107A2BB5" w14:paraId="719A9674">
      <w:pPr>
        <w:spacing w:after="0" w:line="240" w:lineRule="auto"/>
      </w:pPr>
    </w:p>
    <w:p w:rsidR="4777E0C1" w:rsidP="107A2BB5" w:rsidRDefault="4777E0C1" w14:paraId="6C35EBDE">
      <w:pPr>
        <w:spacing w:after="0" w:line="240" w:lineRule="auto"/>
      </w:pPr>
      <w:r w:rsidR="4777E0C1">
        <w:rPr/>
        <w:t>Törzsszám [000145706]</w:t>
      </w:r>
    </w:p>
    <w:p w:rsidR="4777E0C1" w:rsidP="107A2BB5" w:rsidRDefault="4777E0C1" w14:paraId="14511CF0">
      <w:pPr>
        <w:spacing w:after="0" w:line="240" w:lineRule="auto"/>
      </w:pPr>
      <w:r w:rsidR="4777E0C1">
        <w:rPr/>
        <w:t>Turóczi Hajnalka</w:t>
      </w:r>
    </w:p>
    <w:p w:rsidR="4777E0C1" w:rsidP="107A2BB5" w:rsidRDefault="4777E0C1" w14:paraId="7267CF83" w14:textId="60118A95">
      <w:pPr>
        <w:spacing w:after="0" w:line="240" w:lineRule="auto"/>
      </w:pPr>
      <w:r w:rsidR="4777E0C1">
        <w:rPr/>
        <w:t>Egy app, amely valóban boldogít : Pozitív pszichológia a gyakorlatban [App, közösségi jóllétfejlesztő * Pszichológia, pozitív * PERMAH-modell] == Élet és tudomány 77. évf. 2022. 35. p. 1140-1142.</w:t>
      </w:r>
    </w:p>
    <w:p w:rsidR="107A2BB5" w:rsidP="107A2BB5" w:rsidRDefault="107A2BB5" w14:paraId="28BB92E6">
      <w:pPr>
        <w:spacing w:after="0" w:line="240" w:lineRule="auto"/>
      </w:pPr>
    </w:p>
    <w:p w:rsidR="107A2BB5" w:rsidP="0FD3CE3E" w:rsidRDefault="107A2BB5" w14:paraId="1E094255" w14:textId="77777777">
      <w:pPr>
        <w:spacing w:after="0" w:line="240" w:lineRule="auto"/>
      </w:pPr>
    </w:p>
    <w:p w:rsidR="107A2BB5" w:rsidP="0FD3CE3E" w:rsidRDefault="107A2BB5" w14:paraId="39B3612A" w14:textId="77777777">
      <w:pPr>
        <w:spacing w:after="0" w:line="240" w:lineRule="auto"/>
      </w:pPr>
      <w:r w:rsidR="4AC90163">
        <w:rPr/>
        <w:t>Törzsszám [000145867]</w:t>
      </w:r>
    </w:p>
    <w:p w:rsidR="107A2BB5" w:rsidP="0FD3CE3E" w:rsidRDefault="107A2BB5" w14:paraId="6B484E3E" w14:textId="5371FDCF">
      <w:pPr>
        <w:spacing w:after="0" w:line="240" w:lineRule="auto"/>
      </w:pPr>
      <w:r w:rsidR="4AC90163">
        <w:rPr/>
        <w:t>Digitális ikrek az ipari és pénzügyi hatékonyság szolgálatásban : Szimulál, fejleszt, költséget mérsékel [Előny, digitális iker * Előrejelzés, forgalom * Termékbevezetés * Hatékonyságnövelés * Költségcsökkentés] == Gyártástrend 15. évf. 2022. 9.sz. p. 36-37.</w:t>
      </w:r>
    </w:p>
    <w:p w:rsidR="107A2BB5" w:rsidP="0FD3CE3E" w:rsidRDefault="107A2BB5" w14:paraId="7C49BD94" w14:textId="77777777">
      <w:pPr>
        <w:spacing w:after="0" w:line="240" w:lineRule="auto"/>
      </w:pPr>
    </w:p>
    <w:p w:rsidR="107A2BB5" w:rsidP="0FD3CE3E" w:rsidRDefault="107A2BB5" w14:paraId="1282D8F3" w14:textId="77777777">
      <w:pPr>
        <w:spacing w:after="0" w:line="240" w:lineRule="auto"/>
      </w:pPr>
    </w:p>
    <w:p w:rsidR="107A2BB5" w:rsidP="0FD3CE3E" w:rsidRDefault="107A2BB5" w14:paraId="4C8311A8" w14:textId="77777777">
      <w:pPr>
        <w:spacing w:after="0" w:line="240" w:lineRule="auto"/>
      </w:pPr>
      <w:r w:rsidR="4AC90163">
        <w:rPr/>
        <w:t>Törzsszám [000146009]</w:t>
      </w:r>
    </w:p>
    <w:p w:rsidR="107A2BB5" w:rsidP="0FD3CE3E" w:rsidRDefault="107A2BB5" w14:paraId="5C8DD0D4" w14:textId="77777777">
      <w:pPr>
        <w:spacing w:after="0" w:line="240" w:lineRule="auto"/>
      </w:pPr>
      <w:r w:rsidR="4AC90163">
        <w:rPr/>
        <w:t>Balogh Csaba</w:t>
      </w:r>
    </w:p>
    <w:p w:rsidR="107A2BB5" w:rsidP="0FD3CE3E" w:rsidRDefault="107A2BB5" w14:paraId="2D45FE94" w14:textId="7CC674E0">
      <w:pPr>
        <w:pStyle w:val="Norml"/>
        <w:spacing w:after="0" w:line="240" w:lineRule="auto"/>
      </w:pPr>
      <w:r w:rsidR="4AC90163">
        <w:rPr/>
        <w:t>Nincs benne a pakliban : SIM-kártya-mentesítés [Digitalizáció * Mobiltelefon, Apple * iPhone * eSIM * Mobil technológia, fejlesztés] == HVG 43. évf. 2022. 38.sz. p.30-31.</w:t>
      </w:r>
    </w:p>
    <w:p w:rsidR="107A2BB5" w:rsidP="0FD3CE3E" w:rsidRDefault="107A2BB5" w14:paraId="17E2B67E" w14:textId="77777777">
      <w:pPr>
        <w:spacing w:after="0" w:line="240" w:lineRule="auto"/>
      </w:pPr>
    </w:p>
    <w:p w:rsidR="107A2BB5" w:rsidP="0FD3CE3E" w:rsidRDefault="107A2BB5" w14:paraId="65E26732" w14:textId="0EEC9A16">
      <w:pPr>
        <w:pStyle w:val="Norml"/>
        <w:spacing w:after="0" w:line="240" w:lineRule="auto"/>
      </w:pPr>
    </w:p>
    <w:p w:rsidR="107A2BB5" w:rsidP="0FD3CE3E" w:rsidRDefault="107A2BB5" w14:paraId="2B02D5E8" w14:textId="77777777">
      <w:pPr>
        <w:spacing w:after="0" w:line="240" w:lineRule="auto"/>
      </w:pPr>
      <w:r w:rsidR="4AC90163">
        <w:rPr/>
        <w:t>Törzsszám [000146017]</w:t>
      </w:r>
    </w:p>
    <w:p w:rsidR="107A2BB5" w:rsidP="0FD3CE3E" w:rsidRDefault="107A2BB5" w14:paraId="20E95CF8" w14:textId="38C9252A">
      <w:pPr>
        <w:pStyle w:val="Norml"/>
        <w:spacing w:after="0" w:line="240" w:lineRule="auto"/>
      </w:pPr>
      <w:r w:rsidR="4AC90163">
        <w:rPr/>
        <w:t>Online ügyfélék : Digitalizálódó bankok [Digitalizáció * Bankszektor, magyar * Fintech] == HVG 43. évf. 2022. 36.sz. p.55-56.</w:t>
      </w:r>
    </w:p>
    <w:p w:rsidR="107A2BB5" w:rsidP="0FD3CE3E" w:rsidRDefault="107A2BB5" w14:paraId="68CAEC6A" w14:textId="77777777">
      <w:pPr>
        <w:spacing w:after="0" w:line="240" w:lineRule="auto"/>
      </w:pPr>
    </w:p>
    <w:p w:rsidR="107A2BB5" w:rsidP="0FD3CE3E" w:rsidRDefault="107A2BB5" w14:paraId="1128C810" w14:textId="77777777">
      <w:pPr>
        <w:spacing w:after="0" w:line="240" w:lineRule="auto"/>
      </w:pPr>
    </w:p>
    <w:p w:rsidR="107A2BB5" w:rsidP="0FD3CE3E" w:rsidRDefault="107A2BB5" w14:paraId="5A801802" w14:textId="77777777">
      <w:pPr>
        <w:spacing w:after="0" w:line="240" w:lineRule="auto"/>
      </w:pPr>
      <w:r w:rsidR="4AC90163">
        <w:rPr/>
        <w:t>Törzsszám [000146018]</w:t>
      </w:r>
    </w:p>
    <w:p w:rsidR="107A2BB5" w:rsidP="0FD3CE3E" w:rsidRDefault="107A2BB5" w14:paraId="264C4574" w14:textId="49B4CCF7">
      <w:pPr>
        <w:pStyle w:val="Norml"/>
        <w:spacing w:after="0" w:line="240" w:lineRule="auto"/>
      </w:pPr>
      <w:r w:rsidR="4AC90163">
        <w:rPr/>
        <w:t>DORA-rendelettel erősíti meg az EU a digitális biztonsági szabályozást [Digitalizáció * Pénzügyi szektor * Szabályozás, EU * Bank * Biztosító] == HVG 43. évf. 2022. 36.sz. p.55-56.</w:t>
      </w:r>
    </w:p>
    <w:p w:rsidR="107A2BB5" w:rsidP="0FD3CE3E" w:rsidRDefault="107A2BB5" w14:paraId="34F87933" w14:textId="77777777">
      <w:pPr>
        <w:spacing w:after="0" w:line="240" w:lineRule="auto"/>
      </w:pPr>
    </w:p>
    <w:p w:rsidR="107A2BB5" w:rsidP="0FD3CE3E" w:rsidRDefault="107A2BB5" w14:paraId="7EB4FB33" w14:textId="5BFBE5E6">
      <w:pPr>
        <w:pStyle w:val="Norml"/>
        <w:spacing w:after="0" w:line="240" w:lineRule="auto"/>
      </w:pPr>
    </w:p>
    <w:p w:rsidR="107A2BB5" w:rsidP="0FD3CE3E" w:rsidRDefault="107A2BB5" w14:paraId="35FC62B9" w14:textId="77777777">
      <w:pPr>
        <w:spacing w:after="0" w:line="240" w:lineRule="auto"/>
      </w:pPr>
      <w:r w:rsidR="4AC90163">
        <w:rPr/>
        <w:t>Törzsszám [000146107]</w:t>
      </w:r>
    </w:p>
    <w:p w:rsidR="107A2BB5" w:rsidP="0FD3CE3E" w:rsidRDefault="107A2BB5" w14:paraId="1A5B554A" w14:textId="77777777">
      <w:pPr>
        <w:spacing w:after="0" w:line="240" w:lineRule="auto"/>
      </w:pPr>
      <w:r w:rsidR="4AC90163">
        <w:rPr/>
        <w:t>Fülöp István</w:t>
      </w:r>
    </w:p>
    <w:p w:rsidR="107A2BB5" w:rsidP="0FD3CE3E" w:rsidRDefault="107A2BB5" w14:paraId="430CE798" w14:textId="3130622D">
      <w:pPr>
        <w:pStyle w:val="Norml"/>
        <w:spacing w:after="0" w:line="240" w:lineRule="auto"/>
      </w:pPr>
      <w:r w:rsidR="4AC90163">
        <w:rPr/>
        <w:t>Zsebre tett bankok : Online pénzügyek [Szolgáltatás, bank * Bankolás, mobil telefon * Fintech * Innováció * Vásárlói szokás * Vásárlás, mobillal * Digitalizáció * Adatvédelem] == HVG 43. évf. 2022. 42.sz. p. 62-64.</w:t>
      </w:r>
    </w:p>
    <w:p w:rsidR="107A2BB5" w:rsidP="0FD3CE3E" w:rsidRDefault="107A2BB5" w14:paraId="63EB248D" w14:textId="77777777">
      <w:pPr>
        <w:spacing w:after="0" w:line="240" w:lineRule="auto"/>
      </w:pPr>
    </w:p>
    <w:p w:rsidR="107A2BB5" w:rsidP="0FD3CE3E" w:rsidRDefault="107A2BB5" w14:paraId="14F2E48B" w14:textId="744B0F86">
      <w:pPr>
        <w:pStyle w:val="Norml"/>
        <w:spacing w:after="0" w:line="240" w:lineRule="auto"/>
      </w:pPr>
    </w:p>
    <w:p w:rsidR="107A2BB5" w:rsidP="0FD3CE3E" w:rsidRDefault="107A2BB5" w14:paraId="0DCFED70" w14:textId="77777777">
      <w:pPr>
        <w:spacing w:after="0" w:line="240" w:lineRule="auto"/>
      </w:pPr>
      <w:r w:rsidR="7EE826BF">
        <w:rPr/>
        <w:t>Törzsszám [000145879]</w:t>
      </w:r>
    </w:p>
    <w:p w:rsidR="107A2BB5" w:rsidP="0FD3CE3E" w:rsidRDefault="107A2BB5" w14:paraId="6731F29D" w14:textId="77777777">
      <w:pPr>
        <w:spacing w:after="0" w:line="240" w:lineRule="auto"/>
      </w:pPr>
      <w:r w:rsidR="7EE826BF">
        <w:rPr/>
        <w:t>Vass Enikő</w:t>
      </w:r>
    </w:p>
    <w:p w:rsidR="107A2BB5" w:rsidP="0FD3CE3E" w:rsidRDefault="107A2BB5" w14:paraId="571333D2" w14:textId="6DE8C3D2">
      <w:pPr>
        <w:spacing w:after="0" w:line="240" w:lineRule="auto"/>
      </w:pPr>
      <w:r w:rsidR="7EE826BF">
        <w:rPr/>
        <w:t>Technológiai trendek 2022-ben - : Összemosódik fizikai és virtuális életünk [Trend, technológiai * MI, mesterséges intelligencia * Digitalizáció * Felhőszolgáltatás * IT biztonság * Adatelemzés * Ügyfélkapcsolat * Customer Transformation * Kíberbiztonság * Adatvédelm] == Vállalkozói Értesítő Kereskedelem 2022. 7.sz. p. 12-15.</w:t>
      </w:r>
    </w:p>
    <w:p w:rsidR="107A2BB5" w:rsidP="0FD3CE3E" w:rsidRDefault="107A2BB5" w14:paraId="0076D7E8" w14:textId="77777777">
      <w:pPr>
        <w:spacing w:after="0" w:line="240" w:lineRule="auto"/>
      </w:pPr>
    </w:p>
    <w:p w:rsidR="107A2BB5" w:rsidP="0FD3CE3E" w:rsidRDefault="107A2BB5" w14:paraId="3E50B95F" w14:textId="3A1B3819">
      <w:pPr>
        <w:pStyle w:val="Norml"/>
        <w:spacing w:after="0" w:line="240" w:lineRule="auto"/>
      </w:pPr>
    </w:p>
    <w:p w:rsidR="107A2BB5" w:rsidP="0FD3CE3E" w:rsidRDefault="107A2BB5" w14:paraId="6BCF7725" w14:textId="77777777">
      <w:pPr>
        <w:spacing w:after="0" w:line="240" w:lineRule="auto"/>
      </w:pPr>
      <w:r w:rsidR="7EE826BF">
        <w:rPr/>
        <w:t>Törzsszám [000145903]</w:t>
      </w:r>
    </w:p>
    <w:p w:rsidR="107A2BB5" w:rsidP="0FD3CE3E" w:rsidRDefault="107A2BB5" w14:paraId="7BE0C67B" w14:textId="77777777">
      <w:pPr>
        <w:spacing w:after="0" w:line="240" w:lineRule="auto"/>
      </w:pPr>
      <w:r w:rsidR="7EE826BF">
        <w:rPr/>
        <w:t>Baross Gábor</w:t>
      </w:r>
    </w:p>
    <w:p w:rsidR="107A2BB5" w:rsidP="0FD3CE3E" w:rsidRDefault="107A2BB5" w14:paraId="35F80C71" w14:textId="7FCD0D65">
      <w:pPr>
        <w:spacing w:after="0" w:line="240" w:lineRule="auto"/>
      </w:pPr>
      <w:r w:rsidR="7EE826BF">
        <w:rPr/>
        <w:t>Az UX az új arany [Élmény, felhasználói * Digitalizáció * Szolgáltatás, Z generáció * Interjú, Mondovics Péter, Mastercard marketingmenedzsere] == Marketing &amp; Media 27. évf. 2022. július 5.sz. p. 57.</w:t>
      </w:r>
    </w:p>
    <w:p w:rsidR="107A2BB5" w:rsidP="0FD3CE3E" w:rsidRDefault="107A2BB5" w14:paraId="1B20D142" w14:textId="77777777">
      <w:pPr>
        <w:spacing w:after="0" w:line="240" w:lineRule="auto"/>
      </w:pPr>
    </w:p>
    <w:p w:rsidR="107A2BB5" w:rsidP="55157E3F" w:rsidRDefault="107A2BB5" w14:paraId="3F13552F" w14:textId="4F6C4F6F">
      <w:pPr>
        <w:pStyle w:val="Norml"/>
        <w:spacing w:after="0" w:line="240" w:lineRule="auto"/>
      </w:pPr>
    </w:p>
    <w:p w:rsidR="107A2BB5" w:rsidP="0FD3CE3E" w:rsidRDefault="107A2BB5" w14:paraId="4338D22E" w14:textId="77777777">
      <w:pPr>
        <w:spacing w:after="0" w:line="240" w:lineRule="auto"/>
      </w:pPr>
      <w:r w:rsidR="5C29603F">
        <w:rPr/>
        <w:t>Törzsszám [000145988]</w:t>
      </w:r>
    </w:p>
    <w:p w:rsidR="107A2BB5" w:rsidP="0FD3CE3E" w:rsidRDefault="107A2BB5" w14:paraId="22EF26CE" w14:textId="0DDA97F3">
      <w:pPr>
        <w:pStyle w:val="Norml"/>
        <w:spacing w:after="0" w:line="240" w:lineRule="auto"/>
      </w:pPr>
      <w:r w:rsidR="5C29603F">
        <w:rPr/>
        <w:t>Tonnákban mérhető a weboldalak karbonlábnyoma : A karboncsökkentéssel a felhasználói élmény is javul - állítják a szakértők [Digitalizáció * Karbonlábnyom * Weboldal * Marketing, digitális * Racionalizáció] == Logisztikai Híradó 32. évf. 2022. 4.sz. p. 28-29.</w:t>
      </w:r>
    </w:p>
    <w:p w:rsidR="107A2BB5" w:rsidP="0FD3CE3E" w:rsidRDefault="107A2BB5" w14:paraId="6CAF6681" w14:textId="77777777">
      <w:pPr>
        <w:spacing w:after="0" w:line="240" w:lineRule="auto"/>
      </w:pPr>
    </w:p>
    <w:p w:rsidR="107A2BB5" w:rsidP="0FD3CE3E" w:rsidRDefault="107A2BB5" w14:paraId="5B6EFDEF" w14:textId="77777777">
      <w:pPr>
        <w:spacing w:after="0" w:line="240" w:lineRule="auto"/>
      </w:pPr>
    </w:p>
    <w:p w:rsidR="107A2BB5" w:rsidP="0FD3CE3E" w:rsidRDefault="107A2BB5" w14:paraId="4EC076C0" w14:textId="77777777">
      <w:pPr>
        <w:spacing w:after="0" w:line="240" w:lineRule="auto"/>
      </w:pPr>
      <w:r w:rsidR="5C29603F">
        <w:rPr/>
        <w:t>Törzsszám [000146046]</w:t>
      </w:r>
    </w:p>
    <w:p w:rsidR="107A2BB5" w:rsidP="0FD3CE3E" w:rsidRDefault="107A2BB5" w14:paraId="2C61BDF4" w14:textId="77777777">
      <w:pPr>
        <w:spacing w:after="0" w:line="240" w:lineRule="auto"/>
      </w:pPr>
      <w:r w:rsidR="5C29603F">
        <w:rPr/>
        <w:t>Keresztes Imre</w:t>
      </w:r>
    </w:p>
    <w:p w:rsidR="107A2BB5" w:rsidP="0FD3CE3E" w:rsidRDefault="107A2BB5" w14:paraId="2F15C738" w14:textId="7776C31C">
      <w:pPr>
        <w:pStyle w:val="Norml"/>
        <w:spacing w:after="0" w:line="240" w:lineRule="auto"/>
      </w:pPr>
      <w:r w:rsidR="5C29603F">
        <w:rPr/>
        <w:t>Híres cégek csarnoka : Ipar 4.0 [Technológia, fejlesztés * Digitális technológia * Fenntarthatóság * Globális Világítótorony-hálózat * Digitalizáció, ipari] == HVG 43. évf. 2022. 40.sz. p. 39-40.</w:t>
      </w:r>
    </w:p>
    <w:p w:rsidR="107A2BB5" w:rsidP="0FD3CE3E" w:rsidRDefault="107A2BB5" w14:paraId="18826D70" w14:textId="77777777">
      <w:pPr>
        <w:spacing w:after="0" w:line="240" w:lineRule="auto"/>
      </w:pPr>
    </w:p>
    <w:p w:rsidR="107A2BB5" w:rsidP="0FD3CE3E" w:rsidRDefault="107A2BB5" w14:paraId="7A958529" w14:textId="77777777">
      <w:pPr>
        <w:spacing w:after="0" w:line="240" w:lineRule="auto"/>
      </w:pPr>
    </w:p>
    <w:p w:rsidR="107A2BB5" w:rsidP="0FD3CE3E" w:rsidRDefault="107A2BB5" w14:paraId="13898103" w14:textId="77777777">
      <w:pPr>
        <w:spacing w:after="0" w:line="240" w:lineRule="auto"/>
      </w:pPr>
      <w:r w:rsidR="6C9A27AF">
        <w:rPr/>
        <w:t>Törzsszám [000145719]</w:t>
      </w:r>
    </w:p>
    <w:p w:rsidR="107A2BB5" w:rsidP="0FD3CE3E" w:rsidRDefault="107A2BB5" w14:paraId="6434BF13" w14:textId="77777777">
      <w:pPr>
        <w:spacing w:after="0" w:line="240" w:lineRule="auto"/>
      </w:pPr>
      <w:r w:rsidR="6C9A27AF">
        <w:rPr/>
        <w:t>Gelencsér Senon</w:t>
      </w:r>
    </w:p>
    <w:p w:rsidR="107A2BB5" w:rsidP="0FD3CE3E" w:rsidRDefault="107A2BB5" w14:paraId="62A46E3F" w14:textId="1758152C">
      <w:pPr>
        <w:spacing w:after="0" w:line="240" w:lineRule="auto"/>
      </w:pPr>
      <w:r w:rsidR="6C9A27AF">
        <w:rPr/>
        <w:t>Tévézni bárhol, bármikor : A streaming szolgáltatások térnyerése [Video streaming * Fogyasztó, magyar * Fogyasztói szokás * Digitális transzformáció] == Élet és tudomány 77. évf. 2022. 30.sz. p. 969-971.</w:t>
      </w:r>
    </w:p>
    <w:p w:rsidR="107A2BB5" w:rsidP="0FD3CE3E" w:rsidRDefault="107A2BB5" w14:paraId="224254BB" w14:textId="77777777">
      <w:pPr>
        <w:spacing w:after="0" w:line="240" w:lineRule="auto"/>
      </w:pPr>
    </w:p>
    <w:p w:rsidR="107A2BB5" w:rsidP="19BF8A4A" w:rsidRDefault="107A2BB5" w14:paraId="23E46FF0" w14:textId="77777777">
      <w:pPr>
        <w:spacing w:after="0" w:line="240" w:lineRule="auto"/>
      </w:pPr>
    </w:p>
    <w:p w:rsidR="107A2BB5" w:rsidP="19BF8A4A" w:rsidRDefault="107A2BB5" w14:paraId="3BB8AE9A" w14:textId="77777777">
      <w:pPr>
        <w:spacing w:after="0" w:line="240" w:lineRule="auto"/>
      </w:pPr>
      <w:r w:rsidR="452ED08A">
        <w:rPr/>
        <w:t>Törzsszám [000145658]</w:t>
      </w:r>
    </w:p>
    <w:p w:rsidR="107A2BB5" w:rsidP="19BF8A4A" w:rsidRDefault="107A2BB5" w14:paraId="2ECA804D" w14:textId="34438F2E">
      <w:pPr>
        <w:spacing w:after="0" w:line="240" w:lineRule="auto"/>
      </w:pPr>
      <w:r w:rsidR="452ED08A">
        <w:rPr/>
        <w:t>Forman, Norbert, Richárd Kása, Róbert Tóth</w:t>
      </w:r>
    </w:p>
    <w:p w:rsidR="107A2BB5" w:rsidP="19BF8A4A" w:rsidRDefault="107A2BB5" w14:paraId="5DA2CB79" w14:textId="0CD5BED9">
      <w:pPr>
        <w:spacing w:after="0" w:line="240" w:lineRule="auto"/>
      </w:pPr>
      <w:r w:rsidR="452ED08A">
        <w:rPr/>
        <w:t>Resignation, Digitalization, and the Hospitality Industry within Hungary 1 [Digitalization * Hospitality industry * Resignation] == Polgári Szemle/Civic Review 17. évf. 2021. Special Issue p. 209-217.</w:t>
      </w:r>
    </w:p>
    <w:p w:rsidR="107A2BB5" w:rsidP="19BF8A4A" w:rsidRDefault="107A2BB5" w14:paraId="031885F2" w14:textId="77777777">
      <w:pPr>
        <w:spacing w:after="0" w:line="240" w:lineRule="auto"/>
      </w:pPr>
    </w:p>
    <w:p w:rsidR="107A2BB5" w:rsidP="19BF8A4A" w:rsidRDefault="107A2BB5" w14:paraId="7CE65FD6" w14:textId="77777777">
      <w:pPr>
        <w:spacing w:after="0" w:line="240" w:lineRule="auto"/>
      </w:pPr>
    </w:p>
    <w:p w:rsidR="107A2BB5" w:rsidP="19BF8A4A" w:rsidRDefault="107A2BB5" w14:paraId="13C892F6" w14:textId="77777777">
      <w:pPr>
        <w:spacing w:after="0" w:line="240" w:lineRule="auto"/>
      </w:pPr>
      <w:r w:rsidR="31065EF0">
        <w:rPr/>
        <w:t>Törzsszám [000145656]</w:t>
      </w:r>
    </w:p>
    <w:p w:rsidR="107A2BB5" w:rsidP="19BF8A4A" w:rsidRDefault="107A2BB5" w14:paraId="65F93623" w14:textId="12F8CD17">
      <w:pPr>
        <w:spacing w:after="0" w:line="240" w:lineRule="auto"/>
      </w:pPr>
      <w:r w:rsidR="31065EF0">
        <w:rPr/>
        <w:t>Fáykiss, Péter, Balázs István Horváth, Gábor Horváth, Norbert Kiss-Mihály, Ádám Nyikes, Anikó Szombati</w:t>
      </w:r>
    </w:p>
    <w:p w:rsidR="107A2BB5" w:rsidP="19BF8A4A" w:rsidRDefault="107A2BB5" w14:paraId="30B78E5F" w14:textId="3599F431">
      <w:pPr>
        <w:spacing w:after="0" w:line="240" w:lineRule="auto"/>
      </w:pPr>
      <w:r w:rsidR="31065EF0">
        <w:rPr/>
        <w:t>Transformation of Money in the Digital Age [Central Bank Digital Currency * CBDC * Central Bank * Monetary Policy * Future of money * Payment system * Finance * Digitalisation * Innovation] == Polgári Szemle/Civic Review 21. évf. 2021. Special Issue p. 124-140.</w:t>
      </w:r>
    </w:p>
    <w:p w:rsidR="107A2BB5" w:rsidP="19BF8A4A" w:rsidRDefault="107A2BB5" w14:paraId="3AE18535" w14:textId="77777777">
      <w:pPr>
        <w:spacing w:after="0" w:line="240" w:lineRule="auto"/>
      </w:pPr>
    </w:p>
    <w:p w:rsidR="107A2BB5" w:rsidP="19BF8A4A" w:rsidRDefault="107A2BB5" w14:paraId="597AF9FE" w14:textId="1C98A5B1">
      <w:pPr>
        <w:pStyle w:val="Norml"/>
        <w:spacing w:after="0" w:line="240" w:lineRule="auto"/>
      </w:pPr>
    </w:p>
    <w:p w:rsidR="107A2BB5" w:rsidP="19BF8A4A" w:rsidRDefault="107A2BB5" w14:paraId="65F86777" w14:textId="77777777">
      <w:pPr>
        <w:spacing w:after="0" w:line="240" w:lineRule="auto"/>
      </w:pPr>
      <w:r w:rsidR="37209404">
        <w:rPr/>
        <w:t>Törzsszám [000145861]</w:t>
      </w:r>
    </w:p>
    <w:p w:rsidR="107A2BB5" w:rsidP="19BF8A4A" w:rsidRDefault="107A2BB5" w14:paraId="497B7CE6" w14:textId="77777777">
      <w:pPr>
        <w:spacing w:after="0" w:line="240" w:lineRule="auto"/>
      </w:pPr>
      <w:r w:rsidR="37209404">
        <w:rPr/>
        <w:t>Myat Kornél</w:t>
      </w:r>
    </w:p>
    <w:p w:rsidR="107A2BB5" w:rsidP="19BF8A4A" w:rsidRDefault="107A2BB5" w14:paraId="1CD143A3" w14:textId="340CCE95">
      <w:pPr>
        <w:spacing w:after="0" w:line="240" w:lineRule="auto"/>
      </w:pPr>
      <w:r w:rsidR="37209404">
        <w:rPr/>
        <w:t>Top 5 trend az ipari informatikában : IT - amitől az ipar is beindul? [Ipar 4.0 * Mesterséges intelligencia * Digitális iker * Megtakarítás, tesztelés * Felhőalapú technológia * Ipari 5G * IoT * Szemléletmódváltás * Lehetőség, hálózatosodás * Hibrid architektúra * OT - IT integráció * Operational Technology , Industrial Control Systems * Gondolkodásmód, eltérő * Hatékonyság, kkv, magyar * Felsőoktatási és Ipari Együttműködési Központ, FIEK] == Gyártástrend 15. évf. 2022. 9.sz. p. 16-19.</w:t>
      </w:r>
    </w:p>
    <w:p w:rsidR="107A2BB5" w:rsidP="19BF8A4A" w:rsidRDefault="107A2BB5" w14:paraId="319A1E7E" w14:textId="77777777">
      <w:pPr>
        <w:spacing w:after="0" w:line="240" w:lineRule="auto"/>
      </w:pPr>
    </w:p>
    <w:p w:rsidR="107A2BB5" w:rsidP="19BF8A4A" w:rsidRDefault="107A2BB5" w14:paraId="578AC0C6" w14:textId="77777777">
      <w:pPr>
        <w:spacing w:after="0" w:line="240" w:lineRule="auto"/>
      </w:pPr>
    </w:p>
    <w:p w:rsidR="107A2BB5" w:rsidP="19BF8A4A" w:rsidRDefault="107A2BB5" w14:paraId="7B39B777" w14:textId="77777777">
      <w:pPr>
        <w:spacing w:after="0" w:line="240" w:lineRule="auto"/>
      </w:pPr>
      <w:r w:rsidR="37209404">
        <w:rPr/>
        <w:t>Törzsszám [000145862]</w:t>
      </w:r>
    </w:p>
    <w:p w:rsidR="107A2BB5" w:rsidP="19BF8A4A" w:rsidRDefault="107A2BB5" w14:paraId="6BD73430" w14:textId="77777777">
      <w:pPr>
        <w:spacing w:after="0" w:line="240" w:lineRule="auto"/>
      </w:pPr>
      <w:r w:rsidR="37209404">
        <w:rPr/>
        <w:t>Kiss Henrietta</w:t>
      </w:r>
    </w:p>
    <w:p w:rsidR="107A2BB5" w:rsidP="19BF8A4A" w:rsidRDefault="107A2BB5" w14:paraId="20B07B30" w14:textId="1072C392">
      <w:pPr>
        <w:spacing w:after="0" w:line="240" w:lineRule="auto"/>
      </w:pPr>
      <w:r w:rsidR="37209404">
        <w:rPr/>
        <w:t>Kiberbiztonság: a nullánál nagyobb értékű, kétszemélyes játszma : Egyre gyakoribb kibertámadások a megszűnő légréek nyomán [IoT * Hadviselés, kibertér * Kitettség, OT * Kiberbiztonság, ellátási lánc * Smart manufacturing * Okosgyártás * Ipar 4.0 * Adatvagyon] == Gyártástrend 15. évf. 2022. 9.sz. p. 24-27.</w:t>
      </w:r>
    </w:p>
    <w:p w:rsidR="107A2BB5" w:rsidP="19BF8A4A" w:rsidRDefault="107A2BB5" w14:paraId="560955AD" w14:textId="77777777">
      <w:pPr>
        <w:spacing w:after="0" w:line="240" w:lineRule="auto"/>
      </w:pPr>
    </w:p>
    <w:p w:rsidR="107A2BB5" w:rsidP="19BF8A4A" w:rsidRDefault="107A2BB5" w14:paraId="58830707" w14:textId="77777777">
      <w:pPr>
        <w:spacing w:after="0" w:line="240" w:lineRule="auto"/>
      </w:pPr>
    </w:p>
    <w:p w:rsidR="107A2BB5" w:rsidP="19BF8A4A" w:rsidRDefault="107A2BB5" w14:paraId="24C1A98E" w14:textId="77777777">
      <w:pPr>
        <w:spacing w:after="0" w:line="240" w:lineRule="auto"/>
      </w:pPr>
      <w:r w:rsidR="448412D3">
        <w:rPr/>
        <w:t>Törzsszám [000146075]</w:t>
      </w:r>
    </w:p>
    <w:p w:rsidR="107A2BB5" w:rsidP="19BF8A4A" w:rsidRDefault="107A2BB5" w14:paraId="4D4FD553" w14:textId="4E9E31E0">
      <w:pPr>
        <w:pStyle w:val="Norml"/>
        <w:spacing w:after="0" w:line="240" w:lineRule="auto"/>
      </w:pPr>
      <w:r w:rsidR="448412D3">
        <w:rPr/>
        <w:t>"Nem az innovációért fejlesztünk, hanem a fogyasztóért" [Interjú, Spiegel György, Borsodi Sörgyár Kft. marketingigazgatója * Igény, piaci * Fenntarthatóság] == Termékmix 30. évf. 2022. 10.sz. p. 22-23.</w:t>
      </w:r>
    </w:p>
    <w:p w:rsidR="107A2BB5" w:rsidP="55157E3F" w:rsidRDefault="107A2BB5" w14:paraId="28382B22" w14:textId="7F14DAA5">
      <w:pPr>
        <w:pStyle w:val="Norml"/>
        <w:spacing w:after="0" w:line="240" w:lineRule="auto"/>
        <w:rPr>
          <w:highlight w:val="yellow"/>
        </w:rPr>
      </w:pPr>
    </w:p>
    <w:p w:rsidR="107A2BB5" w:rsidP="55157E3F" w:rsidRDefault="107A2BB5" w14:paraId="53ABC928" w14:textId="01F52329">
      <w:pPr>
        <w:pStyle w:val="Norml"/>
        <w:spacing w:after="0" w:line="240" w:lineRule="auto"/>
        <w:rPr>
          <w:highlight w:val="yellow"/>
        </w:rPr>
      </w:pPr>
    </w:p>
    <w:p w:rsidR="107A2BB5" w:rsidP="55157E3F" w:rsidRDefault="107A2BB5" w14:paraId="0DFB4AA1" w14:textId="77777777">
      <w:pPr>
        <w:spacing w:after="0" w:line="240" w:lineRule="auto"/>
      </w:pPr>
      <w:r w:rsidR="16F421B5">
        <w:rPr/>
        <w:t>Törzsszám [000145745]</w:t>
      </w:r>
    </w:p>
    <w:p w:rsidR="107A2BB5" w:rsidP="19BF8A4A" w:rsidRDefault="107A2BB5" w14:paraId="38A0A7A2" w14:textId="45A24217">
      <w:pPr>
        <w:pStyle w:val="Norml"/>
        <w:spacing w:after="0" w:line="240" w:lineRule="auto"/>
      </w:pPr>
      <w:r w:rsidR="16F421B5">
        <w:rPr/>
        <w:t>Da Shi, Bowen Yi, Fangfang Shi, Simone Satta</w:t>
      </w:r>
    </w:p>
    <w:p w:rsidR="107A2BB5" w:rsidP="19BF8A4A" w:rsidRDefault="107A2BB5" w14:paraId="2454A137" w14:textId="4E0367D2">
      <w:pPr>
        <w:pStyle w:val="Norml"/>
        <w:spacing w:after="0" w:line="240" w:lineRule="auto"/>
      </w:pPr>
      <w:proofErr w:type="spellStart"/>
      <w:r w:rsidR="16F421B5">
        <w:rPr/>
        <w:t>Mo</w:t>
      </w:r>
      <w:r w:rsidR="16F421B5">
        <w:rPr/>
        <w:t>tivation</w:t>
      </w:r>
      <w:proofErr w:type="spellEnd"/>
      <w:r w:rsidR="16F421B5">
        <w:rPr/>
        <w:t xml:space="preserve"> </w:t>
      </w:r>
      <w:proofErr w:type="spellStart"/>
      <w:r w:rsidR="16F421B5">
        <w:rPr/>
        <w:t>configuration</w:t>
      </w:r>
      <w:proofErr w:type="spellEnd"/>
      <w:r w:rsidR="16F421B5">
        <w:rPr/>
        <w:t xml:space="preserve"> of </w:t>
      </w:r>
      <w:proofErr w:type="spellStart"/>
      <w:r w:rsidR="16F421B5">
        <w:rPr/>
        <w:t>bluxury</w:t>
      </w:r>
      <w:proofErr w:type="spellEnd"/>
      <w:r w:rsidR="16F421B5">
        <w:rPr/>
        <w:t xml:space="preserve"> </w:t>
      </w:r>
      <w:proofErr w:type="spellStart"/>
      <w:r w:rsidR="16F421B5">
        <w:rPr/>
        <w:t>tourism</w:t>
      </w:r>
      <w:proofErr w:type="spellEnd"/>
      <w:r w:rsidR="16F421B5">
        <w:rPr/>
        <w:t xml:space="preserve"> </w:t>
      </w:r>
      <w:proofErr w:type="spellStart"/>
      <w:r w:rsidR="16F421B5">
        <w:rPr/>
        <w:t>behavior</w:t>
      </w:r>
      <w:proofErr w:type="spellEnd"/>
      <w:r w:rsidR="16F421B5">
        <w:rPr/>
        <w:t xml:space="preserve"> : An </w:t>
      </w:r>
      <w:proofErr w:type="spellStart"/>
      <w:r w:rsidR="16F421B5">
        <w:rPr/>
        <w:t>FsQCA</w:t>
      </w:r>
      <w:proofErr w:type="spellEnd"/>
      <w:r w:rsidR="16F421B5">
        <w:rPr/>
        <w:t xml:space="preserve"> </w:t>
      </w:r>
      <w:proofErr w:type="spellStart"/>
      <w:r w:rsidR="16F421B5">
        <w:rPr/>
        <w:t>application</w:t>
      </w:r>
      <w:proofErr w:type="spellEnd"/>
      <w:r w:rsidR="16F421B5">
        <w:rPr/>
        <w:t xml:space="preserve"> [</w:t>
      </w:r>
      <w:proofErr w:type="spellStart"/>
      <w:r w:rsidR="16F421B5">
        <w:rPr/>
        <w:t>Motivation</w:t>
      </w:r>
      <w:proofErr w:type="spellEnd"/>
      <w:r w:rsidR="16F421B5">
        <w:rPr/>
        <w:t xml:space="preserve"> </w:t>
      </w:r>
      <w:proofErr w:type="spellStart"/>
      <w:r w:rsidR="16F421B5">
        <w:rPr/>
        <w:t>configuration</w:t>
      </w:r>
      <w:proofErr w:type="spellEnd"/>
      <w:r w:rsidR="16F421B5">
        <w:rPr/>
        <w:t xml:space="preserve"> * </w:t>
      </w:r>
      <w:proofErr w:type="spellStart"/>
      <w:r w:rsidR="16F421B5">
        <w:rPr/>
        <w:t>Bluxury</w:t>
      </w:r>
      <w:proofErr w:type="spellEnd"/>
      <w:r w:rsidR="16F421B5">
        <w:rPr/>
        <w:t xml:space="preserve"> </w:t>
      </w:r>
      <w:proofErr w:type="spellStart"/>
      <w:r w:rsidR="16F421B5">
        <w:rPr/>
        <w:t>tourism</w:t>
      </w:r>
      <w:proofErr w:type="spellEnd"/>
      <w:r w:rsidR="16F421B5">
        <w:rPr/>
        <w:t xml:space="preserve"> </w:t>
      </w:r>
      <w:proofErr w:type="spellStart"/>
      <w:r w:rsidR="16F421B5">
        <w:rPr/>
        <w:t>behavior</w:t>
      </w:r>
      <w:proofErr w:type="spellEnd"/>
      <w:r w:rsidR="16F421B5">
        <w:rPr/>
        <w:t xml:space="preserve"> * </w:t>
      </w:r>
      <w:proofErr w:type="spellStart"/>
      <w:r w:rsidR="16F421B5">
        <w:rPr/>
        <w:t>Push</w:t>
      </w:r>
      <w:proofErr w:type="spellEnd"/>
      <w:r w:rsidR="16F421B5">
        <w:rPr/>
        <w:t xml:space="preserve"> and </w:t>
      </w:r>
      <w:proofErr w:type="spellStart"/>
      <w:r w:rsidR="16F421B5">
        <w:rPr/>
        <w:t>pull</w:t>
      </w:r>
      <w:proofErr w:type="spellEnd"/>
      <w:r w:rsidR="16F421B5">
        <w:rPr/>
        <w:t xml:space="preserve"> </w:t>
      </w:r>
      <w:proofErr w:type="spellStart"/>
      <w:r w:rsidR="16F421B5">
        <w:rPr/>
        <w:t>factor</w:t>
      </w:r>
      <w:proofErr w:type="spellEnd"/>
      <w:r w:rsidR="16F421B5">
        <w:rPr/>
        <w:t xml:space="preserve"> * </w:t>
      </w:r>
      <w:proofErr w:type="spellStart"/>
      <w:r w:rsidR="16F421B5">
        <w:rPr/>
        <w:t>Constraint</w:t>
      </w:r>
      <w:proofErr w:type="spellEnd"/>
      <w:r w:rsidR="16F421B5">
        <w:rPr/>
        <w:t xml:space="preserve"> * </w:t>
      </w:r>
      <w:proofErr w:type="spellStart"/>
      <w:r w:rsidR="16F421B5">
        <w:rPr/>
        <w:t>fsQCA</w:t>
      </w:r>
      <w:proofErr w:type="spellEnd"/>
      <w:r w:rsidR="16F421B5">
        <w:rPr/>
        <w:t xml:space="preserve">] == </w:t>
      </w:r>
      <w:proofErr w:type="spellStart"/>
      <w:r w:rsidR="16F421B5">
        <w:rPr/>
        <w:t>Cornell</w:t>
      </w:r>
      <w:proofErr w:type="spellEnd"/>
      <w:r w:rsidR="16F421B5">
        <w:rPr/>
        <w:t xml:space="preserve"> </w:t>
      </w:r>
      <w:proofErr w:type="spellStart"/>
      <w:r w:rsidR="16F421B5">
        <w:rPr/>
        <w:t>Hospitality</w:t>
      </w:r>
      <w:proofErr w:type="spellEnd"/>
      <w:r w:rsidR="16F421B5">
        <w:rPr/>
        <w:t xml:space="preserve"> </w:t>
      </w:r>
      <w:proofErr w:type="spellStart"/>
      <w:r w:rsidR="16F421B5">
        <w:rPr/>
        <w:t>Quarterly</w:t>
      </w:r>
      <w:proofErr w:type="spellEnd"/>
      <w:r w:rsidR="16F421B5">
        <w:rPr/>
        <w:t xml:space="preserve"> </w:t>
      </w:r>
      <w:proofErr w:type="spellStart"/>
      <w:r w:rsidR="16F421B5">
        <w:rPr/>
        <w:t>Vol</w:t>
      </w:r>
      <w:proofErr w:type="spellEnd"/>
      <w:r w:rsidR="16F421B5">
        <w:rPr/>
        <w:t>. 63. 2022. Nr. 1. p. 33-47.</w:t>
      </w:r>
    </w:p>
    <w:p w:rsidR="107A2BB5" w:rsidP="55157E3F" w:rsidRDefault="107A2BB5" w14:paraId="24515764" w14:textId="77777777">
      <w:pPr>
        <w:spacing w:after="0" w:line="240" w:lineRule="auto"/>
      </w:pPr>
      <w:r w:rsidR="16F421B5">
        <w:rPr/>
        <w:t>https://doi.org/10.1177/19389655211014472</w:t>
      </w:r>
    </w:p>
    <w:p w:rsidR="107A2BB5" w:rsidP="55157E3F" w:rsidRDefault="107A2BB5" w14:paraId="3C4473B3" w14:textId="77777777">
      <w:pPr>
        <w:spacing w:after="0" w:line="240" w:lineRule="auto"/>
      </w:pPr>
    </w:p>
    <w:p w:rsidR="107A2BB5" w:rsidP="19BF8A4A" w:rsidRDefault="107A2BB5" w14:paraId="7D8AC7F7" w14:textId="768E2904">
      <w:pPr>
        <w:pStyle w:val="Norml"/>
        <w:spacing w:after="0" w:line="240" w:lineRule="auto"/>
      </w:pPr>
    </w:p>
    <w:p w:rsidR="107A2BB5" w:rsidP="55157E3F" w:rsidRDefault="107A2BB5" w14:paraId="1A20DE57" w14:textId="77777777">
      <w:pPr>
        <w:spacing w:after="0" w:line="240" w:lineRule="auto"/>
      </w:pPr>
      <w:r w:rsidR="72C405D0">
        <w:rPr/>
        <w:t>Törzsszám [000146019]</w:t>
      </w:r>
    </w:p>
    <w:p w:rsidR="107A2BB5" w:rsidP="19BF8A4A" w:rsidRDefault="107A2BB5" w14:paraId="0B8884E3" w14:textId="52285538">
      <w:pPr>
        <w:pStyle w:val="Norml"/>
        <w:spacing w:after="0" w:line="240" w:lineRule="auto"/>
      </w:pPr>
      <w:r w:rsidR="72C405D0">
        <w:rPr/>
        <w:t>Díjugratás : Határok nélkül [Deviza * Tranzakciós költségek * Pénzutalási rendszer, mobiltelefonos * Wise * Revolut * Árfolyam] == HVG 43. évf. 2022. 36.sz. p.58.</w:t>
      </w:r>
    </w:p>
    <w:p w:rsidR="107A2BB5" w:rsidP="19BF8A4A" w:rsidRDefault="107A2BB5" w14:paraId="18A3C557" w14:textId="15204D98">
      <w:pPr>
        <w:pStyle w:val="Norml"/>
        <w:spacing w:after="0" w:line="240" w:lineRule="auto"/>
      </w:pPr>
    </w:p>
    <w:p w:rsidR="5A085AF5" w:rsidP="5A085AF5" w:rsidRDefault="5A085AF5" w14:paraId="51EDA755" w14:textId="364D63F5">
      <w:pPr>
        <w:pStyle w:val="Norml"/>
        <w:spacing w:after="0" w:line="240" w:lineRule="auto"/>
      </w:pPr>
    </w:p>
    <w:p w:rsidR="5C09F66F" w:rsidP="5A085AF5" w:rsidRDefault="5C09F66F" w14:paraId="42EC1B4C">
      <w:pPr>
        <w:spacing w:after="0" w:line="240" w:lineRule="auto"/>
      </w:pPr>
      <w:r w:rsidR="5C09F66F">
        <w:rPr/>
        <w:t>Törzsszám [000146042]</w:t>
      </w:r>
    </w:p>
    <w:p w:rsidR="5C09F66F" w:rsidP="5A085AF5" w:rsidRDefault="5C09F66F" w14:paraId="1C0975B4" w14:textId="1F98C2CC">
      <w:pPr>
        <w:pStyle w:val="Norml"/>
        <w:spacing w:after="0" w:line="240" w:lineRule="auto"/>
      </w:pPr>
      <w:r w:rsidR="5C09F66F">
        <w:rPr/>
        <w:t>Huszák Loretta, Szitáné Kazai Ágnes, Andó Marcell</w:t>
      </w:r>
    </w:p>
    <w:p w:rsidR="5C09F66F" w:rsidP="5A085AF5" w:rsidRDefault="5C09F66F" w14:paraId="1DE81CDE" w14:textId="3BAB78BB">
      <w:pPr>
        <w:pStyle w:val="Norml"/>
        <w:spacing w:after="0" w:line="240" w:lineRule="auto"/>
      </w:pPr>
      <w:r w:rsidR="5C09F66F">
        <w:rPr/>
        <w:t>IT és műszaki tudományok a hazai innováció élvonalában : A vállalatok kutatás-fejlesztési tevékenységének minősítése 2012-2021 között és a minősítés elmulasztásának veszélyei [Kutatás-fejlesztés * Innováció * Minősítés * Adóösztönzők] == Vezetéstudomány 53. évf. 2022. 10.sz. p. 41-54.</w:t>
      </w:r>
    </w:p>
    <w:p w:rsidR="5A085AF5" w:rsidP="5A085AF5" w:rsidRDefault="5A085AF5" w14:paraId="2D0D9552" w14:textId="001AA045">
      <w:pPr>
        <w:pStyle w:val="Norml"/>
        <w:spacing w:after="0" w:line="240" w:lineRule="auto"/>
      </w:pPr>
    </w:p>
    <w:p w:rsidR="5A085AF5" w:rsidP="5A085AF5" w:rsidRDefault="5A085AF5" w14:paraId="7B003C70" w14:textId="61EDCC08">
      <w:pPr>
        <w:pStyle w:val="Norml"/>
        <w:spacing w:after="0" w:line="240" w:lineRule="auto"/>
      </w:pPr>
    </w:p>
    <w:p w:rsidR="107A2BB5" w:rsidP="55157E3F" w:rsidRDefault="107A2BB5" w14:paraId="676642BF" w14:textId="50309DDB">
      <w:pPr>
        <w:pStyle w:val="Heading1"/>
        <w:rPr>
          <w:b w:val="1"/>
          <w:bCs w:val="1"/>
        </w:rPr>
      </w:pPr>
      <w:bookmarkStart w:name="_Toc1085637367" w:id="2053029042"/>
      <w:r w:rsidRPr="5A085AF5" w:rsidR="46076D5E">
        <w:rPr>
          <w:b w:val="1"/>
          <w:bCs w:val="1"/>
        </w:rPr>
        <w:t>Étrendkiegészítő</w:t>
      </w:r>
      <w:bookmarkEnd w:id="2053029042"/>
    </w:p>
    <w:p w:rsidR="107A2BB5" w:rsidP="55157E3F" w:rsidRDefault="107A2BB5" w14:paraId="6A3E3F89" w14:textId="6E48E301">
      <w:pPr>
        <w:pStyle w:val="Norml"/>
        <w:spacing w:after="0" w:line="240" w:lineRule="auto"/>
      </w:pPr>
    </w:p>
    <w:p w:rsidR="107A2BB5" w:rsidP="55157E3F" w:rsidRDefault="107A2BB5" w14:paraId="78087927" w14:textId="77777777">
      <w:pPr>
        <w:spacing w:after="0" w:line="240" w:lineRule="auto"/>
      </w:pPr>
      <w:r w:rsidR="46076D5E">
        <w:rPr/>
        <w:t>Törzsszám [000145825]</w:t>
      </w:r>
    </w:p>
    <w:p w:rsidR="107A2BB5" w:rsidP="55157E3F" w:rsidRDefault="107A2BB5" w14:paraId="1F2EA9F0" w14:textId="36AB82AC">
      <w:pPr>
        <w:spacing w:after="0" w:line="240" w:lineRule="auto"/>
      </w:pPr>
      <w:r w:rsidR="46076D5E">
        <w:rPr/>
        <w:t>Kapszulába zárt szépség : Szépségvitaminok [Étrendkiegészítők * Szépségipar * Táplálékkiegészítők] == HVG 43. évf. 2022. 25.sz. p. 38, 40.</w:t>
      </w:r>
    </w:p>
    <w:p w:rsidR="107A2BB5" w:rsidP="55157E3F" w:rsidRDefault="107A2BB5" w14:paraId="4E91C7A5" w14:textId="77777777">
      <w:pPr>
        <w:spacing w:after="0" w:line="240" w:lineRule="auto"/>
      </w:pPr>
    </w:p>
    <w:p w:rsidR="107A2BB5" w:rsidP="107A2BB5" w:rsidRDefault="107A2BB5" w14:paraId="029AAD3B" w14:textId="7524D7FF">
      <w:pPr>
        <w:pStyle w:val="Norml"/>
      </w:pPr>
    </w:p>
    <w:p w:rsidR="65DFD201" w:rsidP="107A2BB5" w:rsidRDefault="65DFD201" w14:paraId="4ADD8471" w14:textId="20A24C6A">
      <w:pPr>
        <w:pStyle w:val="Heading1"/>
        <w:bidi w:val="0"/>
        <w:rPr>
          <w:rStyle w:val="Heading1Char"/>
        </w:rPr>
      </w:pPr>
      <w:bookmarkStart w:name="_Toc748243757" w:id="688125952"/>
      <w:r w:rsidRPr="5A085AF5" w:rsidR="65DFD201">
        <w:rPr>
          <w:b w:val="1"/>
          <w:bCs w:val="1"/>
        </w:rPr>
        <w:t>Élelmiszeripar</w:t>
      </w:r>
      <w:r w:rsidRPr="5A085AF5" w:rsidR="4B212F31">
        <w:rPr>
          <w:b w:val="1"/>
          <w:bCs w:val="1"/>
        </w:rPr>
        <w:t>, élelmiszerek</w:t>
      </w:r>
      <w:bookmarkEnd w:id="688125952"/>
    </w:p>
    <w:p w:rsidR="107A2BB5" w:rsidP="107A2BB5" w:rsidRDefault="107A2BB5" w14:paraId="24ABBF12">
      <w:pPr>
        <w:spacing w:after="0" w:line="240" w:lineRule="auto"/>
      </w:pPr>
    </w:p>
    <w:p w:rsidR="65DFD201" w:rsidP="107A2BB5" w:rsidRDefault="65DFD201" w14:paraId="2D295B5B">
      <w:pPr>
        <w:spacing w:after="0" w:line="240" w:lineRule="auto"/>
      </w:pPr>
      <w:r w:rsidR="65DFD201">
        <w:rPr/>
        <w:t>Törzsszám [000145613]</w:t>
      </w:r>
    </w:p>
    <w:p w:rsidR="65DFD201" w:rsidP="107A2BB5" w:rsidRDefault="65DFD201" w14:paraId="18343D8D">
      <w:pPr>
        <w:spacing w:after="0" w:line="240" w:lineRule="auto"/>
      </w:pPr>
      <w:r w:rsidR="65DFD201">
        <w:rPr/>
        <w:t>Hidvégi Ágnes</w:t>
      </w:r>
    </w:p>
    <w:p w:rsidR="65DFD201" w:rsidP="107A2BB5" w:rsidRDefault="65DFD201" w14:paraId="7B6B4F67" w14:textId="6995A1FF">
      <w:pPr>
        <w:spacing w:after="0" w:line="240" w:lineRule="auto"/>
      </w:pPr>
      <w:r w:rsidR="65DFD201">
        <w:rPr/>
        <w:t>Jó, de hol van az extra profit? [Interjú, Vörös Attila, FÉSZ, ügyvezető igazgató * FÉSZ , Felelős Élelmiszergyártók Szövetsége] == Termékmix 30. évf. 2022. 7.sz. p. 44-45.</w:t>
      </w:r>
    </w:p>
    <w:p w:rsidR="107A2BB5" w:rsidP="107A2BB5" w:rsidRDefault="107A2BB5" w14:paraId="2F693B5D">
      <w:pPr>
        <w:spacing w:after="0" w:line="240" w:lineRule="auto"/>
      </w:pPr>
    </w:p>
    <w:p w:rsidR="107A2BB5" w:rsidP="107A2BB5" w:rsidRDefault="107A2BB5" w14:paraId="1FD66383" w14:textId="35E9F346">
      <w:pPr>
        <w:pStyle w:val="Norml"/>
        <w:spacing w:after="0" w:line="240" w:lineRule="auto"/>
      </w:pPr>
    </w:p>
    <w:p w:rsidR="65DFD201" w:rsidP="107A2BB5" w:rsidRDefault="65DFD201" w14:paraId="7705929A">
      <w:pPr>
        <w:spacing w:after="0" w:line="240" w:lineRule="auto"/>
      </w:pPr>
      <w:r w:rsidR="65DFD201">
        <w:rPr/>
        <w:t>Törzsszám [000145951]</w:t>
      </w:r>
    </w:p>
    <w:p w:rsidR="65DFD201" w:rsidP="107A2BB5" w:rsidRDefault="65DFD201" w14:paraId="168B95E4">
      <w:pPr>
        <w:spacing w:after="0" w:line="240" w:lineRule="auto"/>
      </w:pPr>
      <w:r w:rsidR="65DFD201">
        <w:rPr/>
        <w:t>Salamon Csaba</w:t>
      </w:r>
    </w:p>
    <w:p w:rsidR="65DFD201" w:rsidP="107A2BB5" w:rsidRDefault="65DFD201" w14:paraId="4EC4764A" w14:textId="596422DC">
      <w:pPr>
        <w:spacing w:after="0" w:line="240" w:lineRule="auto"/>
      </w:pPr>
      <w:r w:rsidR="65DFD201">
        <w:rPr/>
        <w:t>Panko a japán morzsa [Élelmiszer, különleges * Panko morzsa * Történet * Felhasználás] == Magyar Konyha 46. évf. 2022.9.sz. p. 52-53.</w:t>
      </w:r>
    </w:p>
    <w:p w:rsidR="107A2BB5" w:rsidP="107A2BB5" w:rsidRDefault="107A2BB5" w14:paraId="744244A6">
      <w:pPr>
        <w:spacing w:after="0" w:line="240" w:lineRule="auto"/>
      </w:pPr>
    </w:p>
    <w:p w:rsidR="107A2BB5" w:rsidP="107A2BB5" w:rsidRDefault="107A2BB5" w14:paraId="320778F4">
      <w:pPr>
        <w:spacing w:after="0" w:line="240" w:lineRule="auto"/>
      </w:pPr>
    </w:p>
    <w:p w:rsidR="65DFD201" w:rsidP="107A2BB5" w:rsidRDefault="65DFD201" w14:paraId="2D412B61">
      <w:pPr>
        <w:spacing w:after="0" w:line="240" w:lineRule="auto"/>
      </w:pPr>
      <w:r w:rsidR="65DFD201">
        <w:rPr/>
        <w:t>Törzsszám [000145955]</w:t>
      </w:r>
    </w:p>
    <w:p w:rsidR="65DFD201" w:rsidP="107A2BB5" w:rsidRDefault="65DFD201" w14:paraId="1146ACE2">
      <w:pPr>
        <w:spacing w:after="0" w:line="240" w:lineRule="auto"/>
      </w:pPr>
      <w:r w:rsidR="65DFD201">
        <w:rPr/>
        <w:t>Molnár Barna</w:t>
      </w:r>
    </w:p>
    <w:p w:rsidR="65DFD201" w:rsidP="107A2BB5" w:rsidRDefault="65DFD201" w14:paraId="1A9B0CDB" w14:textId="49001D42">
      <w:pPr>
        <w:spacing w:after="0" w:line="240" w:lineRule="auto"/>
      </w:pPr>
      <w:r w:rsidR="65DFD201">
        <w:rPr/>
        <w:t>Teher alatt nő a pálma? : Kemény idők jönnek az FMCG-piacon is, de vannak növekedési lehetőségek [FMCG, Fast Moving Customer Goods, gyorsan forgó fogyasztási cikkek * Probléma, globális * Hatás, háború * Ellátási lánc, globalizált * Árváltozás, élelmiszer termékpálya] == Store insider 4. évf. 2022. 7-8.sz. p. 8-10.</w:t>
      </w:r>
    </w:p>
    <w:p w:rsidR="107A2BB5" w:rsidP="107A2BB5" w:rsidRDefault="107A2BB5" w14:paraId="06D492D6">
      <w:pPr>
        <w:spacing w:after="0" w:line="240" w:lineRule="auto"/>
      </w:pPr>
    </w:p>
    <w:p w:rsidR="107A2BB5" w:rsidP="107A2BB5" w:rsidRDefault="107A2BB5" w14:paraId="6F45E8E5">
      <w:pPr>
        <w:spacing w:after="0" w:line="240" w:lineRule="auto"/>
      </w:pPr>
    </w:p>
    <w:p w:rsidR="65DFD201" w:rsidP="107A2BB5" w:rsidRDefault="65DFD201" w14:paraId="6AF6676B">
      <w:pPr>
        <w:spacing w:after="0" w:line="240" w:lineRule="auto"/>
      </w:pPr>
      <w:r w:rsidR="65DFD201">
        <w:rPr/>
        <w:t>Törzsszám [000145962]</w:t>
      </w:r>
    </w:p>
    <w:p w:rsidR="65DFD201" w:rsidP="107A2BB5" w:rsidRDefault="65DFD201" w14:paraId="4A1E1637">
      <w:pPr>
        <w:spacing w:after="0" w:line="240" w:lineRule="auto"/>
      </w:pPr>
      <w:r w:rsidR="65DFD201">
        <w:rPr/>
        <w:t>Schaffer Dániel</w:t>
      </w:r>
    </w:p>
    <w:p w:rsidR="65DFD201" w:rsidP="107A2BB5" w:rsidRDefault="65DFD201" w14:paraId="38B63CCA" w14:textId="4CBC1611">
      <w:pPr>
        <w:pStyle w:val="Norml"/>
        <w:spacing w:after="0" w:line="240" w:lineRule="auto"/>
      </w:pPr>
      <w:r w:rsidR="65DFD201">
        <w:rPr/>
        <w:t>"Nemcsak az jó fejlesztés, ami csupa újdonságot tartalmaz, hanem elsősorban az, ami megvalósítható" : Interjú Dr. Sebők Andrással, a Campden BRI Magyarország tanácsadójával, az EIT magyar Food Hubjának vezetőjével [Interjú, Dr. Sebők András, Campden BRI * Élelmiszeripar * Innováció] == Store insider 4. évf. 2022. 7-8.sz. p. 20-23.</w:t>
      </w:r>
    </w:p>
    <w:p w:rsidR="107A2BB5" w:rsidP="107A2BB5" w:rsidRDefault="107A2BB5" w14:paraId="3CFE4B30">
      <w:pPr>
        <w:spacing w:after="0" w:line="240" w:lineRule="auto"/>
      </w:pPr>
    </w:p>
    <w:p w:rsidR="107A2BB5" w:rsidP="107A2BB5" w:rsidRDefault="107A2BB5" w14:paraId="642EC9E2" w14:textId="470671DE">
      <w:pPr>
        <w:pStyle w:val="Norml"/>
        <w:spacing w:after="0" w:line="240" w:lineRule="auto"/>
      </w:pPr>
    </w:p>
    <w:p w:rsidR="65DFD201" w:rsidP="107A2BB5" w:rsidRDefault="65DFD201" w14:paraId="251CE61D">
      <w:pPr>
        <w:spacing w:after="0" w:line="240" w:lineRule="auto"/>
      </w:pPr>
      <w:r w:rsidR="65DFD201">
        <w:rPr/>
        <w:t>Törzsszám [000146080]</w:t>
      </w:r>
    </w:p>
    <w:p w:rsidR="65DFD201" w:rsidP="107A2BB5" w:rsidRDefault="65DFD201" w14:paraId="2A94890C" w14:textId="0A8F0B3E">
      <w:pPr>
        <w:pStyle w:val="Norml"/>
        <w:spacing w:after="0" w:line="240" w:lineRule="auto"/>
      </w:pPr>
      <w:r w:rsidR="65DFD201">
        <w:rPr/>
        <w:t>Hosszú távon átformálja az élelmiszer-ellátási láncokat a fogyasztók egészség iránti igénye [Trend, élelmiszeripar * Trend, táplálkozásipar * Alternatíva, növény alapú * Fenntarthatóság * Alapanyag, helyi * Élelmiszerbiztonság * Igazságosság, társadalmi] == Termékmix 30. évf. 2022. 10.sz. p. 54-55.</w:t>
      </w:r>
    </w:p>
    <w:p w:rsidR="107A2BB5" w:rsidP="107A2BB5" w:rsidRDefault="107A2BB5" w14:paraId="27F2B3D2">
      <w:pPr>
        <w:spacing w:after="0" w:line="240" w:lineRule="auto"/>
      </w:pPr>
    </w:p>
    <w:p w:rsidR="107A2BB5" w:rsidP="107A2BB5" w:rsidRDefault="107A2BB5" w14:paraId="1B0618B8" w14:textId="11E1335A">
      <w:pPr>
        <w:pStyle w:val="Norml"/>
        <w:spacing w:after="0" w:line="240" w:lineRule="auto"/>
      </w:pPr>
    </w:p>
    <w:p w:rsidR="65DFD201" w:rsidP="107A2BB5" w:rsidRDefault="65DFD201" w14:paraId="456E3DE5">
      <w:pPr>
        <w:spacing w:after="0" w:line="240" w:lineRule="auto"/>
      </w:pPr>
      <w:r w:rsidR="65DFD201">
        <w:rPr/>
        <w:t>Törzsszám [000146102]</w:t>
      </w:r>
    </w:p>
    <w:p w:rsidR="65DFD201" w:rsidP="107A2BB5" w:rsidRDefault="65DFD201" w14:paraId="6C74BA88" w14:textId="6EF58F99">
      <w:pPr>
        <w:pStyle w:val="Norml"/>
        <w:spacing w:after="0" w:line="240" w:lineRule="auto"/>
      </w:pPr>
      <w:r w:rsidR="65DFD201">
        <w:rPr/>
        <w:t>Brinkmann, Detert, Ibald Rolf, Klauke, Thorsten és Petersen, Brigitte</w:t>
      </w:r>
    </w:p>
    <w:p w:rsidR="65DFD201" w:rsidP="107A2BB5" w:rsidRDefault="65DFD201" w14:paraId="46C79940" w14:textId="018E0B2F">
      <w:pPr>
        <w:pStyle w:val="Norml"/>
        <w:spacing w:after="0" w:line="240" w:lineRule="auto"/>
      </w:pPr>
      <w:r w:rsidR="65DFD201">
        <w:rPr/>
        <w:t>Hat Szigma az élelmiszertermelésben - : a biológiai folyamatok optimalizálásának kihívásai [Élelmiszertermelés * Sertéshús * Értéklánc * Hat Szigma, módszer * Minőségügy, innovatív] == Minőség és Megbízhatóság 56. évf. 2022. 3.sz. p. 248-251.</w:t>
      </w:r>
    </w:p>
    <w:p w:rsidR="107A2BB5" w:rsidP="107A2BB5" w:rsidRDefault="107A2BB5" w14:paraId="02003A62">
      <w:pPr>
        <w:spacing w:after="0" w:line="240" w:lineRule="auto"/>
      </w:pPr>
    </w:p>
    <w:p w:rsidR="107A2BB5" w:rsidP="107A2BB5" w:rsidRDefault="107A2BB5" w14:paraId="4D6CA1DD" w14:textId="46BA03B1">
      <w:pPr>
        <w:pStyle w:val="Norml"/>
        <w:spacing w:after="0" w:line="240" w:lineRule="auto"/>
      </w:pPr>
    </w:p>
    <w:p w:rsidR="65DFD201" w:rsidP="107A2BB5" w:rsidRDefault="65DFD201" w14:paraId="2F79E2F9">
      <w:pPr>
        <w:spacing w:after="0" w:line="240" w:lineRule="auto"/>
      </w:pPr>
      <w:r w:rsidR="65DFD201">
        <w:rPr/>
        <w:t>Törzsszám [000146103]</w:t>
      </w:r>
    </w:p>
    <w:p w:rsidR="65DFD201" w:rsidP="107A2BB5" w:rsidRDefault="65DFD201" w14:paraId="5FBE089B" w14:textId="161A8B63">
      <w:pPr>
        <w:pStyle w:val="Norml"/>
        <w:spacing w:after="0" w:line="240" w:lineRule="auto"/>
      </w:pPr>
      <w:r w:rsidR="65DFD201">
        <w:rPr/>
        <w:t>Verhoosel, Jack, Bekkum van, Michael, Verwaart, Tim</w:t>
      </w:r>
    </w:p>
    <w:p w:rsidR="65DFD201" w:rsidP="107A2BB5" w:rsidRDefault="65DFD201" w14:paraId="48D430F8" w14:textId="7E868FEC">
      <w:pPr>
        <w:pStyle w:val="Norml"/>
        <w:spacing w:after="0" w:line="240" w:lineRule="auto"/>
      </w:pPr>
      <w:r w:rsidR="65DFD201">
        <w:rPr/>
        <w:t>Átjárhatóság az adatelemzéshez az élelmiszerellátó láncban [Élelmiszerellátó lánc, globális * HortiCube platform] == Minőség és Megbizhatóság 56. évf. 2022. 3.sz. p. 281-287.</w:t>
      </w:r>
    </w:p>
    <w:p w:rsidR="107A2BB5" w:rsidP="107A2BB5" w:rsidRDefault="107A2BB5" w14:paraId="0A6C2F7A">
      <w:pPr>
        <w:spacing w:after="0" w:line="240" w:lineRule="auto"/>
      </w:pPr>
    </w:p>
    <w:p w:rsidR="107A2BB5" w:rsidP="107A2BB5" w:rsidRDefault="107A2BB5" w14:paraId="19C64143">
      <w:pPr>
        <w:spacing w:after="0" w:line="240" w:lineRule="auto"/>
      </w:pPr>
    </w:p>
    <w:p w:rsidR="65DFD201" w:rsidP="107A2BB5" w:rsidRDefault="65DFD201" w14:paraId="788F53FE">
      <w:pPr>
        <w:spacing w:after="0" w:line="240" w:lineRule="auto"/>
      </w:pPr>
      <w:r w:rsidR="65DFD201">
        <w:rPr/>
        <w:t>Törzsszám [000146022]</w:t>
      </w:r>
    </w:p>
    <w:p w:rsidR="65DFD201" w:rsidP="107A2BB5" w:rsidRDefault="65DFD201" w14:paraId="7E1698B1" w14:textId="03AB828E">
      <w:pPr>
        <w:pStyle w:val="Norml"/>
        <w:spacing w:after="0" w:line="240" w:lineRule="auto"/>
      </w:pPr>
      <w:r w:rsidR="65DFD201">
        <w:rPr/>
        <w:t>Gasztronómiai élmény - vegán módra, egészségesen [Interjú, Szikora Zsolt, BiOrganik Kft. alapítója, ügyvezetője * Élelmiszer, vegán * Termék, Veganchef] == Termékmix 30. évf. 2022. 9.sz. p. 32-33.</w:t>
      </w:r>
    </w:p>
    <w:p w:rsidR="107A2BB5" w:rsidP="107A2BB5" w:rsidRDefault="107A2BB5" w14:paraId="0410CBA6">
      <w:pPr>
        <w:spacing w:after="0" w:line="240" w:lineRule="auto"/>
      </w:pPr>
    </w:p>
    <w:p w:rsidR="107A2BB5" w:rsidP="107A2BB5" w:rsidRDefault="107A2BB5" w14:paraId="6CBFFD69" w14:textId="5E04F310">
      <w:pPr>
        <w:pStyle w:val="Norml"/>
        <w:spacing w:after="0" w:line="240" w:lineRule="auto"/>
      </w:pPr>
    </w:p>
    <w:p w:rsidR="107A2BB5" w:rsidP="35E98C42" w:rsidRDefault="107A2BB5" w14:paraId="19808BDB" w14:textId="77777777">
      <w:pPr>
        <w:spacing w:after="0" w:line="240" w:lineRule="auto"/>
      </w:pPr>
      <w:r w:rsidR="7B2A2DB7">
        <w:rPr/>
        <w:t>Törzsszám [000146024]</w:t>
      </w:r>
    </w:p>
    <w:p w:rsidR="107A2BB5" w:rsidP="35E98C42" w:rsidRDefault="107A2BB5" w14:paraId="02957817" w14:textId="77777777">
      <w:pPr>
        <w:spacing w:after="0" w:line="240" w:lineRule="auto"/>
      </w:pPr>
      <w:r w:rsidR="7B2A2DB7">
        <w:rPr/>
        <w:t>Hidvégi Ágnes</w:t>
      </w:r>
    </w:p>
    <w:p w:rsidR="107A2BB5" w:rsidP="107A2BB5" w:rsidRDefault="107A2BB5" w14:paraId="57794AF8" w14:textId="479AC65E">
      <w:pPr>
        <w:pStyle w:val="Norml"/>
        <w:spacing w:after="0" w:line="240" w:lineRule="auto"/>
      </w:pPr>
      <w:r w:rsidR="7B2A2DB7">
        <w:rPr/>
        <w:t>Hatványozottan nehezített pályán a magyar élelmiszeripar [Alapanyaghiány * Drágulás * Ukrán-orosz háború, hatás] == Termékmix 30. évf. 2022. 9.sz. p. 46-49.</w:t>
      </w:r>
    </w:p>
    <w:p w:rsidR="107A2BB5" w:rsidP="35E98C42" w:rsidRDefault="107A2BB5" w14:paraId="52BCBD95" w14:textId="77777777">
      <w:pPr>
        <w:spacing w:after="0" w:line="240" w:lineRule="auto"/>
      </w:pPr>
    </w:p>
    <w:p w:rsidR="107A2BB5" w:rsidP="107A2BB5" w:rsidRDefault="107A2BB5" w14:paraId="0CF101C2" w14:textId="6647AB09">
      <w:pPr>
        <w:pStyle w:val="Norml"/>
        <w:spacing w:after="0" w:line="240" w:lineRule="auto"/>
      </w:pPr>
    </w:p>
    <w:p w:rsidR="107A2BB5" w:rsidP="35E98C42" w:rsidRDefault="107A2BB5" w14:paraId="0286EA3B" w14:textId="77777777">
      <w:pPr>
        <w:spacing w:after="0" w:line="240" w:lineRule="auto"/>
      </w:pPr>
      <w:r w:rsidR="0A66CC51">
        <w:rPr/>
        <w:t>Törzsszám [000145793]</w:t>
      </w:r>
    </w:p>
    <w:p w:rsidR="107A2BB5" w:rsidP="35E98C42" w:rsidRDefault="107A2BB5" w14:paraId="15ADE100" w14:textId="77777777">
      <w:pPr>
        <w:spacing w:after="0" w:line="240" w:lineRule="auto"/>
      </w:pPr>
      <w:r w:rsidR="0A66CC51">
        <w:rPr/>
        <w:t>Szikora Katalin</w:t>
      </w:r>
    </w:p>
    <w:p w:rsidR="107A2BB5" w:rsidP="35E98C42" w:rsidRDefault="107A2BB5" w14:paraId="2A9F3276" w14:textId="55B99503">
      <w:pPr>
        <w:spacing w:after="0" w:line="240" w:lineRule="auto"/>
      </w:pPr>
      <w:r w:rsidR="0A66CC51">
        <w:rPr/>
        <w:t>A világ legnagyobb hentese nem árul húst : Több mint trend [Táplálkozás, fenntartható * Húshelyettesítő * Húsmentes ételek * Egészséges táplálkozás * Vegetáriánus * Vegán] == HVG Különszám Gasztro és utazás 2022. 1.sz. p. 28-30.</w:t>
      </w:r>
    </w:p>
    <w:p w:rsidR="107A2BB5" w:rsidP="35E98C42" w:rsidRDefault="107A2BB5" w14:paraId="0DA475CD" w14:textId="77777777">
      <w:pPr>
        <w:spacing w:after="0" w:line="240" w:lineRule="auto"/>
      </w:pPr>
    </w:p>
    <w:p w:rsidR="107A2BB5" w:rsidP="107A2BB5" w:rsidRDefault="107A2BB5" w14:paraId="4084B887" w14:textId="31FD79C1">
      <w:pPr>
        <w:pStyle w:val="Norml"/>
        <w:spacing w:after="0" w:line="240" w:lineRule="auto"/>
      </w:pPr>
    </w:p>
    <w:p w:rsidR="107A2BB5" w:rsidP="35E98C42" w:rsidRDefault="107A2BB5" w14:paraId="5747D6C0" w14:textId="77777777">
      <w:pPr>
        <w:spacing w:after="0" w:line="240" w:lineRule="auto"/>
      </w:pPr>
      <w:r w:rsidR="0A66CC51">
        <w:rPr/>
        <w:t>Törzsszám [000145795]</w:t>
      </w:r>
    </w:p>
    <w:p w:rsidR="107A2BB5" w:rsidP="35E98C42" w:rsidRDefault="107A2BB5" w14:paraId="5619508F" w14:textId="3B6D7857">
      <w:pPr>
        <w:spacing w:after="0" w:line="240" w:lineRule="auto"/>
      </w:pPr>
      <w:r w:rsidR="0A66CC51">
        <w:rPr/>
        <w:t>Folyékony fűszer : Csak természetesen [Borecet * Gyümölcsecet * Ecet, felhasználás] == HVG Különszám Gasztro és utazás 2022. 1.sz. p. 32.</w:t>
      </w:r>
    </w:p>
    <w:p w:rsidR="107A2BB5" w:rsidP="35E98C42" w:rsidRDefault="107A2BB5" w14:paraId="1E3776D4" w14:textId="77777777">
      <w:pPr>
        <w:spacing w:after="0" w:line="240" w:lineRule="auto"/>
      </w:pPr>
    </w:p>
    <w:p w:rsidR="107A2BB5" w:rsidP="107A2BB5" w:rsidRDefault="107A2BB5" w14:paraId="3D44D086" w14:textId="6436D101">
      <w:pPr>
        <w:pStyle w:val="Norml"/>
        <w:spacing w:after="0" w:line="240" w:lineRule="auto"/>
      </w:pPr>
    </w:p>
    <w:p w:rsidR="107A2BB5" w:rsidP="35E98C42" w:rsidRDefault="107A2BB5" w14:paraId="51C23031" w14:textId="77777777">
      <w:pPr>
        <w:spacing w:after="0" w:line="240" w:lineRule="auto"/>
      </w:pPr>
      <w:r w:rsidR="374DF413">
        <w:rPr/>
        <w:t>Törzsszám [000145891]</w:t>
      </w:r>
    </w:p>
    <w:p w:rsidR="107A2BB5" w:rsidP="35E98C42" w:rsidRDefault="107A2BB5" w14:paraId="052635BD" w14:textId="77777777">
      <w:pPr>
        <w:spacing w:after="0" w:line="240" w:lineRule="auto"/>
      </w:pPr>
      <w:r w:rsidR="374DF413">
        <w:rPr/>
        <w:t>Vajdovich Dorottya Krisztina</w:t>
      </w:r>
    </w:p>
    <w:p w:rsidR="107A2BB5" w:rsidP="35E98C42" w:rsidRDefault="107A2BB5" w14:paraId="56DF342E" w14:textId="2CC8E5A9">
      <w:pPr>
        <w:spacing w:after="0" w:line="240" w:lineRule="auto"/>
      </w:pPr>
      <w:r w:rsidR="374DF413">
        <w:rPr/>
        <w:t>Mikroműanyagok jelenléte az életünkben és az élelmiszereinkben - : Kell-e Félnünk tőlük? [Táplálkozás * MP, mikroműanyag * NP, nanoműanyag * Talajszennyezés * Tengervízszennyezés * Édesvízszennyezés * Tápláléklánc * Műanyagtermelés, csökkentés] == Új Diéta 31. évf. 2022. 3.sz. p. 2-5</w:t>
      </w:r>
    </w:p>
    <w:p w:rsidR="107A2BB5" w:rsidP="35E98C42" w:rsidRDefault="107A2BB5" w14:paraId="52230284" w14:textId="77777777">
      <w:pPr>
        <w:spacing w:after="0" w:line="240" w:lineRule="auto"/>
      </w:pPr>
    </w:p>
    <w:p w:rsidR="107A2BB5" w:rsidP="19BF8A4A" w:rsidRDefault="107A2BB5" w14:paraId="2C13288A" w14:textId="77777777">
      <w:pPr>
        <w:spacing w:after="0" w:line="240" w:lineRule="auto"/>
      </w:pPr>
    </w:p>
    <w:p w:rsidR="107A2BB5" w:rsidP="19BF8A4A" w:rsidRDefault="107A2BB5" w14:paraId="6B730471" w14:textId="77777777">
      <w:pPr>
        <w:spacing w:after="0" w:line="240" w:lineRule="auto"/>
      </w:pPr>
      <w:r w:rsidR="21372CEF">
        <w:rPr/>
        <w:t>Törzsszám [000146112]</w:t>
      </w:r>
    </w:p>
    <w:p w:rsidR="107A2BB5" w:rsidP="19BF8A4A" w:rsidRDefault="107A2BB5" w14:paraId="5A50F5E9" w14:textId="77777777">
      <w:pPr>
        <w:spacing w:after="0" w:line="240" w:lineRule="auto"/>
      </w:pPr>
      <w:r w:rsidR="21372CEF">
        <w:rPr/>
        <w:t>Fülöp István</w:t>
      </w:r>
    </w:p>
    <w:p w:rsidR="107A2BB5" w:rsidP="107A2BB5" w:rsidRDefault="107A2BB5" w14:paraId="26FCD312" w14:textId="2F459109">
      <w:pPr>
        <w:pStyle w:val="Norml"/>
        <w:spacing w:after="0" w:line="240" w:lineRule="auto"/>
      </w:pPr>
      <w:r w:rsidR="21372CEF">
        <w:rPr/>
        <w:t>Hétszilvafás nemesgázok : Küszködő ipar [Ukrán-orosz háború, hatás * Szén-dioxid, hiány * Üdítőital * Sör * Gáz * Élelmiszeripar] == HVG 43. évf. 2022. 41.sz. p.58-59.</w:t>
      </w:r>
    </w:p>
    <w:p w:rsidR="107A2BB5" w:rsidP="19BF8A4A" w:rsidRDefault="107A2BB5" w14:paraId="140A4FA2" w14:textId="77777777">
      <w:pPr>
        <w:spacing w:after="0" w:line="240" w:lineRule="auto"/>
      </w:pPr>
    </w:p>
    <w:p w:rsidR="107A2BB5" w:rsidP="107A2BB5" w:rsidRDefault="107A2BB5" w14:paraId="42AAD5BB" w14:textId="2FE21D8A">
      <w:pPr>
        <w:pStyle w:val="Norml"/>
        <w:spacing w:after="0" w:line="240" w:lineRule="auto"/>
      </w:pPr>
    </w:p>
    <w:p w:rsidR="107A2BB5" w:rsidP="19BF8A4A" w:rsidRDefault="107A2BB5" w14:paraId="6098F31E" w14:textId="77777777">
      <w:pPr>
        <w:spacing w:after="0" w:line="240" w:lineRule="auto"/>
      </w:pPr>
      <w:r w:rsidR="60C95B90">
        <w:rPr/>
        <w:t>Törzsszám [000146008]</w:t>
      </w:r>
    </w:p>
    <w:p w:rsidR="107A2BB5" w:rsidP="19BF8A4A" w:rsidRDefault="107A2BB5" w14:paraId="6BB63909" w14:textId="77777777">
      <w:pPr>
        <w:spacing w:after="0" w:line="240" w:lineRule="auto"/>
      </w:pPr>
      <w:r w:rsidR="60C95B90">
        <w:rPr/>
        <w:t>Király Bernadett</w:t>
      </w:r>
    </w:p>
    <w:p w:rsidR="107A2BB5" w:rsidP="107A2BB5" w:rsidRDefault="107A2BB5" w14:paraId="523BA636" w14:textId="3F0D73F8">
      <w:pPr>
        <w:pStyle w:val="Norml"/>
        <w:spacing w:after="0" w:line="240" w:lineRule="auto"/>
      </w:pPr>
      <w:r w:rsidR="60C95B90">
        <w:rPr/>
        <w:t>Elsősorban nők, másodsorban fogyasztók : Beszélgetés Pálfi Évával, a B2W marketingstratégia megálmodójával [Interjú, Pálfi Éva * B2W, business to women] == Store Insider 4. évf. 2022. 9.sz. p. 44-45.</w:t>
      </w:r>
    </w:p>
    <w:p w:rsidR="107A2BB5" w:rsidP="19BF8A4A" w:rsidRDefault="107A2BB5" w14:paraId="7F3E64C5" w14:textId="77777777">
      <w:pPr>
        <w:spacing w:after="0" w:line="240" w:lineRule="auto"/>
      </w:pPr>
    </w:p>
    <w:p w:rsidR="107A2BB5" w:rsidP="107A2BB5" w:rsidRDefault="107A2BB5" w14:paraId="5C66D7A3" w14:textId="29839770">
      <w:pPr>
        <w:pStyle w:val="Norml"/>
        <w:spacing w:after="0" w:line="240" w:lineRule="auto"/>
      </w:pPr>
    </w:p>
    <w:p w:rsidR="107A2BB5" w:rsidP="5A085AF5" w:rsidRDefault="107A2BB5" w14:paraId="6119F1F4" w14:textId="77777777">
      <w:pPr>
        <w:spacing w:after="0" w:line="240" w:lineRule="auto"/>
      </w:pPr>
      <w:r w:rsidR="7A027353">
        <w:rPr/>
        <w:t>Törzsszám [000145949]</w:t>
      </w:r>
    </w:p>
    <w:p w:rsidR="107A2BB5" w:rsidP="5A085AF5" w:rsidRDefault="107A2BB5" w14:paraId="1E27FCD8" w14:textId="77777777">
      <w:pPr>
        <w:spacing w:after="0" w:line="240" w:lineRule="auto"/>
      </w:pPr>
      <w:r w:rsidR="7A027353">
        <w:rPr/>
        <w:t>Dénes Judit</w:t>
      </w:r>
    </w:p>
    <w:p w:rsidR="107A2BB5" w:rsidP="5A085AF5" w:rsidRDefault="107A2BB5" w14:paraId="3BEBD561" w14:textId="40E182A6">
      <w:pPr>
        <w:spacing w:after="0" w:line="240" w:lineRule="auto"/>
      </w:pPr>
      <w:r w:rsidR="7A027353">
        <w:rPr/>
        <w:t>Nema paprike [Fűszerpaprika * Termesztés * Feldolgozás * Kiss Csaba, Brezdán, Vajdaság] == Magyar Konyha 46. évf. 2022. 9.sz. p. 24-27.</w:t>
      </w:r>
    </w:p>
    <w:p w:rsidR="107A2BB5" w:rsidP="5A085AF5" w:rsidRDefault="107A2BB5" w14:paraId="76F39409" w14:textId="77777777">
      <w:pPr>
        <w:spacing w:after="0" w:line="240" w:lineRule="auto"/>
      </w:pPr>
    </w:p>
    <w:p w:rsidR="107A2BB5" w:rsidP="107A2BB5" w:rsidRDefault="107A2BB5" w14:paraId="5E93647D" w14:textId="161963AC">
      <w:pPr>
        <w:pStyle w:val="Norml"/>
        <w:spacing w:after="0" w:line="240" w:lineRule="auto"/>
      </w:pPr>
    </w:p>
    <w:p w:rsidR="107A2BB5" w:rsidP="5A085AF5" w:rsidRDefault="107A2BB5" w14:paraId="58030953" w14:textId="77777777">
      <w:pPr>
        <w:spacing w:after="0" w:line="240" w:lineRule="auto"/>
      </w:pPr>
      <w:r w:rsidR="7A027353">
        <w:rPr/>
        <w:t>Törzsszám [000145882]</w:t>
      </w:r>
    </w:p>
    <w:p w:rsidR="107A2BB5" w:rsidP="5A085AF5" w:rsidRDefault="107A2BB5" w14:paraId="465E14CB" w14:textId="77777777">
      <w:pPr>
        <w:spacing w:after="0" w:line="240" w:lineRule="auto"/>
      </w:pPr>
      <w:r w:rsidR="7A027353">
        <w:rPr/>
        <w:t>Makrai Sonja</w:t>
      </w:r>
    </w:p>
    <w:p w:rsidR="107A2BB5" w:rsidP="5A085AF5" w:rsidRDefault="107A2BB5" w14:paraId="7BFC23B9" w14:textId="4E0343AE">
      <w:pPr>
        <w:spacing w:after="0" w:line="240" w:lineRule="auto"/>
      </w:pPr>
      <w:r w:rsidR="7A027353">
        <w:rPr/>
        <w:t>A hőbörgő víz legendája [Történet, szódavíz * Szabadalom, Josheph Priestley * Palackozó, Buda Szóda * Környezettudatosság * Történet, szikvízüzem * 19. század, Buda * Házhozszállítás * Betétdíj * Víz, tisztított * Közösségépítés] == Magyar Hang Budai Hang melléklet 5. évf. 2022. 38.sz. p. V.</w:t>
      </w:r>
    </w:p>
    <w:p w:rsidR="107A2BB5" w:rsidP="5A085AF5" w:rsidRDefault="107A2BB5" w14:paraId="7B26BE43" w14:textId="77777777">
      <w:pPr>
        <w:spacing w:after="0" w:line="240" w:lineRule="auto"/>
      </w:pPr>
    </w:p>
    <w:p w:rsidR="107A2BB5" w:rsidP="107A2BB5" w:rsidRDefault="107A2BB5" w14:paraId="60290FB2" w14:textId="26F50C85">
      <w:pPr>
        <w:pStyle w:val="Norml"/>
        <w:spacing w:after="0" w:line="240" w:lineRule="auto"/>
      </w:pPr>
    </w:p>
    <w:p w:rsidR="107A2BB5" w:rsidP="5A085AF5" w:rsidRDefault="107A2BB5" w14:paraId="6118468E" w14:textId="77777777">
      <w:pPr>
        <w:spacing w:after="0" w:line="240" w:lineRule="auto"/>
      </w:pPr>
      <w:r w:rsidR="1A51D014">
        <w:rPr/>
        <w:t>Törzsszám [000145974]</w:t>
      </w:r>
    </w:p>
    <w:p w:rsidR="107A2BB5" w:rsidP="5A085AF5" w:rsidRDefault="107A2BB5" w14:paraId="746DC609" w14:textId="77777777">
      <w:pPr>
        <w:spacing w:after="0" w:line="240" w:lineRule="auto"/>
      </w:pPr>
      <w:r w:rsidR="1A51D014">
        <w:rPr/>
        <w:t>Salamon Csaba</w:t>
      </w:r>
    </w:p>
    <w:p w:rsidR="107A2BB5" w:rsidP="107A2BB5" w:rsidRDefault="107A2BB5" w14:paraId="69EC9CE9" w14:textId="19843030">
      <w:pPr>
        <w:pStyle w:val="Norml"/>
        <w:spacing w:after="0" w:line="240" w:lineRule="auto"/>
      </w:pPr>
      <w:r w:rsidR="1A51D014">
        <w:rPr/>
        <w:t>Tamarind [Gyümölcs, tamarind * Gyógyhatás * Felhasználás] == Magyar Konyha 46. évf. 2022. 10.sz. p. 56-57.</w:t>
      </w:r>
    </w:p>
    <w:p w:rsidR="107A2BB5" w:rsidP="5A085AF5" w:rsidRDefault="107A2BB5" w14:paraId="4F2C0051" w14:textId="77777777">
      <w:pPr>
        <w:spacing w:after="0" w:line="240" w:lineRule="auto"/>
      </w:pPr>
    </w:p>
    <w:p w:rsidR="107A2BB5" w:rsidP="5A085AF5" w:rsidRDefault="107A2BB5" w14:paraId="2B2ADD99" w14:textId="77777777">
      <w:pPr>
        <w:spacing w:after="0" w:line="240" w:lineRule="auto"/>
      </w:pPr>
    </w:p>
    <w:p w:rsidR="107A2BB5" w:rsidP="5A085AF5" w:rsidRDefault="107A2BB5" w14:paraId="36EC9D82" w14:textId="77777777">
      <w:pPr>
        <w:spacing w:after="0" w:line="240" w:lineRule="auto"/>
      </w:pPr>
      <w:r w:rsidR="1A51D014">
        <w:rPr/>
        <w:t>Törzsszám [000145975]</w:t>
      </w:r>
    </w:p>
    <w:p w:rsidR="107A2BB5" w:rsidP="5A085AF5" w:rsidRDefault="107A2BB5" w14:paraId="05EE8713" w14:textId="77777777">
      <w:pPr>
        <w:spacing w:after="0" w:line="240" w:lineRule="auto"/>
      </w:pPr>
      <w:r w:rsidR="1A51D014">
        <w:rPr/>
        <w:t>Vinkó József</w:t>
      </w:r>
    </w:p>
    <w:p w:rsidR="107A2BB5" w:rsidP="107A2BB5" w:rsidRDefault="107A2BB5" w14:paraId="1A35F709" w14:textId="590CFB7F">
      <w:pPr>
        <w:pStyle w:val="Norml"/>
        <w:spacing w:after="0" w:line="240" w:lineRule="auto"/>
      </w:pPr>
      <w:r w:rsidR="1A51D014">
        <w:rPr/>
        <w:t>"Nemzeti ételünk, öcsém!" [Szalonna * Történet * Szalonnasütés] == Magyar Konyha 46. évf. 2022. 10.sz. p. 58-61.</w:t>
      </w:r>
    </w:p>
    <w:p w:rsidR="107A2BB5" w:rsidP="5A085AF5" w:rsidRDefault="107A2BB5" w14:paraId="318ED3F6" w14:textId="77777777">
      <w:pPr>
        <w:spacing w:after="0" w:line="240" w:lineRule="auto"/>
      </w:pPr>
    </w:p>
    <w:p w:rsidR="107A2BB5" w:rsidP="107A2BB5" w:rsidRDefault="107A2BB5" w14:paraId="0EB95858" w14:textId="058CEED0">
      <w:pPr>
        <w:pStyle w:val="Norml"/>
        <w:spacing w:after="0" w:line="240" w:lineRule="auto"/>
      </w:pPr>
    </w:p>
    <w:p w:rsidR="107A2BB5" w:rsidP="5A085AF5" w:rsidRDefault="107A2BB5" w14:paraId="04CE9976" w14:textId="77777777">
      <w:pPr>
        <w:spacing w:after="0" w:line="240" w:lineRule="auto"/>
      </w:pPr>
      <w:r w:rsidR="0E3584DC">
        <w:rPr/>
        <w:t>Törzsszám [000146003]</w:t>
      </w:r>
    </w:p>
    <w:p w:rsidR="107A2BB5" w:rsidP="5A085AF5" w:rsidRDefault="107A2BB5" w14:paraId="6D0AC382" w14:textId="77777777">
      <w:pPr>
        <w:spacing w:after="0" w:line="240" w:lineRule="auto"/>
      </w:pPr>
      <w:r w:rsidR="0E3584DC">
        <w:rPr/>
        <w:t>Ács Dóra</w:t>
      </w:r>
    </w:p>
    <w:p w:rsidR="107A2BB5" w:rsidP="107A2BB5" w:rsidRDefault="107A2BB5" w14:paraId="00A246CC" w14:textId="6D2FD49C">
      <w:pPr>
        <w:pStyle w:val="Norml"/>
        <w:spacing w:after="0" w:line="240" w:lineRule="auto"/>
      </w:pPr>
      <w:r w:rsidR="0E3584DC">
        <w:rPr/>
        <w:t>A fűszer bizalmi termék : Interjú Galácz Mártával, a Kotányi Hungária ügyvezető igazgatójával [Interjú, Galácz Márta, Kotányi Hungária, ügyvezető igazgató] == Store Insider 4. évf. 2022. 9.sz. p. 4-8.</w:t>
      </w:r>
    </w:p>
    <w:p w:rsidR="107A2BB5" w:rsidP="5A085AF5" w:rsidRDefault="107A2BB5" w14:paraId="145EA7D0" w14:textId="77777777">
      <w:pPr>
        <w:spacing w:after="0" w:line="240" w:lineRule="auto"/>
      </w:pPr>
    </w:p>
    <w:p w:rsidR="107A2BB5" w:rsidP="107A2BB5" w:rsidRDefault="107A2BB5" w14:paraId="44394B36" w14:textId="1C2808C2">
      <w:pPr>
        <w:pStyle w:val="Norml"/>
        <w:spacing w:after="0" w:line="240" w:lineRule="auto"/>
      </w:pPr>
    </w:p>
    <w:p w:rsidR="65DFD201" w:rsidP="7078E13E" w:rsidRDefault="65DFD201" w14:paraId="7B3774DD" w14:textId="3625FC56">
      <w:pPr>
        <w:pStyle w:val="Heading1"/>
        <w:rPr>
          <w:b w:val="1"/>
          <w:bCs w:val="1"/>
        </w:rPr>
      </w:pPr>
      <w:bookmarkStart w:name="_Toc2073102076" w:id="1702452848"/>
      <w:r w:rsidRPr="5A085AF5" w:rsidR="65DFD201">
        <w:rPr>
          <w:b w:val="1"/>
          <w:bCs w:val="1"/>
        </w:rPr>
        <w:t>Élelmiszerválság</w:t>
      </w:r>
      <w:bookmarkEnd w:id="1702452848"/>
    </w:p>
    <w:p w:rsidR="107A2BB5" w:rsidP="107A2BB5" w:rsidRDefault="107A2BB5" w14:paraId="0E4B3BC8" w14:textId="1546DEAD">
      <w:pPr>
        <w:pStyle w:val="Norml"/>
        <w:spacing w:after="0" w:line="240" w:lineRule="auto"/>
      </w:pPr>
    </w:p>
    <w:p w:rsidR="65DFD201" w:rsidP="107A2BB5" w:rsidRDefault="65DFD201" w14:paraId="0FD52BD3">
      <w:pPr>
        <w:spacing w:after="0" w:line="240" w:lineRule="auto"/>
      </w:pPr>
      <w:r w:rsidR="65DFD201">
        <w:rPr/>
        <w:t>Törzsszám [000145640]</w:t>
      </w:r>
    </w:p>
    <w:p w:rsidR="65DFD201" w:rsidP="107A2BB5" w:rsidRDefault="65DFD201" w14:paraId="05792F58">
      <w:pPr>
        <w:spacing w:after="0" w:line="240" w:lineRule="auto"/>
      </w:pPr>
      <w:r w:rsidR="65DFD201">
        <w:rPr/>
        <w:t>Mihálovics Zoltán</w:t>
      </w:r>
    </w:p>
    <w:p w:rsidR="65DFD201" w:rsidP="107A2BB5" w:rsidRDefault="65DFD201" w14:paraId="6356EA66" w14:textId="78E575AA">
      <w:pPr>
        <w:spacing w:after="0" w:line="240" w:lineRule="auto"/>
      </w:pPr>
      <w:r w:rsidR="65DFD201">
        <w:rPr/>
        <w:t>Globális élelmiszerválság küszöbén [Ukrán-orosz háború, hatás * Agrárexport, ukrán, orosz * Élelmiszerhiány, globális * Élelmiszer, áremelkedés * Éhínség, Afrika, Közel-kelet] == Mandiner 4. évf. 2022. 27.sz. p. 46-49.</w:t>
      </w:r>
    </w:p>
    <w:p w:rsidR="107A2BB5" w:rsidP="107A2BB5" w:rsidRDefault="107A2BB5" w14:paraId="6DECFBDB">
      <w:pPr>
        <w:spacing w:after="0" w:line="240" w:lineRule="auto"/>
      </w:pPr>
    </w:p>
    <w:p w:rsidR="107A2BB5" w:rsidP="107A2BB5" w:rsidRDefault="107A2BB5" w14:paraId="20EE2505">
      <w:pPr>
        <w:spacing w:after="0" w:line="240" w:lineRule="auto"/>
      </w:pPr>
    </w:p>
    <w:p w:rsidR="65DFD201" w:rsidP="107A2BB5" w:rsidRDefault="65DFD201" w14:paraId="360AA2DB">
      <w:pPr>
        <w:spacing w:after="0" w:line="240" w:lineRule="auto"/>
      </w:pPr>
      <w:r w:rsidR="65DFD201">
        <w:rPr/>
        <w:t>Törzsszám [000145828]</w:t>
      </w:r>
    </w:p>
    <w:p w:rsidR="65DFD201" w:rsidP="107A2BB5" w:rsidRDefault="65DFD201" w14:paraId="0F981AFB" w14:textId="61C9C6C9">
      <w:pPr>
        <w:spacing w:after="0" w:line="240" w:lineRule="auto"/>
      </w:pPr>
      <w:r w:rsidR="65DFD201">
        <w:rPr/>
        <w:t>Nincs ellenvetés : Háború és búza [Élelmiszer, tárolás, Magyarország * Ukrán-orosz háború, hatás * Gabonaválság * Élelmiszer, kereskedelem, nemzetközi] == HVG 43. évf. 2022. 25.sz. p. 56, 58.</w:t>
      </w:r>
    </w:p>
    <w:p w:rsidR="107A2BB5" w:rsidP="55157E3F" w:rsidRDefault="107A2BB5" w14:paraId="3965A03B" w14:textId="50514FB9">
      <w:pPr>
        <w:pStyle w:val="Norml"/>
        <w:spacing w:after="0" w:line="240" w:lineRule="auto"/>
      </w:pPr>
    </w:p>
    <w:p w:rsidR="107A2BB5" w:rsidP="55157E3F" w:rsidRDefault="107A2BB5" w14:paraId="5EF50818" w14:textId="588AAEA4">
      <w:pPr>
        <w:pStyle w:val="Norml"/>
        <w:spacing w:after="0" w:line="240" w:lineRule="auto"/>
      </w:pPr>
    </w:p>
    <w:p w:rsidR="107A2BB5" w:rsidP="107A2BB5" w:rsidRDefault="107A2BB5" w14:paraId="2D8E608B">
      <w:pPr>
        <w:spacing w:after="0" w:line="240" w:lineRule="auto"/>
      </w:pPr>
      <w:r w:rsidR="77C9C7BF">
        <w:rPr/>
        <w:t>Törzsszám [000145920]</w:t>
      </w:r>
    </w:p>
    <w:p w:rsidR="107A2BB5" w:rsidP="107A2BB5" w:rsidRDefault="107A2BB5" w14:paraId="631A83A7">
      <w:pPr>
        <w:spacing w:after="0" w:line="240" w:lineRule="auto"/>
      </w:pPr>
      <w:r w:rsidR="77C9C7BF">
        <w:rPr/>
        <w:t>Keresztes Imre</w:t>
      </w:r>
    </w:p>
    <w:p w:rsidR="107A2BB5" w:rsidP="107A2BB5" w:rsidRDefault="107A2BB5" w14:paraId="1DDC5339" w14:textId="2C70E2BA">
      <w:pPr>
        <w:spacing w:after="0" w:line="240" w:lineRule="auto"/>
      </w:pPr>
      <w:r w:rsidR="77C9C7BF">
        <w:rPr/>
        <w:t>Elmarták : Dijoni mustár [Mustár, francia, dijoni * Hiány, árucikk * Ukrán-orosz háború, hatás] == HVG 43. évf. 2022. 34.sz. p. 69-70.</w:t>
      </w:r>
    </w:p>
    <w:p w:rsidR="5A085AF5" w:rsidP="5A085AF5" w:rsidRDefault="5A085AF5" w14:paraId="7724CA11" w14:textId="20A129FE">
      <w:pPr>
        <w:pStyle w:val="Norml"/>
        <w:spacing w:after="0" w:line="240" w:lineRule="auto"/>
      </w:pPr>
    </w:p>
    <w:p w:rsidR="107A2BB5" w:rsidP="5A085AF5" w:rsidRDefault="107A2BB5" w14:paraId="59B4BA0D" w14:textId="6C689B53">
      <w:pPr>
        <w:pStyle w:val="Norml"/>
        <w:spacing w:after="0" w:line="240" w:lineRule="auto"/>
        <w:rPr>
          <w:rStyle w:val="Heading1Char"/>
          <w:b w:val="1"/>
          <w:bCs w:val="1"/>
        </w:rPr>
      </w:pPr>
      <w:bookmarkStart w:name="_Toc942103886" w:id="1721297527"/>
      <w:r w:rsidRPr="5A085AF5" w:rsidR="49177A07">
        <w:rPr>
          <w:rStyle w:val="Heading1Char"/>
          <w:b w:val="1"/>
          <w:bCs w:val="1"/>
        </w:rPr>
        <w:t>Életmód</w:t>
      </w:r>
      <w:bookmarkEnd w:id="1721297527"/>
    </w:p>
    <w:p w:rsidR="5A085AF5" w:rsidP="5A085AF5" w:rsidRDefault="5A085AF5" w14:paraId="5B27E911" w14:textId="15DC992E">
      <w:pPr>
        <w:pStyle w:val="Norml"/>
        <w:spacing w:after="0" w:line="240" w:lineRule="auto"/>
      </w:pPr>
    </w:p>
    <w:p w:rsidR="49177A07" w:rsidP="5A085AF5" w:rsidRDefault="49177A07" w14:paraId="6F015EBC">
      <w:pPr>
        <w:spacing w:after="0" w:line="240" w:lineRule="auto"/>
      </w:pPr>
      <w:r w:rsidR="49177A07">
        <w:rPr/>
        <w:t>Törzsszám [000146072]</w:t>
      </w:r>
    </w:p>
    <w:p w:rsidR="49177A07" w:rsidP="5A085AF5" w:rsidRDefault="49177A07" w14:paraId="1E6A6872">
      <w:pPr>
        <w:spacing w:after="0" w:line="240" w:lineRule="auto"/>
      </w:pPr>
      <w:r w:rsidR="49177A07">
        <w:rPr/>
        <w:t>Budai Klára</w:t>
      </w:r>
    </w:p>
    <w:p w:rsidR="49177A07" w:rsidP="5A085AF5" w:rsidRDefault="49177A07" w14:paraId="17BBB626" w14:textId="14F9E9F9">
      <w:pPr>
        <w:pStyle w:val="Norml"/>
        <w:spacing w:after="0" w:line="240" w:lineRule="auto"/>
      </w:pPr>
      <w:r w:rsidR="49177A07">
        <w:rPr/>
        <w:t>Újra szabad a pálya! [Piac, funkcionális ital * Egészségmegőrzés * Életmód, tudatos] == Trade magazin 17. évf. 2022. 8-9.sz. p. 110-113.</w:t>
      </w:r>
    </w:p>
    <w:p w:rsidR="5A085AF5" w:rsidP="5A085AF5" w:rsidRDefault="5A085AF5" w14:paraId="3538DFCD">
      <w:pPr>
        <w:spacing w:after="0" w:line="240" w:lineRule="auto"/>
      </w:pPr>
    </w:p>
    <w:p w:rsidR="5A085AF5" w:rsidP="5A085AF5" w:rsidRDefault="5A085AF5" w14:paraId="5C421161" w14:textId="23753B78">
      <w:pPr>
        <w:pStyle w:val="Norml"/>
        <w:spacing w:after="0" w:line="240" w:lineRule="auto"/>
      </w:pPr>
    </w:p>
    <w:p w:rsidR="49177A07" w:rsidP="5A085AF5" w:rsidRDefault="49177A07" w14:paraId="61FA99F4">
      <w:pPr>
        <w:spacing w:after="0" w:line="240" w:lineRule="auto"/>
      </w:pPr>
      <w:r w:rsidR="49177A07">
        <w:rPr/>
        <w:t>Törzsszám [000145893]</w:t>
      </w:r>
    </w:p>
    <w:p w:rsidR="49177A07" w:rsidP="5A085AF5" w:rsidRDefault="49177A07" w14:paraId="0AABB1FA" w14:textId="33921E32">
      <w:pPr>
        <w:spacing w:after="0" w:line="240" w:lineRule="auto"/>
      </w:pPr>
      <w:r w:rsidR="49177A07">
        <w:rPr/>
        <w:t>Pusztai Dorina, John M. Macharia, Rozmann Nóra, Pintér Márton, Sugár Miklós, Turcsán Judit, Madarász Ildikó, Raposa L. Bence</w:t>
      </w:r>
    </w:p>
    <w:p w:rsidR="49177A07" w:rsidP="5A085AF5" w:rsidRDefault="49177A07" w14:paraId="280C172C" w14:textId="6CD7FF15">
      <w:pPr>
        <w:spacing w:after="0" w:line="240" w:lineRule="auto"/>
      </w:pPr>
      <w:r w:rsidR="49177A07">
        <w:rPr/>
        <w:t>Külföldi hallgatók egészségmagatartásának és életmódbeli szokásainak felmérése a COVID-19-Pandémia alatt [Egészségmagatartás * Egészségmegőrzés * Táplálkozás * Aktivitás, fizikai * Dohányzás] == Új Diéta 31. évf. 2022. 3.sz. p. 20-23.</w:t>
      </w:r>
    </w:p>
    <w:p w:rsidR="5A085AF5" w:rsidP="5A085AF5" w:rsidRDefault="5A085AF5" w14:paraId="2C3B8547" w14:textId="0594933E">
      <w:pPr>
        <w:pStyle w:val="Norml"/>
        <w:spacing w:after="0" w:line="240" w:lineRule="auto"/>
      </w:pPr>
    </w:p>
    <w:p w:rsidR="71D45F7F" w:rsidP="55157E3F" w:rsidRDefault="71D45F7F" w14:paraId="66CC7264" w14:textId="166A0313">
      <w:pPr>
        <w:pStyle w:val="Heading1"/>
        <w:rPr>
          <w:b w:val="1"/>
          <w:bCs w:val="1"/>
        </w:rPr>
      </w:pPr>
      <w:bookmarkStart w:name="_Toc1798338411" w:id="565897560"/>
      <w:r w:rsidRPr="5A085AF5" w:rsidR="71D45F7F">
        <w:rPr>
          <w:b w:val="1"/>
          <w:bCs w:val="1"/>
        </w:rPr>
        <w:t>Emberi erőforrás</w:t>
      </w:r>
      <w:bookmarkEnd w:id="565897560"/>
    </w:p>
    <w:p w:rsidR="55157E3F" w:rsidP="55157E3F" w:rsidRDefault="55157E3F" w14:paraId="65319C09" w14:textId="5C4B0958">
      <w:pPr>
        <w:pStyle w:val="Norml"/>
        <w:spacing w:after="0" w:line="240" w:lineRule="auto"/>
      </w:pPr>
    </w:p>
    <w:p w:rsidR="71D45F7F" w:rsidP="55157E3F" w:rsidRDefault="71D45F7F" w14:paraId="2DE66A59">
      <w:pPr>
        <w:spacing w:after="0" w:line="240" w:lineRule="auto"/>
      </w:pPr>
      <w:r w:rsidR="71D45F7F">
        <w:rPr/>
        <w:t>Törzsszám [000145845]</w:t>
      </w:r>
    </w:p>
    <w:p w:rsidR="71D45F7F" w:rsidP="55157E3F" w:rsidRDefault="71D45F7F" w14:paraId="25B01E9F" w14:textId="780AE400">
      <w:pPr>
        <w:spacing w:after="0" w:line="240" w:lineRule="auto"/>
      </w:pPr>
      <w:r w:rsidR="71D45F7F">
        <w:rPr/>
        <w:t>Kispál-Vitai Zsuzsanna, Németh Julianna</w:t>
      </w:r>
    </w:p>
    <w:p w:rsidR="71D45F7F" w:rsidP="55157E3F" w:rsidRDefault="71D45F7F" w14:paraId="377F49F9" w14:textId="720E7CCA">
      <w:pPr>
        <w:spacing w:after="0" w:line="240" w:lineRule="auto"/>
      </w:pPr>
      <w:r w:rsidR="71D45F7F">
        <w:rPr/>
        <w:t>Hasonlóság vagy közeli kapcsolat? : Az EEM és az Ügynökelmélet analógiái [Emberierőforrás-menedzsment * Ügynökelmélet * Információs aszimmetria * Racionalitás * Érdekellentét] == Vezetéstudomány 53. évf. 2022. 8-9.sz. p. 72-84.</w:t>
      </w:r>
    </w:p>
    <w:p w:rsidR="55157E3F" w:rsidP="55157E3F" w:rsidRDefault="55157E3F" w14:paraId="6B7CF12F" w14:textId="30D651F6">
      <w:pPr>
        <w:spacing w:after="0" w:line="240" w:lineRule="auto"/>
      </w:pPr>
    </w:p>
    <w:p w:rsidR="55157E3F" w:rsidP="55157E3F" w:rsidRDefault="55157E3F" w14:paraId="0C475C04" w14:textId="4C6B1591">
      <w:pPr>
        <w:pStyle w:val="Norml"/>
        <w:spacing w:after="0" w:line="240" w:lineRule="auto"/>
      </w:pPr>
    </w:p>
    <w:p w:rsidR="65DFD201" w:rsidP="7078E13E" w:rsidRDefault="65DFD201" w14:paraId="3F966476" w14:textId="0636F294">
      <w:pPr>
        <w:pStyle w:val="Heading1"/>
        <w:rPr>
          <w:b w:val="1"/>
          <w:bCs w:val="1"/>
        </w:rPr>
      </w:pPr>
      <w:bookmarkStart w:name="_Toc1872995402" w:id="1920561784"/>
      <w:r w:rsidRPr="5A085AF5" w:rsidR="65DFD201">
        <w:rPr>
          <w:b w:val="1"/>
          <w:bCs w:val="1"/>
        </w:rPr>
        <w:t>Energiagazdálkodás</w:t>
      </w:r>
      <w:bookmarkEnd w:id="1920561784"/>
    </w:p>
    <w:p w:rsidR="107A2BB5" w:rsidP="107A2BB5" w:rsidRDefault="107A2BB5" w14:paraId="0A6A71E3" w14:textId="4355AF2C">
      <w:pPr>
        <w:pStyle w:val="Norml"/>
        <w:spacing w:after="0" w:line="240" w:lineRule="auto"/>
      </w:pPr>
    </w:p>
    <w:p w:rsidR="65DFD201" w:rsidP="107A2BB5" w:rsidRDefault="65DFD201" w14:paraId="36A87F3B">
      <w:pPr>
        <w:spacing w:after="0" w:line="240" w:lineRule="auto"/>
      </w:pPr>
      <w:r w:rsidR="65DFD201">
        <w:rPr/>
        <w:t>Törzsszám [000145628]</w:t>
      </w:r>
    </w:p>
    <w:p w:rsidR="65DFD201" w:rsidP="107A2BB5" w:rsidRDefault="65DFD201" w14:paraId="4B084DCC">
      <w:pPr>
        <w:spacing w:after="0" w:line="240" w:lineRule="auto"/>
      </w:pPr>
      <w:r w:rsidR="65DFD201">
        <w:rPr/>
        <w:t>Schváb Zoltán</w:t>
      </w:r>
    </w:p>
    <w:p w:rsidR="65DFD201" w:rsidP="107A2BB5" w:rsidRDefault="65DFD201" w14:paraId="350C96A4" w14:textId="209EE336">
      <w:pPr>
        <w:spacing w:after="0" w:line="240" w:lineRule="auto"/>
      </w:pPr>
      <w:r w:rsidR="65DFD201">
        <w:rPr/>
        <w:t>Nyugdíjazásra ítélt mozdonyok : A környezetszennyező hajtásmódok reformja [Energiagazdálkodás, EU * Környezettudatosság * Közlekedés, közösségi * Vasúti közlekedés, EU * Zöldáram] == Élet és tudomány 77. évf. 2022. 26.sz. p. 838-841.</w:t>
      </w:r>
    </w:p>
    <w:p w:rsidR="107A2BB5" w:rsidP="107A2BB5" w:rsidRDefault="107A2BB5" w14:paraId="6F5487AD">
      <w:pPr>
        <w:spacing w:after="0" w:line="240" w:lineRule="auto"/>
      </w:pPr>
    </w:p>
    <w:p w:rsidR="107A2BB5" w:rsidP="107A2BB5" w:rsidRDefault="107A2BB5" w14:paraId="16944282">
      <w:pPr>
        <w:spacing w:after="0" w:line="240" w:lineRule="auto"/>
      </w:pPr>
    </w:p>
    <w:p w:rsidR="65DFD201" w:rsidP="107A2BB5" w:rsidRDefault="65DFD201" w14:paraId="6C9ECD23">
      <w:pPr>
        <w:spacing w:after="0" w:line="240" w:lineRule="auto"/>
      </w:pPr>
      <w:r w:rsidR="65DFD201">
        <w:rPr/>
        <w:t>Törzsszám [000145898]</w:t>
      </w:r>
    </w:p>
    <w:p w:rsidR="65DFD201" w:rsidP="107A2BB5" w:rsidRDefault="65DFD201" w14:paraId="710B729E">
      <w:pPr>
        <w:spacing w:after="0" w:line="240" w:lineRule="auto"/>
      </w:pPr>
      <w:r w:rsidR="65DFD201">
        <w:rPr/>
        <w:t>Irházi János</w:t>
      </w:r>
    </w:p>
    <w:p w:rsidR="65DFD201" w:rsidP="107A2BB5" w:rsidRDefault="65DFD201" w14:paraId="27259B8E" w14:textId="1A8FBFDF">
      <w:pPr>
        <w:spacing w:after="0" w:line="240" w:lineRule="auto"/>
      </w:pPr>
      <w:r w:rsidR="65DFD201">
        <w:rPr/>
        <w:t>Elszabadult energiaárakkal küzdenek a vállalkozások [Energiagazdálkodás * Szálloda * Fürdő * Fűtés] == Turizmus.com 22. évf. 2022. 9.sz. p. 10-11.</w:t>
      </w:r>
    </w:p>
    <w:p w:rsidR="107A2BB5" w:rsidP="107A2BB5" w:rsidRDefault="107A2BB5" w14:paraId="3013AA38">
      <w:pPr>
        <w:spacing w:after="0" w:line="240" w:lineRule="auto"/>
      </w:pPr>
    </w:p>
    <w:p w:rsidR="107A2BB5" w:rsidP="107A2BB5" w:rsidRDefault="107A2BB5" w14:paraId="373D1BB3">
      <w:pPr>
        <w:spacing w:after="0" w:line="240" w:lineRule="auto"/>
      </w:pPr>
    </w:p>
    <w:p w:rsidR="65DFD201" w:rsidP="107A2BB5" w:rsidRDefault="65DFD201" w14:paraId="305C0358">
      <w:pPr>
        <w:spacing w:after="0" w:line="240" w:lineRule="auto"/>
      </w:pPr>
      <w:r w:rsidR="65DFD201">
        <w:rPr/>
        <w:t>Törzsszám [000145899]</w:t>
      </w:r>
    </w:p>
    <w:p w:rsidR="65DFD201" w:rsidP="107A2BB5" w:rsidRDefault="65DFD201" w14:paraId="043B0B7E" w14:textId="33C99128">
      <w:pPr>
        <w:spacing w:after="0" w:line="240" w:lineRule="auto"/>
      </w:pPr>
      <w:r w:rsidR="65DFD201">
        <w:rPr/>
        <w:t>A fürdőágazatot is sújtja az energiaárak emelkedése [Fürdőágazat * Energiagazdálkodás * Áremelkedés * Fürdőfejlesztés] == Turizmus.com 22. évf. 2022. 9.sz. p. 12-13.</w:t>
      </w:r>
    </w:p>
    <w:p w:rsidR="107A2BB5" w:rsidP="107A2BB5" w:rsidRDefault="107A2BB5" w14:paraId="753C1D17">
      <w:pPr>
        <w:spacing w:after="0" w:line="240" w:lineRule="auto"/>
      </w:pPr>
    </w:p>
    <w:p w:rsidR="107A2BB5" w:rsidP="107A2BB5" w:rsidRDefault="107A2BB5" w14:paraId="322B4DFA">
      <w:pPr>
        <w:spacing w:after="0" w:line="240" w:lineRule="auto"/>
      </w:pPr>
    </w:p>
    <w:p w:rsidR="65DFD201" w:rsidP="107A2BB5" w:rsidRDefault="65DFD201" w14:paraId="12DEE72C">
      <w:pPr>
        <w:spacing w:after="0" w:line="240" w:lineRule="auto"/>
      </w:pPr>
      <w:r w:rsidR="65DFD201">
        <w:rPr/>
        <w:t>Törzsszám [000146105]</w:t>
      </w:r>
    </w:p>
    <w:p w:rsidR="65DFD201" w:rsidP="107A2BB5" w:rsidRDefault="65DFD201" w14:paraId="4D840BE9">
      <w:pPr>
        <w:spacing w:after="0" w:line="240" w:lineRule="auto"/>
      </w:pPr>
      <w:r w:rsidR="65DFD201">
        <w:rPr/>
        <w:t>Pintér Tünde</w:t>
      </w:r>
    </w:p>
    <w:p w:rsidR="65DFD201" w:rsidP="107A2BB5" w:rsidRDefault="65DFD201" w14:paraId="52E9F9B2" w14:textId="3ECDB050">
      <w:pPr>
        <w:pStyle w:val="Norml"/>
        <w:spacing w:after="0" w:line="240" w:lineRule="auto"/>
      </w:pPr>
      <w:r w:rsidR="65DFD201">
        <w:rPr/>
        <w:t>Energiadrágulás a turizmusban: : Most már a lét a tét [Energiagazdálkodás * Árnövekedés * Energiaválság] == Turizmus.com 22. évf. 2022. 10.sz. p. 6-9.</w:t>
      </w:r>
    </w:p>
    <w:p w:rsidR="107A2BB5" w:rsidP="107A2BB5" w:rsidRDefault="107A2BB5" w14:paraId="5D7415A1">
      <w:pPr>
        <w:spacing w:after="0" w:line="240" w:lineRule="auto"/>
      </w:pPr>
    </w:p>
    <w:p w:rsidR="107A2BB5" w:rsidP="107A2BB5" w:rsidRDefault="107A2BB5" w14:paraId="0945B566">
      <w:pPr>
        <w:spacing w:after="0" w:line="240" w:lineRule="auto"/>
      </w:pPr>
    </w:p>
    <w:p w:rsidR="65DFD201" w:rsidP="107A2BB5" w:rsidRDefault="65DFD201" w14:paraId="4526665E">
      <w:pPr>
        <w:spacing w:after="0" w:line="240" w:lineRule="auto"/>
      </w:pPr>
      <w:r w:rsidR="65DFD201">
        <w:rPr/>
        <w:t>Törzsszám [000146106]</w:t>
      </w:r>
    </w:p>
    <w:p w:rsidR="65DFD201" w:rsidP="107A2BB5" w:rsidRDefault="65DFD201" w14:paraId="189A707E">
      <w:pPr>
        <w:spacing w:after="0" w:line="240" w:lineRule="auto"/>
      </w:pPr>
      <w:r w:rsidR="65DFD201">
        <w:rPr/>
        <w:t>Pintér Tünde</w:t>
      </w:r>
    </w:p>
    <w:p w:rsidR="65DFD201" w:rsidP="107A2BB5" w:rsidRDefault="65DFD201" w14:paraId="038F1EBF" w14:textId="750D4AE3">
      <w:pPr>
        <w:pStyle w:val="Norml"/>
        <w:spacing w:after="0" w:line="240" w:lineRule="auto"/>
      </w:pPr>
      <w:r w:rsidR="65DFD201">
        <w:rPr/>
        <w:t>Energiadrágulás: a vállalkozások fennmaradásához szükséges az állami támogatás [Energiagazdálkodás * Vállalkozás, turizmus * Energiaválság, hatás] == Turizmus.com 22. évf. 2022. 10.sz. p. 10-11.</w:t>
      </w:r>
    </w:p>
    <w:p w:rsidR="107A2BB5" w:rsidP="107A2BB5" w:rsidRDefault="107A2BB5" w14:paraId="2040E5C2">
      <w:pPr>
        <w:spacing w:after="0" w:line="240" w:lineRule="auto"/>
      </w:pPr>
    </w:p>
    <w:p w:rsidR="107A2BB5" w:rsidP="107A2BB5" w:rsidRDefault="107A2BB5" w14:paraId="4F5480E9" w14:textId="01C39D20">
      <w:pPr>
        <w:pStyle w:val="Norml"/>
        <w:spacing w:after="0" w:line="240" w:lineRule="auto"/>
      </w:pPr>
    </w:p>
    <w:p w:rsidR="107A2BB5" w:rsidP="19BF8A4A" w:rsidRDefault="107A2BB5" w14:paraId="4FF59BBB" w14:textId="77777777">
      <w:pPr>
        <w:spacing w:after="0" w:line="240" w:lineRule="auto"/>
      </w:pPr>
      <w:r w:rsidR="7DB55C6C">
        <w:rPr/>
        <w:t>Törzsszám [000146097]</w:t>
      </w:r>
    </w:p>
    <w:p w:rsidR="107A2BB5" w:rsidP="19BF8A4A" w:rsidRDefault="107A2BB5" w14:paraId="56EF955D" w14:textId="77777777">
      <w:pPr>
        <w:spacing w:after="0" w:line="240" w:lineRule="auto"/>
      </w:pPr>
      <w:r w:rsidR="7DB55C6C">
        <w:rPr/>
        <w:t>Pósa Tibor</w:t>
      </w:r>
    </w:p>
    <w:p w:rsidR="107A2BB5" w:rsidP="107A2BB5" w:rsidRDefault="107A2BB5" w14:paraId="4EE0469A" w14:textId="4FB6E687">
      <w:pPr>
        <w:pStyle w:val="Norml"/>
        <w:spacing w:after="0" w:line="240" w:lineRule="auto"/>
      </w:pPr>
      <w:r w:rsidR="7DB55C6C">
        <w:rPr/>
        <w:t>Hidrogén : A jövő energiája már ma is botrányt okoz [Megújuló energia * Hidrogénhajtás * Környezetvédelem, közlekedés * Üzemanyag, környezetbarát * Üzemanyag, alternatív] == Mandiner 4. évf. 2022. 42.sz. p. 40-42.</w:t>
      </w:r>
    </w:p>
    <w:p w:rsidR="107A2BB5" w:rsidP="19BF8A4A" w:rsidRDefault="107A2BB5" w14:paraId="2C805DF0" w14:textId="77777777">
      <w:pPr>
        <w:spacing w:after="0" w:line="240" w:lineRule="auto"/>
      </w:pPr>
    </w:p>
    <w:p w:rsidR="107A2BB5" w:rsidP="107A2BB5" w:rsidRDefault="107A2BB5" w14:paraId="08822832" w14:textId="0508EBFF">
      <w:pPr>
        <w:pStyle w:val="Norml"/>
        <w:spacing w:after="0" w:line="240" w:lineRule="auto"/>
      </w:pPr>
    </w:p>
    <w:p w:rsidR="65DFD201" w:rsidP="7078E13E" w:rsidRDefault="65DFD201" w14:paraId="528C5462" w14:textId="65D7B38F">
      <w:pPr>
        <w:pStyle w:val="Heading1"/>
        <w:rPr>
          <w:b w:val="1"/>
          <w:bCs w:val="1"/>
        </w:rPr>
      </w:pPr>
      <w:bookmarkStart w:name="_Toc322445598" w:id="1858221599"/>
      <w:r w:rsidRPr="5A085AF5" w:rsidR="65DFD201">
        <w:rPr>
          <w:b w:val="1"/>
          <w:bCs w:val="1"/>
        </w:rPr>
        <w:t>Energiaválság</w:t>
      </w:r>
      <w:bookmarkEnd w:id="1858221599"/>
    </w:p>
    <w:p w:rsidR="107A2BB5" w:rsidP="107A2BB5" w:rsidRDefault="107A2BB5" w14:paraId="7FB4043F">
      <w:pPr>
        <w:spacing w:after="0" w:line="240" w:lineRule="auto"/>
      </w:pPr>
    </w:p>
    <w:p w:rsidR="65DFD201" w:rsidP="107A2BB5" w:rsidRDefault="65DFD201" w14:paraId="66B72199">
      <w:pPr>
        <w:spacing w:after="0" w:line="240" w:lineRule="auto"/>
      </w:pPr>
      <w:r w:rsidR="65DFD201">
        <w:rPr/>
        <w:t>Törzsszám [000145834]</w:t>
      </w:r>
    </w:p>
    <w:p w:rsidR="65DFD201" w:rsidP="107A2BB5" w:rsidRDefault="65DFD201" w14:paraId="51DAFD64">
      <w:pPr>
        <w:spacing w:after="0" w:line="240" w:lineRule="auto"/>
      </w:pPr>
      <w:r w:rsidR="65DFD201">
        <w:rPr/>
        <w:t>Keresztes Imre</w:t>
      </w:r>
    </w:p>
    <w:p w:rsidR="65DFD201" w:rsidP="107A2BB5" w:rsidRDefault="65DFD201" w14:paraId="153DF07C" w14:textId="23B267FC">
      <w:pPr>
        <w:spacing w:after="0" w:line="240" w:lineRule="auto"/>
      </w:pPr>
      <w:r w:rsidR="65DFD201">
        <w:rPr/>
        <w:t>Rögös út : Megújuló energiaforrások [Klímaválság * Környezettudatosság * Energia, fenntartható * Energiaválság] == HVG 43. évf. 2022. 27. sz. p. 33-34.</w:t>
      </w:r>
    </w:p>
    <w:p w:rsidR="107A2BB5" w:rsidP="107A2BB5" w:rsidRDefault="107A2BB5" w14:paraId="260F029E">
      <w:pPr>
        <w:spacing w:after="0" w:line="240" w:lineRule="auto"/>
      </w:pPr>
    </w:p>
    <w:p w:rsidR="107A2BB5" w:rsidP="107A2BB5" w:rsidRDefault="107A2BB5" w14:paraId="1A422109" w14:textId="251C7E01">
      <w:pPr>
        <w:pStyle w:val="Norml"/>
        <w:spacing w:after="0" w:line="240" w:lineRule="auto"/>
      </w:pPr>
    </w:p>
    <w:p w:rsidR="65DFD201" w:rsidP="107A2BB5" w:rsidRDefault="65DFD201" w14:paraId="7EF19743">
      <w:pPr>
        <w:spacing w:after="0" w:line="240" w:lineRule="auto"/>
      </w:pPr>
      <w:r w:rsidR="65DFD201">
        <w:rPr/>
        <w:t>Törzsszám [000145984]</w:t>
      </w:r>
    </w:p>
    <w:p w:rsidR="65DFD201" w:rsidP="107A2BB5" w:rsidRDefault="65DFD201" w14:paraId="4BB1DE38" w14:textId="29223A22">
      <w:pPr>
        <w:pStyle w:val="Norml"/>
        <w:spacing w:after="0" w:line="240" w:lineRule="auto"/>
      </w:pPr>
      <w:r w:rsidR="65DFD201">
        <w:rPr/>
        <w:t>(Tíz) 10 pont a zöldebb Európáért [Energiaválság * Cselekvési terv * REPowerEU] == Logisztikai Híradó 32. évf. 2022. 4.sz. p. 7.</w:t>
      </w:r>
    </w:p>
    <w:p w:rsidR="107A2BB5" w:rsidP="107A2BB5" w:rsidRDefault="107A2BB5" w14:paraId="50248E09">
      <w:pPr>
        <w:spacing w:after="0" w:line="240" w:lineRule="auto"/>
      </w:pPr>
    </w:p>
    <w:p w:rsidR="107A2BB5" w:rsidP="107A2BB5" w:rsidRDefault="107A2BB5" w14:paraId="5ACEEDA6">
      <w:pPr>
        <w:spacing w:after="0" w:line="240" w:lineRule="auto"/>
      </w:pPr>
    </w:p>
    <w:p w:rsidR="65DFD201" w:rsidP="107A2BB5" w:rsidRDefault="65DFD201" w14:paraId="6522F8DF">
      <w:pPr>
        <w:spacing w:after="0" w:line="240" w:lineRule="auto"/>
      </w:pPr>
      <w:r w:rsidR="65DFD201">
        <w:rPr/>
        <w:t>Törzsszám [000146010]</w:t>
      </w:r>
    </w:p>
    <w:p w:rsidR="65DFD201" w:rsidP="107A2BB5" w:rsidRDefault="65DFD201" w14:paraId="63E69556">
      <w:pPr>
        <w:spacing w:after="0" w:line="240" w:lineRule="auto"/>
      </w:pPr>
      <w:r w:rsidR="65DFD201">
        <w:rPr/>
        <w:t>Németh András</w:t>
      </w:r>
    </w:p>
    <w:p w:rsidR="65DFD201" w:rsidP="107A2BB5" w:rsidRDefault="65DFD201" w14:paraId="1890CBDD" w14:textId="3EBC8945">
      <w:pPr>
        <w:pStyle w:val="Norml"/>
        <w:spacing w:after="0" w:line="240" w:lineRule="auto"/>
      </w:pPr>
      <w:r w:rsidR="65DFD201">
        <w:rPr/>
        <w:t>Teher alatt nő? : Turizmusgondok [Turizmus, magyar, 2022 * Vendéglátás, magyar, 2022 * Energiaválság * Fenntarthatóság * Ukrán-orosz háború, hatás] == HVG 43. évf. 2022. 38.sz. p.35-36, 38-39.</w:t>
      </w:r>
    </w:p>
    <w:p w:rsidR="107A2BB5" w:rsidP="107A2BB5" w:rsidRDefault="107A2BB5" w14:paraId="1B541288">
      <w:pPr>
        <w:spacing w:after="0" w:line="240" w:lineRule="auto"/>
      </w:pPr>
    </w:p>
    <w:p w:rsidR="107A2BB5" w:rsidP="107A2BB5" w:rsidRDefault="107A2BB5" w14:paraId="0E789712">
      <w:pPr>
        <w:spacing w:after="0" w:line="240" w:lineRule="auto"/>
      </w:pPr>
    </w:p>
    <w:p w:rsidR="65DFD201" w:rsidP="107A2BB5" w:rsidRDefault="65DFD201" w14:paraId="763B833F">
      <w:pPr>
        <w:spacing w:after="0" w:line="240" w:lineRule="auto"/>
      </w:pPr>
      <w:r w:rsidR="65DFD201">
        <w:rPr/>
        <w:t>Törzsszám [000146012]</w:t>
      </w:r>
    </w:p>
    <w:p w:rsidR="65DFD201" w:rsidP="107A2BB5" w:rsidRDefault="65DFD201" w14:paraId="162AAA72">
      <w:pPr>
        <w:spacing w:after="0" w:line="240" w:lineRule="auto"/>
      </w:pPr>
      <w:r w:rsidR="65DFD201">
        <w:rPr/>
        <w:t>Kovács Gábor</w:t>
      </w:r>
    </w:p>
    <w:p w:rsidR="65DFD201" w:rsidP="19BF8A4A" w:rsidRDefault="65DFD201" w14:paraId="6C27690A" w14:textId="5EF34965">
      <w:pPr>
        <w:pStyle w:val="Norml"/>
        <w:spacing w:after="0" w:line="240" w:lineRule="auto"/>
      </w:pPr>
      <w:r w:rsidR="65DFD201">
        <w:rPr/>
        <w:t xml:space="preserve">Ütött a </w:t>
      </w:r>
      <w:proofErr w:type="gramStart"/>
      <w:r w:rsidR="65DFD201">
        <w:rPr/>
        <w:t>záróra :</w:t>
      </w:r>
      <w:proofErr w:type="gramEnd"/>
      <w:r w:rsidR="65DFD201">
        <w:rPr/>
        <w:t xml:space="preserve"> Céges rezsiválság </w:t>
      </w:r>
      <w:r w:rsidR="13600099">
        <w:rPr/>
        <w:t>[Áremelkedés, energia * Energiaválság * Kiskereskedelem * Vendéglátóhely * Energiatakarékosság]</w:t>
      </w:r>
      <w:r w:rsidR="65DFD201">
        <w:rPr/>
        <w:t xml:space="preserve"> == HVG 43. évf. 2022. 38.sz. p.66-67.</w:t>
      </w:r>
    </w:p>
    <w:p w:rsidR="107A2BB5" w:rsidP="107A2BB5" w:rsidRDefault="107A2BB5" w14:paraId="75E831D9" w14:textId="48A05FBC">
      <w:pPr>
        <w:pStyle w:val="Norml"/>
        <w:spacing w:after="0" w:line="240" w:lineRule="auto"/>
      </w:pPr>
    </w:p>
    <w:p w:rsidR="107A2BB5" w:rsidP="107A2BB5" w:rsidRDefault="107A2BB5" w14:paraId="284F5844" w14:textId="4643C495">
      <w:pPr>
        <w:pStyle w:val="Norml"/>
        <w:spacing w:after="0" w:line="240" w:lineRule="auto"/>
      </w:pPr>
    </w:p>
    <w:p w:rsidR="65DFD201" w:rsidP="107A2BB5" w:rsidRDefault="65DFD201" w14:paraId="014D59BA">
      <w:pPr>
        <w:spacing w:after="0" w:line="240" w:lineRule="auto"/>
      </w:pPr>
      <w:r w:rsidR="65DFD201">
        <w:rPr/>
        <w:t>Törzsszám [000146014]</w:t>
      </w:r>
    </w:p>
    <w:p w:rsidR="65DFD201" w:rsidP="107A2BB5" w:rsidRDefault="65DFD201" w14:paraId="28772DD3" w14:textId="56E6E993">
      <w:pPr>
        <w:pStyle w:val="Norml"/>
        <w:spacing w:after="0" w:line="240" w:lineRule="auto"/>
      </w:pPr>
      <w:r w:rsidR="65DFD201">
        <w:rPr/>
        <w:t>Energiazabálók : Irodaházak bajban [Energiaválság * Áremelkedés, energia * Irodaház, zöld * Környezettudatosság, építészet * Irodaingatlan * Energiatakarékosság] == HVG 43. évf. 2022. 37.sz. p.46.</w:t>
      </w:r>
    </w:p>
    <w:p w:rsidR="107A2BB5" w:rsidP="107A2BB5" w:rsidRDefault="107A2BB5" w14:paraId="44D2FDBF">
      <w:pPr>
        <w:spacing w:after="0" w:line="240" w:lineRule="auto"/>
      </w:pPr>
    </w:p>
    <w:p w:rsidR="19BF8A4A" w:rsidP="19BF8A4A" w:rsidRDefault="19BF8A4A" w14:paraId="3F392CAA" w14:textId="7EF667D5">
      <w:pPr>
        <w:pStyle w:val="Norml"/>
        <w:spacing w:after="0" w:line="240" w:lineRule="auto"/>
      </w:pPr>
    </w:p>
    <w:p w:rsidR="18B127D2" w:rsidP="19BF8A4A" w:rsidRDefault="18B127D2" w14:paraId="3144B60D">
      <w:pPr>
        <w:spacing w:after="0" w:line="240" w:lineRule="auto"/>
      </w:pPr>
      <w:r w:rsidR="18B127D2">
        <w:rPr/>
        <w:t>Törzsszám [000146035]</w:t>
      </w:r>
    </w:p>
    <w:p w:rsidR="18B127D2" w:rsidP="19BF8A4A" w:rsidRDefault="18B127D2" w14:paraId="3F719F79">
      <w:pPr>
        <w:spacing w:after="0" w:line="240" w:lineRule="auto"/>
      </w:pPr>
      <w:r w:rsidR="18B127D2">
        <w:rPr/>
        <w:t>Tarnay Kristóf Ábel</w:t>
      </w:r>
    </w:p>
    <w:p w:rsidR="18B127D2" w:rsidP="19BF8A4A" w:rsidRDefault="18B127D2" w14:paraId="72E92998" w14:textId="1F5FA594">
      <w:pPr>
        <w:pStyle w:val="Norml"/>
        <w:spacing w:after="0" w:line="240" w:lineRule="auto"/>
      </w:pPr>
      <w:r w:rsidR="18B127D2">
        <w:rPr/>
        <w:t>Kellene a cégér : Turisztikai marketing [Turizmus, magyar, 2022 * Szálláshely, magyar * Marketing, turizmus * MTÜ, Magyar Turisztikai Ügynökség * Energiaválság] == HVG 43. évf. 2022. 39.sz. p. 60-61.</w:t>
      </w:r>
    </w:p>
    <w:p w:rsidR="19BF8A4A" w:rsidP="19BF8A4A" w:rsidRDefault="19BF8A4A" w14:paraId="1D19942D">
      <w:pPr>
        <w:spacing w:after="0" w:line="240" w:lineRule="auto"/>
      </w:pPr>
    </w:p>
    <w:p w:rsidR="5A085AF5" w:rsidP="5A085AF5" w:rsidRDefault="5A085AF5" w14:paraId="4D3FFCE8" w14:textId="483E73ED">
      <w:pPr>
        <w:pStyle w:val="Norml"/>
        <w:spacing w:after="0" w:line="240" w:lineRule="auto"/>
      </w:pPr>
    </w:p>
    <w:p w:rsidR="19BF8A4A" w:rsidP="55157E3F" w:rsidRDefault="19BF8A4A" w14:paraId="34A3CCC4" w14:textId="4E99FA16">
      <w:pPr>
        <w:pStyle w:val="Heading1"/>
        <w:spacing w:after="0" w:line="240" w:lineRule="auto"/>
        <w:rPr>
          <w:b w:val="1"/>
          <w:bCs w:val="1"/>
        </w:rPr>
      </w:pPr>
      <w:bookmarkStart w:name="_Toc1655806526" w:id="817741690"/>
      <w:r w:rsidRPr="5A085AF5" w:rsidR="473B10CC">
        <w:rPr>
          <w:b w:val="1"/>
          <w:bCs w:val="1"/>
        </w:rPr>
        <w:t>Ételérzékenység</w:t>
      </w:r>
      <w:bookmarkEnd w:id="817741690"/>
    </w:p>
    <w:p w:rsidR="19BF8A4A" w:rsidP="55157E3F" w:rsidRDefault="19BF8A4A" w14:paraId="6923B7B4" w14:textId="77777777">
      <w:pPr>
        <w:spacing w:after="0" w:line="240" w:lineRule="auto"/>
      </w:pPr>
    </w:p>
    <w:p w:rsidR="19BF8A4A" w:rsidP="55157E3F" w:rsidRDefault="19BF8A4A" w14:paraId="4D65F780" w14:textId="77777777">
      <w:pPr>
        <w:spacing w:after="0" w:line="240" w:lineRule="auto"/>
      </w:pPr>
      <w:r w:rsidR="473B10CC">
        <w:rPr/>
        <w:t>Törzsszám [000145806]</w:t>
      </w:r>
    </w:p>
    <w:p w:rsidR="19BF8A4A" w:rsidP="55157E3F" w:rsidRDefault="19BF8A4A" w14:paraId="38F5BC34" w14:textId="77777777">
      <w:pPr>
        <w:spacing w:after="0" w:line="240" w:lineRule="auto"/>
      </w:pPr>
      <w:r w:rsidR="473B10CC">
        <w:rPr/>
        <w:t>Molnár Csaba</w:t>
      </w:r>
    </w:p>
    <w:p w:rsidR="19BF8A4A" w:rsidP="55157E3F" w:rsidRDefault="19BF8A4A" w14:paraId="08ED1CD2" w14:textId="6A5AA986">
      <w:pPr>
        <w:spacing w:after="0" w:line="240" w:lineRule="auto"/>
      </w:pPr>
      <w:r w:rsidR="473B10CC">
        <w:rPr/>
        <w:t>Elviselhetően kellemetlen [Tejcukor-érzékenység * Mutáció, DNS * Különbség, földrajzi * Lelet, régészeti * Laktárperzisztencia * Előny, tejfogyasztás] == Magyar Hang 5. évf. 33.sz p. 22.</w:t>
      </w:r>
    </w:p>
    <w:p w:rsidR="19BF8A4A" w:rsidP="55157E3F" w:rsidRDefault="19BF8A4A" w14:paraId="5BD5E46C" w14:textId="77777777">
      <w:pPr>
        <w:spacing w:after="0" w:line="240" w:lineRule="auto"/>
      </w:pPr>
    </w:p>
    <w:p w:rsidR="19BF8A4A" w:rsidP="19BF8A4A" w:rsidRDefault="19BF8A4A" w14:paraId="6FFEAA0A" w14:textId="18323DF0">
      <w:pPr>
        <w:pStyle w:val="Norml"/>
        <w:spacing w:after="0" w:line="240" w:lineRule="auto"/>
      </w:pPr>
    </w:p>
    <w:p w:rsidR="19BF8A4A" w:rsidP="55157E3F" w:rsidRDefault="19BF8A4A" w14:paraId="5877EA2B" w14:textId="77777777">
      <w:pPr>
        <w:spacing w:after="0" w:line="240" w:lineRule="auto"/>
      </w:pPr>
      <w:r w:rsidR="473B10CC">
        <w:rPr/>
        <w:t>Törzsszám [000145892]</w:t>
      </w:r>
    </w:p>
    <w:p w:rsidR="19BF8A4A" w:rsidP="55157E3F" w:rsidRDefault="19BF8A4A" w14:paraId="79BD1B83" w14:textId="77777777">
      <w:pPr>
        <w:spacing w:after="0" w:line="240" w:lineRule="auto"/>
      </w:pPr>
      <w:r w:rsidR="473B10CC">
        <w:rPr/>
        <w:t>Jász Fanni</w:t>
      </w:r>
    </w:p>
    <w:p w:rsidR="19BF8A4A" w:rsidP="55157E3F" w:rsidRDefault="19BF8A4A" w14:paraId="47996EE8" w14:textId="02680B66">
      <w:pPr>
        <w:spacing w:after="0" w:line="240" w:lineRule="auto"/>
      </w:pPr>
      <w:r w:rsidR="473B10CC">
        <w:rPr/>
        <w:t>A tej és a tejtermékek visszavezetése tehéntejfehérje-allergiás gyermekek számára "Tejlétra"-módszerrel [Étellétra, fogalom * Tejallergia, gyermekkori * Tejlétra] == Új Diéta 31. évf. 2022. 3.sz. p. 13-14.</w:t>
      </w:r>
    </w:p>
    <w:p w:rsidR="19BF8A4A" w:rsidP="55157E3F" w:rsidRDefault="19BF8A4A" w14:paraId="3E7548E3" w14:textId="77777777">
      <w:pPr>
        <w:spacing w:after="0" w:line="240" w:lineRule="auto"/>
      </w:pPr>
    </w:p>
    <w:p w:rsidR="19BF8A4A" w:rsidP="19BF8A4A" w:rsidRDefault="19BF8A4A" w14:paraId="61DA8DBF" w14:textId="0831FB06">
      <w:pPr>
        <w:pStyle w:val="Norml"/>
        <w:spacing w:after="0" w:line="240" w:lineRule="auto"/>
      </w:pPr>
    </w:p>
    <w:p w:rsidR="65DFD201" w:rsidP="107A2BB5" w:rsidRDefault="65DFD201" w14:paraId="0BB0EC7F" w14:textId="637E22F1">
      <w:pPr>
        <w:pStyle w:val="Heading1"/>
        <w:rPr>
          <w:b w:val="1"/>
          <w:bCs w:val="1"/>
        </w:rPr>
      </w:pPr>
      <w:bookmarkStart w:name="_Toc1988505161" w:id="443305145"/>
      <w:r w:rsidRPr="5A085AF5" w:rsidR="65DFD201">
        <w:rPr>
          <w:b w:val="1"/>
          <w:bCs w:val="1"/>
        </w:rPr>
        <w:t>Éttermek</w:t>
      </w:r>
      <w:bookmarkEnd w:id="443305145"/>
    </w:p>
    <w:p w:rsidR="107A2BB5" w:rsidP="107A2BB5" w:rsidRDefault="107A2BB5" w14:paraId="43385511">
      <w:pPr>
        <w:spacing w:after="0" w:line="240" w:lineRule="auto"/>
      </w:pPr>
    </w:p>
    <w:p w:rsidR="65DFD201" w:rsidP="107A2BB5" w:rsidRDefault="65DFD201" w14:paraId="1400F2B8">
      <w:pPr>
        <w:spacing w:after="0" w:line="240" w:lineRule="auto"/>
      </w:pPr>
      <w:r w:rsidR="65DFD201">
        <w:rPr/>
        <w:t>Törzsszám [000145679]</w:t>
      </w:r>
    </w:p>
    <w:p w:rsidR="65DFD201" w:rsidP="107A2BB5" w:rsidRDefault="65DFD201" w14:paraId="1071BCE3">
      <w:pPr>
        <w:spacing w:after="0" w:line="240" w:lineRule="auto"/>
      </w:pPr>
      <w:r w:rsidR="65DFD201">
        <w:rPr/>
        <w:t>Knittel Martin</w:t>
      </w:r>
    </w:p>
    <w:p w:rsidR="65DFD201" w:rsidP="107A2BB5" w:rsidRDefault="65DFD201" w14:paraId="7D18ADE9" w14:textId="3D1490D9">
      <w:pPr>
        <w:spacing w:after="0" w:line="240" w:lineRule="auto"/>
      </w:pPr>
      <w:r w:rsidR="65DFD201">
        <w:rPr/>
        <w:t>Már nem a kacsamájjal kell villantani, hanem a burgonyával [Interjú, Rácz Jenő * Étterem, Rumour * Étterem, Costes] == Forbes 2022. 9.sz. p. 56-58.</w:t>
      </w:r>
    </w:p>
    <w:p w:rsidR="107A2BB5" w:rsidP="107A2BB5" w:rsidRDefault="107A2BB5" w14:paraId="46E02F2D" w14:textId="1CE7CA53">
      <w:pPr>
        <w:spacing w:after="0" w:line="240" w:lineRule="auto"/>
      </w:pPr>
    </w:p>
    <w:p w:rsidR="107A2BB5" w:rsidP="107A2BB5" w:rsidRDefault="107A2BB5" w14:paraId="20E13699">
      <w:pPr>
        <w:spacing w:after="0" w:line="240" w:lineRule="auto"/>
      </w:pPr>
    </w:p>
    <w:p w:rsidR="65DFD201" w:rsidP="107A2BB5" w:rsidRDefault="65DFD201" w14:paraId="1585841D">
      <w:pPr>
        <w:spacing w:after="0" w:line="240" w:lineRule="auto"/>
      </w:pPr>
      <w:r w:rsidR="65DFD201">
        <w:rPr/>
        <w:t>Törzsszám [000145681]</w:t>
      </w:r>
    </w:p>
    <w:p w:rsidR="65DFD201" w:rsidP="107A2BB5" w:rsidRDefault="65DFD201" w14:paraId="2FA6DC49">
      <w:pPr>
        <w:spacing w:after="0" w:line="240" w:lineRule="auto"/>
      </w:pPr>
      <w:r w:rsidR="65DFD201">
        <w:rPr/>
        <w:t>Pál Zsombor</w:t>
      </w:r>
    </w:p>
    <w:p w:rsidR="65DFD201" w:rsidP="107A2BB5" w:rsidRDefault="65DFD201" w14:paraId="0AACE55F" w14:textId="769DE700">
      <w:pPr>
        <w:spacing w:after="0" w:line="240" w:lineRule="auto"/>
      </w:pPr>
      <w:r w:rsidR="65DFD201">
        <w:rPr/>
        <w:t>Picit gyár [Étterem, Picit más * Kritika] == Forbes 2022. 9.sz. p. 78-79.</w:t>
      </w:r>
    </w:p>
    <w:p w:rsidR="107A2BB5" w:rsidP="107A2BB5" w:rsidRDefault="107A2BB5" w14:paraId="64514B42">
      <w:pPr>
        <w:spacing w:after="0" w:line="240" w:lineRule="auto"/>
      </w:pPr>
    </w:p>
    <w:p w:rsidR="107A2BB5" w:rsidP="107A2BB5" w:rsidRDefault="107A2BB5" w14:paraId="5CAC7921" w14:textId="62FB8F2A">
      <w:pPr>
        <w:pStyle w:val="Norml"/>
        <w:spacing w:after="0" w:line="240" w:lineRule="auto"/>
      </w:pPr>
    </w:p>
    <w:p w:rsidR="65DFD201" w:rsidP="107A2BB5" w:rsidRDefault="65DFD201" w14:paraId="3952DE8C">
      <w:pPr>
        <w:spacing w:after="0" w:line="240" w:lineRule="auto"/>
      </w:pPr>
      <w:r w:rsidR="65DFD201">
        <w:rPr/>
        <w:t>Törzsszám [000145711]</w:t>
      </w:r>
    </w:p>
    <w:p w:rsidR="65DFD201" w:rsidP="107A2BB5" w:rsidRDefault="65DFD201" w14:paraId="17D8C35E">
      <w:pPr>
        <w:spacing w:after="0" w:line="240" w:lineRule="auto"/>
      </w:pPr>
      <w:r w:rsidR="65DFD201">
        <w:rPr/>
        <w:t>Pál Zsombor</w:t>
      </w:r>
    </w:p>
    <w:p w:rsidR="65DFD201" w:rsidP="107A2BB5" w:rsidRDefault="65DFD201" w14:paraId="7CD9E3E0" w14:textId="7FE86B8E">
      <w:pPr>
        <w:spacing w:after="0" w:line="240" w:lineRule="auto"/>
      </w:pPr>
      <w:r w:rsidR="65DFD201">
        <w:rPr/>
        <w:t>Hanna neve vadabb [Étterem, Badhanna * Kritika * Étterem, fúziós] == Forbes 2022. 8.sz. p. 108-109.</w:t>
      </w:r>
    </w:p>
    <w:p w:rsidR="107A2BB5" w:rsidP="107A2BB5" w:rsidRDefault="107A2BB5" w14:paraId="6841E0A9">
      <w:pPr>
        <w:spacing w:after="0" w:line="240" w:lineRule="auto"/>
      </w:pPr>
    </w:p>
    <w:p w:rsidR="107A2BB5" w:rsidP="107A2BB5" w:rsidRDefault="107A2BB5" w14:paraId="5EF7D1BF">
      <w:pPr>
        <w:spacing w:after="0" w:line="240" w:lineRule="auto"/>
      </w:pPr>
    </w:p>
    <w:p w:rsidR="65DFD201" w:rsidP="107A2BB5" w:rsidRDefault="65DFD201" w14:paraId="50FB2EAC">
      <w:pPr>
        <w:spacing w:after="0" w:line="240" w:lineRule="auto"/>
      </w:pPr>
      <w:r w:rsidR="65DFD201">
        <w:rPr/>
        <w:t>Törzsszám [000145723]</w:t>
      </w:r>
    </w:p>
    <w:p w:rsidR="65DFD201" w:rsidP="107A2BB5" w:rsidRDefault="65DFD201" w14:paraId="019A88F5">
      <w:pPr>
        <w:spacing w:after="0" w:line="240" w:lineRule="auto"/>
      </w:pPr>
      <w:r w:rsidR="65DFD201">
        <w:rPr/>
        <w:t>Pál Zsombor</w:t>
      </w:r>
    </w:p>
    <w:p w:rsidR="65DFD201" w:rsidP="107A2BB5" w:rsidRDefault="65DFD201" w14:paraId="0642D694" w14:textId="57522B7A">
      <w:pPr>
        <w:spacing w:after="0" w:line="240" w:lineRule="auto"/>
      </w:pPr>
      <w:r w:rsidR="65DFD201">
        <w:rPr/>
        <w:t>Felkiáltójel nélkül [Étterem, Hoppá! * Kritika] == Forbes 2022. 6.sz. p. 84-85.</w:t>
      </w:r>
    </w:p>
    <w:p w:rsidR="107A2BB5" w:rsidP="107A2BB5" w:rsidRDefault="107A2BB5" w14:paraId="1BCBC04C">
      <w:pPr>
        <w:spacing w:after="0" w:line="240" w:lineRule="auto"/>
      </w:pPr>
    </w:p>
    <w:p w:rsidR="107A2BB5" w:rsidP="107A2BB5" w:rsidRDefault="107A2BB5" w14:paraId="68FC493B">
      <w:pPr>
        <w:spacing w:after="0" w:line="240" w:lineRule="auto"/>
      </w:pPr>
    </w:p>
    <w:p w:rsidR="65DFD201" w:rsidP="107A2BB5" w:rsidRDefault="65DFD201" w14:paraId="4EEA2D8C">
      <w:pPr>
        <w:spacing w:after="0" w:line="240" w:lineRule="auto"/>
      </w:pPr>
      <w:r w:rsidR="65DFD201">
        <w:rPr/>
        <w:t>Törzsszám [000145726]</w:t>
      </w:r>
    </w:p>
    <w:p w:rsidR="65DFD201" w:rsidP="107A2BB5" w:rsidRDefault="65DFD201" w14:paraId="568B4E8E">
      <w:pPr>
        <w:spacing w:after="0" w:line="240" w:lineRule="auto"/>
      </w:pPr>
      <w:r w:rsidR="65DFD201">
        <w:rPr/>
        <w:t>Pál Zsombor</w:t>
      </w:r>
    </w:p>
    <w:p w:rsidR="65DFD201" w:rsidP="107A2BB5" w:rsidRDefault="65DFD201" w14:paraId="7B8725FA" w14:textId="38113055">
      <w:pPr>
        <w:spacing w:after="0" w:line="240" w:lineRule="auto"/>
      </w:pPr>
      <w:r w:rsidR="65DFD201">
        <w:rPr/>
        <w:t>Pikáns somlói [Étteremkritika * Kreinbacher birtok, Somlóvásárhely * Fine bistro] == Forbes 2022. 7.sz. p. 106-107.</w:t>
      </w:r>
    </w:p>
    <w:p w:rsidR="107A2BB5" w:rsidP="107A2BB5" w:rsidRDefault="107A2BB5" w14:paraId="63D5AFFF">
      <w:pPr>
        <w:spacing w:after="0" w:line="240" w:lineRule="auto"/>
      </w:pPr>
    </w:p>
    <w:p w:rsidR="107A2BB5" w:rsidP="107A2BB5" w:rsidRDefault="107A2BB5" w14:paraId="06C9352C">
      <w:pPr>
        <w:spacing w:after="0" w:line="240" w:lineRule="auto"/>
      </w:pPr>
    </w:p>
    <w:p w:rsidR="65DFD201" w:rsidP="107A2BB5" w:rsidRDefault="65DFD201" w14:paraId="0E083D98">
      <w:pPr>
        <w:spacing w:after="0" w:line="240" w:lineRule="auto"/>
      </w:pPr>
      <w:r w:rsidR="65DFD201">
        <w:rPr/>
        <w:t>Törzsszám [000145731]</w:t>
      </w:r>
    </w:p>
    <w:p w:rsidR="65DFD201" w:rsidP="107A2BB5" w:rsidRDefault="65DFD201" w14:paraId="6543464A">
      <w:pPr>
        <w:spacing w:after="0" w:line="240" w:lineRule="auto"/>
      </w:pPr>
      <w:r w:rsidR="65DFD201">
        <w:rPr/>
        <w:t>Szigeti Hajni</w:t>
      </w:r>
    </w:p>
    <w:p w:rsidR="65DFD201" w:rsidP="107A2BB5" w:rsidRDefault="65DFD201" w14:paraId="7E102D41" w14:textId="30ACF5C7">
      <w:pPr>
        <w:spacing w:after="0" w:line="240" w:lineRule="auto"/>
      </w:pPr>
      <w:r w:rsidR="65DFD201">
        <w:rPr/>
        <w:t>Ötvös Zsuzsanna [Ötvös Zsuzsanna, cukrász * Baraka Étterem * Desszert, egészséges] == Figyelő 65. évf. 25.sz. p. 74-75.</w:t>
      </w:r>
    </w:p>
    <w:p w:rsidR="107A2BB5" w:rsidP="107A2BB5" w:rsidRDefault="107A2BB5" w14:paraId="2DAE8847">
      <w:pPr>
        <w:spacing w:after="0" w:line="240" w:lineRule="auto"/>
      </w:pPr>
    </w:p>
    <w:p w:rsidR="107A2BB5" w:rsidP="107A2BB5" w:rsidRDefault="107A2BB5" w14:paraId="4E6492DD">
      <w:pPr>
        <w:spacing w:after="0" w:line="240" w:lineRule="auto"/>
      </w:pPr>
    </w:p>
    <w:p w:rsidR="65DFD201" w:rsidP="107A2BB5" w:rsidRDefault="65DFD201" w14:paraId="5FBB7C24">
      <w:pPr>
        <w:spacing w:after="0" w:line="240" w:lineRule="auto"/>
      </w:pPr>
      <w:r w:rsidR="65DFD201">
        <w:rPr/>
        <w:t>Törzsszám [000145763]</w:t>
      </w:r>
    </w:p>
    <w:p w:rsidR="65DFD201" w:rsidP="107A2BB5" w:rsidRDefault="65DFD201" w14:paraId="29B5CD68" w14:textId="5D838416">
      <w:pPr>
        <w:spacing w:after="0" w:line="240" w:lineRule="auto"/>
      </w:pPr>
      <w:r w:rsidR="65DFD201">
        <w:rPr/>
        <w:t>Előtört a Tejvendéglő étvágygerjesztő kék portálja [Tányér, feliratos * Marx tér,Tejvendéglő * Beszámoló, korabeli * Expressz önkiszolgáló étterem] == Magyar Hang Időgép melléklet 5. évf. 2022. 32.sz. p. IV.</w:t>
      </w:r>
    </w:p>
    <w:p w:rsidR="107A2BB5" w:rsidP="107A2BB5" w:rsidRDefault="107A2BB5" w14:paraId="22C2A8F8">
      <w:pPr>
        <w:spacing w:after="0" w:line="240" w:lineRule="auto"/>
      </w:pPr>
    </w:p>
    <w:p w:rsidR="107A2BB5" w:rsidP="107A2BB5" w:rsidRDefault="107A2BB5" w14:paraId="02C695CD">
      <w:pPr>
        <w:spacing w:after="0" w:line="240" w:lineRule="auto"/>
      </w:pPr>
    </w:p>
    <w:p w:rsidR="65DFD201" w:rsidP="107A2BB5" w:rsidRDefault="65DFD201" w14:paraId="2DAB5614">
      <w:pPr>
        <w:spacing w:after="0" w:line="240" w:lineRule="auto"/>
      </w:pPr>
      <w:r w:rsidR="65DFD201">
        <w:rPr/>
        <w:t>Törzsszám [000145829]</w:t>
      </w:r>
    </w:p>
    <w:p w:rsidR="65DFD201" w:rsidP="107A2BB5" w:rsidRDefault="65DFD201" w14:paraId="09DECE3E" w14:textId="13B3C463">
      <w:pPr>
        <w:spacing w:after="0" w:line="240" w:lineRule="auto"/>
      </w:pPr>
      <w:r w:rsidR="65DFD201">
        <w:rPr/>
        <w:t>Nem baj, van másik : Oroszországi gyorséttermek [Gyorsétterem, McDonald's * Ukrán-orosz háború, hatás * Vkuszno i tocska * Gyorsétterem, orosz] == HVG 43. évf. 2022. 25.sz. p. 68-69.</w:t>
      </w:r>
    </w:p>
    <w:p w:rsidR="107A2BB5" w:rsidP="107A2BB5" w:rsidRDefault="107A2BB5" w14:paraId="30A6C8CC">
      <w:pPr>
        <w:spacing w:after="0" w:line="240" w:lineRule="auto"/>
      </w:pPr>
    </w:p>
    <w:p w:rsidR="107A2BB5" w:rsidP="107A2BB5" w:rsidRDefault="107A2BB5" w14:paraId="572CAEC4">
      <w:pPr>
        <w:spacing w:after="0" w:line="240" w:lineRule="auto"/>
      </w:pPr>
    </w:p>
    <w:p w:rsidR="65DFD201" w:rsidP="107A2BB5" w:rsidRDefault="65DFD201" w14:paraId="0C335E80">
      <w:pPr>
        <w:spacing w:after="0" w:line="240" w:lineRule="auto"/>
      </w:pPr>
      <w:r w:rsidR="65DFD201">
        <w:rPr/>
        <w:t>Törzsszám [000145950]</w:t>
      </w:r>
    </w:p>
    <w:p w:rsidR="65DFD201" w:rsidP="107A2BB5" w:rsidRDefault="65DFD201" w14:paraId="0883AAE2" w14:textId="5A76490E">
      <w:pPr>
        <w:spacing w:after="0" w:line="240" w:lineRule="auto"/>
      </w:pPr>
      <w:r w:rsidR="65DFD201">
        <w:rPr/>
        <w:t>Lévai Anikó, Madary Orsolya</w:t>
      </w:r>
    </w:p>
    <w:p w:rsidR="65DFD201" w:rsidP="107A2BB5" w:rsidRDefault="65DFD201" w14:paraId="17862621" w14:textId="12823BDC">
      <w:pPr>
        <w:spacing w:after="0" w:line="240" w:lineRule="auto"/>
      </w:pPr>
      <w:r w:rsidR="65DFD201">
        <w:rPr/>
        <w:t>Bobajka : Hagyományos ízek Tokaj-Hegyalján [Andrássy-kúria és Spa, Tarcal * Bobajka étterem * Interjú Varjú Imre, séf * Recept, dödölle * Recept, tokaji aszús kacsamáj fügekrémmel * Bobajka, vaníliasodó, meggy] == Magyar Konyha 46. évf. 2022. 9.sz. p. 40-45.</w:t>
      </w:r>
    </w:p>
    <w:p w:rsidR="107A2BB5" w:rsidP="107A2BB5" w:rsidRDefault="107A2BB5" w14:paraId="40EFAC17">
      <w:pPr>
        <w:spacing w:after="0" w:line="240" w:lineRule="auto"/>
      </w:pPr>
    </w:p>
    <w:p w:rsidR="107A2BB5" w:rsidP="107A2BB5" w:rsidRDefault="107A2BB5" w14:paraId="26C07697">
      <w:pPr>
        <w:spacing w:after="0" w:line="240" w:lineRule="auto"/>
      </w:pPr>
    </w:p>
    <w:p w:rsidR="65DFD201" w:rsidP="107A2BB5" w:rsidRDefault="65DFD201" w14:paraId="22FCE63C">
      <w:pPr>
        <w:spacing w:after="0" w:line="240" w:lineRule="auto"/>
      </w:pPr>
      <w:r w:rsidR="65DFD201">
        <w:rPr/>
        <w:t>Törzsszám [000145978]</w:t>
      </w:r>
    </w:p>
    <w:p w:rsidR="65DFD201" w:rsidP="107A2BB5" w:rsidRDefault="65DFD201" w14:paraId="28429C58" w14:textId="1D0AFCD1">
      <w:pPr>
        <w:pStyle w:val="Norml"/>
        <w:spacing w:after="0" w:line="240" w:lineRule="auto"/>
      </w:pPr>
      <w:r w:rsidR="65DFD201">
        <w:rPr/>
        <w:t>Séfportré : Farkas Richárd, a Pajta Étterem séfje : Egy teljesen működőképes szimbiózist hoztunk létre [Farkas Richárd séf * Pajta Étterem * Karrier, vendéglátás * Fine Dining] == Chef és Pincér 27. évf. 2022. 9.sz. p. 18-22.</w:t>
      </w:r>
    </w:p>
    <w:p w:rsidR="107A2BB5" w:rsidP="107A2BB5" w:rsidRDefault="107A2BB5" w14:paraId="7C005AEE">
      <w:pPr>
        <w:spacing w:after="0" w:line="240" w:lineRule="auto"/>
      </w:pPr>
    </w:p>
    <w:p w:rsidR="107A2BB5" w:rsidP="107A2BB5" w:rsidRDefault="107A2BB5" w14:paraId="79671DE5" w14:textId="350F61A0">
      <w:pPr>
        <w:pStyle w:val="Norml"/>
        <w:spacing w:after="0" w:line="240" w:lineRule="auto"/>
      </w:pPr>
    </w:p>
    <w:p w:rsidR="65DFD201" w:rsidP="107A2BB5" w:rsidRDefault="65DFD201" w14:paraId="6179EF58">
      <w:pPr>
        <w:spacing w:after="0" w:line="240" w:lineRule="auto"/>
      </w:pPr>
      <w:r w:rsidR="65DFD201">
        <w:rPr/>
        <w:t>Törzsszám [000146058]</w:t>
      </w:r>
    </w:p>
    <w:p w:rsidR="65DFD201" w:rsidP="107A2BB5" w:rsidRDefault="65DFD201" w14:paraId="0EB65C31">
      <w:pPr>
        <w:spacing w:after="0" w:line="240" w:lineRule="auto"/>
      </w:pPr>
      <w:r w:rsidR="65DFD201">
        <w:rPr/>
        <w:t>Hardi Judit</w:t>
      </w:r>
    </w:p>
    <w:p w:rsidR="65DFD201" w:rsidP="107A2BB5" w:rsidRDefault="65DFD201" w14:paraId="1E5778E5" w14:textId="08EEAC66">
      <w:pPr>
        <w:pStyle w:val="Norml"/>
        <w:spacing w:after="0" w:line="240" w:lineRule="auto"/>
      </w:pPr>
      <w:r w:rsidR="65DFD201">
        <w:rPr/>
        <w:t>Oszd meg az élményt! [Fióka étterem, Budapest * Kerthelyiség] == Vidék íze 18. évf. 2022. 11.sz. p. 38-39.</w:t>
      </w:r>
    </w:p>
    <w:p w:rsidR="107A2BB5" w:rsidP="107A2BB5" w:rsidRDefault="107A2BB5" w14:paraId="5D316E40">
      <w:pPr>
        <w:spacing w:after="0" w:line="240" w:lineRule="auto"/>
      </w:pPr>
    </w:p>
    <w:p w:rsidR="107A2BB5" w:rsidP="107A2BB5" w:rsidRDefault="107A2BB5" w14:paraId="62040404">
      <w:pPr>
        <w:spacing w:after="0" w:line="240" w:lineRule="auto"/>
      </w:pPr>
    </w:p>
    <w:p w:rsidR="65DFD201" w:rsidP="107A2BB5" w:rsidRDefault="65DFD201" w14:paraId="135A8A17">
      <w:pPr>
        <w:spacing w:after="0" w:line="240" w:lineRule="auto"/>
      </w:pPr>
      <w:r w:rsidR="65DFD201">
        <w:rPr/>
        <w:t>Törzsszám [000146092]</w:t>
      </w:r>
    </w:p>
    <w:p w:rsidR="65DFD201" w:rsidP="107A2BB5" w:rsidRDefault="65DFD201" w14:paraId="702A8627">
      <w:pPr>
        <w:spacing w:after="0" w:line="240" w:lineRule="auto"/>
      </w:pPr>
      <w:r w:rsidR="65DFD201">
        <w:rPr/>
        <w:t>Kalmár Borbála</w:t>
      </w:r>
    </w:p>
    <w:p w:rsidR="65DFD201" w:rsidP="107A2BB5" w:rsidRDefault="65DFD201" w14:paraId="1464E2EB" w14:textId="23B2222F">
      <w:pPr>
        <w:pStyle w:val="Norml"/>
        <w:spacing w:after="0" w:line="240" w:lineRule="auto"/>
      </w:pPr>
      <w:r w:rsidR="65DFD201">
        <w:rPr/>
        <w:t>Rocksztárok a Pilisben : Múltidézés kakaós csigával és knödellel : Tősgyökeres svábok és gyüttmentek építik együttes lendülettel a pilisi gasztroparadicsomot [Mandelbrot Pékség, Pilisborosjenő * Stube Étterem, Pilisvörösvár] == Vince 12. évf. 2022. 10.sz. p. 46-51.</w:t>
      </w:r>
    </w:p>
    <w:p w:rsidR="107A2BB5" w:rsidP="107A2BB5" w:rsidRDefault="107A2BB5" w14:paraId="3AA05DEA">
      <w:pPr>
        <w:spacing w:after="0" w:line="240" w:lineRule="auto"/>
      </w:pPr>
    </w:p>
    <w:p w:rsidR="107A2BB5" w:rsidP="107A2BB5" w:rsidRDefault="107A2BB5" w14:paraId="21C9F9CE">
      <w:pPr>
        <w:spacing w:after="0" w:line="240" w:lineRule="auto"/>
      </w:pPr>
    </w:p>
    <w:p w:rsidR="65DFD201" w:rsidP="107A2BB5" w:rsidRDefault="65DFD201" w14:paraId="08EA369E">
      <w:pPr>
        <w:spacing w:after="0" w:line="240" w:lineRule="auto"/>
      </w:pPr>
      <w:r w:rsidR="65DFD201">
        <w:rPr/>
        <w:t>Törzsszám [000146099]</w:t>
      </w:r>
    </w:p>
    <w:p w:rsidR="65DFD201" w:rsidP="107A2BB5" w:rsidRDefault="65DFD201" w14:paraId="24AA3DC7">
      <w:pPr>
        <w:spacing w:after="0" w:line="240" w:lineRule="auto"/>
      </w:pPr>
      <w:r w:rsidR="65DFD201">
        <w:rPr/>
        <w:t>Pethő Tibor</w:t>
      </w:r>
    </w:p>
    <w:p w:rsidR="65DFD201" w:rsidP="107A2BB5" w:rsidRDefault="65DFD201" w14:paraId="3AA2FBC6" w14:textId="4B77AC09">
      <w:pPr>
        <w:pStyle w:val="Norml"/>
        <w:spacing w:after="0" w:line="240" w:lineRule="auto"/>
      </w:pPr>
      <w:r w:rsidR="65DFD201">
        <w:rPr/>
        <w:t>"Igyatok nők, mindent én fizetek!" : Volt egyszer egy Buda... 6. rész [Kislugas * Új Sipos Halászkert * Étterem, Fő tér 6 * Óbuda, étterem * Híres vendég, Marczelly Gusztáv * Központi Kávéház * Mészáros Mátyás, vendéglős] == Magyar Hang Budai Hang melléklet 5. évf. 2022. 43.sz. p. VIII.</w:t>
      </w:r>
    </w:p>
    <w:p w:rsidR="107A2BB5" w:rsidP="107A2BB5" w:rsidRDefault="107A2BB5" w14:paraId="542A61AA">
      <w:pPr>
        <w:spacing w:after="0" w:line="240" w:lineRule="auto"/>
      </w:pPr>
    </w:p>
    <w:p w:rsidR="35E98C42" w:rsidP="35E98C42" w:rsidRDefault="35E98C42" w14:paraId="5BCEA645">
      <w:pPr>
        <w:spacing w:after="0" w:line="240" w:lineRule="auto"/>
      </w:pPr>
    </w:p>
    <w:p w:rsidR="216ABB95" w:rsidP="35E98C42" w:rsidRDefault="216ABB95" w14:paraId="4B061B05">
      <w:pPr>
        <w:spacing w:after="0" w:line="240" w:lineRule="auto"/>
      </w:pPr>
      <w:r w:rsidR="216ABB95">
        <w:rPr/>
        <w:t>Törzsszám [000145756]</w:t>
      </w:r>
    </w:p>
    <w:p w:rsidR="216ABB95" w:rsidP="35E98C42" w:rsidRDefault="216ABB95" w14:paraId="518EB506">
      <w:pPr>
        <w:spacing w:after="0" w:line="240" w:lineRule="auto"/>
      </w:pPr>
      <w:r w:rsidR="216ABB95">
        <w:rPr/>
        <w:t>Makrai Sonja</w:t>
      </w:r>
    </w:p>
    <w:p w:rsidR="216ABB95" w:rsidP="35E98C42" w:rsidRDefault="216ABB95" w14:paraId="148011CB" w14:textId="1725A197">
      <w:pPr>
        <w:spacing w:after="0" w:line="240" w:lineRule="auto"/>
      </w:pPr>
      <w:r w:rsidR="216ABB95">
        <w:rPr/>
        <w:t>Alföldi ízek őszintén [Kunmadaras * Ételkínálat, Ferdinánd bisztró * Pizza, kovászos * Panettone, kovászos] == Magyar Hang 5. évf. 2022. 30.sz. p. 30.</w:t>
      </w:r>
    </w:p>
    <w:p w:rsidR="35E98C42" w:rsidP="35E98C42" w:rsidRDefault="35E98C42" w14:paraId="1A255AC2">
      <w:pPr>
        <w:spacing w:after="0" w:line="240" w:lineRule="auto"/>
      </w:pPr>
    </w:p>
    <w:p w:rsidR="35E98C42" w:rsidP="35E98C42" w:rsidRDefault="35E98C42" w14:paraId="2F7FAE06" w14:textId="3D995E2F">
      <w:pPr>
        <w:pStyle w:val="Norml"/>
        <w:spacing w:after="0" w:line="240" w:lineRule="auto"/>
      </w:pPr>
    </w:p>
    <w:p w:rsidR="35E98C42" w:rsidP="19BF8A4A" w:rsidRDefault="35E98C42" w14:paraId="40F88B0A" w14:textId="77777777">
      <w:pPr>
        <w:spacing w:after="0" w:line="240" w:lineRule="auto"/>
      </w:pPr>
      <w:r w:rsidR="0F3F20D2">
        <w:rPr/>
        <w:t>Törzsszám [000145718]</w:t>
      </w:r>
    </w:p>
    <w:p w:rsidR="35E98C42" w:rsidP="19BF8A4A" w:rsidRDefault="35E98C42" w14:paraId="1DCB4853" w14:textId="77777777">
      <w:pPr>
        <w:spacing w:after="0" w:line="240" w:lineRule="auto"/>
      </w:pPr>
      <w:r w:rsidR="0F3F20D2">
        <w:rPr/>
        <w:t>Tóth Ilda G.</w:t>
      </w:r>
    </w:p>
    <w:p w:rsidR="35E98C42" w:rsidP="19BF8A4A" w:rsidRDefault="35E98C42" w14:paraId="323B4963" w14:textId="4ABD7CC8">
      <w:pPr>
        <w:spacing w:after="0" w:line="240" w:lineRule="auto"/>
      </w:pPr>
      <w:r w:rsidR="0F3F20D2">
        <w:rPr/>
        <w:t>Napi egy tonna fagylalt, plusz Henri Gonzo [Üzlet, Fragola * Mecenatúra, kulturális * Bisztró] == Forbes 2022. 6.sz. p. 44., 46-48.</w:t>
      </w:r>
    </w:p>
    <w:p w:rsidR="35E98C42" w:rsidP="19BF8A4A" w:rsidRDefault="35E98C42" w14:paraId="7689FB4C" w14:textId="77777777">
      <w:pPr>
        <w:spacing w:after="0" w:line="240" w:lineRule="auto"/>
      </w:pPr>
    </w:p>
    <w:p w:rsidR="35E98C42" w:rsidP="19BF8A4A" w:rsidRDefault="35E98C42" w14:paraId="7B947076" w14:textId="77777777">
      <w:pPr>
        <w:spacing w:after="0" w:line="240" w:lineRule="auto"/>
      </w:pPr>
    </w:p>
    <w:p w:rsidR="35E98C42" w:rsidP="35E98C42" w:rsidRDefault="35E98C42" w14:paraId="0F3738A4" w14:textId="6CC38248">
      <w:pPr>
        <w:pStyle w:val="Norml"/>
        <w:spacing w:after="0" w:line="240" w:lineRule="auto"/>
      </w:pPr>
      <w:r w:rsidR="7E8744E3">
        <w:rPr/>
        <w:t>Törzsszám [000145865]</w:t>
      </w:r>
    </w:p>
    <w:p w:rsidR="35E98C42" w:rsidP="19BF8A4A" w:rsidRDefault="35E98C42" w14:paraId="16BBBBEC" w14:textId="77777777">
      <w:pPr>
        <w:spacing w:after="0" w:line="240" w:lineRule="auto"/>
      </w:pPr>
      <w:r w:rsidR="7E8744E3">
        <w:rPr/>
        <w:t>Hardi Judit</w:t>
      </w:r>
    </w:p>
    <w:p w:rsidR="35E98C42" w:rsidP="19BF8A4A" w:rsidRDefault="35E98C42" w14:paraId="14B03BFE" w14:textId="795FAC18">
      <w:pPr>
        <w:spacing w:after="0" w:line="240" w:lineRule="auto"/>
      </w:pPr>
      <w:r w:rsidR="7E8744E3">
        <w:rPr/>
        <w:t>Ferenc Jóska somolygó bajsza alatt [Császármorzsa * Budapest, vendéglátóhely * Recept, fahéjas almaleves * Recept, caprese quiche] == Vidék íze 18. évf. 2022. 10.sz. p.38-39.</w:t>
      </w:r>
    </w:p>
    <w:p w:rsidR="35E98C42" w:rsidP="55157E3F" w:rsidRDefault="35E98C42" w14:paraId="11996006" w14:textId="104BB5B6">
      <w:pPr>
        <w:spacing w:after="0" w:line="240" w:lineRule="auto"/>
      </w:pPr>
    </w:p>
    <w:p w:rsidR="35E98C42" w:rsidP="55157E3F" w:rsidRDefault="35E98C42" w14:paraId="67D5F98C" w14:textId="70112267">
      <w:pPr>
        <w:spacing w:after="0" w:line="240" w:lineRule="auto"/>
      </w:pPr>
    </w:p>
    <w:p w:rsidR="35E98C42" w:rsidP="55157E3F" w:rsidRDefault="35E98C42" w14:paraId="4F81E1DD" w14:textId="77777777">
      <w:pPr>
        <w:spacing w:after="0" w:line="240" w:lineRule="auto"/>
      </w:pPr>
      <w:r w:rsidR="6B27B247">
        <w:rPr/>
        <w:t>Törzsszám [000145769]</w:t>
      </w:r>
    </w:p>
    <w:p w:rsidR="35E98C42" w:rsidP="55157E3F" w:rsidRDefault="35E98C42" w14:paraId="406F0D8B" w14:textId="77777777">
      <w:pPr>
        <w:spacing w:after="0" w:line="240" w:lineRule="auto"/>
      </w:pPr>
      <w:r w:rsidR="6B27B247">
        <w:rPr/>
        <w:t xml:space="preserve">Wooseok Kwon, Minwoo Lee, John T. Bowen </w:t>
      </w:r>
    </w:p>
    <w:p w:rsidR="35E98C42" w:rsidP="55157E3F" w:rsidRDefault="35E98C42" w14:paraId="7E5E8FC0" w14:textId="00ED57A4">
      <w:pPr>
        <w:spacing w:after="0" w:line="240" w:lineRule="auto"/>
      </w:pPr>
      <w:r w:rsidR="6B27B247">
        <w:rPr/>
        <w:t>Exploring customers’ luxury consumption in restaurants : A combined method of topic modeling and three-factor theory [Luxury consumption * Luxury restaurant * Three-factor theory * Machine learning * Topic modeling * Impact-asymmetry analysis] == Cornell Hospitality Quarterly Vol. 63. 2022. Nr. 1. p. 66-77.</w:t>
      </w:r>
    </w:p>
    <w:p w:rsidR="35E98C42" w:rsidP="55157E3F" w:rsidRDefault="35E98C42" w14:paraId="5C341EA1" w14:textId="77777777">
      <w:pPr>
        <w:spacing w:after="0" w:line="240" w:lineRule="auto"/>
      </w:pPr>
      <w:r w:rsidR="6B27B247">
        <w:rPr/>
        <w:t>https://doi.org/10.1177/19389655211037667</w:t>
      </w:r>
    </w:p>
    <w:p w:rsidR="35E98C42" w:rsidP="55157E3F" w:rsidRDefault="35E98C42" w14:paraId="30EB1408" w14:textId="77777777">
      <w:pPr>
        <w:spacing w:after="0" w:line="240" w:lineRule="auto"/>
      </w:pPr>
    </w:p>
    <w:p w:rsidR="35E98C42" w:rsidP="55157E3F" w:rsidRDefault="35E98C42" w14:paraId="18F77C7F" w14:textId="77777777">
      <w:pPr>
        <w:spacing w:after="0" w:line="240" w:lineRule="auto"/>
      </w:pPr>
    </w:p>
    <w:p w:rsidR="35E98C42" w:rsidP="55157E3F" w:rsidRDefault="35E98C42" w14:paraId="737E2D70" w14:textId="77777777">
      <w:pPr>
        <w:spacing w:after="0" w:line="240" w:lineRule="auto"/>
      </w:pPr>
      <w:r w:rsidR="741658C0">
        <w:rPr/>
        <w:t>Törzsszám [000145776]</w:t>
      </w:r>
    </w:p>
    <w:p w:rsidR="35E98C42" w:rsidP="55157E3F" w:rsidRDefault="35E98C42" w14:paraId="57213196" w14:textId="77777777">
      <w:pPr>
        <w:spacing w:after="0" w:line="240" w:lineRule="auto"/>
      </w:pPr>
      <w:r w:rsidR="741658C0">
        <w:rPr/>
        <w:t xml:space="preserve">Suiwen (Sharon) Zou, Steven J. Migacz </w:t>
      </w:r>
    </w:p>
    <w:p w:rsidR="35E98C42" w:rsidP="55157E3F" w:rsidRDefault="35E98C42" w14:paraId="781F7B3B" w14:textId="749501D4">
      <w:pPr>
        <w:spacing w:after="0" w:line="240" w:lineRule="auto"/>
      </w:pPr>
      <w:r w:rsidR="741658C0">
        <w:rPr/>
        <w:t>Why service recovery fails? : Examining the roles of restaurant type and failure severity in double deviation with justice theory [Justice theory * Service recovery failure * Double deviation * Failure severity * Restaurant types] == Cornell Hospitality Quarterly Vol. 63. 2022. Nr. 2. p. 169-181.</w:t>
      </w:r>
    </w:p>
    <w:p w:rsidR="35E98C42" w:rsidP="55157E3F" w:rsidRDefault="35E98C42" w14:paraId="2ACBDC51" w14:textId="77777777">
      <w:pPr>
        <w:spacing w:after="0" w:line="240" w:lineRule="auto"/>
      </w:pPr>
      <w:r w:rsidR="741658C0">
        <w:rPr/>
        <w:t>https://doi.org/10.1177/1938965520967921</w:t>
      </w:r>
    </w:p>
    <w:p w:rsidR="35E98C42" w:rsidP="55157E3F" w:rsidRDefault="35E98C42" w14:paraId="6F7B4289" w14:textId="77777777">
      <w:pPr>
        <w:spacing w:after="0" w:line="240" w:lineRule="auto"/>
      </w:pPr>
    </w:p>
    <w:p w:rsidR="35E98C42" w:rsidP="35E98C42" w:rsidRDefault="35E98C42" w14:paraId="6312F597" w14:textId="1B111681">
      <w:pPr>
        <w:pStyle w:val="Norml"/>
        <w:spacing w:after="0" w:line="240" w:lineRule="auto"/>
      </w:pPr>
    </w:p>
    <w:p w:rsidR="35E98C42" w:rsidP="55157E3F" w:rsidRDefault="35E98C42" w14:paraId="71011FE9" w14:textId="77777777">
      <w:pPr>
        <w:spacing w:after="0" w:line="240" w:lineRule="auto"/>
      </w:pPr>
      <w:r w:rsidR="0EF75381">
        <w:rPr/>
        <w:t>Törzsszám [000145971]</w:t>
      </w:r>
    </w:p>
    <w:p w:rsidR="35E98C42" w:rsidP="35E98C42" w:rsidRDefault="35E98C42" w14:paraId="2E0C929E" w14:textId="02AFF652">
      <w:pPr>
        <w:pStyle w:val="Norml"/>
        <w:spacing w:after="0" w:line="240" w:lineRule="auto"/>
      </w:pPr>
      <w:r w:rsidR="0EF75381">
        <w:rPr/>
        <w:t>Lévai Anikó, Madary Orsolya</w:t>
      </w:r>
    </w:p>
    <w:p w:rsidR="35E98C42" w:rsidP="35E98C42" w:rsidRDefault="35E98C42" w14:paraId="239F4A86" w14:textId="14EF02B3">
      <w:pPr>
        <w:pStyle w:val="Norml"/>
        <w:spacing w:after="0" w:line="240" w:lineRule="auto"/>
      </w:pPr>
      <w:r w:rsidR="0EF75381">
        <w:rPr/>
        <w:t>Bisztró a Bodrog partján [Borvidék, Tokaj-Hegyalja * Dereszla Pincészet * Dereszla Bisztró * Recpet, Tiszai halászlé, harcsa, haltej, paprika * Recept, Fogas, borsó, kápia paprika, pancetta * Recept, túrógombóc] == Magyar Konyha 46. évf. 2022. 10.sz. p. 40-45.</w:t>
      </w:r>
    </w:p>
    <w:p w:rsidR="35E98C42" w:rsidP="55157E3F" w:rsidRDefault="35E98C42" w14:paraId="6B79906F" w14:textId="77777777">
      <w:pPr>
        <w:spacing w:after="0" w:line="240" w:lineRule="auto"/>
      </w:pPr>
    </w:p>
    <w:p w:rsidR="35E98C42" w:rsidP="55157E3F" w:rsidRDefault="35E98C42" w14:paraId="58BE7BD1" w14:textId="77777777">
      <w:pPr>
        <w:spacing w:after="0" w:line="240" w:lineRule="auto"/>
      </w:pPr>
    </w:p>
    <w:p w:rsidR="35E98C42" w:rsidP="55157E3F" w:rsidRDefault="35E98C42" w14:paraId="74418A60" w14:textId="77777777">
      <w:pPr>
        <w:spacing w:after="0" w:line="240" w:lineRule="auto"/>
      </w:pPr>
      <w:r w:rsidR="3027B91E">
        <w:rPr/>
        <w:t>Törzsszám [000145973]</w:t>
      </w:r>
    </w:p>
    <w:p w:rsidR="35E98C42" w:rsidP="35E98C42" w:rsidRDefault="35E98C42" w14:paraId="350772D1" w14:textId="43FFFC44">
      <w:pPr>
        <w:pStyle w:val="Norml"/>
        <w:spacing w:after="0" w:line="240" w:lineRule="auto"/>
      </w:pPr>
      <w:r w:rsidR="3027B91E">
        <w:rPr/>
        <w:t>Mintha hazajönnél [Vendéglátás, Buda * Park Vendéglő * Recept, áfonyás szarvasragu túrónudlival] == Magyar Konyha 46. évf. 2022. 10.sz. p. 54-55.</w:t>
      </w:r>
    </w:p>
    <w:p w:rsidR="35E98C42" w:rsidP="55157E3F" w:rsidRDefault="35E98C42" w14:paraId="7D05FF60" w14:textId="77777777">
      <w:pPr>
        <w:spacing w:after="0" w:line="240" w:lineRule="auto"/>
      </w:pPr>
    </w:p>
    <w:p w:rsidR="35E98C42" w:rsidP="35E98C42" w:rsidRDefault="35E98C42" w14:paraId="267A1F7D" w14:textId="668C3883">
      <w:pPr>
        <w:pStyle w:val="Norml"/>
        <w:spacing w:after="0" w:line="240" w:lineRule="auto"/>
      </w:pPr>
    </w:p>
    <w:p w:rsidR="65DFD201" w:rsidP="107A2BB5" w:rsidRDefault="65DFD201" w14:paraId="0F2F6AAF" w14:textId="3CCE8E19">
      <w:pPr>
        <w:pStyle w:val="Heading1"/>
        <w:rPr>
          <w:rStyle w:val="IntenseReference"/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44"/>
          <w:szCs w:val="44"/>
        </w:rPr>
      </w:pPr>
      <w:bookmarkStart w:name="_Toc1628176668" w:id="76962304"/>
      <w:r w:rsidRPr="5A085AF5" w:rsidR="65DFD201">
        <w:rPr>
          <w:b w:val="1"/>
          <w:bCs w:val="1"/>
        </w:rPr>
        <w:t>Fenntarthatóság</w:t>
      </w:r>
      <w:bookmarkEnd w:id="76962304"/>
    </w:p>
    <w:p w:rsidR="107A2BB5" w:rsidP="107A2BB5" w:rsidRDefault="107A2BB5" w14:paraId="491B6E84" w14:textId="2838733A">
      <w:pPr>
        <w:pStyle w:val="Norml"/>
        <w:spacing w:after="0" w:line="240" w:lineRule="auto"/>
      </w:pPr>
    </w:p>
    <w:p w:rsidR="65DFD201" w:rsidP="107A2BB5" w:rsidRDefault="65DFD201" w14:paraId="07C8D21E">
      <w:pPr>
        <w:spacing w:after="0" w:line="240" w:lineRule="auto"/>
      </w:pPr>
      <w:r w:rsidR="65DFD201">
        <w:rPr/>
        <w:t>Törzsszám [000145617]</w:t>
      </w:r>
    </w:p>
    <w:p w:rsidR="65DFD201" w:rsidP="107A2BB5" w:rsidRDefault="65DFD201" w14:paraId="2D176763" w14:textId="15C0D18C">
      <w:pPr>
        <w:spacing w:after="0" w:line="240" w:lineRule="auto"/>
      </w:pPr>
      <w:r w:rsidR="65DFD201">
        <w:rPr/>
        <w:t>Milyen lesz az élelmiszercsomagolás 2040-ben? [Élelmiszercsomagolás * Fenntarthatóság * Csomagolás, személyre szabott * Szabályozás * Újrahasznosítás * Csomagolás, szálalapú] == Termékmix 30. évf. 2022. 7.sz. p. 58-59.</w:t>
      </w:r>
    </w:p>
    <w:p w:rsidR="107A2BB5" w:rsidP="107A2BB5" w:rsidRDefault="107A2BB5" w14:paraId="7F92B0AD">
      <w:pPr>
        <w:spacing w:after="0" w:line="240" w:lineRule="auto"/>
      </w:pPr>
    </w:p>
    <w:p w:rsidR="107A2BB5" w:rsidP="107A2BB5" w:rsidRDefault="107A2BB5" w14:paraId="4A6B2BE6">
      <w:pPr>
        <w:spacing w:after="0" w:line="240" w:lineRule="auto"/>
      </w:pPr>
    </w:p>
    <w:p w:rsidR="65DFD201" w:rsidP="107A2BB5" w:rsidRDefault="65DFD201" w14:paraId="24B7823F">
      <w:pPr>
        <w:spacing w:after="0" w:line="240" w:lineRule="auto"/>
      </w:pPr>
      <w:r w:rsidR="65DFD201">
        <w:rPr/>
        <w:t>Törzsszám [000145630]</w:t>
      </w:r>
    </w:p>
    <w:p w:rsidR="65DFD201" w:rsidP="107A2BB5" w:rsidRDefault="65DFD201" w14:paraId="03900DA4" w14:textId="1A562110">
      <w:pPr>
        <w:spacing w:after="0" w:line="240" w:lineRule="auto"/>
      </w:pPr>
      <w:r w:rsidR="65DFD201">
        <w:rPr/>
        <w:t>Kármán-Tamus Éva, Pálvölgyi Tamás</w:t>
      </w:r>
    </w:p>
    <w:p w:rsidR="65DFD201" w:rsidP="107A2BB5" w:rsidRDefault="65DFD201" w14:paraId="7295339F" w14:textId="7E4C88F6">
      <w:pPr>
        <w:spacing w:after="0" w:line="240" w:lineRule="auto"/>
      </w:pPr>
      <w:r w:rsidR="65DFD201">
        <w:rPr/>
        <w:t>A fenntartható energiagazdálkodás szociális dimenziói [Energiaszegénység * Tűzifahasználat * Fenntarthatóság * Vidékfejlesztés] == Gazdálkodás 66. évf. 2022. 4.sz. pl 324-341.</w:t>
      </w:r>
    </w:p>
    <w:p w:rsidR="107A2BB5" w:rsidP="107A2BB5" w:rsidRDefault="107A2BB5" w14:paraId="6998FE70">
      <w:pPr>
        <w:spacing w:after="0" w:line="240" w:lineRule="auto"/>
      </w:pPr>
    </w:p>
    <w:p w:rsidR="107A2BB5" w:rsidP="107A2BB5" w:rsidRDefault="107A2BB5" w14:paraId="0D6BE742">
      <w:pPr>
        <w:spacing w:after="0" w:line="240" w:lineRule="auto"/>
      </w:pPr>
    </w:p>
    <w:p w:rsidR="65DFD201" w:rsidP="107A2BB5" w:rsidRDefault="65DFD201" w14:paraId="2014C955">
      <w:pPr>
        <w:spacing w:after="0" w:line="240" w:lineRule="auto"/>
      </w:pPr>
      <w:r w:rsidR="65DFD201">
        <w:rPr/>
        <w:t>Törzsszám [000145644]</w:t>
      </w:r>
    </w:p>
    <w:p w:rsidR="65DFD201" w:rsidP="107A2BB5" w:rsidRDefault="65DFD201" w14:paraId="73527435">
      <w:pPr>
        <w:spacing w:after="0" w:line="240" w:lineRule="auto"/>
      </w:pPr>
      <w:r w:rsidR="65DFD201">
        <w:rPr/>
        <w:t>Németh Krisztina</w:t>
      </w:r>
    </w:p>
    <w:p w:rsidR="65DFD201" w:rsidP="107A2BB5" w:rsidRDefault="65DFD201" w14:paraId="1EF8AF49" w14:textId="290E9B05">
      <w:pPr>
        <w:spacing w:after="0" w:line="240" w:lineRule="auto"/>
      </w:pPr>
      <w:r w:rsidR="65DFD201">
        <w:rPr/>
        <w:t>A fenntartható szőlőtermesztés növényvédelmi megoldásai [Fenntarthatóság * Borászat * Növényvédelem * Környezettudatosság * Biotermesztés] == Borászati füzetek 32. évf. 2022. 3.sz. p. 24-26.</w:t>
      </w:r>
    </w:p>
    <w:p w:rsidR="107A2BB5" w:rsidP="107A2BB5" w:rsidRDefault="107A2BB5" w14:paraId="327DF398">
      <w:pPr>
        <w:spacing w:after="0" w:line="240" w:lineRule="auto"/>
      </w:pPr>
    </w:p>
    <w:p w:rsidR="107A2BB5" w:rsidP="107A2BB5" w:rsidRDefault="107A2BB5" w14:paraId="6857C78D" w14:textId="73F708DA">
      <w:pPr>
        <w:pStyle w:val="Norml"/>
        <w:spacing w:after="0" w:line="240" w:lineRule="auto"/>
      </w:pPr>
    </w:p>
    <w:p w:rsidR="65DFD201" w:rsidP="107A2BB5" w:rsidRDefault="65DFD201" w14:paraId="45160FF9">
      <w:pPr>
        <w:spacing w:after="0" w:line="240" w:lineRule="auto"/>
      </w:pPr>
      <w:r w:rsidR="65DFD201">
        <w:rPr/>
        <w:t>Törzsszám [000145918]</w:t>
      </w:r>
    </w:p>
    <w:p w:rsidR="65DFD201" w:rsidP="107A2BB5" w:rsidRDefault="65DFD201" w14:paraId="072A76FB" w14:textId="1A5AFD8D">
      <w:pPr>
        <w:spacing w:after="0" w:line="240" w:lineRule="auto"/>
      </w:pPr>
      <w:r w:rsidR="65DFD201">
        <w:rPr/>
        <w:t>Villanyhajnal : Terjedő elektromos járművek [Jármű, elektromos * Zöld autó * Fenntarthatóság * E-jármű * Autóvásárlási szokás, magyar * Vásárlói szokás] == HVG 43. évf. 2022. 34.sz. p. 35-36, 38.</w:t>
      </w:r>
    </w:p>
    <w:p w:rsidR="107A2BB5" w:rsidP="107A2BB5" w:rsidRDefault="107A2BB5" w14:paraId="38CABB97">
      <w:pPr>
        <w:spacing w:after="0" w:line="240" w:lineRule="auto"/>
      </w:pPr>
    </w:p>
    <w:p w:rsidR="107A2BB5" w:rsidP="107A2BB5" w:rsidRDefault="107A2BB5" w14:paraId="708F4957">
      <w:pPr>
        <w:spacing w:after="0" w:line="240" w:lineRule="auto"/>
      </w:pPr>
    </w:p>
    <w:p w:rsidR="65DFD201" w:rsidP="107A2BB5" w:rsidRDefault="65DFD201" w14:paraId="2900B2DB">
      <w:pPr>
        <w:spacing w:after="0" w:line="240" w:lineRule="auto"/>
      </w:pPr>
      <w:r w:rsidR="65DFD201">
        <w:rPr/>
        <w:t>Törzsszám [000145919]</w:t>
      </w:r>
    </w:p>
    <w:p w:rsidR="65DFD201" w:rsidP="107A2BB5" w:rsidRDefault="65DFD201" w14:paraId="5E141B84" w14:textId="24403728">
      <w:pPr>
        <w:spacing w:after="0" w:line="240" w:lineRule="auto"/>
      </w:pPr>
      <w:r w:rsidR="65DFD201">
        <w:rPr/>
        <w:t>Mindenki másképp csinálja : Töltők és autók [E-jármű * Zöld autó * Fenntarthatóság * Töltőállomás, elektromos, EU] == HVG 43. évf. 2022. 34.sz. p. 44, 46.</w:t>
      </w:r>
    </w:p>
    <w:p w:rsidR="107A2BB5" w:rsidP="107A2BB5" w:rsidRDefault="107A2BB5" w14:paraId="20070243">
      <w:pPr>
        <w:spacing w:after="0" w:line="240" w:lineRule="auto"/>
      </w:pPr>
    </w:p>
    <w:p w:rsidR="107A2BB5" w:rsidP="107A2BB5" w:rsidRDefault="107A2BB5" w14:paraId="2370FB47">
      <w:pPr>
        <w:spacing w:after="0" w:line="240" w:lineRule="auto"/>
      </w:pPr>
    </w:p>
    <w:p w:rsidR="65DFD201" w:rsidP="107A2BB5" w:rsidRDefault="65DFD201" w14:paraId="3411FA0B">
      <w:pPr>
        <w:spacing w:after="0" w:line="240" w:lineRule="auto"/>
      </w:pPr>
      <w:r w:rsidR="65DFD201">
        <w:rPr/>
        <w:t>Törzsszám [000145945]</w:t>
      </w:r>
    </w:p>
    <w:p w:rsidR="65DFD201" w:rsidP="107A2BB5" w:rsidRDefault="65DFD201" w14:paraId="3A98EBCA">
      <w:pPr>
        <w:spacing w:after="0" w:line="240" w:lineRule="auto"/>
      </w:pPr>
      <w:r w:rsidR="65DFD201">
        <w:rPr/>
        <w:t>Kovács Dániel</w:t>
      </w:r>
    </w:p>
    <w:p w:rsidR="65DFD201" w:rsidP="107A2BB5" w:rsidRDefault="65DFD201" w14:paraId="56BB7440" w14:textId="3F7F3209">
      <w:pPr>
        <w:spacing w:after="0" w:line="240" w:lineRule="auto"/>
      </w:pPr>
      <w:r w:rsidR="65DFD201">
        <w:rPr/>
        <w:t>Csendben felépül a fenntartható világ [Környezettudatosság * Fenntarthatóság * Bolt, csomagolásmentes * Startup, ételmentés * Újrahasznosítás] == Mandiner 4. évf. 2022.39.sz. p. 42-44.</w:t>
      </w:r>
    </w:p>
    <w:p w:rsidR="107A2BB5" w:rsidP="107A2BB5" w:rsidRDefault="107A2BB5" w14:paraId="2C109F45">
      <w:pPr>
        <w:spacing w:after="0" w:line="240" w:lineRule="auto"/>
      </w:pPr>
    </w:p>
    <w:p w:rsidR="107A2BB5" w:rsidP="107A2BB5" w:rsidRDefault="107A2BB5" w14:paraId="7196A6DC">
      <w:pPr>
        <w:spacing w:after="0" w:line="240" w:lineRule="auto"/>
      </w:pPr>
    </w:p>
    <w:p w:rsidR="65DFD201" w:rsidP="107A2BB5" w:rsidRDefault="65DFD201" w14:paraId="177C75CF">
      <w:pPr>
        <w:spacing w:after="0" w:line="240" w:lineRule="auto"/>
      </w:pPr>
      <w:r w:rsidR="65DFD201">
        <w:rPr/>
        <w:t>Törzsszám [000145981]</w:t>
      </w:r>
    </w:p>
    <w:p w:rsidR="65DFD201" w:rsidP="107A2BB5" w:rsidRDefault="65DFD201" w14:paraId="7DE1F2CB" w14:textId="2EBC2E42">
      <w:pPr>
        <w:pStyle w:val="Norml"/>
        <w:spacing w:after="0" w:line="240" w:lineRule="auto"/>
      </w:pPr>
      <w:r w:rsidR="65DFD201">
        <w:rPr/>
        <w:t>Lázár chef: : A pizzakészítést is lehet fejleszteni [Kovács Lázás séf * Vendéglátás * Fenntarthatóság * Pizzakészítés] == Chef és Pincér 27. évf. 2022. 9.sz. p. 41-42.</w:t>
      </w:r>
    </w:p>
    <w:p w:rsidR="107A2BB5" w:rsidP="107A2BB5" w:rsidRDefault="107A2BB5" w14:paraId="7A8384F2">
      <w:pPr>
        <w:spacing w:after="0" w:line="240" w:lineRule="auto"/>
      </w:pPr>
    </w:p>
    <w:p w:rsidR="107A2BB5" w:rsidP="107A2BB5" w:rsidRDefault="107A2BB5" w14:paraId="06C24051">
      <w:pPr>
        <w:spacing w:after="0" w:line="240" w:lineRule="auto"/>
      </w:pPr>
    </w:p>
    <w:p w:rsidR="65DFD201" w:rsidP="107A2BB5" w:rsidRDefault="65DFD201" w14:paraId="7743FBF9">
      <w:pPr>
        <w:spacing w:after="0" w:line="240" w:lineRule="auto"/>
      </w:pPr>
      <w:r w:rsidR="65DFD201">
        <w:rPr/>
        <w:t>Törzsszám [000146023]</w:t>
      </w:r>
    </w:p>
    <w:p w:rsidR="65DFD201" w:rsidP="107A2BB5" w:rsidRDefault="65DFD201" w14:paraId="60BE29D6" w14:textId="422E67B2">
      <w:pPr>
        <w:pStyle w:val="Norml"/>
        <w:spacing w:after="0" w:line="240" w:lineRule="auto"/>
      </w:pPr>
      <w:r w:rsidR="65DFD201">
        <w:rPr/>
        <w:t>Zölden is tisztán [Környezettudatosság * Ökotermék * Fenntarthatóság] == Termékmix 30. évf. 2022. 9.sz. p. 42-44.</w:t>
      </w:r>
    </w:p>
    <w:p w:rsidR="107A2BB5" w:rsidP="107A2BB5" w:rsidRDefault="107A2BB5" w14:paraId="457B1736">
      <w:pPr>
        <w:spacing w:after="0" w:line="240" w:lineRule="auto"/>
      </w:pPr>
    </w:p>
    <w:p w:rsidR="107A2BB5" w:rsidP="107A2BB5" w:rsidRDefault="107A2BB5" w14:paraId="79EBA617">
      <w:pPr>
        <w:spacing w:after="0" w:line="240" w:lineRule="auto"/>
      </w:pPr>
    </w:p>
    <w:p w:rsidR="65DFD201" w:rsidP="107A2BB5" w:rsidRDefault="65DFD201" w14:paraId="78436EA6">
      <w:pPr>
        <w:spacing w:after="0" w:line="240" w:lineRule="auto"/>
      </w:pPr>
      <w:r w:rsidR="65DFD201">
        <w:rPr/>
        <w:t>Törzsszám [000146025]</w:t>
      </w:r>
    </w:p>
    <w:p w:rsidR="65DFD201" w:rsidP="107A2BB5" w:rsidRDefault="65DFD201" w14:paraId="6AF8DD8C" w14:textId="0207487E">
      <w:pPr>
        <w:pStyle w:val="Norml"/>
        <w:spacing w:after="0" w:line="240" w:lineRule="auto"/>
      </w:pPr>
      <w:r w:rsidR="65DFD201">
        <w:rPr/>
        <w:t>Élelmiszerhiány mellett kevésbé számítanak a fenntarthatósági szempontok : A fenntarthatóság terén nagy a szakadék a szándék és a tényleges viselkedés között [Fenntarthatóság * Éghajlatváltozás * Ukrán-orosz háború, hatás * Műanyagszennyezés * Hulladék * Fogyasztói magatartás * Szempont, ökológiai * Szempont, etikai] == Termékmix 30. évf. 2022. 9.sz. p. 55-57.</w:t>
      </w:r>
    </w:p>
    <w:p w:rsidR="107A2BB5" w:rsidP="107A2BB5" w:rsidRDefault="107A2BB5" w14:paraId="5AD6C867">
      <w:pPr>
        <w:spacing w:after="0" w:line="240" w:lineRule="auto"/>
      </w:pPr>
    </w:p>
    <w:p w:rsidR="107A2BB5" w:rsidP="107A2BB5" w:rsidRDefault="107A2BB5" w14:paraId="0E219129">
      <w:pPr>
        <w:spacing w:after="0" w:line="240" w:lineRule="auto"/>
      </w:pPr>
    </w:p>
    <w:p w:rsidR="65DFD201" w:rsidP="107A2BB5" w:rsidRDefault="65DFD201" w14:paraId="220B8FDB">
      <w:pPr>
        <w:spacing w:after="0" w:line="240" w:lineRule="auto"/>
      </w:pPr>
      <w:r w:rsidR="65DFD201">
        <w:rPr/>
        <w:t>Törzsszám [000146054]</w:t>
      </w:r>
    </w:p>
    <w:p w:rsidR="65DFD201" w:rsidP="107A2BB5" w:rsidRDefault="65DFD201" w14:paraId="3847778D">
      <w:pPr>
        <w:spacing w:after="0" w:line="240" w:lineRule="auto"/>
      </w:pPr>
      <w:r w:rsidR="65DFD201">
        <w:rPr/>
        <w:t>Budai Klára</w:t>
      </w:r>
    </w:p>
    <w:p w:rsidR="65DFD201" w:rsidP="107A2BB5" w:rsidRDefault="65DFD201" w14:paraId="4047C37E" w14:textId="4FA11FFE">
      <w:pPr>
        <w:pStyle w:val="Norml"/>
        <w:spacing w:after="0" w:line="240" w:lineRule="auto"/>
      </w:pPr>
      <w:r w:rsidR="65DFD201">
        <w:rPr/>
        <w:t>A változtatás elkerülhetetlen és halaszthatatlan [Környezettudatosság, élelmiszer * Fenntarthatóság, élelmiszer * Fenntarthatóság, márka * Fenntarthatóság, csomagolás * Fenntarthatóság, reklámipar * Karbonsemlegesség] == Trade magazin 17. évf. 2022. 8-9.sz. p. 42-44.</w:t>
      </w:r>
    </w:p>
    <w:p w:rsidR="107A2BB5" w:rsidP="107A2BB5" w:rsidRDefault="107A2BB5" w14:paraId="5094C0D6" w14:textId="1A7F6E33">
      <w:pPr>
        <w:pStyle w:val="Norml"/>
        <w:spacing w:after="0" w:line="240" w:lineRule="auto"/>
      </w:pPr>
    </w:p>
    <w:p w:rsidR="107A2BB5" w:rsidP="107A2BB5" w:rsidRDefault="107A2BB5" w14:paraId="7D36CDB7" w14:textId="0207B88A">
      <w:pPr>
        <w:pStyle w:val="Norml"/>
        <w:spacing w:after="0" w:line="240" w:lineRule="auto"/>
      </w:pPr>
    </w:p>
    <w:p w:rsidR="65DFD201" w:rsidP="107A2BB5" w:rsidRDefault="65DFD201" w14:paraId="2939C1CF">
      <w:pPr>
        <w:spacing w:after="0" w:line="240" w:lineRule="auto"/>
      </w:pPr>
      <w:r w:rsidR="65DFD201">
        <w:rPr/>
        <w:t>Törzsszám [000146057]</w:t>
      </w:r>
    </w:p>
    <w:p w:rsidR="65DFD201" w:rsidP="107A2BB5" w:rsidRDefault="65DFD201" w14:paraId="6F04672E" w14:textId="1583E2E2">
      <w:pPr>
        <w:pStyle w:val="Norml"/>
        <w:spacing w:after="0" w:line="240" w:lineRule="auto"/>
      </w:pPr>
      <w:r w:rsidR="65DFD201">
        <w:rPr/>
        <w:t>Úton a nettó zéró kibocsátás felé [Fenntarthatóság, Tesco * Élelmiszer-hulladék * Csomagolóanyag] == Trade magazin 17. évf. 2022. 8-9.sz. p. 54-55.</w:t>
      </w:r>
    </w:p>
    <w:p w:rsidR="107A2BB5" w:rsidP="107A2BB5" w:rsidRDefault="107A2BB5" w14:paraId="0CB1FFB0">
      <w:pPr>
        <w:spacing w:after="0" w:line="240" w:lineRule="auto"/>
      </w:pPr>
    </w:p>
    <w:p w:rsidR="107A2BB5" w:rsidP="107A2BB5" w:rsidRDefault="107A2BB5" w14:paraId="6D9E48DD" w14:textId="2E57CFB0">
      <w:pPr>
        <w:pStyle w:val="Norml"/>
        <w:spacing w:after="0" w:line="240" w:lineRule="auto"/>
      </w:pPr>
    </w:p>
    <w:p w:rsidR="65DFD201" w:rsidP="107A2BB5" w:rsidRDefault="65DFD201" w14:paraId="2016CEE4">
      <w:pPr>
        <w:spacing w:after="0" w:line="240" w:lineRule="auto"/>
      </w:pPr>
      <w:r w:rsidR="65DFD201">
        <w:rPr/>
        <w:t>Törzsszám [000146059]</w:t>
      </w:r>
    </w:p>
    <w:p w:rsidR="65DFD201" w:rsidP="107A2BB5" w:rsidRDefault="65DFD201" w14:paraId="348908D7" w14:textId="613393B0">
      <w:pPr>
        <w:pStyle w:val="Norml"/>
        <w:spacing w:after="0" w:line="240" w:lineRule="auto"/>
      </w:pPr>
      <w:r w:rsidR="65DFD201">
        <w:rPr/>
        <w:t>Coop a környezetért : A folyamatos technológiai modernizáció nem csupán fenntarthatósági, de versenyképességi kérdés is [Fenntarthatóság, Coop Gazdasági Csoport] == Trade magazin 17. évf. 2022. 8-9.sz. p. 60-61.</w:t>
      </w:r>
    </w:p>
    <w:p w:rsidR="107A2BB5" w:rsidP="107A2BB5" w:rsidRDefault="107A2BB5" w14:paraId="2E23A9E5">
      <w:pPr>
        <w:spacing w:after="0" w:line="240" w:lineRule="auto"/>
      </w:pPr>
    </w:p>
    <w:p w:rsidR="107A2BB5" w:rsidP="107A2BB5" w:rsidRDefault="107A2BB5" w14:paraId="13940A9F">
      <w:pPr>
        <w:spacing w:after="0" w:line="240" w:lineRule="auto"/>
      </w:pPr>
    </w:p>
    <w:p w:rsidR="65DFD201" w:rsidP="107A2BB5" w:rsidRDefault="65DFD201" w14:paraId="262B3087">
      <w:pPr>
        <w:spacing w:after="0" w:line="240" w:lineRule="auto"/>
      </w:pPr>
      <w:r w:rsidR="65DFD201">
        <w:rPr/>
        <w:t>Törzsszám [000146060]</w:t>
      </w:r>
    </w:p>
    <w:p w:rsidR="65DFD201" w:rsidP="107A2BB5" w:rsidRDefault="65DFD201" w14:paraId="712BED95" w14:textId="1C14A915">
      <w:pPr>
        <w:pStyle w:val="Norml"/>
        <w:spacing w:after="0" w:line="240" w:lineRule="auto"/>
      </w:pPr>
      <w:r w:rsidR="65DFD201">
        <w:rPr/>
        <w:t>Fenntarthatósági kérdések a hazai cégek körében [Fenntarthatóság, hazai vállalat * Vállalkozás, hazai * Környezettudatosság, hazai vállalat] == Trade magazin 17. évf. 2022. 8-9.sz. p. 62., 64.</w:t>
      </w:r>
    </w:p>
    <w:p w:rsidR="107A2BB5" w:rsidP="107A2BB5" w:rsidRDefault="107A2BB5" w14:paraId="4B0DD1ED">
      <w:pPr>
        <w:spacing w:after="0" w:line="240" w:lineRule="auto"/>
      </w:pPr>
    </w:p>
    <w:p w:rsidR="107A2BB5" w:rsidP="107A2BB5" w:rsidRDefault="107A2BB5" w14:paraId="18B0A16D" w14:textId="3709DFBC">
      <w:pPr>
        <w:pStyle w:val="Norml"/>
        <w:spacing w:after="0" w:line="240" w:lineRule="auto"/>
      </w:pPr>
    </w:p>
    <w:p w:rsidR="65DFD201" w:rsidP="107A2BB5" w:rsidRDefault="65DFD201" w14:paraId="777D683F">
      <w:pPr>
        <w:spacing w:after="0" w:line="240" w:lineRule="auto"/>
      </w:pPr>
      <w:r w:rsidR="65DFD201">
        <w:rPr/>
        <w:t>Törzsszám [000146062]</w:t>
      </w:r>
    </w:p>
    <w:p w:rsidR="65DFD201" w:rsidP="107A2BB5" w:rsidRDefault="65DFD201" w14:paraId="4C43A445">
      <w:pPr>
        <w:spacing w:after="0" w:line="240" w:lineRule="auto"/>
      </w:pPr>
      <w:r w:rsidR="65DFD201">
        <w:rPr/>
        <w:t>Ipacs Tamás</w:t>
      </w:r>
    </w:p>
    <w:p w:rsidR="65DFD201" w:rsidP="107A2BB5" w:rsidRDefault="65DFD201" w14:paraId="250B898F" w14:textId="5481155A">
      <w:pPr>
        <w:pStyle w:val="Norml"/>
        <w:spacing w:after="0" w:line="240" w:lineRule="auto"/>
      </w:pPr>
      <w:r w:rsidR="65DFD201">
        <w:rPr/>
        <w:t>Te éttermed, én jövőm [Fenntarthatóság, étterem * Fenntarthatóság, vendéglátás] == Trade magazin 17. évf. 2022. 8-9.sz. p. 86-87.</w:t>
      </w:r>
    </w:p>
    <w:p w:rsidR="107A2BB5" w:rsidP="107A2BB5" w:rsidRDefault="107A2BB5" w14:paraId="5F8CF76E">
      <w:pPr>
        <w:spacing w:after="0" w:line="240" w:lineRule="auto"/>
      </w:pPr>
    </w:p>
    <w:p w:rsidR="107A2BB5" w:rsidP="107A2BB5" w:rsidRDefault="107A2BB5" w14:paraId="1AA83D89">
      <w:pPr>
        <w:spacing w:after="0" w:line="240" w:lineRule="auto"/>
      </w:pPr>
    </w:p>
    <w:p w:rsidR="65DFD201" w:rsidP="107A2BB5" w:rsidRDefault="65DFD201" w14:paraId="79EA3AAB">
      <w:pPr>
        <w:spacing w:after="0" w:line="240" w:lineRule="auto"/>
      </w:pPr>
      <w:r w:rsidR="65DFD201">
        <w:rPr/>
        <w:t>Törzsszám [000145794]</w:t>
      </w:r>
    </w:p>
    <w:p w:rsidR="65DFD201" w:rsidP="107A2BB5" w:rsidRDefault="65DFD201" w14:paraId="3206D17A" w14:textId="625E3545">
      <w:pPr>
        <w:spacing w:after="0" w:line="240" w:lineRule="auto"/>
      </w:pPr>
      <w:r w:rsidR="65DFD201">
        <w:rPr/>
        <w:t>Fenntarthatóság a gyakorlatban : Zero waste [Gasztronómia, fenntartható * Étterem, vegán * Lyr Speciality Coffee and Food * Kávézó, Pécs * Egészséges táplálkozás * Étterem, hulladékmentes] == HVG Különszám Gasztro és utazás 2022. 1.sz. p. 31.</w:t>
      </w:r>
    </w:p>
    <w:p w:rsidR="107A2BB5" w:rsidP="107A2BB5" w:rsidRDefault="107A2BB5" w14:paraId="79F3DA10" w14:textId="5AE409AD">
      <w:pPr>
        <w:pStyle w:val="Norml"/>
        <w:spacing w:after="0" w:line="240" w:lineRule="auto"/>
      </w:pPr>
    </w:p>
    <w:p w:rsidR="107A2BB5" w:rsidP="107A2BB5" w:rsidRDefault="107A2BB5" w14:paraId="16713D73" w14:textId="008881BE">
      <w:pPr>
        <w:pStyle w:val="Norml"/>
        <w:spacing w:after="0" w:line="240" w:lineRule="auto"/>
      </w:pPr>
    </w:p>
    <w:p w:rsidR="0471E129" w:rsidP="107A2BB5" w:rsidRDefault="0471E129" w14:paraId="2A703507">
      <w:pPr>
        <w:spacing w:after="0" w:line="240" w:lineRule="auto"/>
      </w:pPr>
      <w:r w:rsidR="0471E129">
        <w:rPr/>
        <w:t>Törzsszám [000146001]</w:t>
      </w:r>
    </w:p>
    <w:p w:rsidR="0471E129" w:rsidP="107A2BB5" w:rsidRDefault="0471E129" w14:paraId="2C06492E">
      <w:pPr>
        <w:spacing w:after="0" w:line="240" w:lineRule="auto"/>
      </w:pPr>
      <w:r w:rsidR="0471E129">
        <w:rPr/>
        <w:t>Mátyás Lara</w:t>
      </w:r>
    </w:p>
    <w:p w:rsidR="0471E129" w:rsidP="107A2BB5" w:rsidRDefault="0471E129" w14:paraId="2D7E603B" w14:textId="4531B63C">
      <w:pPr>
        <w:pStyle w:val="Norml"/>
        <w:spacing w:after="0" w:line="240" w:lineRule="auto"/>
      </w:pPr>
      <w:r w:rsidR="0471E129">
        <w:rPr/>
        <w:t>A hulladék érték, még a konyhában is [Interjú, Pinczés Marianna, Grapoila * Zero waste * Környezettudatosság] == GoodFood 2022. 10.sz. p. 58-60.</w:t>
      </w:r>
    </w:p>
    <w:p w:rsidR="107A2BB5" w:rsidP="107A2BB5" w:rsidRDefault="107A2BB5" w14:paraId="2B0A3B63">
      <w:pPr>
        <w:spacing w:after="0" w:line="240" w:lineRule="auto"/>
      </w:pPr>
    </w:p>
    <w:p w:rsidR="107A2BB5" w:rsidP="107A2BB5" w:rsidRDefault="107A2BB5" w14:paraId="0AE771E9" w14:textId="50C49A19">
      <w:pPr>
        <w:pStyle w:val="Norml"/>
        <w:spacing w:after="0" w:line="240" w:lineRule="auto"/>
      </w:pPr>
    </w:p>
    <w:p w:rsidR="107A2BB5" w:rsidP="7078E13E" w:rsidRDefault="107A2BB5" w14:paraId="611A21EA" w14:textId="77777777">
      <w:pPr>
        <w:spacing w:after="0" w:line="240" w:lineRule="auto"/>
      </w:pPr>
      <w:r w:rsidR="009C2DA2">
        <w:rPr/>
        <w:t>Törzsszám [000145900]</w:t>
      </w:r>
    </w:p>
    <w:p w:rsidR="107A2BB5" w:rsidP="7078E13E" w:rsidRDefault="107A2BB5" w14:paraId="4AB4CDCE" w14:textId="77777777">
      <w:pPr>
        <w:spacing w:after="0" w:line="240" w:lineRule="auto"/>
      </w:pPr>
      <w:r w:rsidR="009C2DA2">
        <w:rPr/>
        <w:t>Szerdahelyi Krisztina</w:t>
      </w:r>
    </w:p>
    <w:p w:rsidR="107A2BB5" w:rsidP="7078E13E" w:rsidRDefault="107A2BB5" w14:paraId="56E3E185" w14:textId="2AC94A79">
      <w:pPr>
        <w:spacing w:after="0" w:line="240" w:lineRule="auto"/>
      </w:pPr>
      <w:r w:rsidR="009C2DA2">
        <w:rPr/>
        <w:t>Repohárrendszer: : Félig üres vagy félig tele? [Visszaváltható pohár * Környezettudatosság * Repohár * Fogyasztóvédelem] == Turizmus.com 22. évf. 2022. 9.sz. 14-16.</w:t>
      </w:r>
    </w:p>
    <w:p w:rsidR="107A2BB5" w:rsidP="7078E13E" w:rsidRDefault="107A2BB5" w14:paraId="2237C64B" w14:textId="0A537A20">
      <w:pPr>
        <w:spacing w:after="0" w:line="240" w:lineRule="auto"/>
      </w:pPr>
    </w:p>
    <w:p w:rsidR="107A2BB5" w:rsidP="35E98C42" w:rsidRDefault="107A2BB5" w14:paraId="69142BF9" w14:textId="77777777">
      <w:pPr>
        <w:spacing w:after="0" w:line="240" w:lineRule="auto"/>
      </w:pPr>
    </w:p>
    <w:p w:rsidR="107A2BB5" w:rsidP="35E98C42" w:rsidRDefault="107A2BB5" w14:paraId="07A56062" w14:textId="77777777">
      <w:pPr>
        <w:spacing w:after="0" w:line="240" w:lineRule="auto"/>
      </w:pPr>
      <w:r w:rsidR="09811B7E">
        <w:rPr/>
        <w:t>Törzsszám [000145801]</w:t>
      </w:r>
    </w:p>
    <w:p w:rsidR="107A2BB5" w:rsidP="35E98C42" w:rsidRDefault="107A2BB5" w14:paraId="67B06DF4" w14:textId="77777777">
      <w:pPr>
        <w:spacing w:after="0" w:line="240" w:lineRule="auto"/>
      </w:pPr>
      <w:r w:rsidR="09811B7E">
        <w:rPr/>
        <w:t>Albert Enikő</w:t>
      </w:r>
    </w:p>
    <w:p w:rsidR="107A2BB5" w:rsidP="35E98C42" w:rsidRDefault="107A2BB5" w14:paraId="233D41AD" w14:textId="28F9E194">
      <w:pPr>
        <w:spacing w:after="0" w:line="240" w:lineRule="auto"/>
      </w:pPr>
      <w:r w:rsidR="09811B7E">
        <w:rPr/>
        <w:t>"Az emberiség nem a szükségleteit, hanem az igényeit elégíti ki" [Mintagazdaság, Gömörszőlős * Életmód, fenntartható * Kultúra, ökológiai * Szemlélet, ökotudatos * Kertgazdálkodás * Kézműves termék * Talajminőség, beltartalmi érték * Tudásátadás * Riport] == Magyar Hang 5. évf. 33.sz p. 12-13.</w:t>
      </w:r>
    </w:p>
    <w:p w:rsidR="107A2BB5" w:rsidP="35E98C42" w:rsidRDefault="107A2BB5" w14:paraId="3F9FF1CD" w14:textId="77777777">
      <w:pPr>
        <w:spacing w:after="0" w:line="240" w:lineRule="auto"/>
      </w:pPr>
    </w:p>
    <w:p w:rsidR="107A2BB5" w:rsidP="107A2BB5" w:rsidRDefault="107A2BB5" w14:paraId="4CB419F1" w14:textId="345B10E8">
      <w:pPr>
        <w:pStyle w:val="Norml"/>
        <w:spacing w:after="0" w:line="240" w:lineRule="auto"/>
      </w:pPr>
    </w:p>
    <w:p w:rsidR="107A2BB5" w:rsidP="19BF8A4A" w:rsidRDefault="107A2BB5" w14:paraId="23DBAEAE" w14:textId="77777777">
      <w:pPr>
        <w:spacing w:after="0" w:line="240" w:lineRule="auto"/>
      </w:pPr>
      <w:r w:rsidR="39EDE2E7">
        <w:rPr/>
        <w:t>Törzsszám [000145817]</w:t>
      </w:r>
    </w:p>
    <w:p w:rsidR="107A2BB5" w:rsidP="19BF8A4A" w:rsidRDefault="107A2BB5" w14:paraId="4F1E38C4" w14:textId="64888EBD">
      <w:pPr>
        <w:spacing w:after="0" w:line="240" w:lineRule="auto"/>
      </w:pPr>
      <w:r w:rsidR="39EDE2E7">
        <w:rPr/>
        <w:t>Kovács Hanna, Szalmáné Csete Mária</w:t>
      </w:r>
    </w:p>
    <w:p w:rsidR="107A2BB5" w:rsidP="19BF8A4A" w:rsidRDefault="107A2BB5" w14:paraId="1DD953F6" w14:textId="39ECA8AD">
      <w:pPr>
        <w:spacing w:after="0" w:line="240" w:lineRule="auto"/>
      </w:pPr>
      <w:r w:rsidR="39EDE2E7">
        <w:rPr/>
        <w:t>Szállítási lánc környezeti vizsgálata különös tekintettel a lokális termelés előtérbe helyezésével [Mérhetőség, fenntartható fogyasztás * Számítás, karbonlábnyom * Lábnyom, ökológiai * Mérföld, élelmiszer] == Közlekedéstudományi szemle 72. évf. 2022. 3.sz. június p. 66-74.</w:t>
      </w:r>
    </w:p>
    <w:p w:rsidR="107A2BB5" w:rsidP="19BF8A4A" w:rsidRDefault="107A2BB5" w14:paraId="36CC1E56" w14:textId="77777777">
      <w:pPr>
        <w:spacing w:after="0" w:line="240" w:lineRule="auto"/>
      </w:pPr>
    </w:p>
    <w:p w:rsidR="107A2BB5" w:rsidP="19BF8A4A" w:rsidRDefault="107A2BB5" w14:paraId="6C2DC04E" w14:textId="77777777">
      <w:pPr>
        <w:spacing w:after="0" w:line="240" w:lineRule="auto"/>
      </w:pPr>
    </w:p>
    <w:p w:rsidR="107A2BB5" w:rsidP="19BF8A4A" w:rsidRDefault="107A2BB5" w14:paraId="2B265E44" w14:textId="77777777">
      <w:pPr>
        <w:spacing w:after="0" w:line="240" w:lineRule="auto"/>
      </w:pPr>
      <w:r w:rsidR="73FAFE07">
        <w:rPr/>
        <w:t>Törzsszám [000145847]</w:t>
      </w:r>
    </w:p>
    <w:p w:rsidR="107A2BB5" w:rsidP="19BF8A4A" w:rsidRDefault="107A2BB5" w14:paraId="793C65AD" w14:textId="77777777">
      <w:pPr>
        <w:spacing w:after="0" w:line="240" w:lineRule="auto"/>
      </w:pPr>
      <w:r w:rsidR="73FAFE07">
        <w:rPr/>
        <w:t>Szabó Zsolt László</w:t>
      </w:r>
    </w:p>
    <w:p w:rsidR="107A2BB5" w:rsidP="19BF8A4A" w:rsidRDefault="107A2BB5" w14:paraId="2D6D11AC" w14:textId="3F43E26D">
      <w:pPr>
        <w:spacing w:after="0" w:line="240" w:lineRule="auto"/>
      </w:pPr>
      <w:r w:rsidR="73FAFE07">
        <w:rPr/>
        <w:t>Kupakoló konzervipar : Talált tárgy [Csomagolóanyag, üveg * Újrahasznosítás, befőttesüveg * Történet, csavaros fedél * Hungaro cap * Szabvány, KGST] == Magyar Hang Időkép melléklet 5. évf. 2022. 36.sz. p.IV.</w:t>
      </w:r>
    </w:p>
    <w:p w:rsidR="107A2BB5" w:rsidP="5A085AF5" w:rsidRDefault="107A2BB5" w14:paraId="4BE33692" w14:textId="79F748FC">
      <w:pPr>
        <w:pStyle w:val="Norml"/>
        <w:spacing w:after="0" w:line="240" w:lineRule="auto"/>
      </w:pPr>
    </w:p>
    <w:p w:rsidR="107A2BB5" w:rsidP="5A085AF5" w:rsidRDefault="107A2BB5" w14:paraId="4DAD06FC" w14:textId="77777777">
      <w:pPr>
        <w:spacing w:after="0" w:line="240" w:lineRule="auto"/>
      </w:pPr>
      <w:r w:rsidR="1024C560">
        <w:rPr/>
        <w:t>Törzsszám [000145977]</w:t>
      </w:r>
    </w:p>
    <w:p w:rsidR="107A2BB5" w:rsidP="5A085AF5" w:rsidRDefault="107A2BB5" w14:paraId="651C6C0A" w14:textId="6BF030B5">
      <w:pPr>
        <w:pStyle w:val="Norml"/>
        <w:spacing w:after="0" w:line="240" w:lineRule="auto"/>
      </w:pPr>
      <w:r w:rsidR="1024C560">
        <w:rPr/>
        <w:t>Műanyagmentesítés bistro és fine-dining módra [Környezettudatosság * Műanyagmentesség * Csomagolástechnika, változás * HORECA * Interjú, Balázs Krisztián, Greenstic Europe] == Chef és Pincér 27. évf. 2022. 9.sz. p. 16-17.</w:t>
      </w:r>
    </w:p>
    <w:p w:rsidR="107A2BB5" w:rsidP="5A085AF5" w:rsidRDefault="107A2BB5" w14:paraId="17E464A0" w14:textId="77777777">
      <w:pPr>
        <w:spacing w:after="0" w:line="240" w:lineRule="auto"/>
      </w:pPr>
    </w:p>
    <w:p w:rsidR="107A2BB5" w:rsidP="5A085AF5" w:rsidRDefault="107A2BB5" w14:paraId="386CA1FD" w14:textId="7F80C6F4">
      <w:pPr>
        <w:pStyle w:val="Norml"/>
      </w:pPr>
    </w:p>
    <w:p w:rsidR="107A2BB5" w:rsidP="55157E3F" w:rsidRDefault="107A2BB5" w14:paraId="023DBAE2" w14:textId="106CF6DB">
      <w:pPr>
        <w:pStyle w:val="Heading1"/>
        <w:spacing w:after="0" w:line="240" w:lineRule="auto"/>
        <w:rPr>
          <w:b w:val="1"/>
          <w:bCs w:val="1"/>
        </w:rPr>
      </w:pPr>
      <w:bookmarkStart w:name="_Toc1592457079" w:id="918266330"/>
      <w:r w:rsidRPr="5A085AF5" w:rsidR="50E47268">
        <w:rPr>
          <w:b w:val="1"/>
          <w:bCs w:val="1"/>
        </w:rPr>
        <w:t>Fesztiválok, fesztiválszervezés</w:t>
      </w:r>
      <w:bookmarkEnd w:id="918266330"/>
    </w:p>
    <w:p w:rsidR="107A2BB5" w:rsidP="55157E3F" w:rsidRDefault="107A2BB5" w14:paraId="18ECEDF7" w14:textId="461A1551">
      <w:pPr>
        <w:pStyle w:val="Norml"/>
        <w:spacing w:after="0" w:line="240" w:lineRule="auto"/>
      </w:pPr>
    </w:p>
    <w:p w:rsidR="107A2BB5" w:rsidP="19BF8A4A" w:rsidRDefault="107A2BB5" w14:textId="77777777" w14:paraId="66FCB126">
      <w:pPr>
        <w:spacing w:after="0" w:line="240" w:lineRule="auto"/>
      </w:pPr>
      <w:r w:rsidR="50E47268">
        <w:rPr/>
        <w:t>Törzsszám [000145814]</w:t>
      </w:r>
    </w:p>
    <w:p w:rsidR="107A2BB5" w:rsidP="19BF8A4A" w:rsidRDefault="107A2BB5" w14:textId="77777777" w14:paraId="4F1E30F0">
      <w:pPr>
        <w:spacing w:after="0" w:line="240" w:lineRule="auto"/>
      </w:pPr>
      <w:r w:rsidR="50E47268">
        <w:rPr/>
        <w:t>Illényi Balázs</w:t>
      </w:r>
    </w:p>
    <w:p w:rsidR="107A2BB5" w:rsidP="19BF8A4A" w:rsidRDefault="107A2BB5" w14:paraId="5316D9F9" w14:textId="29CDCE44">
      <w:pPr>
        <w:spacing w:after="0" w:line="240" w:lineRule="auto"/>
      </w:pPr>
      <w:r w:rsidR="50E47268">
        <w:rPr/>
        <w:t>Test test ellen : Tömegmozgás-kutatás [Fesztiválok, biztonság * Tömegpszichológia * Viselkedéstudomány * Fesztiválszervezés] == HVG 43. évf. 2022. 31.sz. p. 30-31.</w:t>
      </w:r>
    </w:p>
    <w:p w:rsidR="107A2BB5" w:rsidP="19BF8A4A" w:rsidRDefault="107A2BB5" w14:textId="77777777" w14:paraId="1926FFA0">
      <w:pPr>
        <w:spacing w:after="0" w:line="240" w:lineRule="auto"/>
      </w:pPr>
    </w:p>
    <w:p w:rsidR="107A2BB5" w:rsidP="19BF8A4A" w:rsidRDefault="107A2BB5" w14:textId="77777777" w14:paraId="516B3951">
      <w:pPr>
        <w:spacing w:after="0" w:line="240" w:lineRule="auto"/>
      </w:pPr>
    </w:p>
    <w:p w:rsidR="107A2BB5" w:rsidP="19BF8A4A" w:rsidRDefault="107A2BB5" w14:textId="77777777" w14:paraId="334AC7EB">
      <w:pPr>
        <w:spacing w:after="0" w:line="240" w:lineRule="auto"/>
      </w:pPr>
      <w:r w:rsidR="50E47268">
        <w:rPr/>
        <w:t>Törzsszám [000145815]</w:t>
      </w:r>
    </w:p>
    <w:p w:rsidR="107A2BB5" w:rsidP="19BF8A4A" w:rsidRDefault="107A2BB5" w14:textId="77777777" w14:paraId="360D9CE2">
      <w:pPr>
        <w:spacing w:after="0" w:line="240" w:lineRule="auto"/>
      </w:pPr>
      <w:r w:rsidR="50E47268">
        <w:rPr/>
        <w:t>Balogh Csaba</w:t>
      </w:r>
    </w:p>
    <w:p w:rsidR="107A2BB5" w:rsidP="19BF8A4A" w:rsidRDefault="107A2BB5" w14:paraId="60B129CB" w14:textId="2355665A">
      <w:pPr>
        <w:spacing w:after="0" w:line="240" w:lineRule="auto"/>
      </w:pPr>
      <w:r w:rsidR="50E47268">
        <w:rPr/>
        <w:t>Elemükben vannak [Fesztiválok, biztonság * Tömegpszichológia * Viselkedéstudomány * Fesztiválszervezés] == HVG 43. évf. 2022. 31.sz. p. 31.</w:t>
      </w:r>
    </w:p>
    <w:p w:rsidR="107A2BB5" w:rsidP="19BF8A4A" w:rsidRDefault="107A2BB5" w14:textId="77777777" w14:paraId="29104719">
      <w:pPr>
        <w:spacing w:after="0" w:line="240" w:lineRule="auto"/>
      </w:pPr>
    </w:p>
    <w:p w:rsidR="107A2BB5" w:rsidP="55157E3F" w:rsidRDefault="107A2BB5" w14:paraId="561E0689" w14:textId="0E2EA522">
      <w:pPr>
        <w:pStyle w:val="Norml"/>
        <w:spacing w:after="0" w:line="240" w:lineRule="auto"/>
      </w:pPr>
    </w:p>
    <w:p w:rsidR="107A2BB5" w:rsidP="19BF8A4A" w:rsidRDefault="107A2BB5" w14:textId="77777777" w14:paraId="468B706F">
      <w:pPr>
        <w:spacing w:after="0" w:line="240" w:lineRule="auto"/>
      </w:pPr>
      <w:r w:rsidR="50E47268">
        <w:rPr/>
        <w:t>Törzsszám [000145835]</w:t>
      </w:r>
    </w:p>
    <w:p w:rsidR="107A2BB5" w:rsidP="19BF8A4A" w:rsidRDefault="107A2BB5" w14:textId="77777777" w14:paraId="331D65AF">
      <w:pPr>
        <w:spacing w:after="0" w:line="240" w:lineRule="auto"/>
      </w:pPr>
      <w:r w:rsidR="50E47268">
        <w:rPr/>
        <w:t>Kiricsi Gábor</w:t>
      </w:r>
    </w:p>
    <w:p w:rsidR="107A2BB5" w:rsidP="19BF8A4A" w:rsidRDefault="107A2BB5" w14:paraId="31681C8D" w14:textId="07B63CFE">
      <w:pPr>
        <w:spacing w:after="0" w:line="240" w:lineRule="auto"/>
      </w:pPr>
      <w:r w:rsidR="50E47268">
        <w:rPr/>
        <w:t>Minden újrakezdés nehéz : Fesztiválszezon [Covid-19, hatás * Fesztiválszervezés * Fesztiválok * Munkaerőhiány * Művészetek Völgye * Sziget Fesztivál] == HVG 43. évf. 2022. 27. sz. p. 49-51.</w:t>
      </w:r>
    </w:p>
    <w:p w:rsidR="107A2BB5" w:rsidP="19BF8A4A" w:rsidRDefault="107A2BB5" w14:textId="77777777" w14:paraId="07021BB6">
      <w:pPr>
        <w:spacing w:after="0" w:line="240" w:lineRule="auto"/>
      </w:pPr>
    </w:p>
    <w:p w:rsidR="107A2BB5" w:rsidP="19BF8A4A" w:rsidRDefault="107A2BB5" w14:textId="77777777" w14:paraId="1A09FC38">
      <w:pPr>
        <w:spacing w:after="0" w:line="240" w:lineRule="auto"/>
      </w:pPr>
    </w:p>
    <w:p w:rsidR="107A2BB5" w:rsidP="19BF8A4A" w:rsidRDefault="107A2BB5" w14:textId="77777777" w14:paraId="57D633A3">
      <w:pPr>
        <w:spacing w:after="0" w:line="240" w:lineRule="auto"/>
      </w:pPr>
      <w:r w:rsidR="50E47268">
        <w:rPr/>
        <w:t>Törzsszám [000145877]</w:t>
      </w:r>
    </w:p>
    <w:p w:rsidR="107A2BB5" w:rsidP="19BF8A4A" w:rsidRDefault="107A2BB5" w14:textId="77777777" w14:paraId="615BAC43">
      <w:pPr>
        <w:spacing w:after="0" w:line="240" w:lineRule="auto"/>
      </w:pPr>
      <w:r w:rsidR="50E47268">
        <w:rPr/>
        <w:t>Kalocsai Magdolna</w:t>
      </w:r>
    </w:p>
    <w:p w:rsidR="107A2BB5" w:rsidP="19BF8A4A" w:rsidRDefault="107A2BB5" w14:paraId="7D5E8571" w14:textId="0653C54C">
      <w:pPr>
        <w:spacing w:after="0" w:line="240" w:lineRule="auto"/>
      </w:pPr>
      <w:r w:rsidR="50E47268">
        <w:rPr/>
        <w:t>Fesztiválok újratöltve [Pandémia, fesztivál * EFOTT * Telekom Volt * Sziget Fesztivál * Balaton Sound] == Marketing &amp; Media 27. évf. 2022. július 5.sz. p. 54-55.</w:t>
      </w:r>
    </w:p>
    <w:p w:rsidR="107A2BB5" w:rsidP="19BF8A4A" w:rsidRDefault="107A2BB5" w14:paraId="039BD745" w14:textId="3996206E">
      <w:pPr>
        <w:spacing w:after="0" w:line="240" w:lineRule="auto"/>
      </w:pPr>
    </w:p>
    <w:p w:rsidR="107A2BB5" w:rsidP="55157E3F" w:rsidRDefault="107A2BB5" w14:paraId="73066C10" w14:textId="6ACAD8A9">
      <w:pPr>
        <w:pStyle w:val="Norml"/>
        <w:spacing w:after="0" w:line="240" w:lineRule="auto"/>
      </w:pPr>
    </w:p>
    <w:p w:rsidR="107A2BB5" w:rsidP="19BF8A4A" w:rsidRDefault="107A2BB5" w14:textId="77777777" w14:paraId="39DBE404">
      <w:pPr>
        <w:spacing w:after="0" w:line="240" w:lineRule="auto"/>
      </w:pPr>
      <w:r w:rsidR="50E47268">
        <w:rPr/>
        <w:t>Törzsszám [000145904]</w:t>
      </w:r>
    </w:p>
    <w:p w:rsidR="107A2BB5" w:rsidP="19BF8A4A" w:rsidRDefault="107A2BB5" w14:textId="77777777" w14:paraId="7A788E86">
      <w:pPr>
        <w:spacing w:after="0" w:line="240" w:lineRule="auto"/>
      </w:pPr>
      <w:r w:rsidR="50E47268">
        <w:rPr/>
        <w:t>Kalocsai Magdolna</w:t>
      </w:r>
    </w:p>
    <w:p w:rsidR="107A2BB5" w:rsidP="19BF8A4A" w:rsidRDefault="107A2BB5" w14:paraId="03F4784B" w14:textId="4900AA2C">
      <w:pPr>
        <w:spacing w:after="0" w:line="240" w:lineRule="auto"/>
      </w:pPr>
      <w:r w:rsidR="50E47268">
        <w:rPr/>
        <w:t>Márkaélmény tesközelből [Márka, fesztivál * Attrakció, szponzori * Vállalat, fesztivált támogató * Megoldás, zöld * Innováció, felelősség * Közösségteremtés * Szórakozás, fenntartható] == Marketing &amp; Media 27. évf. 2022. július 5.sz. p. 58-61.</w:t>
      </w:r>
    </w:p>
    <w:p w:rsidR="107A2BB5" w:rsidP="19BF8A4A" w:rsidRDefault="107A2BB5" w14:textId="77777777" w14:paraId="2E2C1006">
      <w:pPr>
        <w:spacing w:after="0" w:line="240" w:lineRule="auto"/>
      </w:pPr>
    </w:p>
    <w:p w:rsidR="107A2BB5" w:rsidP="19BF8A4A" w:rsidRDefault="107A2BB5" w14:textId="77777777" w14:paraId="095F95C6">
      <w:pPr>
        <w:spacing w:after="0" w:line="240" w:lineRule="auto"/>
      </w:pPr>
    </w:p>
    <w:p w:rsidR="107A2BB5" w:rsidP="19BF8A4A" w:rsidRDefault="107A2BB5" w14:textId="77777777" w14:paraId="058AD252">
      <w:pPr>
        <w:spacing w:after="0" w:line="240" w:lineRule="auto"/>
      </w:pPr>
      <w:r w:rsidR="50E47268">
        <w:rPr/>
        <w:t>Törzsszám [000146006]</w:t>
      </w:r>
    </w:p>
    <w:p w:rsidR="107A2BB5" w:rsidP="19BF8A4A" w:rsidRDefault="107A2BB5" w14:textId="77777777" w14:paraId="1B1A1299">
      <w:pPr>
        <w:spacing w:after="0" w:line="240" w:lineRule="auto"/>
      </w:pPr>
      <w:r w:rsidR="50E47268">
        <w:rPr/>
        <w:t>Schaffer Dániel</w:t>
      </w:r>
    </w:p>
    <w:p w:rsidR="107A2BB5" w:rsidP="55157E3F" w:rsidRDefault="107A2BB5" w14:paraId="20CF9ADC" w14:textId="517FBE1A">
      <w:pPr>
        <w:pStyle w:val="Norml"/>
        <w:spacing w:after="0" w:line="240" w:lineRule="auto"/>
      </w:pPr>
      <w:r w:rsidR="50E47268">
        <w:rPr/>
        <w:t>Márkák és kereskedők az újraindult fesztiválszezonban : Söröspince élménytől a grillzónákig [FMCG * Fesztivál * Dreher * Hard Seltzer * Aldi * DM * Hell * Lidl] == Store Insider 4. évf. 2022. 9.sz. p. 24-27.</w:t>
      </w:r>
    </w:p>
    <w:p w:rsidR="107A2BB5" w:rsidP="19BF8A4A" w:rsidRDefault="107A2BB5" w14:textId="77777777" w14:paraId="2387B466">
      <w:pPr>
        <w:spacing w:after="0" w:line="240" w:lineRule="auto"/>
      </w:pPr>
    </w:p>
    <w:p w:rsidR="107A2BB5" w:rsidP="19BF8A4A" w:rsidRDefault="107A2BB5" w14:textId="77777777" w14:paraId="4E415B64">
      <w:pPr>
        <w:spacing w:after="0" w:line="240" w:lineRule="auto"/>
      </w:pPr>
    </w:p>
    <w:p w:rsidR="107A2BB5" w:rsidP="19BF8A4A" w:rsidRDefault="107A2BB5" w14:textId="77777777" w14:paraId="33DB06FC">
      <w:pPr>
        <w:spacing w:after="0" w:line="240" w:lineRule="auto"/>
      </w:pPr>
      <w:r w:rsidR="50E47268">
        <w:rPr/>
        <w:t>Törzsszám [000145627]</w:t>
      </w:r>
    </w:p>
    <w:p w:rsidR="107A2BB5" w:rsidP="19BF8A4A" w:rsidRDefault="107A2BB5" w14:textId="77777777" w14:paraId="2F676B6C">
      <w:pPr>
        <w:spacing w:after="0" w:line="240" w:lineRule="auto"/>
      </w:pPr>
      <w:r w:rsidR="50E47268">
        <w:rPr/>
        <w:t>Hajdu Ferenc</w:t>
      </w:r>
    </w:p>
    <w:p w:rsidR="107A2BB5" w:rsidP="19BF8A4A" w:rsidRDefault="107A2BB5" w14:paraId="22D16053" w14:textId="1D1F7D84">
      <w:pPr>
        <w:spacing w:after="0" w:line="240" w:lineRule="auto"/>
      </w:pPr>
      <w:r w:rsidR="50E47268">
        <w:rPr/>
        <w:t>Hetedszer is juhfark ünnep Somlón [Fesztivál, Somlói Juhfark Ünnep * Tornai Pincészet * Borvidék, Somló-hegy] == Bor és piac 2022. 4.sz. p. 48-49.</w:t>
      </w:r>
    </w:p>
    <w:p w:rsidR="107A2BB5" w:rsidP="19BF8A4A" w:rsidRDefault="107A2BB5" w14:textId="77777777" w14:paraId="1247F4AF">
      <w:pPr>
        <w:spacing w:after="0" w:line="240" w:lineRule="auto"/>
      </w:pPr>
    </w:p>
    <w:p w:rsidR="107A2BB5" w:rsidP="55157E3F" w:rsidRDefault="107A2BB5" w14:paraId="58F93149" w14:textId="7D7F28BE">
      <w:pPr>
        <w:pStyle w:val="Norml"/>
        <w:spacing w:after="0" w:line="240" w:lineRule="auto"/>
      </w:pPr>
    </w:p>
    <w:p w:rsidR="107A2BB5" w:rsidP="19BF8A4A" w:rsidRDefault="107A2BB5" w14:textId="77777777" w14:paraId="76D619C5">
      <w:pPr>
        <w:spacing w:after="0" w:line="240" w:lineRule="auto"/>
      </w:pPr>
      <w:r w:rsidR="50E47268">
        <w:rPr/>
        <w:t>Törzsszám [000145698]</w:t>
      </w:r>
    </w:p>
    <w:p w:rsidR="107A2BB5" w:rsidP="19BF8A4A" w:rsidRDefault="107A2BB5" w14:textId="77777777" w14:paraId="4B5D7F36">
      <w:pPr>
        <w:spacing w:after="0" w:line="240" w:lineRule="auto"/>
      </w:pPr>
      <w:r w:rsidR="50E47268">
        <w:rPr/>
        <w:t>Vajk Brigitta</w:t>
      </w:r>
    </w:p>
    <w:p w:rsidR="107A2BB5" w:rsidP="19BF8A4A" w:rsidRDefault="107A2BB5" w14:paraId="4AE9CBAC" w14:textId="58EB2069">
      <w:pPr>
        <w:spacing w:after="0" w:line="240" w:lineRule="auto"/>
      </w:pPr>
      <w:r w:rsidR="50E47268">
        <w:rPr/>
        <w:t>Két nap boldogság Kisfalucskában : Ahol a kreativitás vert tanyát [Boldogkisfalud Feszt * Fesztivál] == Turizmus.com 22. évf. 2022. 7-8.sz. p. 42-43.</w:t>
      </w:r>
    </w:p>
    <w:p w:rsidR="107A2BB5" w:rsidP="19BF8A4A" w:rsidRDefault="107A2BB5" w14:textId="77777777" w14:paraId="35E7CC88">
      <w:pPr>
        <w:spacing w:after="0" w:line="240" w:lineRule="auto"/>
      </w:pPr>
    </w:p>
    <w:p w:rsidR="107A2BB5" w:rsidP="19BF8A4A" w:rsidRDefault="107A2BB5" w14:textId="77777777" w14:paraId="6F6E82B7">
      <w:pPr>
        <w:spacing w:after="0" w:line="240" w:lineRule="auto"/>
      </w:pPr>
    </w:p>
    <w:p w:rsidR="107A2BB5" w:rsidP="19BF8A4A" w:rsidRDefault="107A2BB5" w14:textId="77777777" w14:paraId="71817A33">
      <w:pPr>
        <w:spacing w:after="0" w:line="240" w:lineRule="auto"/>
      </w:pPr>
      <w:r w:rsidR="50E47268">
        <w:rPr/>
        <w:t>Törzsszám [000145816]</w:t>
      </w:r>
    </w:p>
    <w:p w:rsidR="107A2BB5" w:rsidP="19BF8A4A" w:rsidRDefault="107A2BB5" w14:textId="77777777" w14:paraId="486A5B3A">
      <w:pPr>
        <w:spacing w:after="0" w:line="240" w:lineRule="auto"/>
      </w:pPr>
      <w:r w:rsidR="50E47268">
        <w:rPr/>
        <w:t>Lukács Csaba</w:t>
      </w:r>
    </w:p>
    <w:p w:rsidR="107A2BB5" w:rsidP="19BF8A4A" w:rsidRDefault="107A2BB5" w14:paraId="3AA3E809" w14:textId="0F55E7F2">
      <w:pPr>
        <w:spacing w:after="0" w:line="240" w:lineRule="auto"/>
      </w:pPr>
      <w:r w:rsidR="50E47268">
        <w:rPr/>
        <w:t>26 ezer lépés a Szigeten [Árukínálat, élelmiszerüzlet * Előkészület, helyszín * Rendezvényszervezés, munkaerő * Programkínálat * Fesztivál, összművészeti * Rendezvény, multikulturális * Árképzés * Környezetvédelem, hozzájárulás * Ökotudatosság * Forgalom, food truck * Szelektív hulladékgyűjtés * Talajvédelem * Hóágyú * Újranyitás] == Magyar Hang Budai Hang melléklet 5. évf. 34.sz p. VII.</w:t>
      </w:r>
    </w:p>
    <w:p w:rsidR="107A2BB5" w:rsidP="19BF8A4A" w:rsidRDefault="107A2BB5" w14:textId="77777777" w14:paraId="5E3B8F5F">
      <w:pPr>
        <w:spacing w:after="0" w:line="240" w:lineRule="auto"/>
      </w:pPr>
    </w:p>
    <w:p w:rsidR="107A2BB5" w:rsidP="19BF8A4A" w:rsidRDefault="107A2BB5" w14:textId="77777777" w14:paraId="382461A5">
      <w:pPr>
        <w:spacing w:after="0" w:line="240" w:lineRule="auto"/>
      </w:pPr>
    </w:p>
    <w:p w:rsidR="107A2BB5" w:rsidP="19BF8A4A" w:rsidRDefault="107A2BB5" w14:textId="77777777" w14:paraId="565F1D60">
      <w:pPr>
        <w:spacing w:after="0" w:line="240" w:lineRule="auto"/>
      </w:pPr>
      <w:r w:rsidR="50E47268">
        <w:rPr/>
        <w:t>Törzsszám [000145836]</w:t>
      </w:r>
    </w:p>
    <w:p w:rsidR="107A2BB5" w:rsidP="19BF8A4A" w:rsidRDefault="107A2BB5" w14:textId="77777777" w14:paraId="4AA9E43F">
      <w:pPr>
        <w:spacing w:after="0" w:line="240" w:lineRule="auto"/>
      </w:pPr>
      <w:r w:rsidR="50E47268">
        <w:rPr/>
        <w:t>Csatlós Hanna</w:t>
      </w:r>
    </w:p>
    <w:p w:rsidR="107A2BB5" w:rsidP="19BF8A4A" w:rsidRDefault="107A2BB5" w14:paraId="1814EB59" w14:textId="40F5CFA1">
      <w:pPr>
        <w:spacing w:after="0" w:line="240" w:lineRule="auto"/>
      </w:pPr>
      <w:r w:rsidR="50E47268">
        <w:rPr/>
        <w:t>Örömzene a háború árnyékában : Ukrán és orosz fellépők [Ukrán-orosz háború, hatás * Fesztivál * Koncert * Rendezvények, háború] == HVG 43. évf. 2022. 27. sz. p. 52-53.</w:t>
      </w:r>
    </w:p>
    <w:p w:rsidR="107A2BB5" w:rsidP="19BF8A4A" w:rsidRDefault="107A2BB5" w14:paraId="70D685D1" w14:textId="312B19B3">
      <w:pPr>
        <w:spacing w:after="0" w:line="240" w:lineRule="auto"/>
      </w:pPr>
    </w:p>
    <w:p w:rsidR="107A2BB5" w:rsidP="55157E3F" w:rsidRDefault="107A2BB5" w14:paraId="033CF5B5" w14:textId="1F68CD2C">
      <w:pPr>
        <w:pStyle w:val="Norml"/>
        <w:spacing w:after="0" w:line="240" w:lineRule="auto"/>
      </w:pPr>
    </w:p>
    <w:p w:rsidR="107A2BB5" w:rsidP="55157E3F" w:rsidRDefault="107A2BB5" w14:paraId="53B2191F" w14:textId="4C9D67AC">
      <w:pPr>
        <w:pStyle w:val="Heading1"/>
        <w:spacing w:after="0" w:line="240" w:lineRule="auto"/>
        <w:rPr>
          <w:b w:val="1"/>
          <w:bCs w:val="1"/>
        </w:rPr>
      </w:pPr>
      <w:bookmarkStart w:name="_Toc1832848139" w:id="1496715013"/>
      <w:r w:rsidRPr="5A085AF5" w:rsidR="75A6EA01">
        <w:rPr>
          <w:b w:val="1"/>
          <w:bCs w:val="1"/>
        </w:rPr>
        <w:t>Fogyasztói magatartás</w:t>
      </w:r>
      <w:bookmarkEnd w:id="1496715013"/>
    </w:p>
    <w:p w:rsidR="107A2BB5" w:rsidP="107A2BB5" w:rsidRDefault="107A2BB5" w14:paraId="07EADCF3" w14:textId="28AAE61F">
      <w:pPr>
        <w:pStyle w:val="Norml"/>
        <w:spacing w:after="0" w:line="240" w:lineRule="auto"/>
      </w:pPr>
    </w:p>
    <w:p w:rsidR="107A2BB5" w:rsidP="55157E3F" w:rsidRDefault="107A2BB5" w14:paraId="12CF0AFF" w14:textId="77777777">
      <w:pPr>
        <w:spacing w:after="0" w:line="240" w:lineRule="auto"/>
      </w:pPr>
      <w:r w:rsidR="75A6EA01">
        <w:rPr/>
        <w:t>Törzsszám [000145842]</w:t>
      </w:r>
    </w:p>
    <w:p w:rsidR="107A2BB5" w:rsidP="55157E3F" w:rsidRDefault="107A2BB5" w14:paraId="674DCB58" w14:textId="60120FBD">
      <w:pPr>
        <w:spacing w:after="0" w:line="240" w:lineRule="auto"/>
      </w:pPr>
      <w:r w:rsidR="75A6EA01">
        <w:rPr/>
        <w:t>Hofmeister-Tóth Ágnes, Kisfürjesi Nóra</w:t>
      </w:r>
    </w:p>
    <w:p w:rsidR="107A2BB5" w:rsidP="55157E3F" w:rsidRDefault="107A2BB5" w14:paraId="6AB4272D" w14:textId="6C054736">
      <w:pPr>
        <w:spacing w:after="0" w:line="240" w:lineRule="auto"/>
      </w:pPr>
      <w:r w:rsidR="75A6EA01">
        <w:rPr/>
        <w:t>Fogyasztói magatartás a likvid modernitásban : Szakirodalmi áttekintés a likvid fogyasztásról [Fogyasztás, hozzáférés alapú * Likvid fogyasztás * Fogyasztói magatartás] == Vezetéstudomány 53. évf. 2022. 8-9.sz. p. 30-41.</w:t>
      </w:r>
    </w:p>
    <w:p w:rsidR="107A2BB5" w:rsidP="55157E3F" w:rsidRDefault="107A2BB5" w14:paraId="3B09190B" w14:textId="77777777">
      <w:pPr>
        <w:spacing w:after="0" w:line="240" w:lineRule="auto"/>
      </w:pPr>
    </w:p>
    <w:p w:rsidR="107A2BB5" w:rsidP="55157E3F" w:rsidRDefault="107A2BB5" w14:paraId="644281D0" w14:textId="77777777">
      <w:pPr>
        <w:spacing w:after="0" w:line="240" w:lineRule="auto"/>
      </w:pPr>
    </w:p>
    <w:p w:rsidR="107A2BB5" w:rsidP="55157E3F" w:rsidRDefault="107A2BB5" w14:paraId="4EBC662C" w14:textId="77777777">
      <w:pPr>
        <w:spacing w:after="0" w:line="240" w:lineRule="auto"/>
      </w:pPr>
      <w:r w:rsidR="75A6EA01">
        <w:rPr/>
        <w:t>Törzsszám [000145846]</w:t>
      </w:r>
    </w:p>
    <w:p w:rsidR="107A2BB5" w:rsidP="55157E3F" w:rsidRDefault="107A2BB5" w14:paraId="7387FE52" w14:textId="69047900">
      <w:pPr>
        <w:spacing w:after="0" w:line="240" w:lineRule="auto"/>
      </w:pPr>
      <w:r w:rsidR="75A6EA01">
        <w:rPr/>
        <w:t>Saáry Réka, Varga János, Csiszárik-Kocsir Ágnes</w:t>
      </w:r>
    </w:p>
    <w:p w:rsidR="107A2BB5" w:rsidP="55157E3F" w:rsidRDefault="107A2BB5" w14:paraId="74DBEE49" w14:textId="45F44513">
      <w:pPr>
        <w:spacing w:after="0" w:line="240" w:lineRule="auto"/>
      </w:pPr>
      <w:r w:rsidR="75A6EA01">
        <w:rPr/>
        <w:t>A vállalatok hozzájárulása a fogyasztók ontológiai biztonságérzetéhez [CSecR, vállalati biztonsági felelősségvállalás * Észlelt biztonság, fogyasztói] == Vezetéstudomány 53. évf. 2022. 8-9.sz. p. 85-98.</w:t>
      </w:r>
    </w:p>
    <w:p w:rsidR="107A2BB5" w:rsidP="55157E3F" w:rsidRDefault="107A2BB5" w14:paraId="2DA29E4A" w14:textId="77777777">
      <w:pPr>
        <w:spacing w:after="0" w:line="240" w:lineRule="auto"/>
      </w:pPr>
    </w:p>
    <w:p w:rsidR="107A2BB5" w:rsidP="55157E3F" w:rsidRDefault="107A2BB5" w14:paraId="36ADDB1C" w14:textId="77777777">
      <w:pPr>
        <w:spacing w:after="0" w:line="240" w:lineRule="auto"/>
      </w:pPr>
    </w:p>
    <w:p w:rsidR="107A2BB5" w:rsidP="55157E3F" w:rsidRDefault="107A2BB5" w14:paraId="6A122AF3" w14:textId="77777777">
      <w:pPr>
        <w:spacing w:after="0" w:line="240" w:lineRule="auto"/>
      </w:pPr>
      <w:r w:rsidR="75A6EA01">
        <w:rPr/>
        <w:t>Törzsszám [000145964]</w:t>
      </w:r>
    </w:p>
    <w:p w:rsidR="107A2BB5" w:rsidP="55157E3F" w:rsidRDefault="107A2BB5" w14:paraId="7C96D95F" w14:textId="77777777">
      <w:pPr>
        <w:spacing w:after="0" w:line="240" w:lineRule="auto"/>
      </w:pPr>
      <w:r w:rsidR="75A6EA01">
        <w:rPr/>
        <w:t>Fehér Balázs</w:t>
      </w:r>
    </w:p>
    <w:p w:rsidR="107A2BB5" w:rsidP="107A2BB5" w:rsidRDefault="107A2BB5" w14:paraId="453B715B" w14:textId="6479BAEA">
      <w:pPr>
        <w:pStyle w:val="Norml"/>
        <w:spacing w:after="0" w:line="240" w:lineRule="auto"/>
      </w:pPr>
      <w:r w:rsidR="75A6EA01">
        <w:rPr/>
        <w:t>Mesterséges intelligencia a fogyasztói kutatásokban : A termékinnovációs csapatoknak közel valós időben kell követniük a fogyasztók változó preferenciáit [Fogyasztói szokások * Fogyasztói magatartás * Mesterséges intelligencia * Insight, fogyasztói * Márkamenedzsment * Termékfejlesztés * Ügynökség, kreatív] == Store insider 4. évf. 2022. 7-8.sz. p. 46-48.</w:t>
      </w:r>
    </w:p>
    <w:p w:rsidR="107A2BB5" w:rsidP="55157E3F" w:rsidRDefault="107A2BB5" w14:paraId="6BAC9463" w14:textId="77777777">
      <w:pPr>
        <w:spacing w:after="0" w:line="240" w:lineRule="auto"/>
      </w:pPr>
    </w:p>
    <w:p w:rsidR="107A2BB5" w:rsidP="107A2BB5" w:rsidRDefault="107A2BB5" w14:paraId="367C672D" w14:textId="24F30FBC">
      <w:pPr>
        <w:pStyle w:val="Norml"/>
        <w:spacing w:after="0" w:line="240" w:lineRule="auto"/>
      </w:pPr>
    </w:p>
    <w:p w:rsidR="107A2BB5" w:rsidP="55157E3F" w:rsidRDefault="107A2BB5" w14:paraId="24F7EFA8" w14:textId="77777777">
      <w:pPr>
        <w:spacing w:after="0" w:line="240" w:lineRule="auto"/>
      </w:pPr>
      <w:r w:rsidR="75A6EA01">
        <w:rPr/>
        <w:t>Törzsszám [000146100]</w:t>
      </w:r>
    </w:p>
    <w:p w:rsidR="107A2BB5" w:rsidP="55157E3F" w:rsidRDefault="107A2BB5" w14:paraId="6C6D731E" w14:textId="77777777">
      <w:pPr>
        <w:spacing w:after="0" w:line="240" w:lineRule="auto"/>
      </w:pPr>
      <w:r w:rsidR="75A6EA01">
        <w:rPr/>
        <w:t>Závodnyik József</w:t>
      </w:r>
    </w:p>
    <w:p w:rsidR="107A2BB5" w:rsidP="107A2BB5" w:rsidRDefault="107A2BB5" w14:paraId="7B196FFC" w14:textId="75CB1EE8">
      <w:pPr>
        <w:pStyle w:val="Norml"/>
        <w:spacing w:after="0" w:line="240" w:lineRule="auto"/>
      </w:pPr>
      <w:r w:rsidR="75A6EA01">
        <w:rPr/>
        <w:t>Fogyasztói szerződések : A fogyasztói szerződésekkel kapcsolatos költségek viselése [Szerződés, fogyasztói * Tájékoztatás, kötelezettség * Költségviselés * Kapcsolattartás * Szerződés, felmondás] == Vállalkozói Értesítő Kereskedelem 2022. 10.sz. p. 3-8.</w:t>
      </w:r>
    </w:p>
    <w:p w:rsidR="107A2BB5" w:rsidP="107A2BB5" w:rsidRDefault="107A2BB5" w14:paraId="7438DF2E" w14:textId="6A1FE23E">
      <w:pPr>
        <w:pStyle w:val="Norml"/>
        <w:spacing w:after="0" w:line="240" w:lineRule="auto"/>
      </w:pPr>
    </w:p>
    <w:p w:rsidR="107A2BB5" w:rsidP="107A2BB5" w:rsidRDefault="107A2BB5" w14:paraId="00CF1AC2" w14:textId="3CF184DE">
      <w:pPr>
        <w:pStyle w:val="Norml"/>
        <w:spacing w:after="0" w:line="240" w:lineRule="auto"/>
      </w:pPr>
    </w:p>
    <w:p w:rsidR="107A2BB5" w:rsidP="55157E3F" w:rsidRDefault="107A2BB5" w14:paraId="79D1B1E7" w14:textId="77777777">
      <w:pPr>
        <w:spacing w:after="0" w:line="240" w:lineRule="auto"/>
      </w:pPr>
      <w:r w:rsidR="03402AF6">
        <w:rPr/>
        <w:t>Törzsszám [000145773]</w:t>
      </w:r>
    </w:p>
    <w:p w:rsidR="107A2BB5" w:rsidP="55157E3F" w:rsidRDefault="107A2BB5" w14:paraId="131ACC2A" w14:textId="189373A7">
      <w:pPr>
        <w:spacing w:after="0" w:line="240" w:lineRule="auto"/>
      </w:pPr>
      <w:r w:rsidR="03402AF6">
        <w:rPr/>
        <w:t>Taeshik Gong, Pengchang Sun, Min Jung Kang</w:t>
      </w:r>
    </w:p>
    <w:p w:rsidR="107A2BB5" w:rsidP="55157E3F" w:rsidRDefault="107A2BB5" w14:paraId="41528974" w14:textId="50AC4562">
      <w:pPr>
        <w:spacing w:after="0" w:line="240" w:lineRule="auto"/>
      </w:pPr>
      <w:r w:rsidR="03402AF6">
        <w:rPr/>
        <w:t>Customer-oriented constructive deviance as a reaction to organizational injustice toward customers [Organizational injustice * Constructive deviance * Servant leadership * Service climate * Service quality * Customer satisfaction] == Cornell Hospitality Quarterly Vol. 63. 2022. Nr. 1. p. 119-135.</w:t>
      </w:r>
    </w:p>
    <w:p w:rsidR="107A2BB5" w:rsidP="55157E3F" w:rsidRDefault="107A2BB5" w14:paraId="3F45C82C" w14:textId="77777777">
      <w:pPr>
        <w:spacing w:after="0" w:line="240" w:lineRule="auto"/>
      </w:pPr>
      <w:r w:rsidR="03402AF6">
        <w:rPr/>
        <w:t>https://doi.org/10.1177/19389655211012327</w:t>
      </w:r>
    </w:p>
    <w:p w:rsidR="107A2BB5" w:rsidP="55157E3F" w:rsidRDefault="107A2BB5" w14:paraId="36EDFAB9" w14:textId="77777777">
      <w:pPr>
        <w:spacing w:after="0" w:line="240" w:lineRule="auto"/>
      </w:pPr>
    </w:p>
    <w:p w:rsidR="107A2BB5" w:rsidP="5A085AF5" w:rsidRDefault="107A2BB5" w14:paraId="522D50CA" w14:textId="77777777">
      <w:pPr>
        <w:spacing w:after="0" w:line="240" w:lineRule="auto"/>
      </w:pPr>
    </w:p>
    <w:p w:rsidR="107A2BB5" w:rsidP="5A085AF5" w:rsidRDefault="107A2BB5" w14:paraId="652DB96B" w14:textId="77777777">
      <w:pPr>
        <w:spacing w:after="0" w:line="240" w:lineRule="auto"/>
      </w:pPr>
      <w:r w:rsidR="264A802A">
        <w:rPr/>
        <w:t>Törzsszám [000146005]</w:t>
      </w:r>
    </w:p>
    <w:p w:rsidR="107A2BB5" w:rsidP="5A085AF5" w:rsidRDefault="107A2BB5" w14:paraId="33173D92" w14:textId="77777777">
      <w:pPr>
        <w:spacing w:after="0" w:line="240" w:lineRule="auto"/>
      </w:pPr>
      <w:r w:rsidR="264A802A">
        <w:rPr/>
        <w:t>Ács Dóra</w:t>
      </w:r>
    </w:p>
    <w:p w:rsidR="107A2BB5" w:rsidP="107A2BB5" w:rsidRDefault="107A2BB5" w14:paraId="63CDAB34" w14:textId="149B2260">
      <w:pPr>
        <w:pStyle w:val="Norml"/>
        <w:spacing w:after="0" w:line="240" w:lineRule="auto"/>
      </w:pPr>
      <w:r w:rsidR="264A802A">
        <w:rPr/>
        <w:t>"Tud változni a világ, és ehhez a márkák apró üzeneteikkel hozzá tudnak járulni" : Hogyan érdemes most a márkáknak kommunikálniuk? [Szempont, fogyasztói * Biztonság * Élmény * Érték] == Store Insider 4. évf. 2022. 9.sz. p. 20-22.</w:t>
      </w:r>
    </w:p>
    <w:p w:rsidR="107A2BB5" w:rsidP="5A085AF5" w:rsidRDefault="107A2BB5" w14:paraId="7274C6CD" w14:textId="77777777">
      <w:pPr>
        <w:spacing w:after="0" w:line="240" w:lineRule="auto"/>
      </w:pPr>
    </w:p>
    <w:p w:rsidR="107A2BB5" w:rsidP="107A2BB5" w:rsidRDefault="107A2BB5" w14:paraId="5B9E2435" w14:textId="082076B2">
      <w:pPr>
        <w:pStyle w:val="Norml"/>
        <w:spacing w:after="0" w:line="240" w:lineRule="auto"/>
      </w:pPr>
    </w:p>
    <w:p w:rsidR="107A2BB5" w:rsidP="55157E3F" w:rsidRDefault="107A2BB5" w14:paraId="629872E5" w14:textId="7D450293">
      <w:pPr>
        <w:pStyle w:val="Heading1"/>
        <w:spacing w:after="0" w:line="240" w:lineRule="auto"/>
        <w:rPr>
          <w:b w:val="1"/>
          <w:bCs w:val="1"/>
        </w:rPr>
      </w:pPr>
      <w:bookmarkStart w:name="_Toc574675245" w:id="2041796869"/>
      <w:r w:rsidRPr="5A085AF5" w:rsidR="23069080">
        <w:rPr>
          <w:b w:val="1"/>
          <w:bCs w:val="1"/>
        </w:rPr>
        <w:t>Fogyasztóvédelem</w:t>
      </w:r>
      <w:bookmarkEnd w:id="2041796869"/>
    </w:p>
    <w:p w:rsidR="107A2BB5" w:rsidP="55157E3F" w:rsidRDefault="107A2BB5" w14:paraId="6C9F66E8" w14:textId="77777777">
      <w:pPr>
        <w:spacing w:after="0" w:line="240" w:lineRule="auto"/>
      </w:pPr>
    </w:p>
    <w:p w:rsidR="107A2BB5" w:rsidP="55157E3F" w:rsidRDefault="107A2BB5" w14:paraId="094E38EC" w14:textId="77777777">
      <w:pPr>
        <w:spacing w:after="0" w:line="240" w:lineRule="auto"/>
      </w:pPr>
      <w:r w:rsidR="23069080">
        <w:rPr/>
        <w:t>Törzsszám [000145878]</w:t>
      </w:r>
    </w:p>
    <w:p w:rsidR="107A2BB5" w:rsidP="55157E3F" w:rsidRDefault="107A2BB5" w14:paraId="25F74F43" w14:textId="77777777">
      <w:pPr>
        <w:spacing w:after="0" w:line="240" w:lineRule="auto"/>
      </w:pPr>
      <w:r w:rsidR="23069080">
        <w:rPr/>
        <w:t>Zavodnyik József</w:t>
      </w:r>
    </w:p>
    <w:p w:rsidR="107A2BB5" w:rsidP="55157E3F" w:rsidRDefault="107A2BB5" w14:paraId="5082BF6F" w14:textId="5088B624">
      <w:pPr>
        <w:spacing w:after="0" w:line="240" w:lineRule="auto"/>
      </w:pPr>
      <w:r w:rsidR="23069080">
        <w:rPr/>
        <w:t>Új fogyasztóvédelmi szabályok [Fogyasztóvédelem * Árcsökkentés * Árkedvezmény * Rangsorolás, kereskedelem, online * Értékelés, fogyasztói * Tisztességtelen gyakorlat] == Vállalkozói Értesítő Kereskedelem 2022. 7.sz. p. 3-10.</w:t>
      </w:r>
    </w:p>
    <w:p w:rsidR="107A2BB5" w:rsidP="55157E3F" w:rsidRDefault="107A2BB5" w14:paraId="5397FA1D" w14:textId="77777777">
      <w:pPr>
        <w:spacing w:after="0" w:line="240" w:lineRule="auto"/>
      </w:pPr>
    </w:p>
    <w:p w:rsidR="107A2BB5" w:rsidP="55157E3F" w:rsidRDefault="107A2BB5" w14:paraId="315CF4DB" w14:textId="77777777">
      <w:pPr>
        <w:spacing w:after="0" w:line="240" w:lineRule="auto"/>
      </w:pPr>
    </w:p>
    <w:p w:rsidR="107A2BB5" w:rsidP="55157E3F" w:rsidRDefault="107A2BB5" w14:paraId="4A6C54A1" w14:textId="77777777">
      <w:pPr>
        <w:spacing w:after="0" w:line="240" w:lineRule="auto"/>
      </w:pPr>
      <w:r w:rsidR="23069080">
        <w:rPr/>
        <w:t>Törzsszám [000145883]</w:t>
      </w:r>
    </w:p>
    <w:p w:rsidR="107A2BB5" w:rsidP="55157E3F" w:rsidRDefault="107A2BB5" w14:paraId="6D823845" w14:textId="77777777">
      <w:pPr>
        <w:spacing w:after="0" w:line="240" w:lineRule="auto"/>
      </w:pPr>
      <w:r w:rsidR="23069080">
        <w:rPr/>
        <w:t>Zavodnyik József</w:t>
      </w:r>
    </w:p>
    <w:p w:rsidR="107A2BB5" w:rsidP="55157E3F" w:rsidRDefault="107A2BB5" w14:paraId="3EC3D921" w14:textId="20534FA1">
      <w:pPr>
        <w:spacing w:after="0" w:line="240" w:lineRule="auto"/>
      </w:pPr>
      <w:r w:rsidR="23069080">
        <w:rPr/>
        <w:t>Sötét minták az online kereskedelemben [Kereskedelem, online * Fogyasztóvédelem * Sötét minta * Fogyasztói döntés, manipulált * Kereskedelmi gyakorlat, tisztességtelen] == Vállalkozói Értesítő Kereskedelem 2022. 8.sz. p. 5-10.</w:t>
      </w:r>
    </w:p>
    <w:p w:rsidR="107A2BB5" w:rsidP="55157E3F" w:rsidRDefault="107A2BB5" w14:paraId="7F1B0F66" w14:textId="77777777">
      <w:pPr>
        <w:spacing w:after="0" w:line="240" w:lineRule="auto"/>
      </w:pPr>
    </w:p>
    <w:p w:rsidR="107A2BB5" w:rsidP="107A2BB5" w:rsidRDefault="107A2BB5" w14:paraId="0C5011FB" w14:textId="118C1A0A">
      <w:pPr>
        <w:pStyle w:val="Norml"/>
        <w:spacing w:after="0" w:line="240" w:lineRule="auto"/>
      </w:pPr>
    </w:p>
    <w:p w:rsidR="1C03FABB" w:rsidP="107A2BB5" w:rsidRDefault="1C03FABB" w14:paraId="0CFAF408" w14:textId="208B1DD6">
      <w:pPr>
        <w:pStyle w:val="Heading1"/>
        <w:rPr>
          <w:b w:val="1"/>
          <w:bCs w:val="1"/>
        </w:rPr>
      </w:pPr>
      <w:bookmarkStart w:name="_Toc798572777" w:id="1604370314"/>
      <w:r w:rsidRPr="5A085AF5" w:rsidR="1C03FABB">
        <w:rPr>
          <w:b w:val="1"/>
          <w:bCs w:val="1"/>
        </w:rPr>
        <w:t>Fürdők</w:t>
      </w:r>
      <w:bookmarkEnd w:id="1604370314"/>
    </w:p>
    <w:p w:rsidR="107A2BB5" w:rsidP="107A2BB5" w:rsidRDefault="107A2BB5" w14:paraId="1C9FFAB2" w14:textId="4CB6A6C2">
      <w:pPr>
        <w:pStyle w:val="Norml"/>
        <w:spacing w:after="0" w:line="240" w:lineRule="auto"/>
      </w:pPr>
    </w:p>
    <w:p w:rsidR="1C03FABB" w:rsidP="107A2BB5" w:rsidRDefault="1C03FABB" w14:paraId="61E49B0F">
      <w:pPr>
        <w:spacing w:after="0" w:line="240" w:lineRule="auto"/>
      </w:pPr>
      <w:r w:rsidR="1C03FABB">
        <w:rPr/>
        <w:t>Törzsszám [000145670]</w:t>
      </w:r>
    </w:p>
    <w:p w:rsidR="1C03FABB" w:rsidP="107A2BB5" w:rsidRDefault="1C03FABB" w14:paraId="59DE973B" w14:textId="18A26E45">
      <w:pPr>
        <w:spacing w:after="0" w:line="240" w:lineRule="auto"/>
      </w:pPr>
      <w:r w:rsidR="1C03FABB">
        <w:rPr/>
        <w:t>Szántó Zoltán, Szebeni Zsolt</w:t>
      </w:r>
    </w:p>
    <w:p w:rsidR="1C03FABB" w:rsidP="107A2BB5" w:rsidRDefault="1C03FABB" w14:paraId="701CB92B" w14:textId="08604E41">
      <w:pPr>
        <w:spacing w:after="0" w:line="240" w:lineRule="auto"/>
      </w:pPr>
      <w:r w:rsidR="1C03FABB">
        <w:rPr/>
        <w:t>Régi-új elnök és lobbitémák a Magyar Fürdőszövetségnél [Magyar Fürdőszövetség * Tisztújítás * Healing Places * Pandémia, hatás * Fürdőkultúra, változás] == Turizmus.com 22. évf. 2022. 6.sz. p. 36-37.</w:t>
      </w:r>
    </w:p>
    <w:p w:rsidR="107A2BB5" w:rsidP="107A2BB5" w:rsidRDefault="107A2BB5" w14:paraId="3816E8D5">
      <w:pPr>
        <w:spacing w:after="0" w:line="240" w:lineRule="auto"/>
      </w:pPr>
    </w:p>
    <w:p w:rsidR="107A2BB5" w:rsidP="107A2BB5" w:rsidRDefault="107A2BB5" w14:paraId="5A775E41">
      <w:pPr>
        <w:spacing w:after="0" w:line="240" w:lineRule="auto"/>
      </w:pPr>
    </w:p>
    <w:p w:rsidR="1C03FABB" w:rsidP="107A2BB5" w:rsidRDefault="1C03FABB" w14:paraId="57B2FC31">
      <w:pPr>
        <w:spacing w:after="0" w:line="240" w:lineRule="auto"/>
      </w:pPr>
      <w:r w:rsidR="1C03FABB">
        <w:rPr/>
        <w:t>Törzsszám [000145697]</w:t>
      </w:r>
    </w:p>
    <w:p w:rsidR="1C03FABB" w:rsidP="107A2BB5" w:rsidRDefault="1C03FABB" w14:paraId="4BE1331A">
      <w:pPr>
        <w:spacing w:after="0" w:line="240" w:lineRule="auto"/>
      </w:pPr>
      <w:r w:rsidR="1C03FABB">
        <w:rPr/>
        <w:t>Szerdahelyi Krisztina</w:t>
      </w:r>
    </w:p>
    <w:p w:rsidR="1C03FABB" w:rsidP="107A2BB5" w:rsidRDefault="1C03FABB" w14:paraId="48104FC9" w14:textId="6DEDA704">
      <w:pPr>
        <w:spacing w:after="0" w:line="240" w:lineRule="auto"/>
      </w:pPr>
      <w:r w:rsidR="1C03FABB">
        <w:rPr/>
        <w:t>Prémium-beruházások Bükfürdőn [Fürdőturizmus * Fürdőfejlesztés * Kempingfejlesztés * Városfejlesztés] == Turizmus.com 22. évf. 2022. 7-8.sz. p. 41.</w:t>
      </w:r>
    </w:p>
    <w:p w:rsidR="107A2BB5" w:rsidP="107A2BB5" w:rsidRDefault="107A2BB5" w14:paraId="33F182A0">
      <w:pPr>
        <w:spacing w:after="0" w:line="240" w:lineRule="auto"/>
      </w:pPr>
    </w:p>
    <w:p w:rsidR="107A2BB5" w:rsidP="107A2BB5" w:rsidRDefault="107A2BB5" w14:paraId="76FEF214">
      <w:pPr>
        <w:spacing w:after="0" w:line="240" w:lineRule="auto"/>
      </w:pPr>
    </w:p>
    <w:p w:rsidR="1C03FABB" w:rsidP="107A2BB5" w:rsidRDefault="1C03FABB" w14:paraId="1A1E3645">
      <w:pPr>
        <w:spacing w:after="0" w:line="240" w:lineRule="auto"/>
      </w:pPr>
      <w:r w:rsidR="1C03FABB">
        <w:rPr/>
        <w:t>Törzsszám [000145708]</w:t>
      </w:r>
    </w:p>
    <w:p w:rsidR="1C03FABB" w:rsidP="107A2BB5" w:rsidRDefault="1C03FABB" w14:paraId="69C7F4D2">
      <w:pPr>
        <w:spacing w:after="0" w:line="240" w:lineRule="auto"/>
      </w:pPr>
      <w:r w:rsidR="1C03FABB">
        <w:rPr/>
        <w:t>Sághegyi Adél Laura</w:t>
      </w:r>
    </w:p>
    <w:p w:rsidR="1C03FABB" w:rsidP="107A2BB5" w:rsidRDefault="1C03FABB" w14:paraId="557F0055" w14:textId="7FC73026">
      <w:pPr>
        <w:spacing w:after="0" w:line="240" w:lineRule="auto"/>
      </w:pPr>
      <w:r w:rsidR="1C03FABB">
        <w:rPr/>
        <w:t>Szabad vizeken, korlátok között : A budapesti Duna-fürdők újjáélesztésének lehetőségei [Szabadtéri fürdő * Duna-fürdő * Fürdőtörténet * Budapest] == Élet és tudomány 77. évf. 2022. 33.sz. p. 1065-1068.</w:t>
      </w:r>
    </w:p>
    <w:p w:rsidR="107A2BB5" w:rsidP="107A2BB5" w:rsidRDefault="107A2BB5" w14:paraId="7A7606F0">
      <w:pPr>
        <w:spacing w:after="0" w:line="240" w:lineRule="auto"/>
      </w:pPr>
    </w:p>
    <w:p w:rsidR="107A2BB5" w:rsidP="107A2BB5" w:rsidRDefault="107A2BB5" w14:paraId="7A63C918">
      <w:pPr>
        <w:spacing w:after="0" w:line="240" w:lineRule="auto"/>
      </w:pPr>
    </w:p>
    <w:p w:rsidR="1C03FABB" w:rsidP="107A2BB5" w:rsidRDefault="1C03FABB" w14:paraId="1EA5329D">
      <w:pPr>
        <w:spacing w:after="0" w:line="240" w:lineRule="auto"/>
      </w:pPr>
      <w:r w:rsidR="1C03FABB">
        <w:rPr/>
        <w:t>Törzsszám [000145758]</w:t>
      </w:r>
    </w:p>
    <w:p w:rsidR="1C03FABB" w:rsidP="107A2BB5" w:rsidRDefault="1C03FABB" w14:paraId="17FEBE3A">
      <w:pPr>
        <w:spacing w:after="0" w:line="240" w:lineRule="auto"/>
      </w:pPr>
      <w:r w:rsidR="1C03FABB">
        <w:rPr/>
        <w:t>Zimre Zsuzsa</w:t>
      </w:r>
    </w:p>
    <w:p w:rsidR="1C03FABB" w:rsidP="107A2BB5" w:rsidRDefault="1C03FABB" w14:paraId="33F091B9" w14:textId="330FA5C8">
      <w:pPr>
        <w:spacing w:after="0" w:line="240" w:lineRule="auto"/>
      </w:pPr>
      <w:r w:rsidR="1C03FABB">
        <w:rPr/>
        <w:t>A cél előtt állt le a lepencei strand felújítása [Duna-Ipoly Nemzeti Park * Dunakanyar * Visegrád Lepence Völgy Srandfürdő Kft. * Kisfaludy-program * Strandfejlesztés * Épített örökség] == Magyar Hang Átlátszó melléklet 5. évf. 2022. 28.sz. p. III.</w:t>
      </w:r>
    </w:p>
    <w:p w:rsidR="107A2BB5" w:rsidP="107A2BB5" w:rsidRDefault="107A2BB5" w14:paraId="099FB9F7">
      <w:pPr>
        <w:spacing w:after="0" w:line="240" w:lineRule="auto"/>
      </w:pPr>
    </w:p>
    <w:p w:rsidR="107A2BB5" w:rsidP="107A2BB5" w:rsidRDefault="107A2BB5" w14:paraId="7DEF7888">
      <w:pPr>
        <w:spacing w:after="0" w:line="240" w:lineRule="auto"/>
      </w:pPr>
    </w:p>
    <w:p w:rsidR="1C03FABB" w:rsidP="107A2BB5" w:rsidRDefault="1C03FABB" w14:paraId="1EB08CF4">
      <w:pPr>
        <w:spacing w:after="0" w:line="240" w:lineRule="auto"/>
      </w:pPr>
      <w:r w:rsidR="1C03FABB">
        <w:rPr/>
        <w:t>Törzsszám [000145912]</w:t>
      </w:r>
    </w:p>
    <w:p w:rsidR="1C03FABB" w:rsidP="107A2BB5" w:rsidRDefault="1C03FABB" w14:paraId="6F548CC8">
      <w:pPr>
        <w:spacing w:after="0" w:line="240" w:lineRule="auto"/>
      </w:pPr>
      <w:r w:rsidR="1C03FABB">
        <w:rPr/>
        <w:t>Vajk Brigitta</w:t>
      </w:r>
    </w:p>
    <w:p w:rsidR="1C03FABB" w:rsidP="107A2BB5" w:rsidRDefault="1C03FABB" w14:paraId="4A7A2E72" w14:textId="086A4C7F">
      <w:pPr>
        <w:spacing w:after="0" w:line="240" w:lineRule="auto"/>
      </w:pPr>
      <w:r w:rsidR="1C03FABB">
        <w:rPr/>
        <w:t>Lazio kényeztető és gyógyító fürdői : Gyógyvíz és történelem [Lazio * Study tour, olasz gyógyfürdő * Fürdőhely * Gyógyvíz] == Turizmus.com 22. évf. 2022. 9.sz. p.</w:t>
      </w:r>
    </w:p>
    <w:p w:rsidR="107A2BB5" w:rsidP="107A2BB5" w:rsidRDefault="107A2BB5" w14:paraId="7F7859EF">
      <w:pPr>
        <w:spacing w:after="0" w:line="240" w:lineRule="auto"/>
      </w:pPr>
    </w:p>
    <w:p w:rsidR="107A2BB5" w:rsidP="107A2BB5" w:rsidRDefault="107A2BB5" w14:paraId="7D99D18C" w14:textId="765A0D6B">
      <w:pPr>
        <w:pStyle w:val="Norml"/>
        <w:spacing w:after="0" w:line="240" w:lineRule="auto"/>
      </w:pPr>
    </w:p>
    <w:p w:rsidR="1C03FABB" w:rsidP="107A2BB5" w:rsidRDefault="1C03FABB" w14:paraId="01E8202E">
      <w:pPr>
        <w:spacing w:after="0" w:line="240" w:lineRule="auto"/>
      </w:pPr>
      <w:r w:rsidR="1C03FABB">
        <w:rPr/>
        <w:t>Törzsszám [000146011]</w:t>
      </w:r>
    </w:p>
    <w:p w:rsidR="1C03FABB" w:rsidP="107A2BB5" w:rsidRDefault="1C03FABB" w14:paraId="6B1C05CB" w14:textId="2BA78AB3">
      <w:pPr>
        <w:pStyle w:val="Norml"/>
        <w:spacing w:after="0" w:line="240" w:lineRule="auto"/>
      </w:pPr>
      <w:r w:rsidR="1C03FABB">
        <w:rPr/>
        <w:t>Kárpát-fürdőmedence : Termálkincs [Gyógyvíz, magyar * Ásványvíz, magyar * Termálvíz, magyar] == HVG 43. évf. 2022. 38.sz. p.40-41.</w:t>
      </w:r>
    </w:p>
    <w:p w:rsidR="107A2BB5" w:rsidP="107A2BB5" w:rsidRDefault="107A2BB5" w14:paraId="2CF77CFE" w14:textId="47B1AA35">
      <w:pPr>
        <w:pStyle w:val="Norml"/>
        <w:spacing w:after="0" w:line="240" w:lineRule="auto"/>
      </w:pPr>
    </w:p>
    <w:p w:rsidR="107A2BB5" w:rsidP="107A2BB5" w:rsidRDefault="107A2BB5" w14:paraId="0B84065B">
      <w:pPr>
        <w:spacing w:after="0" w:line="240" w:lineRule="auto"/>
      </w:pPr>
    </w:p>
    <w:p w:rsidR="1C03FABB" w:rsidP="107A2BB5" w:rsidRDefault="1C03FABB" w14:paraId="76A35AF1">
      <w:pPr>
        <w:spacing w:after="0" w:line="240" w:lineRule="auto"/>
      </w:pPr>
      <w:r w:rsidR="1C03FABB">
        <w:rPr/>
        <w:t>Törzsszám [000145727]</w:t>
      </w:r>
    </w:p>
    <w:p w:rsidR="1C03FABB" w:rsidP="107A2BB5" w:rsidRDefault="1C03FABB" w14:paraId="64870C7A">
      <w:pPr>
        <w:spacing w:after="0" w:line="240" w:lineRule="auto"/>
      </w:pPr>
      <w:r w:rsidR="1C03FABB">
        <w:rPr/>
        <w:t>Dombi Margit</w:t>
      </w:r>
    </w:p>
    <w:p w:rsidR="1C03FABB" w:rsidP="107A2BB5" w:rsidRDefault="1C03FABB" w14:paraId="6CB9ED4A" w14:textId="694CB4B7">
      <w:pPr>
        <w:spacing w:after="0" w:line="240" w:lineRule="auto"/>
      </w:pPr>
      <w:r w:rsidR="1C03FABB">
        <w:rPr/>
        <w:t>Erős szezonra számítanak a zöldfürdők [Zöld Gyógyfürdő Hálózat, Kelet-Magyarország * Szolgáltatás * Fenntarthatóság * Fürdőfejlesztés] == Figyelő 65. évf. 2022. 25.sz. p. 26-28.</w:t>
      </w:r>
    </w:p>
    <w:p w:rsidR="107A2BB5" w:rsidP="107A2BB5" w:rsidRDefault="107A2BB5" w14:paraId="0D60BAC0">
      <w:pPr>
        <w:spacing w:after="0" w:line="240" w:lineRule="auto"/>
      </w:pPr>
    </w:p>
    <w:p w:rsidR="107A2BB5" w:rsidP="107A2BB5" w:rsidRDefault="107A2BB5" w14:paraId="40930503" w14:textId="4D6A52C5">
      <w:pPr>
        <w:pStyle w:val="Norml"/>
      </w:pPr>
    </w:p>
    <w:p w:rsidR="107A2BB5" w:rsidP="55157E3F" w:rsidRDefault="107A2BB5" w14:paraId="4AC5C60D" w14:textId="55BD6E52">
      <w:pPr>
        <w:pStyle w:val="Heading1"/>
        <w:rPr>
          <w:b w:val="1"/>
          <w:bCs w:val="1"/>
        </w:rPr>
      </w:pPr>
      <w:bookmarkStart w:name="_Toc600209915" w:id="873569681"/>
      <w:r w:rsidRPr="5A085AF5" w:rsidR="40958305">
        <w:rPr>
          <w:b w:val="1"/>
          <w:bCs w:val="1"/>
        </w:rPr>
        <w:t>Gasztronómia</w:t>
      </w:r>
      <w:bookmarkEnd w:id="873569681"/>
    </w:p>
    <w:p w:rsidR="107A2BB5" w:rsidP="55157E3F" w:rsidRDefault="107A2BB5" w14:paraId="4D579050" w14:textId="3B7EE2C2">
      <w:pPr>
        <w:pStyle w:val="Norml"/>
        <w:spacing w:after="0" w:line="240" w:lineRule="auto"/>
      </w:pPr>
    </w:p>
    <w:p w:rsidR="107A2BB5" w:rsidP="55157E3F" w:rsidRDefault="107A2BB5" w14:paraId="5FDD1ADD" w14:textId="77777777">
      <w:pPr>
        <w:spacing w:after="0" w:line="240" w:lineRule="auto"/>
      </w:pPr>
      <w:r w:rsidR="40958305">
        <w:rPr/>
        <w:t>Törzsszám [000145791]</w:t>
      </w:r>
    </w:p>
    <w:p w:rsidR="107A2BB5" w:rsidP="55157E3F" w:rsidRDefault="107A2BB5" w14:paraId="6960B183" w14:textId="77777777">
      <w:pPr>
        <w:spacing w:after="0" w:line="240" w:lineRule="auto"/>
      </w:pPr>
      <w:r w:rsidR="40958305">
        <w:rPr/>
        <w:t>Csíki Sándor</w:t>
      </w:r>
    </w:p>
    <w:p w:rsidR="107A2BB5" w:rsidP="55157E3F" w:rsidRDefault="107A2BB5" w14:paraId="656147C1" w14:textId="2C0EB35F">
      <w:pPr>
        <w:spacing w:after="0" w:line="240" w:lineRule="auto"/>
      </w:pPr>
      <w:r w:rsidR="40958305">
        <w:rPr/>
        <w:t>Az egész diótól a fatányérosig : Örökségünk a gasztronómiában [Tájételek, magyar * Magyar konyha, történet * Gasztronómia, történet, magyar] == HVG Különszám Gasztro és utazás 2022. 1.sz. p. 22-24.</w:t>
      </w:r>
    </w:p>
    <w:p w:rsidR="107A2BB5" w:rsidP="55157E3F" w:rsidRDefault="107A2BB5" w14:paraId="23E26999" w14:textId="77777777">
      <w:pPr>
        <w:spacing w:after="0" w:line="240" w:lineRule="auto"/>
      </w:pPr>
    </w:p>
    <w:p w:rsidR="107A2BB5" w:rsidP="55157E3F" w:rsidRDefault="107A2BB5" w14:paraId="344D4A63" w14:textId="77777777">
      <w:pPr>
        <w:spacing w:after="0" w:line="240" w:lineRule="auto"/>
      </w:pPr>
    </w:p>
    <w:p w:rsidR="107A2BB5" w:rsidP="55157E3F" w:rsidRDefault="107A2BB5" w14:paraId="18E4B743" w14:textId="77777777">
      <w:pPr>
        <w:spacing w:after="0" w:line="240" w:lineRule="auto"/>
      </w:pPr>
      <w:r w:rsidR="40958305">
        <w:rPr/>
        <w:t>Törzsszám [000145792]</w:t>
      </w:r>
    </w:p>
    <w:p w:rsidR="107A2BB5" w:rsidP="55157E3F" w:rsidRDefault="107A2BB5" w14:paraId="5B71FA05" w14:textId="77777777">
      <w:pPr>
        <w:spacing w:after="0" w:line="240" w:lineRule="auto"/>
      </w:pPr>
      <w:r w:rsidR="40958305">
        <w:rPr/>
        <w:t>Csíki Sándor</w:t>
      </w:r>
    </w:p>
    <w:p w:rsidR="107A2BB5" w:rsidP="55157E3F" w:rsidRDefault="107A2BB5" w14:paraId="6838224E" w14:textId="2B8E3AF8">
      <w:pPr>
        <w:spacing w:after="0" w:line="240" w:lineRule="auto"/>
      </w:pPr>
      <w:r w:rsidR="40958305">
        <w:rPr/>
        <w:t>Statisztákból főszereplők a rácson : Kis grilltörténet [Grillezés, zöldség * Grillezés, történet * Gasztronómia, történet * Grillezés, gyümölcs] == HVG Különszám Gasztro és utazás 2022. 1.sz. p. 26-27.</w:t>
      </w:r>
    </w:p>
    <w:p w:rsidR="107A2BB5" w:rsidP="55157E3F" w:rsidRDefault="107A2BB5" w14:paraId="779DF658" w14:textId="77777777">
      <w:pPr>
        <w:spacing w:after="0" w:line="240" w:lineRule="auto"/>
      </w:pPr>
    </w:p>
    <w:p w:rsidR="107A2BB5" w:rsidP="55157E3F" w:rsidRDefault="107A2BB5" w14:paraId="1CAF6790" w14:textId="2CC3FFD5">
      <w:pPr>
        <w:spacing w:after="0" w:line="240" w:lineRule="auto"/>
      </w:pPr>
    </w:p>
    <w:p w:rsidR="107A2BB5" w:rsidP="55157E3F" w:rsidRDefault="107A2BB5" w14:paraId="7305C3A8" w14:textId="77777777">
      <w:pPr>
        <w:spacing w:after="0" w:line="240" w:lineRule="auto"/>
      </w:pPr>
      <w:r w:rsidR="40958305">
        <w:rPr/>
        <w:t>Törzsszám [000145953]</w:t>
      </w:r>
    </w:p>
    <w:p w:rsidR="107A2BB5" w:rsidP="55157E3F" w:rsidRDefault="107A2BB5" w14:paraId="412B8BBE" w14:textId="77777777">
      <w:pPr>
        <w:spacing w:after="0" w:line="240" w:lineRule="auto"/>
      </w:pPr>
      <w:r w:rsidR="40958305">
        <w:rPr/>
        <w:t>Dénes Judit</w:t>
      </w:r>
    </w:p>
    <w:p w:rsidR="107A2BB5" w:rsidP="55157E3F" w:rsidRDefault="107A2BB5" w14:paraId="4F43755E" w14:textId="3804C310">
      <w:pPr>
        <w:spacing w:after="0" w:line="240" w:lineRule="auto"/>
      </w:pPr>
      <w:r w:rsidR="40958305">
        <w:rPr/>
        <w:t>Tűzről pattanva [Baranya * Bácska * Konyha, Délvidék * Gasztronómia * Vendéglátás * Recept, Bezdáni halászlé] == Magyar Konyha 46. évf. 2022. 9.sz. p. 60-68.</w:t>
      </w:r>
    </w:p>
    <w:p w:rsidR="107A2BB5" w:rsidP="55157E3F" w:rsidRDefault="107A2BB5" w14:paraId="111B1CAF" w14:textId="77777777">
      <w:pPr>
        <w:spacing w:after="0" w:line="240" w:lineRule="auto"/>
      </w:pPr>
    </w:p>
    <w:p w:rsidR="107A2BB5" w:rsidP="55157E3F" w:rsidRDefault="107A2BB5" w14:paraId="3280B5C6" w14:textId="77777777">
      <w:pPr>
        <w:spacing w:after="0" w:line="240" w:lineRule="auto"/>
      </w:pPr>
    </w:p>
    <w:p w:rsidR="107A2BB5" w:rsidP="55157E3F" w:rsidRDefault="107A2BB5" w14:paraId="72B5D99F" w14:textId="77777777">
      <w:pPr>
        <w:spacing w:after="0" w:line="240" w:lineRule="auto"/>
      </w:pPr>
      <w:r w:rsidR="40958305">
        <w:rPr/>
        <w:t>Törzsszám [000145976]</w:t>
      </w:r>
    </w:p>
    <w:p w:rsidR="107A2BB5" w:rsidP="55157E3F" w:rsidRDefault="107A2BB5" w14:paraId="25A8BB49" w14:textId="77777777">
      <w:pPr>
        <w:spacing w:after="0" w:line="240" w:lineRule="auto"/>
      </w:pPr>
      <w:r w:rsidR="40958305">
        <w:rPr/>
        <w:t>Mastalli Zsuzsanna</w:t>
      </w:r>
    </w:p>
    <w:p w:rsidR="107A2BB5" w:rsidP="55157E3F" w:rsidRDefault="107A2BB5" w14:paraId="4000C228" w14:textId="51E600B5">
      <w:pPr>
        <w:pStyle w:val="Norml"/>
        <w:spacing w:after="0" w:line="240" w:lineRule="auto"/>
      </w:pPr>
      <w:r w:rsidR="40958305">
        <w:rPr/>
        <w:t>Rómát látni és megkóstolni [Róma * Gasztronómia] == Magyar Konyha 46. évf. 2022. 10.sz. p. 70-74.</w:t>
      </w:r>
    </w:p>
    <w:p w:rsidR="107A2BB5" w:rsidP="55157E3F" w:rsidRDefault="107A2BB5" w14:paraId="5108BF3A" w14:textId="77777777">
      <w:pPr>
        <w:spacing w:after="0" w:line="240" w:lineRule="auto"/>
      </w:pPr>
    </w:p>
    <w:p w:rsidR="107A2BB5" w:rsidP="55157E3F" w:rsidRDefault="107A2BB5" w14:paraId="0609EC69" w14:textId="6F024F71">
      <w:pPr>
        <w:pStyle w:val="Norml"/>
        <w:spacing w:after="0" w:line="240" w:lineRule="auto"/>
      </w:pPr>
    </w:p>
    <w:p w:rsidR="107A2BB5" w:rsidP="55157E3F" w:rsidRDefault="107A2BB5" w14:paraId="2EFCEDEC" w14:textId="77777777">
      <w:pPr>
        <w:spacing w:after="0" w:line="240" w:lineRule="auto"/>
      </w:pPr>
      <w:r w:rsidR="40958305">
        <w:rPr/>
        <w:t>Törzsszám [000145796]</w:t>
      </w:r>
    </w:p>
    <w:p w:rsidR="107A2BB5" w:rsidP="55157E3F" w:rsidRDefault="107A2BB5" w14:paraId="082211A0" w14:textId="77777777">
      <w:pPr>
        <w:spacing w:after="0" w:line="240" w:lineRule="auto"/>
      </w:pPr>
      <w:r w:rsidR="40958305">
        <w:rPr/>
        <w:t>Horváth Ágnes</w:t>
      </w:r>
    </w:p>
    <w:p w:rsidR="107A2BB5" w:rsidP="55157E3F" w:rsidRDefault="107A2BB5" w14:paraId="53F37D53" w14:textId="5646CF88">
      <w:pPr>
        <w:spacing w:after="0" w:line="240" w:lineRule="auto"/>
      </w:pPr>
      <w:r w:rsidR="40958305">
        <w:rPr/>
        <w:t>A konyhából az utcára : Bakancslista [Gasztroturizmus * La Tomatina * Ivrea * La Batalla del Vino * Kaljakellunta] == HVG Különszám Gasztro és utazás 2022. 1.sz. p. 40-42.</w:t>
      </w:r>
    </w:p>
    <w:p w:rsidR="107A2BB5" w:rsidP="55157E3F" w:rsidRDefault="107A2BB5" w14:paraId="03BC5E84" w14:textId="77777777">
      <w:pPr>
        <w:spacing w:after="0" w:line="240" w:lineRule="auto"/>
      </w:pPr>
    </w:p>
    <w:p w:rsidR="107A2BB5" w:rsidP="55157E3F" w:rsidRDefault="107A2BB5" w14:paraId="0CF1E9D0" w14:textId="32745A57">
      <w:pPr>
        <w:pStyle w:val="Norml"/>
        <w:spacing w:after="0" w:line="240" w:lineRule="auto"/>
      </w:pPr>
    </w:p>
    <w:p w:rsidR="107A2BB5" w:rsidP="107A2BB5" w:rsidRDefault="107A2BB5" w14:paraId="72C8583D" w14:textId="71E4DE82">
      <w:pPr>
        <w:pStyle w:val="Norml"/>
      </w:pPr>
    </w:p>
    <w:p w:rsidR="65DFD201" w:rsidP="7078E13E" w:rsidRDefault="65DFD201" w14:paraId="4E2450BD" w14:textId="7AB29895">
      <w:pPr>
        <w:pStyle w:val="Heading1"/>
        <w:rPr>
          <w:b w:val="1"/>
          <w:bCs w:val="1"/>
        </w:rPr>
      </w:pPr>
      <w:bookmarkStart w:name="_Toc479774743" w:id="1434004476"/>
      <w:r w:rsidRPr="5A085AF5" w:rsidR="65DFD201">
        <w:rPr>
          <w:b w:val="1"/>
          <w:bCs w:val="1"/>
        </w:rPr>
        <w:t>Gazdálkodás, mezőgazdaság</w:t>
      </w:r>
      <w:bookmarkEnd w:id="1434004476"/>
    </w:p>
    <w:p w:rsidR="107A2BB5" w:rsidP="107A2BB5" w:rsidRDefault="107A2BB5" w14:paraId="58413BEC" w14:textId="50AE76A5">
      <w:pPr>
        <w:pStyle w:val="Norml"/>
        <w:spacing w:after="0" w:line="240" w:lineRule="auto"/>
      </w:pPr>
    </w:p>
    <w:p w:rsidR="65DFD201" w:rsidP="107A2BB5" w:rsidRDefault="65DFD201" w14:paraId="7AC1CED2">
      <w:pPr>
        <w:spacing w:after="0" w:line="240" w:lineRule="auto"/>
      </w:pPr>
      <w:r w:rsidR="65DFD201">
        <w:rPr/>
        <w:t>Törzsszám [000145626]</w:t>
      </w:r>
    </w:p>
    <w:p w:rsidR="65DFD201" w:rsidP="107A2BB5" w:rsidRDefault="65DFD201" w14:paraId="0AA6BDB4">
      <w:pPr>
        <w:spacing w:after="0" w:line="240" w:lineRule="auto"/>
      </w:pPr>
      <w:r w:rsidR="65DFD201">
        <w:rPr/>
        <w:t>Hajdu Ferenc</w:t>
      </w:r>
    </w:p>
    <w:p w:rsidR="65DFD201" w:rsidP="107A2BB5" w:rsidRDefault="65DFD201" w14:paraId="560BBBDB" w14:textId="190537C3">
      <w:pPr>
        <w:spacing w:after="0" w:line="240" w:lineRule="auto"/>
      </w:pPr>
      <w:r w:rsidR="65DFD201">
        <w:rPr/>
        <w:t>Mi a biogazdálkodás? [Biogazdálkodás * Gazdálkodás, alternatív * Gazdálkodás, organikus] == Bor és piac 2022. 4.sz. p. 46-47.</w:t>
      </w:r>
    </w:p>
    <w:p w:rsidR="107A2BB5" w:rsidP="107A2BB5" w:rsidRDefault="107A2BB5" w14:paraId="2899B5B2" w14:textId="6BCE4DF8">
      <w:pPr>
        <w:spacing w:after="0" w:line="240" w:lineRule="auto"/>
      </w:pPr>
    </w:p>
    <w:p w:rsidR="107A2BB5" w:rsidP="107A2BB5" w:rsidRDefault="107A2BB5" w14:paraId="59CDEFAB">
      <w:pPr>
        <w:spacing w:after="0" w:line="240" w:lineRule="auto"/>
      </w:pPr>
    </w:p>
    <w:p w:rsidR="65DFD201" w:rsidP="107A2BB5" w:rsidRDefault="65DFD201" w14:paraId="4D34710E">
      <w:pPr>
        <w:spacing w:after="0" w:line="240" w:lineRule="auto"/>
      </w:pPr>
      <w:r w:rsidR="65DFD201">
        <w:rPr/>
        <w:t>Törzsszám [000146034]</w:t>
      </w:r>
    </w:p>
    <w:p w:rsidR="65DFD201" w:rsidP="107A2BB5" w:rsidRDefault="65DFD201" w14:paraId="0A4405B1" w14:textId="3D7007B7">
      <w:pPr>
        <w:pStyle w:val="Norml"/>
        <w:spacing w:after="0" w:line="240" w:lineRule="auto"/>
      </w:pPr>
      <w:r w:rsidR="65DFD201">
        <w:rPr/>
        <w:t>Okszerű gazdálkodás - : Hiteles adatokra építve [Mezőgazdaság, digitalizáció * Technológia, fejlesztés * Fenntarthatóság, EU * Green Deal] == HVG 43. évf. 2022. 35.sz. p. 45.</w:t>
      </w:r>
    </w:p>
    <w:p w:rsidR="107A2BB5" w:rsidP="107A2BB5" w:rsidRDefault="107A2BB5" w14:paraId="5A7FAA67">
      <w:pPr>
        <w:spacing w:after="0" w:line="240" w:lineRule="auto"/>
      </w:pPr>
    </w:p>
    <w:p w:rsidR="107A2BB5" w:rsidP="107A2BB5" w:rsidRDefault="107A2BB5" w14:paraId="2FC23CDC" w14:textId="73FFD279">
      <w:pPr>
        <w:pStyle w:val="Norml"/>
        <w:spacing w:after="0" w:line="240" w:lineRule="auto"/>
      </w:pPr>
    </w:p>
    <w:p w:rsidR="65DFD201" w:rsidP="107A2BB5" w:rsidRDefault="65DFD201" w14:paraId="6D323838">
      <w:pPr>
        <w:spacing w:after="0" w:line="240" w:lineRule="auto"/>
      </w:pPr>
      <w:r w:rsidR="65DFD201">
        <w:rPr/>
        <w:t>Törzsszám [000146055]</w:t>
      </w:r>
    </w:p>
    <w:p w:rsidR="65DFD201" w:rsidP="107A2BB5" w:rsidRDefault="65DFD201" w14:paraId="696B9ED3">
      <w:pPr>
        <w:spacing w:after="0" w:line="240" w:lineRule="auto"/>
      </w:pPr>
      <w:r w:rsidR="65DFD201">
        <w:rPr/>
        <w:t>Biczó Henriett</w:t>
      </w:r>
    </w:p>
    <w:p w:rsidR="65DFD201" w:rsidP="107A2BB5" w:rsidRDefault="65DFD201" w14:paraId="2DA124BB" w14:textId="7C2B42BE">
      <w:pPr>
        <w:pStyle w:val="Norml"/>
        <w:spacing w:after="0" w:line="240" w:lineRule="auto"/>
      </w:pPr>
      <w:r w:rsidR="65DFD201">
        <w:rPr/>
        <w:t>A talicska az egyetlen motorizáció [Kertészet * Dóra Melinda Tünde, kertész * Ökológiai gazdálkodás * Beszállítás, étterem] == Vidék íze 18. évf. 2022. 11.sz. p. 22-23.</w:t>
      </w:r>
    </w:p>
    <w:p w:rsidR="107A2BB5" w:rsidP="107A2BB5" w:rsidRDefault="107A2BB5" w14:paraId="3FECEEF4">
      <w:pPr>
        <w:spacing w:after="0" w:line="240" w:lineRule="auto"/>
      </w:pPr>
    </w:p>
    <w:p w:rsidR="35E98C42" w:rsidP="35E98C42" w:rsidRDefault="35E98C42" w14:paraId="19A1EA7E">
      <w:pPr>
        <w:spacing w:after="0" w:line="240" w:lineRule="auto"/>
      </w:pPr>
    </w:p>
    <w:p w:rsidR="1E4BCC82" w:rsidP="35E98C42" w:rsidRDefault="1E4BCC82" w14:paraId="0B6EA0A3">
      <w:pPr>
        <w:spacing w:after="0" w:line="240" w:lineRule="auto"/>
      </w:pPr>
      <w:r w:rsidR="1E4BCC82">
        <w:rPr/>
        <w:t>Törzsszám [000146113]</w:t>
      </w:r>
    </w:p>
    <w:p w:rsidR="1E4BCC82" w:rsidP="35E98C42" w:rsidRDefault="1E4BCC82" w14:paraId="06E858EB">
      <w:pPr>
        <w:spacing w:after="0" w:line="240" w:lineRule="auto"/>
      </w:pPr>
      <w:r w:rsidR="1E4BCC82">
        <w:rPr/>
        <w:t>Kovács Gergő</w:t>
      </w:r>
    </w:p>
    <w:p w:rsidR="1E4BCC82" w:rsidP="35E98C42" w:rsidRDefault="1E4BCC82" w14:paraId="59B38C61" w14:textId="2BAC3BC1">
      <w:pPr>
        <w:pStyle w:val="Norml"/>
        <w:spacing w:after="0" w:line="240" w:lineRule="auto"/>
      </w:pPr>
      <w:r w:rsidR="1E4BCC82">
        <w:rPr/>
        <w:t>Mentsük meg az Alföldet! [Alföld, Magyarország * Aszály * Vízhiány * Mezőgazdaság * Tisza * Vízgazdálkodás] == Mandiner 4. évf. 2022. 43.sz. p.52-53.</w:t>
      </w:r>
    </w:p>
    <w:p w:rsidR="35E98C42" w:rsidP="35E98C42" w:rsidRDefault="35E98C42" w14:paraId="1A727530" w14:textId="0525AA5E">
      <w:pPr>
        <w:pStyle w:val="Norml"/>
        <w:spacing w:after="0" w:line="240" w:lineRule="auto"/>
      </w:pPr>
    </w:p>
    <w:p w:rsidR="35E98C42" w:rsidP="35E98C42" w:rsidRDefault="35E98C42" w14:paraId="1C8EBAEA" w14:textId="5C9F2F61">
      <w:pPr>
        <w:pStyle w:val="Norml"/>
        <w:spacing w:after="0" w:line="240" w:lineRule="auto"/>
      </w:pPr>
    </w:p>
    <w:p w:rsidR="38D80860" w:rsidP="35E98C42" w:rsidRDefault="38D80860" w14:paraId="0409AE0F">
      <w:pPr>
        <w:spacing w:after="0" w:line="240" w:lineRule="auto"/>
      </w:pPr>
      <w:r w:rsidR="38D80860">
        <w:rPr/>
        <w:t>Törzsszám [000145832]</w:t>
      </w:r>
    </w:p>
    <w:p w:rsidR="38D80860" w:rsidP="35E98C42" w:rsidRDefault="38D80860" w14:paraId="4E384E6E">
      <w:pPr>
        <w:spacing w:after="0" w:line="240" w:lineRule="auto"/>
      </w:pPr>
      <w:r w:rsidR="38D80860">
        <w:rPr/>
        <w:t>Szlavkovits Rita</w:t>
      </w:r>
    </w:p>
    <w:p w:rsidR="38D80860" w:rsidP="35E98C42" w:rsidRDefault="38D80860" w14:paraId="768588B5" w14:textId="5B001617">
      <w:pPr>
        <w:spacing w:after="0" w:line="240" w:lineRule="auto"/>
      </w:pPr>
      <w:r w:rsidR="38D80860">
        <w:rPr/>
        <w:t>Csepp a tengeriben [Nagyszéksós-tó * Bivalyrezervátum * Mórahalom * Mezőgazdaság, 2022 * Vízgazdálkodás, magyar] == HVG 43. évf. 2022. 27. sz. p. 9.</w:t>
      </w:r>
    </w:p>
    <w:p w:rsidR="35E98C42" w:rsidP="35E98C42" w:rsidRDefault="35E98C42" w14:paraId="7579E39B" w14:textId="2D5C5416">
      <w:pPr>
        <w:spacing w:after="0" w:line="240" w:lineRule="auto"/>
      </w:pPr>
    </w:p>
    <w:p w:rsidR="35E98C42" w:rsidP="35E98C42" w:rsidRDefault="35E98C42" w14:paraId="71D1D9F9" w14:textId="58F67E84">
      <w:pPr>
        <w:pStyle w:val="Norml"/>
        <w:spacing w:after="0" w:line="240" w:lineRule="auto"/>
      </w:pPr>
    </w:p>
    <w:p w:rsidR="35E98C42" w:rsidP="5A085AF5" w:rsidRDefault="35E98C42" w14:paraId="4827B932" w14:textId="77777777">
      <w:pPr>
        <w:spacing w:after="0" w:line="240" w:lineRule="auto"/>
      </w:pPr>
      <w:r w:rsidR="7483B9B7">
        <w:rPr/>
        <w:t>Törzsszám [000146087]</w:t>
      </w:r>
    </w:p>
    <w:p w:rsidR="35E98C42" w:rsidP="35E98C42" w:rsidRDefault="35E98C42" w14:paraId="010D8EF9" w14:textId="01DE033D">
      <w:pPr>
        <w:pStyle w:val="Norml"/>
        <w:spacing w:after="0" w:line="240" w:lineRule="auto"/>
      </w:pPr>
      <w:r w:rsidR="7483B9B7">
        <w:rPr/>
        <w:t>Huseynov Ragif Tofig, Abdul Walid Salik</w:t>
      </w:r>
    </w:p>
    <w:p w:rsidR="35E98C42" w:rsidP="35E98C42" w:rsidRDefault="35E98C42" w14:paraId="4F859B8E" w14:textId="0197E207">
      <w:pPr>
        <w:pStyle w:val="Norml"/>
        <w:spacing w:after="0" w:line="240" w:lineRule="auto"/>
      </w:pPr>
      <w:r w:rsidR="7483B9B7">
        <w:rPr/>
        <w:t>Environmental sustainability of irrigated adriculture in dry areas : Case study Afganistan, a review article [Agriculture * Climatic changes * Economic development * Environmental sustainability * Population growht * Water management] == Prosperitas 5. évf. 2018. 4.sz. p. 71-79.</w:t>
      </w:r>
    </w:p>
    <w:p w:rsidR="35E98C42" w:rsidP="5A085AF5" w:rsidRDefault="35E98C42" w14:paraId="5D73CB7C" w14:textId="77777777">
      <w:pPr>
        <w:spacing w:after="0" w:line="240" w:lineRule="auto"/>
      </w:pPr>
    </w:p>
    <w:p w:rsidR="35E98C42" w:rsidP="35E98C42" w:rsidRDefault="35E98C42" w14:paraId="61E9E9C2" w14:textId="38C93A8E">
      <w:pPr>
        <w:pStyle w:val="Norml"/>
        <w:spacing w:after="0" w:line="240" w:lineRule="auto"/>
      </w:pPr>
    </w:p>
    <w:p w:rsidR="2EF01891" w:rsidP="107A2BB5" w:rsidRDefault="2EF01891" w14:paraId="26A7B43F" w14:textId="27809216">
      <w:pPr>
        <w:pStyle w:val="Heading1"/>
        <w:rPr>
          <w:b w:val="1"/>
          <w:bCs w:val="1"/>
        </w:rPr>
      </w:pPr>
      <w:bookmarkStart w:name="_Toc948973027" w:id="1609354596"/>
      <w:r w:rsidRPr="5A085AF5" w:rsidR="2EF01891">
        <w:rPr>
          <w:b w:val="1"/>
          <w:bCs w:val="1"/>
        </w:rPr>
        <w:t>Hulladékgyűjtés/hulladékgazdálkodás</w:t>
      </w:r>
      <w:bookmarkEnd w:id="1609354596"/>
    </w:p>
    <w:p w:rsidR="107A2BB5" w:rsidP="107A2BB5" w:rsidRDefault="107A2BB5" w14:paraId="1468EF0D" w14:textId="6F51445C">
      <w:pPr>
        <w:pStyle w:val="Norml"/>
        <w:spacing w:after="0" w:line="240" w:lineRule="auto"/>
      </w:pPr>
    </w:p>
    <w:p w:rsidR="2EF01891" w:rsidP="107A2BB5" w:rsidRDefault="2EF01891" w14:paraId="42F4F9BE">
      <w:pPr>
        <w:spacing w:after="0" w:line="240" w:lineRule="auto"/>
        <w:rPr>
          <w:highlight w:val="yellow"/>
        </w:rPr>
      </w:pPr>
      <w:r w:rsidRPr="107A2BB5" w:rsidR="2EF01891">
        <w:rPr>
          <w:highlight w:val="yellow"/>
        </w:rPr>
        <w:t>Törzsszám [000145713]</w:t>
      </w:r>
    </w:p>
    <w:p w:rsidR="2EF01891" w:rsidP="107A2BB5" w:rsidRDefault="2EF01891" w14:paraId="6751CD5A" w14:textId="78DF8DAD">
      <w:pPr>
        <w:spacing w:after="0" w:line="240" w:lineRule="auto"/>
      </w:pPr>
      <w:r w:rsidR="2EF01891">
        <w:rPr/>
        <w:t>Mit kezdünk a hulladákkal? : Elemek, akkumulátorok újrahasznosítása [Hulladékgyűjtés, szelektív * Újrahasznosítás * Környezettudatosság] == Élet és tudomány 77. évf. 2022. 32.sz. p. 1046-1047.</w:t>
      </w:r>
    </w:p>
    <w:p w:rsidR="107A2BB5" w:rsidP="107A2BB5" w:rsidRDefault="107A2BB5" w14:paraId="7ABC917F">
      <w:pPr>
        <w:spacing w:after="0" w:line="240" w:lineRule="auto"/>
      </w:pPr>
    </w:p>
    <w:p w:rsidR="107A2BB5" w:rsidP="107A2BB5" w:rsidRDefault="107A2BB5" w14:paraId="086E1CA5" w14:textId="7CBE86F1">
      <w:pPr>
        <w:pStyle w:val="Norml"/>
        <w:spacing w:after="0" w:line="240" w:lineRule="auto"/>
      </w:pPr>
    </w:p>
    <w:p w:rsidR="2EF01891" w:rsidP="107A2BB5" w:rsidRDefault="2EF01891" w14:paraId="45FF7E79">
      <w:pPr>
        <w:spacing w:after="0" w:line="240" w:lineRule="auto"/>
      </w:pPr>
      <w:r w:rsidR="2EF01891">
        <w:rPr/>
        <w:t>Törzsszám [000145722]</w:t>
      </w:r>
    </w:p>
    <w:p w:rsidR="2EF01891" w:rsidP="107A2BB5" w:rsidRDefault="2EF01891" w14:paraId="23BCDFBF">
      <w:pPr>
        <w:spacing w:after="0" w:line="240" w:lineRule="auto"/>
      </w:pPr>
      <w:r w:rsidR="2EF01891">
        <w:rPr/>
        <w:t>Szoucsek Ádám</w:t>
      </w:r>
    </w:p>
    <w:p w:rsidR="2EF01891" w:rsidP="107A2BB5" w:rsidRDefault="2EF01891" w14:paraId="6CA9FE0C" w14:textId="11CC6F01">
      <w:pPr>
        <w:spacing w:after="0" w:line="240" w:lineRule="auto"/>
      </w:pPr>
      <w:r w:rsidR="2EF01891">
        <w:rPr/>
        <w:t>Milyen műanyagot mentsek meg? : Gyakori hulladékkérdés [Hulladék, szelektív * Hulladék, termékjel szerint] == Élet és tudomány 77. évf. 2022. 29.sz. p. 938-939.</w:t>
      </w:r>
    </w:p>
    <w:p w:rsidR="107A2BB5" w:rsidP="107A2BB5" w:rsidRDefault="107A2BB5" w14:paraId="73463425">
      <w:pPr>
        <w:spacing w:after="0" w:line="240" w:lineRule="auto"/>
      </w:pPr>
    </w:p>
    <w:p w:rsidR="107A2BB5" w:rsidP="107A2BB5" w:rsidRDefault="107A2BB5" w14:paraId="581E4C01" w14:textId="1D54C19F">
      <w:pPr>
        <w:pStyle w:val="Norml"/>
        <w:spacing w:after="0" w:line="240" w:lineRule="auto"/>
      </w:pPr>
    </w:p>
    <w:p w:rsidR="2EF01891" w:rsidP="107A2BB5" w:rsidRDefault="2EF01891" w14:paraId="47DB7BE7">
      <w:pPr>
        <w:spacing w:after="0" w:line="240" w:lineRule="auto"/>
      </w:pPr>
      <w:r w:rsidR="2EF01891">
        <w:rPr/>
        <w:t>Törzsszám [000145942]</w:t>
      </w:r>
    </w:p>
    <w:p w:rsidR="2EF01891" w:rsidP="107A2BB5" w:rsidRDefault="2EF01891" w14:paraId="3E47FF69" w14:textId="63564EF8">
      <w:pPr>
        <w:spacing w:after="0" w:line="240" w:lineRule="auto"/>
      </w:pPr>
      <w:r w:rsidR="2EF01891">
        <w:rPr/>
        <w:t>Folyómentő petkalózok : Környezetvédelmi rekord a Tiszán [X. Jubileumi Felső-Tiszai PET Kupa * Folyószennyezés * Hulladékgyűjtés] == Természet Világa 153. évf.2022. 9.sz. p. 408.</w:t>
      </w:r>
    </w:p>
    <w:p w:rsidR="107A2BB5" w:rsidP="107A2BB5" w:rsidRDefault="107A2BB5" w14:paraId="0865E9BF">
      <w:pPr>
        <w:spacing w:after="0" w:line="240" w:lineRule="auto"/>
      </w:pPr>
    </w:p>
    <w:p w:rsidR="107A2BB5" w:rsidP="107A2BB5" w:rsidRDefault="107A2BB5" w14:paraId="3E9B9FE9" w14:textId="7209C327">
      <w:pPr>
        <w:pStyle w:val="Norml"/>
        <w:spacing w:after="0" w:line="240" w:lineRule="auto"/>
      </w:pPr>
    </w:p>
    <w:p w:rsidR="2EF01891" w:rsidP="107A2BB5" w:rsidRDefault="2EF01891" w14:paraId="32711DC8">
      <w:pPr>
        <w:spacing w:after="0" w:line="240" w:lineRule="auto"/>
      </w:pPr>
      <w:r w:rsidR="2EF01891">
        <w:rPr/>
        <w:t>Törzsszám [000145946]</w:t>
      </w:r>
    </w:p>
    <w:p w:rsidR="2EF01891" w:rsidP="107A2BB5" w:rsidRDefault="2EF01891" w14:paraId="4A31F8E4" w14:textId="003B8947">
      <w:pPr>
        <w:spacing w:after="0" w:line="240" w:lineRule="auto"/>
      </w:pPr>
      <w:r w:rsidR="2EF01891">
        <w:rPr/>
        <w:t>Az anyag, ami végtelenszer újrahasznosítható [Energiaital, HELL * Comagolás * Újrahasznosítás * Szelektív hulladékgyűjtés] == Mandiner 4. évf. 2022. 39.sz. p. 46-47.</w:t>
      </w:r>
    </w:p>
    <w:p w:rsidR="107A2BB5" w:rsidP="107A2BB5" w:rsidRDefault="107A2BB5" w14:paraId="0D3BE270">
      <w:pPr>
        <w:spacing w:after="0" w:line="240" w:lineRule="auto"/>
      </w:pPr>
    </w:p>
    <w:p w:rsidR="107A2BB5" w:rsidP="107A2BB5" w:rsidRDefault="107A2BB5" w14:paraId="2F2D1E6C">
      <w:pPr>
        <w:spacing w:after="0" w:line="240" w:lineRule="auto"/>
      </w:pPr>
    </w:p>
    <w:p w:rsidR="2EF01891" w:rsidP="107A2BB5" w:rsidRDefault="2EF01891" w14:paraId="31254E2B">
      <w:pPr>
        <w:spacing w:after="0" w:line="240" w:lineRule="auto"/>
      </w:pPr>
      <w:r w:rsidR="2EF01891">
        <w:rPr/>
        <w:t>Törzsszám [000145968]</w:t>
      </w:r>
    </w:p>
    <w:p w:rsidR="2EF01891" w:rsidP="107A2BB5" w:rsidRDefault="2EF01891" w14:paraId="358558ED" w14:textId="23C92F68">
      <w:pPr>
        <w:pStyle w:val="Norml"/>
        <w:spacing w:after="0" w:line="240" w:lineRule="auto"/>
      </w:pPr>
      <w:r w:rsidR="2EF01891">
        <w:rPr/>
        <w:t>Bera Péter, Mészáros Anett</w:t>
      </w:r>
    </w:p>
    <w:p w:rsidR="2EF01891" w:rsidP="107A2BB5" w:rsidRDefault="2EF01891" w14:paraId="5E20C5DB" w14:textId="307FAE16">
      <w:pPr>
        <w:pStyle w:val="Norml"/>
        <w:spacing w:after="0" w:line="240" w:lineRule="auto"/>
      </w:pPr>
      <w:r w:rsidR="2EF01891">
        <w:rPr/>
        <w:t>A műanyaghulladékok újrahasznosításának globális és lokális tényezői és hajtóerői, különös tekintettel az EU-ra [Körforgásos gazdaság * Hulladékgazdálkodás * Újrahasznosítás * Műanyaghulladék, hasznosítás] == Külgazdaság 66. évf. 2022. 5-6.sz. p. 78-108.</w:t>
      </w:r>
    </w:p>
    <w:p w:rsidR="2EF01891" w:rsidP="107A2BB5" w:rsidRDefault="2EF01891" w14:paraId="36968E24">
      <w:pPr>
        <w:spacing w:after="0" w:line="240" w:lineRule="auto"/>
      </w:pPr>
      <w:r w:rsidR="2EF01891">
        <w:rPr/>
        <w:t xml:space="preserve">Angol nyelvű összefoglaló </w:t>
      </w:r>
    </w:p>
    <w:p w:rsidR="2EF01891" w:rsidP="107A2BB5" w:rsidRDefault="2EF01891" w14:paraId="5805D6F9">
      <w:pPr>
        <w:spacing w:after="0" w:line="240" w:lineRule="auto"/>
      </w:pPr>
      <w:r w:rsidR="2EF01891">
        <w:rPr/>
        <w:t xml:space="preserve">Letölthető: https://kulgazdasag.eu/api/uploads/4_Bera_a68e02b976.pdf </w:t>
      </w:r>
    </w:p>
    <w:p w:rsidR="107A2BB5" w:rsidP="107A2BB5" w:rsidRDefault="107A2BB5" w14:paraId="7CD2A250" w14:textId="744AD865">
      <w:pPr>
        <w:pStyle w:val="Norml"/>
        <w:spacing w:after="0" w:line="240" w:lineRule="auto"/>
      </w:pPr>
    </w:p>
    <w:p w:rsidR="107A2BB5" w:rsidP="107A2BB5" w:rsidRDefault="107A2BB5" w14:paraId="5DCD2FF5">
      <w:pPr>
        <w:spacing w:after="0" w:line="240" w:lineRule="auto"/>
      </w:pPr>
    </w:p>
    <w:p w:rsidR="2EF01891" w:rsidP="107A2BB5" w:rsidRDefault="2EF01891" w14:paraId="400582C6">
      <w:pPr>
        <w:spacing w:after="0" w:line="240" w:lineRule="auto"/>
      </w:pPr>
      <w:r w:rsidR="2EF01891">
        <w:rPr/>
        <w:t>Törzsszám [000145838]</w:t>
      </w:r>
    </w:p>
    <w:p w:rsidR="2EF01891" w:rsidP="107A2BB5" w:rsidRDefault="2EF01891" w14:paraId="0C5E67DF">
      <w:pPr>
        <w:spacing w:after="0" w:line="240" w:lineRule="auto"/>
      </w:pPr>
      <w:r w:rsidR="2EF01891">
        <w:rPr/>
        <w:t>Fülöp István</w:t>
      </w:r>
    </w:p>
    <w:p w:rsidR="2EF01891" w:rsidP="107A2BB5" w:rsidRDefault="2EF01891" w14:paraId="4C08982B" w14:textId="1DF01885">
      <w:pPr>
        <w:spacing w:after="0" w:line="240" w:lineRule="auto"/>
      </w:pPr>
      <w:r w:rsidR="2EF01891">
        <w:rPr/>
        <w:t>Szemét vita : Kaotikus hulladékszállítás [Gyömrő * Hulladékgazdálkodás * Szemétszállítási rendszer, Magyarország] == HVG 43. évf. 2022. 27. sz. p. 60.</w:t>
      </w:r>
    </w:p>
    <w:p w:rsidR="107A2BB5" w:rsidP="107A2BB5" w:rsidRDefault="107A2BB5" w14:paraId="0BD53C4E">
      <w:pPr>
        <w:spacing w:after="0" w:line="240" w:lineRule="auto"/>
      </w:pPr>
    </w:p>
    <w:p w:rsidR="107A2BB5" w:rsidP="107A2BB5" w:rsidRDefault="107A2BB5" w14:paraId="269D38C1">
      <w:pPr>
        <w:spacing w:after="0" w:line="240" w:lineRule="auto"/>
      </w:pPr>
    </w:p>
    <w:p w:rsidR="2EF01891" w:rsidP="107A2BB5" w:rsidRDefault="2EF01891" w14:paraId="753A212F">
      <w:pPr>
        <w:spacing w:after="0" w:line="240" w:lineRule="auto"/>
      </w:pPr>
      <w:r w:rsidR="2EF01891">
        <w:rPr/>
        <w:t>Törzsszám [000146061]</w:t>
      </w:r>
    </w:p>
    <w:p w:rsidR="2EF01891" w:rsidP="107A2BB5" w:rsidRDefault="2EF01891" w14:paraId="1AF5D8D9">
      <w:pPr>
        <w:spacing w:after="0" w:line="240" w:lineRule="auto"/>
      </w:pPr>
      <w:r w:rsidR="2EF01891">
        <w:rPr/>
        <w:t>Kovács Balázs</w:t>
      </w:r>
    </w:p>
    <w:p w:rsidR="2EF01891" w:rsidP="107A2BB5" w:rsidRDefault="2EF01891" w14:paraId="6E30639A" w14:textId="3B0AE0CD">
      <w:pPr>
        <w:pStyle w:val="Norml"/>
        <w:spacing w:after="0" w:line="240" w:lineRule="auto"/>
      </w:pPr>
      <w:r w:rsidR="2EF01891">
        <w:rPr/>
        <w:t>Kevesebb műanyaggal akarunk élni [Plastic Free July * Műanyagmentesség * Hulladékkezelés] == Trade magazin 17. évf. 2022. 8-9.sz. p. 68., 70.</w:t>
      </w:r>
    </w:p>
    <w:p w:rsidR="107A2BB5" w:rsidP="107A2BB5" w:rsidRDefault="107A2BB5" w14:paraId="39439696">
      <w:pPr>
        <w:spacing w:after="0" w:line="240" w:lineRule="auto"/>
      </w:pPr>
    </w:p>
    <w:p w:rsidR="107A2BB5" w:rsidP="107A2BB5" w:rsidRDefault="107A2BB5" w14:paraId="15FFD1D1" w14:textId="22CA8D3F">
      <w:pPr>
        <w:pStyle w:val="Norml"/>
        <w:spacing w:after="0" w:line="240" w:lineRule="auto"/>
      </w:pPr>
    </w:p>
    <w:p w:rsidR="2EF01891" w:rsidP="107A2BB5" w:rsidRDefault="2EF01891" w14:paraId="723758F0">
      <w:pPr>
        <w:spacing w:after="0" w:line="240" w:lineRule="auto"/>
      </w:pPr>
      <w:r w:rsidR="2EF01891">
        <w:rPr/>
        <w:t>Törzsszám [000145703]</w:t>
      </w:r>
    </w:p>
    <w:p w:rsidR="2EF01891" w:rsidP="107A2BB5" w:rsidRDefault="2EF01891" w14:paraId="6BA17FAA">
      <w:pPr>
        <w:spacing w:after="0" w:line="240" w:lineRule="auto"/>
      </w:pPr>
      <w:r w:rsidR="2EF01891">
        <w:rPr/>
        <w:t>Lakatos Zsófia</w:t>
      </w:r>
    </w:p>
    <w:p w:rsidR="2EF01891" w:rsidP="107A2BB5" w:rsidRDefault="2EF01891" w14:paraId="61267834" w14:textId="4373B0F1">
      <w:pPr>
        <w:spacing w:after="0" w:line="240" w:lineRule="auto"/>
      </w:pPr>
      <w:r w:rsidR="2EF01891">
        <w:rPr/>
        <w:t>Pirolízis - : a vegyes műanyaghulladék-gazdálkodás kulcsa? [Hulladékgazdálkodás * Újrahasznosítás * Pirolízis] == ÉLet és tudomány 77. évf. 2022. 36.sz. p. 1157.</w:t>
      </w:r>
    </w:p>
    <w:p w:rsidR="107A2BB5" w:rsidP="107A2BB5" w:rsidRDefault="107A2BB5" w14:paraId="0AF94604">
      <w:pPr>
        <w:spacing w:after="0" w:line="240" w:lineRule="auto"/>
      </w:pPr>
    </w:p>
    <w:p w:rsidR="5FC62E40" w:rsidP="5A085AF5" w:rsidRDefault="5FC62E40" w14:paraId="15904E20" w14:textId="7AF29F4C">
      <w:pPr>
        <w:pStyle w:val="Heading1"/>
        <w:rPr>
          <w:b w:val="1"/>
          <w:bCs w:val="1"/>
        </w:rPr>
      </w:pPr>
      <w:bookmarkStart w:name="_Toc2132440624" w:id="493326715"/>
      <w:r w:rsidRPr="5A085AF5" w:rsidR="5FC62E40">
        <w:rPr>
          <w:b w:val="1"/>
          <w:bCs w:val="1"/>
        </w:rPr>
        <w:t>Infláció</w:t>
      </w:r>
      <w:bookmarkEnd w:id="493326715"/>
    </w:p>
    <w:p w:rsidR="5A085AF5" w:rsidP="5A085AF5" w:rsidRDefault="5A085AF5" w14:paraId="2EC8F655" w14:textId="7ED109F0">
      <w:pPr>
        <w:pStyle w:val="Norml"/>
        <w:spacing w:after="0" w:line="240" w:lineRule="auto"/>
      </w:pPr>
    </w:p>
    <w:p w:rsidR="5FC62E40" w:rsidP="5A085AF5" w:rsidRDefault="5FC62E40" w14:paraId="5A7B5890">
      <w:pPr>
        <w:spacing w:after="0" w:line="240" w:lineRule="auto"/>
      </w:pPr>
      <w:r w:rsidR="5FC62E40">
        <w:rPr/>
        <w:t>Törzsszám [000146004]</w:t>
      </w:r>
    </w:p>
    <w:p w:rsidR="5FC62E40" w:rsidP="5A085AF5" w:rsidRDefault="5FC62E40" w14:paraId="10C8FC69">
      <w:pPr>
        <w:spacing w:after="0" w:line="240" w:lineRule="auto"/>
      </w:pPr>
      <w:r w:rsidR="5FC62E40">
        <w:rPr/>
        <w:t>Schaffer Dániel</w:t>
      </w:r>
    </w:p>
    <w:p w:rsidR="5FC62E40" w:rsidP="5A085AF5" w:rsidRDefault="5FC62E40" w14:paraId="2E67AE79" w14:textId="4E4621F0">
      <w:pPr>
        <w:pStyle w:val="Norml"/>
        <w:spacing w:after="0" w:line="240" w:lineRule="auto"/>
      </w:pPr>
      <w:r w:rsidR="5FC62E40">
        <w:rPr/>
        <w:t>A hatékony árképzési stratégia életmentő lehet : A storytelling a gyógyszer az elszabadult inflációra? [Áremelkedés * Infláció * Árpolitika * FMCG] == Store Insider 4. évf. 2022. 9.sz. p. 16-19.</w:t>
      </w:r>
    </w:p>
    <w:p w:rsidR="5A085AF5" w:rsidP="5A085AF5" w:rsidRDefault="5A085AF5" w14:paraId="686743BB">
      <w:pPr>
        <w:spacing w:after="0" w:line="240" w:lineRule="auto"/>
      </w:pPr>
    </w:p>
    <w:p w:rsidR="5A085AF5" w:rsidP="5A085AF5" w:rsidRDefault="5A085AF5" w14:paraId="478D0E43" w14:textId="20354D5A">
      <w:pPr>
        <w:pStyle w:val="Norml"/>
        <w:spacing w:after="0" w:line="240" w:lineRule="auto"/>
      </w:pPr>
    </w:p>
    <w:p w:rsidR="5FC62E40" w:rsidP="5A085AF5" w:rsidRDefault="5FC62E40" w14:paraId="3A4959C5">
      <w:pPr>
        <w:spacing w:after="0" w:line="240" w:lineRule="auto"/>
      </w:pPr>
      <w:r w:rsidR="5FC62E40">
        <w:rPr/>
        <w:t>Törzsszám [000146074]</w:t>
      </w:r>
    </w:p>
    <w:p w:rsidR="5FC62E40" w:rsidP="5A085AF5" w:rsidRDefault="5FC62E40" w14:paraId="55F974AA">
      <w:pPr>
        <w:spacing w:after="0" w:line="240" w:lineRule="auto"/>
      </w:pPr>
      <w:r w:rsidR="5FC62E40">
        <w:rPr/>
        <w:t>Hidvégi Ágnes</w:t>
      </w:r>
    </w:p>
    <w:p w:rsidR="5FC62E40" w:rsidP="5A085AF5" w:rsidRDefault="5FC62E40" w14:paraId="1E97BDA5" w14:textId="5352743A">
      <w:pPr>
        <w:pStyle w:val="Norml"/>
        <w:spacing w:after="0" w:line="240" w:lineRule="auto"/>
      </w:pPr>
      <w:r w:rsidR="5FC62E40">
        <w:rPr/>
        <w:t>Nehéz 2023-as év előtt állunk [Interjú, dr. Molnár László, a GKI Gazdaságkutató Zrt. vezérigazgatója * Élelmiszerár * Infláció * Energiaár] == Termékmix 30. évf. 2022. 10.sz. p. 18-20.</w:t>
      </w:r>
    </w:p>
    <w:p w:rsidR="5A085AF5" w:rsidP="5A085AF5" w:rsidRDefault="5A085AF5" w14:paraId="5878580A">
      <w:pPr>
        <w:spacing w:after="0" w:line="240" w:lineRule="auto"/>
      </w:pPr>
    </w:p>
    <w:p w:rsidR="5A085AF5" w:rsidP="5A085AF5" w:rsidRDefault="5A085AF5" w14:paraId="61D38CDA" w14:textId="438C2275">
      <w:pPr>
        <w:pStyle w:val="Norml"/>
        <w:spacing w:after="0" w:line="240" w:lineRule="auto"/>
      </w:pPr>
    </w:p>
    <w:p w:rsidR="107A2BB5" w:rsidP="55157E3F" w:rsidRDefault="107A2BB5" w14:paraId="6CCDE8BC" w14:textId="7C8B7DF6">
      <w:pPr>
        <w:pStyle w:val="Heading1"/>
        <w:spacing w:after="0" w:line="240" w:lineRule="auto"/>
        <w:rPr>
          <w:b w:val="1"/>
          <w:bCs w:val="1"/>
        </w:rPr>
      </w:pPr>
      <w:bookmarkStart w:name="_Toc758998943" w:id="147798386"/>
      <w:r w:rsidRPr="5A085AF5" w:rsidR="270B7ECC">
        <w:rPr>
          <w:b w:val="1"/>
          <w:bCs w:val="1"/>
        </w:rPr>
        <w:t>Jégkrém</w:t>
      </w:r>
      <w:bookmarkEnd w:id="147798386"/>
    </w:p>
    <w:p w:rsidR="107A2BB5" w:rsidP="55157E3F" w:rsidRDefault="107A2BB5" w14:paraId="2F4A6D05" w14:textId="77777777">
      <w:pPr>
        <w:spacing w:after="0" w:line="240" w:lineRule="auto"/>
      </w:pPr>
    </w:p>
    <w:p w:rsidR="107A2BB5" w:rsidP="55157E3F" w:rsidRDefault="107A2BB5" w14:paraId="732DE03A" w14:textId="77777777">
      <w:pPr>
        <w:spacing w:after="0" w:line="240" w:lineRule="auto"/>
      </w:pPr>
      <w:r w:rsidR="270B7ECC">
        <w:rPr/>
        <w:t>Törzsszám [000145753]</w:t>
      </w:r>
    </w:p>
    <w:p w:rsidR="107A2BB5" w:rsidP="55157E3F" w:rsidRDefault="107A2BB5" w14:paraId="7B9F782F" w14:textId="77777777">
      <w:pPr>
        <w:spacing w:after="0" w:line="240" w:lineRule="auto"/>
      </w:pPr>
      <w:r w:rsidR="270B7ECC">
        <w:rPr/>
        <w:t>Facsinay Kinga</w:t>
      </w:r>
    </w:p>
    <w:p w:rsidR="107A2BB5" w:rsidP="55157E3F" w:rsidRDefault="107A2BB5" w14:paraId="53E86D92" w14:textId="6AEB9F9A">
      <w:pPr>
        <w:spacing w:after="0" w:line="240" w:lineRule="auto"/>
      </w:pPr>
      <w:r w:rsidR="270B7ECC">
        <w:rPr/>
        <w:t>Jégkrémteszt: Az a legjobb, amelyben a legkevesebb a légbuborék [Történet, jégkrém * Minőség * Teszt * Jégkrém, Aldiga * Jégkrém, Vienetta * Jégkrém, Lidl sajátmárkás Ballino * Jégkrém, Carte d'Or * Jégkrém, Scgöller * Jégkrém, Milka * Jégkrém, Hägen Dazs * Fogyasztóvédelem] == Magyar Hang 5.évf. 2022. 30.sz. p. 12.</w:t>
      </w:r>
    </w:p>
    <w:p w:rsidR="107A2BB5" w:rsidP="55157E3F" w:rsidRDefault="107A2BB5" w14:paraId="3118F9FC" w14:textId="77777777">
      <w:pPr>
        <w:spacing w:after="0" w:line="240" w:lineRule="auto"/>
      </w:pPr>
    </w:p>
    <w:p w:rsidR="65DFD201" w:rsidP="5A085AF5" w:rsidRDefault="65DFD201" w14:paraId="748AD8C9" w14:textId="7B7A5464">
      <w:pPr>
        <w:pStyle w:val="Heading1"/>
        <w:spacing w:after="0" w:line="240" w:lineRule="auto"/>
        <w:rPr>
          <w:b w:val="1"/>
          <w:bCs w:val="1"/>
        </w:rPr>
      </w:pPr>
      <w:bookmarkStart w:name="_Toc6842444" w:id="2075619814"/>
      <w:r w:rsidRPr="5A085AF5" w:rsidR="65DFD201">
        <w:rPr>
          <w:b w:val="1"/>
          <w:bCs w:val="1"/>
        </w:rPr>
        <w:t>Kávé</w:t>
      </w:r>
      <w:bookmarkEnd w:id="2075619814"/>
    </w:p>
    <w:p w:rsidR="107A2BB5" w:rsidP="107A2BB5" w:rsidRDefault="107A2BB5" w14:paraId="027976D6" w14:textId="05780DE5">
      <w:pPr>
        <w:pStyle w:val="Norml"/>
      </w:pPr>
    </w:p>
    <w:p w:rsidR="65DFD201" w:rsidP="107A2BB5" w:rsidRDefault="65DFD201" w14:paraId="61CDA2A8">
      <w:pPr>
        <w:spacing w:after="0" w:line="240" w:lineRule="auto"/>
      </w:pPr>
      <w:r w:rsidR="65DFD201">
        <w:rPr/>
        <w:t>Törzsszám [000145611]</w:t>
      </w:r>
    </w:p>
    <w:p w:rsidR="65DFD201" w:rsidP="107A2BB5" w:rsidRDefault="65DFD201" w14:paraId="1EB30FFD">
      <w:pPr>
        <w:spacing w:after="0" w:line="240" w:lineRule="auto"/>
      </w:pPr>
      <w:r w:rsidR="65DFD201">
        <w:rPr/>
        <w:t>Hidvégi Ágnes</w:t>
      </w:r>
    </w:p>
    <w:p w:rsidR="65DFD201" w:rsidP="107A2BB5" w:rsidRDefault="65DFD201" w14:paraId="731E8C5E" w14:textId="5352E777">
      <w:pPr>
        <w:spacing w:after="0" w:line="240" w:lineRule="auto"/>
      </w:pPr>
      <w:r w:rsidR="65DFD201">
        <w:rPr/>
        <w:t>Kávészünet egész nyáron [Trend, kávé * Kávé, koffeinmentes * Jegeskávé * Kávé, ízesített * Starbucks * Sport kávé] == Termékmix 30. évf. 2022. 7.sz. p. 16., 18-20.</w:t>
      </w:r>
    </w:p>
    <w:p w:rsidR="107A2BB5" w:rsidP="107A2BB5" w:rsidRDefault="107A2BB5" w14:paraId="23C3937F">
      <w:pPr>
        <w:spacing w:after="0" w:line="240" w:lineRule="auto"/>
      </w:pPr>
    </w:p>
    <w:p w:rsidR="107A2BB5" w:rsidP="107A2BB5" w:rsidRDefault="107A2BB5" w14:paraId="6D8DFF69">
      <w:pPr>
        <w:spacing w:after="0" w:line="240" w:lineRule="auto"/>
      </w:pPr>
    </w:p>
    <w:p w:rsidR="65DFD201" w:rsidP="107A2BB5" w:rsidRDefault="65DFD201" w14:paraId="478449E4">
      <w:pPr>
        <w:spacing w:after="0" w:line="240" w:lineRule="auto"/>
      </w:pPr>
      <w:r w:rsidR="65DFD201">
        <w:rPr/>
        <w:t>Törzsszám [000145676]</w:t>
      </w:r>
    </w:p>
    <w:p w:rsidR="65DFD201" w:rsidP="107A2BB5" w:rsidRDefault="65DFD201" w14:paraId="1B537FEE">
      <w:pPr>
        <w:spacing w:after="0" w:line="240" w:lineRule="auto"/>
      </w:pPr>
      <w:r w:rsidR="65DFD201">
        <w:rPr/>
        <w:t>Tóth Ilda G.</w:t>
      </w:r>
    </w:p>
    <w:p w:rsidR="65DFD201" w:rsidP="107A2BB5" w:rsidRDefault="65DFD201" w14:paraId="75392CDE" w14:textId="7A546F11">
      <w:pPr>
        <w:spacing w:after="0" w:line="240" w:lineRule="auto"/>
      </w:pPr>
      <w:r w:rsidR="65DFD201">
        <w:rPr/>
        <w:t>Mi lenne, ha kipróbálnánk Amélie csodálatos életét? [Kávézó, Csillaghegyi Megálló] == Forbes 2022. 9.sz. p. 36-37.</w:t>
      </w:r>
    </w:p>
    <w:p w:rsidR="107A2BB5" w:rsidP="107A2BB5" w:rsidRDefault="107A2BB5" w14:paraId="2345B1E1">
      <w:pPr>
        <w:spacing w:after="0" w:line="240" w:lineRule="auto"/>
      </w:pPr>
    </w:p>
    <w:p w:rsidR="107A2BB5" w:rsidP="107A2BB5" w:rsidRDefault="107A2BB5" w14:paraId="5FE66CD7">
      <w:pPr>
        <w:spacing w:after="0" w:line="240" w:lineRule="auto"/>
      </w:pPr>
    </w:p>
    <w:p w:rsidR="65DFD201" w:rsidP="107A2BB5" w:rsidRDefault="65DFD201" w14:paraId="3957C756">
      <w:pPr>
        <w:spacing w:after="0" w:line="240" w:lineRule="auto"/>
      </w:pPr>
      <w:r w:rsidR="65DFD201">
        <w:rPr/>
        <w:t>Törzsszám [000145710]</w:t>
      </w:r>
    </w:p>
    <w:p w:rsidR="65DFD201" w:rsidP="107A2BB5" w:rsidRDefault="65DFD201" w14:paraId="1883EFC3">
      <w:pPr>
        <w:spacing w:after="0" w:line="240" w:lineRule="auto"/>
      </w:pPr>
      <w:r w:rsidR="65DFD201">
        <w:rPr/>
        <w:t>Szegő Miklós</w:t>
      </w:r>
    </w:p>
    <w:p w:rsidR="65DFD201" w:rsidP="107A2BB5" w:rsidRDefault="65DFD201" w14:paraId="2B3B7E24" w14:textId="145E836B">
      <w:pPr>
        <w:spacing w:after="0" w:line="240" w:lineRule="auto"/>
      </w:pPr>
      <w:r w:rsidR="65DFD201">
        <w:rPr/>
        <w:t>Pénztárcaveszélyes kortyok : Igyunk-e kávét vásárlás előtt? [Fogyasztói magatartás * Kávéfogyasztás * Élettani hatás, kávé * Vásárlás] == Élet és tudomány 77. évf. 2022. 32.sz. p. 1037.</w:t>
      </w:r>
    </w:p>
    <w:p w:rsidR="107A2BB5" w:rsidP="107A2BB5" w:rsidRDefault="107A2BB5" w14:paraId="75335E8D">
      <w:pPr>
        <w:spacing w:after="0" w:line="240" w:lineRule="auto"/>
      </w:pPr>
    </w:p>
    <w:p w:rsidR="107A2BB5" w:rsidP="107A2BB5" w:rsidRDefault="107A2BB5" w14:paraId="5594632A">
      <w:pPr>
        <w:spacing w:after="0" w:line="240" w:lineRule="auto"/>
      </w:pPr>
    </w:p>
    <w:p w:rsidR="65DFD201" w:rsidP="107A2BB5" w:rsidRDefault="65DFD201" w14:paraId="35A1E3BC">
      <w:pPr>
        <w:spacing w:after="0" w:line="240" w:lineRule="auto"/>
      </w:pPr>
      <w:r w:rsidR="65DFD201">
        <w:rPr/>
        <w:t>Törzsszám [000146078]</w:t>
      </w:r>
    </w:p>
    <w:p w:rsidR="65DFD201" w:rsidP="107A2BB5" w:rsidRDefault="65DFD201" w14:paraId="0D4C0C68">
      <w:pPr>
        <w:spacing w:after="0" w:line="240" w:lineRule="auto"/>
      </w:pPr>
      <w:r w:rsidR="65DFD201">
        <w:rPr/>
        <w:t>Kibelbeck Mara</w:t>
      </w:r>
    </w:p>
    <w:p w:rsidR="65DFD201" w:rsidP="107A2BB5" w:rsidRDefault="65DFD201" w14:paraId="68AB14F8" w14:textId="62E0EFB4">
      <w:pPr>
        <w:pStyle w:val="Norml"/>
        <w:spacing w:after="0" w:line="240" w:lineRule="auto"/>
      </w:pPr>
      <w:r w:rsidR="65DFD201">
        <w:rPr/>
        <w:t>A minőségi kávé több mint védjegy [Kávéfogyasztás] == Termékmix 30. évf. 2022. 10.sz. p. 36-38.</w:t>
      </w:r>
    </w:p>
    <w:p w:rsidR="107A2BB5" w:rsidP="107A2BB5" w:rsidRDefault="107A2BB5" w14:paraId="7037D04C">
      <w:pPr>
        <w:spacing w:after="0" w:line="240" w:lineRule="auto"/>
      </w:pPr>
    </w:p>
    <w:p w:rsidR="107A2BB5" w:rsidP="107A2BB5" w:rsidRDefault="107A2BB5" w14:paraId="6C60623E">
      <w:pPr>
        <w:spacing w:after="0" w:line="240" w:lineRule="auto"/>
      </w:pPr>
    </w:p>
    <w:p w:rsidR="65DFD201" w:rsidP="107A2BB5" w:rsidRDefault="65DFD201" w14:paraId="4878E91C">
      <w:pPr>
        <w:spacing w:after="0" w:line="240" w:lineRule="auto"/>
      </w:pPr>
      <w:r w:rsidR="65DFD201">
        <w:rPr/>
        <w:t>Törzsszám [000146079]</w:t>
      </w:r>
    </w:p>
    <w:p w:rsidR="65DFD201" w:rsidP="107A2BB5" w:rsidRDefault="65DFD201" w14:paraId="2CA08A8F" w14:textId="6AD844C2">
      <w:pPr>
        <w:pStyle w:val="Norml"/>
        <w:spacing w:after="0" w:line="240" w:lineRule="auto"/>
      </w:pPr>
      <w:r w:rsidR="65DFD201">
        <w:rPr/>
        <w:t>A kávé körül forog a világ [Kávépiac * Kávéfogyasztás] == Termékmix 30. évf. 2022. 10.sz. p. 39.</w:t>
      </w:r>
    </w:p>
    <w:p w:rsidR="107A2BB5" w:rsidP="107A2BB5" w:rsidRDefault="107A2BB5" w14:paraId="1BA17701">
      <w:pPr>
        <w:spacing w:after="0" w:line="240" w:lineRule="auto"/>
      </w:pPr>
    </w:p>
    <w:p w:rsidR="107A2BB5" w:rsidP="107A2BB5" w:rsidRDefault="107A2BB5" w14:paraId="2E5F7B3D">
      <w:pPr>
        <w:spacing w:after="0" w:line="240" w:lineRule="auto"/>
      </w:pPr>
    </w:p>
    <w:p w:rsidR="65DFD201" w:rsidP="107A2BB5" w:rsidRDefault="65DFD201" w14:paraId="5123AD37">
      <w:pPr>
        <w:spacing w:after="0" w:line="240" w:lineRule="auto"/>
      </w:pPr>
      <w:r w:rsidR="65DFD201">
        <w:rPr/>
        <w:t>Törzsszám [000146089]</w:t>
      </w:r>
    </w:p>
    <w:p w:rsidR="65DFD201" w:rsidP="107A2BB5" w:rsidRDefault="65DFD201" w14:paraId="217BA924">
      <w:pPr>
        <w:spacing w:after="0" w:line="240" w:lineRule="auto"/>
      </w:pPr>
      <w:r w:rsidR="65DFD201">
        <w:rPr/>
        <w:t>Szuna Noémi</w:t>
      </w:r>
    </w:p>
    <w:p w:rsidR="65DFD201" w:rsidP="107A2BB5" w:rsidRDefault="65DFD201" w14:paraId="1CDF796C" w14:textId="0DFC3615">
      <w:pPr>
        <w:pStyle w:val="Norml"/>
        <w:spacing w:after="0" w:line="240" w:lineRule="auto"/>
      </w:pPr>
      <w:r w:rsidR="65DFD201">
        <w:rPr/>
        <w:t>Profi a kávégép mögött : Baristaképzés Magyarországon [Barista, képzés * Baristaképzés, történet * Pandémia, hatás] == Pont itt 4. évf. 2022. 3.sz. p. 32.</w:t>
      </w:r>
    </w:p>
    <w:p w:rsidR="107A2BB5" w:rsidP="107A2BB5" w:rsidRDefault="107A2BB5" w14:paraId="24380968">
      <w:pPr>
        <w:spacing w:after="0" w:line="240" w:lineRule="auto"/>
      </w:pPr>
    </w:p>
    <w:p w:rsidR="1D6FE23B" w:rsidP="107A2BB5" w:rsidRDefault="1D6FE23B" w14:paraId="63902513" w14:textId="49DE9858">
      <w:pPr>
        <w:pStyle w:val="Heading1"/>
        <w:rPr>
          <w:b w:val="1"/>
          <w:bCs w:val="1"/>
        </w:rPr>
      </w:pPr>
      <w:bookmarkStart w:name="_Toc787783082" w:id="84283809"/>
      <w:r w:rsidRPr="5A085AF5" w:rsidR="1D6FE23B">
        <w:rPr>
          <w:b w:val="1"/>
          <w:bCs w:val="1"/>
        </w:rPr>
        <w:t>Kerékpározás, kerékpáros turizmus</w:t>
      </w:r>
      <w:bookmarkEnd w:id="84283809"/>
    </w:p>
    <w:p w:rsidR="107A2BB5" w:rsidP="107A2BB5" w:rsidRDefault="107A2BB5" w14:paraId="17ECD923" w14:textId="33FD41BF">
      <w:pPr>
        <w:pStyle w:val="Norml"/>
        <w:spacing w:after="0" w:line="240" w:lineRule="auto"/>
      </w:pPr>
    </w:p>
    <w:p w:rsidR="1D6FE23B" w:rsidP="107A2BB5" w:rsidRDefault="1D6FE23B" w14:paraId="59981C5A" w14:textId="2C6C8609">
      <w:pPr>
        <w:pStyle w:val="Norml"/>
        <w:spacing w:after="0" w:line="240" w:lineRule="auto"/>
      </w:pPr>
      <w:r w:rsidR="1D6FE23B">
        <w:rPr/>
        <w:t>Törzsszám [000145662]</w:t>
      </w:r>
    </w:p>
    <w:p w:rsidR="1D6FE23B" w:rsidP="107A2BB5" w:rsidRDefault="1D6FE23B" w14:paraId="41D2ED58">
      <w:pPr>
        <w:spacing w:after="0" w:line="240" w:lineRule="auto"/>
      </w:pPr>
      <w:r w:rsidR="1D6FE23B">
        <w:rPr/>
        <w:t>Szántó Zoltán</w:t>
      </w:r>
    </w:p>
    <w:p w:rsidR="1D6FE23B" w:rsidP="107A2BB5" w:rsidRDefault="1D6FE23B" w14:paraId="5F8BA2D8" w14:textId="7BFC247D">
      <w:pPr>
        <w:spacing w:after="0" w:line="240" w:lineRule="auto"/>
      </w:pPr>
      <w:r w:rsidR="1D6FE23B">
        <w:rPr/>
        <w:t>Mit adhat a magyar turizmusnak a Giro d'Italia? : Interjú Princzinger Péterrel, a Magyar Kerékpáros Szövetség elnökével [Sportrendezvény * Giro d'Italia * Kerékpáros turizmus * Magyarország] == Turizmus.com 22. évf. 2022. 6.sz. p. 12-14.</w:t>
      </w:r>
    </w:p>
    <w:p w:rsidR="107A2BB5" w:rsidP="107A2BB5" w:rsidRDefault="107A2BB5" w14:paraId="7F73FB9A" w14:textId="3369CF65">
      <w:pPr>
        <w:pStyle w:val="Norml"/>
        <w:spacing w:after="0" w:line="240" w:lineRule="auto"/>
      </w:pPr>
    </w:p>
    <w:p w:rsidR="107A2BB5" w:rsidP="107A2BB5" w:rsidRDefault="107A2BB5" w14:paraId="73DC1AD7" w14:textId="3AE2A22C">
      <w:pPr>
        <w:pStyle w:val="Norml"/>
        <w:spacing w:after="0" w:line="240" w:lineRule="auto"/>
      </w:pPr>
    </w:p>
    <w:p w:rsidR="1D6FE23B" w:rsidP="107A2BB5" w:rsidRDefault="1D6FE23B" w14:paraId="041AE709">
      <w:pPr>
        <w:spacing w:after="0" w:line="240" w:lineRule="auto"/>
      </w:pPr>
      <w:r w:rsidR="1D6FE23B">
        <w:rPr/>
        <w:t>Törzsszám [000145690]</w:t>
      </w:r>
    </w:p>
    <w:p w:rsidR="1D6FE23B" w:rsidP="107A2BB5" w:rsidRDefault="1D6FE23B" w14:paraId="7692D592">
      <w:pPr>
        <w:spacing w:after="0" w:line="240" w:lineRule="auto"/>
      </w:pPr>
      <w:r w:rsidR="1D6FE23B">
        <w:rPr/>
        <w:t>Tóth Ilda G.</w:t>
      </w:r>
    </w:p>
    <w:p w:rsidR="1D6FE23B" w:rsidP="107A2BB5" w:rsidRDefault="1D6FE23B" w14:paraId="21CDD914" w14:textId="5124CF00">
      <w:pPr>
        <w:spacing w:after="0" w:line="240" w:lineRule="auto"/>
      </w:pPr>
      <w:r w:rsidR="1D6FE23B">
        <w:rPr/>
        <w:t>Hülyeség, hogy időseknek való [Ebike * Kerékpár, elektromos * Balaton Bike Tour * Túra, Balaton-felvidék] == Forbes 2022. 8.sz. p. 62-67.</w:t>
      </w:r>
    </w:p>
    <w:p w:rsidR="107A2BB5" w:rsidP="107A2BB5" w:rsidRDefault="107A2BB5" w14:paraId="209FCBF5">
      <w:pPr>
        <w:spacing w:after="0" w:line="240" w:lineRule="auto"/>
      </w:pPr>
    </w:p>
    <w:p w:rsidR="107A2BB5" w:rsidP="107A2BB5" w:rsidRDefault="107A2BB5" w14:paraId="2D3FE4C8" w14:textId="4437231C">
      <w:pPr>
        <w:pStyle w:val="Norml"/>
        <w:spacing w:after="0" w:line="240" w:lineRule="auto"/>
      </w:pPr>
    </w:p>
    <w:p w:rsidR="1D6FE23B" w:rsidP="107A2BB5" w:rsidRDefault="1D6FE23B" w14:paraId="729D67CF">
      <w:pPr>
        <w:spacing w:after="0" w:line="240" w:lineRule="auto"/>
      </w:pPr>
      <w:r w:rsidR="1D6FE23B">
        <w:rPr/>
        <w:t>Törzsszám [000145798]</w:t>
      </w:r>
    </w:p>
    <w:p w:rsidR="1D6FE23B" w:rsidP="107A2BB5" w:rsidRDefault="1D6FE23B" w14:paraId="2FECF674" w14:textId="73D7E26A">
      <w:pPr>
        <w:spacing w:after="0" w:line="240" w:lineRule="auto"/>
      </w:pPr>
      <w:r w:rsidR="1D6FE23B">
        <w:rPr/>
        <w:t>5 kihagyhatatlan kerékpárút a bringázás szerelmeseinek [Kerékpárút, magyar * Kerékpáros turizmus] == HVG Különszám Gasztro és utazás 2022. 1.sz. p. 48-50.</w:t>
      </w:r>
    </w:p>
    <w:p w:rsidR="107A2BB5" w:rsidP="107A2BB5" w:rsidRDefault="107A2BB5" w14:paraId="34B7C65F">
      <w:pPr>
        <w:spacing w:after="0" w:line="240" w:lineRule="auto"/>
      </w:pPr>
    </w:p>
    <w:p w:rsidR="107A2BB5" w:rsidP="107A2BB5" w:rsidRDefault="107A2BB5" w14:paraId="3EA7B2E6" w14:textId="34C468FF">
      <w:pPr>
        <w:pStyle w:val="Norml"/>
        <w:spacing w:after="0" w:line="240" w:lineRule="auto"/>
      </w:pPr>
    </w:p>
    <w:p w:rsidR="1D6FE23B" w:rsidP="107A2BB5" w:rsidRDefault="1D6FE23B" w14:paraId="03343531">
      <w:pPr>
        <w:spacing w:after="0" w:line="240" w:lineRule="auto"/>
      </w:pPr>
      <w:r w:rsidR="1D6FE23B">
        <w:rPr/>
        <w:t>Törzsszám [000145839]</w:t>
      </w:r>
    </w:p>
    <w:p w:rsidR="1D6FE23B" w:rsidP="107A2BB5" w:rsidRDefault="1D6FE23B" w14:paraId="6AF7DE74">
      <w:pPr>
        <w:spacing w:after="0" w:line="240" w:lineRule="auto"/>
      </w:pPr>
      <w:r w:rsidR="1D6FE23B">
        <w:rPr/>
        <w:t>Illényi Balázs</w:t>
      </w:r>
    </w:p>
    <w:p w:rsidR="1D6FE23B" w:rsidP="107A2BB5" w:rsidRDefault="1D6FE23B" w14:paraId="0D37ABFF" w14:textId="224E78AA">
      <w:pPr>
        <w:spacing w:after="0" w:line="240" w:lineRule="auto"/>
      </w:pPr>
      <w:r w:rsidR="1D6FE23B">
        <w:rPr/>
        <w:t>Begurulnánk : Kerékpárosjövő [Kerékpárút, fejlesztés, nemzetközi * Covid-19, hatás * Kerékpározás, városi * Közlekedés, fenntartható * Franciaország * Németország] == HVG 43. évf. 2022. 29. sz. p. 30-32.</w:t>
      </w:r>
    </w:p>
    <w:p w:rsidR="107A2BB5" w:rsidP="107A2BB5" w:rsidRDefault="107A2BB5" w14:paraId="4536291A">
      <w:pPr>
        <w:spacing w:after="0" w:line="240" w:lineRule="auto"/>
      </w:pPr>
    </w:p>
    <w:p w:rsidR="65DFD201" w:rsidP="55157E3F" w:rsidRDefault="65DFD201" w14:paraId="1D2ED6C1" w14:textId="25DD49C1">
      <w:pPr>
        <w:pStyle w:val="Heading1"/>
        <w:rPr>
          <w:b w:val="1"/>
          <w:bCs w:val="1"/>
        </w:rPr>
      </w:pPr>
      <w:bookmarkStart w:name="_Toc1256835522" w:id="1409663032"/>
      <w:r w:rsidRPr="5A085AF5" w:rsidR="75779790">
        <w:rPr>
          <w:b w:val="1"/>
          <w:bCs w:val="1"/>
        </w:rPr>
        <w:t>Kereskedelem</w:t>
      </w:r>
      <w:bookmarkEnd w:id="1409663032"/>
    </w:p>
    <w:p w:rsidR="65DFD201" w:rsidP="55157E3F" w:rsidRDefault="65DFD201" w14:paraId="2960882E" w14:textId="19ACCCA6">
      <w:pPr>
        <w:pStyle w:val="Norml"/>
        <w:spacing w:after="0" w:line="240" w:lineRule="auto"/>
      </w:pPr>
    </w:p>
    <w:p w:rsidR="65DFD201" w:rsidP="55157E3F" w:rsidRDefault="65DFD201" w14:paraId="65ACEB2E" w14:textId="77777777">
      <w:pPr>
        <w:spacing w:after="0" w:line="240" w:lineRule="auto"/>
      </w:pPr>
      <w:r w:rsidR="75779790">
        <w:rPr/>
        <w:t>Törzsszám [000146110]</w:t>
      </w:r>
    </w:p>
    <w:p w:rsidR="65DFD201" w:rsidP="55157E3F" w:rsidRDefault="65DFD201" w14:paraId="711876B8" w14:textId="253C2AF2">
      <w:pPr>
        <w:pStyle w:val="Norml"/>
        <w:spacing w:after="0" w:line="240" w:lineRule="auto"/>
      </w:pPr>
      <w:r w:rsidR="75779790">
        <w:rPr/>
        <w:t>Vétel, áttéttel : Házhoz szállítás [Vásárlás, online, magyar * Kiskereskedelem * Online kereskedelem * Vásárlói szokás * Kifli.hu * Wolt * Gyorskereskedelem * eMAG * Csomagautomata, kézbesítés] == HVG 43. évf. 2022. 43.sz. p.44-46.</w:t>
      </w:r>
    </w:p>
    <w:p w:rsidR="65DFD201" w:rsidP="55157E3F" w:rsidRDefault="65DFD201" w14:paraId="4AEBF99F" w14:textId="77777777">
      <w:pPr>
        <w:spacing w:after="0" w:line="240" w:lineRule="auto"/>
      </w:pPr>
    </w:p>
    <w:p w:rsidR="65DFD201" w:rsidP="55157E3F" w:rsidRDefault="65DFD201" w14:paraId="06315F73" w14:textId="77777777">
      <w:pPr>
        <w:spacing w:after="0" w:line="240" w:lineRule="auto"/>
      </w:pPr>
    </w:p>
    <w:p w:rsidR="65DFD201" w:rsidP="55157E3F" w:rsidRDefault="65DFD201" w14:paraId="637047BC" w14:textId="77777777">
      <w:pPr>
        <w:spacing w:after="0" w:line="240" w:lineRule="auto"/>
      </w:pPr>
      <w:r w:rsidR="75779790">
        <w:rPr/>
        <w:t>Törzsszám [000146111]</w:t>
      </w:r>
    </w:p>
    <w:p w:rsidR="65DFD201" w:rsidP="55157E3F" w:rsidRDefault="65DFD201" w14:paraId="33DBAC0D" w14:textId="4B77DE13">
      <w:pPr>
        <w:pStyle w:val="Norml"/>
        <w:spacing w:after="0" w:line="240" w:lineRule="auto"/>
      </w:pPr>
      <w:r w:rsidR="75779790">
        <w:rPr/>
        <w:t>Az utolsó mérföld ereje [Last mile kiszállítás * E-kereskedelem * Online kereskedelem * Házhoz szállítás * Karbonlábnyom * Csomagautomata, kézbesítés] == HVG 43. évf. 2022. 43.sz. p.47.</w:t>
      </w:r>
    </w:p>
    <w:p w:rsidR="65DFD201" w:rsidP="55157E3F" w:rsidRDefault="65DFD201" w14:paraId="239B3A6A" w14:textId="77777777">
      <w:pPr>
        <w:spacing w:after="0" w:line="240" w:lineRule="auto"/>
      </w:pPr>
    </w:p>
    <w:p w:rsidR="65DFD201" w:rsidP="55157E3F" w:rsidRDefault="65DFD201" w14:paraId="16E713C7" w14:textId="77777777">
      <w:pPr>
        <w:spacing w:after="0" w:line="240" w:lineRule="auto"/>
      </w:pPr>
    </w:p>
    <w:p w:rsidR="65DFD201" w:rsidP="55157E3F" w:rsidRDefault="65DFD201" w14:paraId="39E674EB" w14:textId="77777777">
      <w:pPr>
        <w:spacing w:after="0" w:line="240" w:lineRule="auto"/>
      </w:pPr>
      <w:r w:rsidR="75779790">
        <w:rPr/>
        <w:t>Törzsszám [000146073]</w:t>
      </w:r>
    </w:p>
    <w:p w:rsidR="65DFD201" w:rsidP="55157E3F" w:rsidRDefault="65DFD201" w14:paraId="05AC0A0B" w14:textId="433D4C7F">
      <w:pPr>
        <w:pStyle w:val="Norml"/>
        <w:spacing w:after="0" w:line="240" w:lineRule="auto"/>
      </w:pPr>
      <w:r w:rsidR="75779790">
        <w:rPr/>
        <w:t>Borúlátók az e-kereskedők [Online kereskedelem, magyar * Online kiskereskedelmi forgalom] == Termékmix 30. évf. 2022. 10.sz. p. 16.</w:t>
      </w:r>
    </w:p>
    <w:p w:rsidR="65DFD201" w:rsidP="55157E3F" w:rsidRDefault="65DFD201" w14:paraId="67FD359A" w14:textId="31654780">
      <w:pPr>
        <w:pStyle w:val="Heading1"/>
        <w:spacing w:after="0" w:line="240" w:lineRule="auto"/>
        <w:rPr>
          <w:b w:val="1"/>
          <w:bCs w:val="1"/>
        </w:rPr>
      </w:pPr>
      <w:bookmarkStart w:name="_Toc1251497129" w:id="407841806"/>
      <w:r w:rsidRPr="5A085AF5" w:rsidR="65DFD201">
        <w:rPr>
          <w:b w:val="1"/>
          <w:bCs w:val="1"/>
        </w:rPr>
        <w:t>Klímavédelem/környezetvédelem</w:t>
      </w:r>
      <w:bookmarkEnd w:id="407841806"/>
    </w:p>
    <w:p w:rsidR="107A2BB5" w:rsidP="107A2BB5" w:rsidRDefault="107A2BB5" w14:paraId="1AA4153C" w14:textId="1A5F2217">
      <w:pPr>
        <w:pStyle w:val="Norml"/>
        <w:spacing w:after="0" w:line="240" w:lineRule="auto"/>
      </w:pPr>
    </w:p>
    <w:p w:rsidR="65DFD201" w:rsidP="107A2BB5" w:rsidRDefault="65DFD201" w14:paraId="3A30EED2">
      <w:pPr>
        <w:spacing w:after="0" w:line="240" w:lineRule="auto"/>
      </w:pPr>
      <w:r w:rsidR="65DFD201">
        <w:rPr/>
        <w:t>Törzsszám [000145642]</w:t>
      </w:r>
    </w:p>
    <w:p w:rsidR="65DFD201" w:rsidP="107A2BB5" w:rsidRDefault="65DFD201" w14:paraId="49659168">
      <w:pPr>
        <w:spacing w:after="0" w:line="240" w:lineRule="auto"/>
      </w:pPr>
      <w:r w:rsidR="65DFD201">
        <w:rPr/>
        <w:t>Konopás Noémi</w:t>
      </w:r>
    </w:p>
    <w:p w:rsidR="65DFD201" w:rsidP="107A2BB5" w:rsidRDefault="65DFD201" w14:paraId="17630AC6" w14:textId="5FDB9F37">
      <w:pPr>
        <w:spacing w:after="0" w:line="240" w:lineRule="auto"/>
      </w:pPr>
      <w:r w:rsidR="65DFD201">
        <w:rPr/>
        <w:t>Nincsenek veszélyben a hazai erdők [Erdőgazdálkodás * Fakitermelés * Erdő- és természetvédelmi törvény * Klímavédelem * Magyarország] == Mandiner 4. évf. 2022. 34.sz. p. 22-25.</w:t>
      </w:r>
    </w:p>
    <w:p w:rsidR="107A2BB5" w:rsidP="107A2BB5" w:rsidRDefault="107A2BB5" w14:paraId="4E2162D4">
      <w:pPr>
        <w:spacing w:after="0" w:line="240" w:lineRule="auto"/>
      </w:pPr>
    </w:p>
    <w:p w:rsidR="107A2BB5" w:rsidP="107A2BB5" w:rsidRDefault="107A2BB5" w14:paraId="7B896925" w14:textId="42D56394">
      <w:pPr>
        <w:pStyle w:val="Norml"/>
        <w:spacing w:after="0" w:line="240" w:lineRule="auto"/>
      </w:pPr>
    </w:p>
    <w:p w:rsidR="65DFD201" w:rsidP="107A2BB5" w:rsidRDefault="65DFD201" w14:paraId="7057F6BE">
      <w:pPr>
        <w:spacing w:after="0" w:line="240" w:lineRule="auto"/>
      </w:pPr>
      <w:r w:rsidR="65DFD201">
        <w:rPr/>
        <w:t>Törzsszám [000145645]</w:t>
      </w:r>
    </w:p>
    <w:p w:rsidR="65DFD201" w:rsidP="107A2BB5" w:rsidRDefault="65DFD201" w14:paraId="4BA15A8B">
      <w:pPr>
        <w:spacing w:after="0" w:line="240" w:lineRule="auto"/>
      </w:pPr>
      <w:r w:rsidR="65DFD201">
        <w:rPr/>
        <w:t>Gózon Ákos</w:t>
      </w:r>
    </w:p>
    <w:p w:rsidR="65DFD201" w:rsidP="107A2BB5" w:rsidRDefault="65DFD201" w14:paraId="7DFE6624" w14:textId="5E01A209">
      <w:pPr>
        <w:spacing w:after="0" w:line="240" w:lineRule="auto"/>
      </w:pPr>
      <w:r w:rsidR="65DFD201">
        <w:rPr/>
        <w:t>Attenborough missziója [David Attenborough * Környezetvédelem * Könyv, Egy élet a bolygónkon * Életmű] == Mandiner 4. évf. 2022. 34.sz. p. 54-55.</w:t>
      </w:r>
    </w:p>
    <w:p w:rsidR="107A2BB5" w:rsidP="107A2BB5" w:rsidRDefault="107A2BB5" w14:paraId="13B102BA">
      <w:pPr>
        <w:spacing w:after="0" w:line="240" w:lineRule="auto"/>
      </w:pPr>
    </w:p>
    <w:p w:rsidR="107A2BB5" w:rsidP="107A2BB5" w:rsidRDefault="107A2BB5" w14:paraId="64BE0B1B">
      <w:pPr>
        <w:spacing w:after="0" w:line="240" w:lineRule="auto"/>
      </w:pPr>
    </w:p>
    <w:p w:rsidR="65DFD201" w:rsidP="107A2BB5" w:rsidRDefault="65DFD201" w14:paraId="235FAB66">
      <w:pPr>
        <w:spacing w:after="0" w:line="240" w:lineRule="auto"/>
      </w:pPr>
      <w:r w:rsidR="65DFD201">
        <w:rPr/>
        <w:t>Törzsszám [000145650]</w:t>
      </w:r>
    </w:p>
    <w:p w:rsidR="65DFD201" w:rsidP="107A2BB5" w:rsidRDefault="65DFD201" w14:paraId="1B558A81">
      <w:pPr>
        <w:spacing w:after="0" w:line="240" w:lineRule="auto"/>
      </w:pPr>
      <w:r w:rsidR="65DFD201">
        <w:rPr/>
        <w:t>Lovászy László</w:t>
      </w:r>
    </w:p>
    <w:p w:rsidR="65DFD201" w:rsidP="107A2BB5" w:rsidRDefault="65DFD201" w14:paraId="2699CA47" w14:textId="4DA28D1E">
      <w:pPr>
        <w:spacing w:after="0" w:line="240" w:lineRule="auto"/>
      </w:pPr>
      <w:r w:rsidR="65DFD201">
        <w:rPr/>
        <w:t>Klímaharc a kilókkal [Klímavédelem * Ökológiai lábnyom * Egészségvédelem * Egészséges életmód * Táplálkozás, egészséges] == Mandiner 4. évf. 2022. 28.sz. p. 46-49.</w:t>
      </w:r>
    </w:p>
    <w:p w:rsidR="107A2BB5" w:rsidP="107A2BB5" w:rsidRDefault="107A2BB5" w14:paraId="45C3B30C">
      <w:pPr>
        <w:spacing w:after="0" w:line="240" w:lineRule="auto"/>
      </w:pPr>
    </w:p>
    <w:p w:rsidR="107A2BB5" w:rsidP="107A2BB5" w:rsidRDefault="107A2BB5" w14:paraId="2BE4F832" w14:textId="4208EB5C">
      <w:pPr>
        <w:pStyle w:val="Norml"/>
        <w:spacing w:after="0" w:line="240" w:lineRule="auto"/>
      </w:pPr>
    </w:p>
    <w:p w:rsidR="2F0DF05D" w:rsidP="107A2BB5" w:rsidRDefault="2F0DF05D" w14:paraId="325C794F">
      <w:pPr>
        <w:spacing w:after="0" w:line="240" w:lineRule="auto"/>
      </w:pPr>
      <w:r w:rsidR="2F0DF05D">
        <w:rPr/>
        <w:t>Törzsszám [000145649]</w:t>
      </w:r>
    </w:p>
    <w:p w:rsidR="2F0DF05D" w:rsidP="107A2BB5" w:rsidRDefault="2F0DF05D" w14:paraId="37F8C31A">
      <w:pPr>
        <w:spacing w:after="0" w:line="240" w:lineRule="auto"/>
      </w:pPr>
      <w:r w:rsidR="2F0DF05D">
        <w:rPr/>
        <w:t>Kohán Mátyás</w:t>
      </w:r>
    </w:p>
    <w:p w:rsidR="2F0DF05D" w:rsidP="107A2BB5" w:rsidRDefault="2F0DF05D" w14:paraId="50A9161A" w14:textId="1F28DA3D">
      <w:pPr>
        <w:spacing w:after="0" w:line="240" w:lineRule="auto"/>
      </w:pPr>
      <w:r w:rsidR="2F0DF05D">
        <w:rPr/>
        <w:t>Lítium: : a fehér olaj? [Lítium * Bányászat * Felhasználás * Kereskedelem * Klímavédelem * Villanyautó, akkumulátor * Újrafelhasználás] == Mandiner 4. évf. 2022. 28.sz. p. 36-40.</w:t>
      </w:r>
    </w:p>
    <w:p w:rsidR="107A2BB5" w:rsidP="107A2BB5" w:rsidRDefault="107A2BB5" w14:paraId="44AD86A7" w14:textId="619B7C5A">
      <w:pPr>
        <w:pStyle w:val="Norml"/>
        <w:spacing w:after="0" w:line="240" w:lineRule="auto"/>
      </w:pPr>
    </w:p>
    <w:p w:rsidR="107A2BB5" w:rsidP="107A2BB5" w:rsidRDefault="107A2BB5" w14:paraId="396292F3" w14:textId="1DA9C1EF">
      <w:pPr>
        <w:spacing w:after="0" w:line="240" w:lineRule="auto"/>
      </w:pPr>
    </w:p>
    <w:p w:rsidR="66CFBED7" w:rsidP="107A2BB5" w:rsidRDefault="66CFBED7" w14:paraId="1C9CF9C9">
      <w:pPr>
        <w:spacing w:after="0" w:line="240" w:lineRule="auto"/>
      </w:pPr>
      <w:r w:rsidR="66CFBED7">
        <w:rPr/>
        <w:t>Törzsszám [000145712]</w:t>
      </w:r>
    </w:p>
    <w:p w:rsidR="66CFBED7" w:rsidP="107A2BB5" w:rsidRDefault="66CFBED7" w14:paraId="243893D2">
      <w:pPr>
        <w:spacing w:after="0" w:line="240" w:lineRule="auto"/>
      </w:pPr>
      <w:r w:rsidR="66CFBED7">
        <w:rPr/>
        <w:t>Jäger Bettina Szimonetta</w:t>
      </w:r>
    </w:p>
    <w:p w:rsidR="66CFBED7" w:rsidP="107A2BB5" w:rsidRDefault="66CFBED7" w14:paraId="70C26121" w14:textId="796FB90F">
      <w:pPr>
        <w:spacing w:after="0" w:line="240" w:lineRule="auto"/>
      </w:pPr>
      <w:r w:rsidR="66CFBED7">
        <w:rPr/>
        <w:t>Az éghajlat változik, változzunk mi is! : Próbára tett alkalmazkodó képességünk [Éghajlatváltozás * Éghajlatvédelem] == Élet és tudomány 77. évf. 2022. 32.sz. p. 1043-1045.</w:t>
      </w:r>
    </w:p>
    <w:p w:rsidR="107A2BB5" w:rsidP="55157E3F" w:rsidRDefault="107A2BB5" w14:paraId="11E1CD84" w14:textId="77777777">
      <w:pPr>
        <w:spacing w:after="0" w:line="240" w:lineRule="auto"/>
      </w:pPr>
    </w:p>
    <w:p w:rsidR="107A2BB5" w:rsidP="107A2BB5" w:rsidRDefault="107A2BB5" w14:paraId="101729C6" w14:textId="711CF269">
      <w:pPr>
        <w:pStyle w:val="Norml"/>
        <w:spacing w:after="0" w:line="240" w:lineRule="auto"/>
      </w:pPr>
    </w:p>
    <w:p w:rsidR="107A2BB5" w:rsidP="55157E3F" w:rsidRDefault="107A2BB5" w14:paraId="723D63B8" w14:textId="77777777">
      <w:pPr>
        <w:spacing w:after="0" w:line="240" w:lineRule="auto"/>
      </w:pPr>
      <w:r w:rsidR="2BCCD79D">
        <w:rPr/>
        <w:t>Törzsszám [000145917]</w:t>
      </w:r>
    </w:p>
    <w:p w:rsidR="107A2BB5" w:rsidP="55157E3F" w:rsidRDefault="107A2BB5" w14:paraId="75074C9C" w14:textId="4A0B4DD3">
      <w:pPr>
        <w:spacing w:after="0" w:line="240" w:lineRule="auto"/>
      </w:pPr>
      <w:r w:rsidR="2BCCD79D">
        <w:rPr/>
        <w:t>Erdőterületek: : Gyorsított kihasználás [Természetvédelem, Magyarország * Fakitermelés * Erdő, felhasználás * Statisztikai adatok] == HVG 43. évf. 2022. 34.sz. p. 9.</w:t>
      </w:r>
    </w:p>
    <w:p w:rsidR="107A2BB5" w:rsidP="107A2BB5" w:rsidRDefault="107A2BB5" w14:paraId="327FBA7E" w14:textId="4BF51C5F">
      <w:pPr>
        <w:pStyle w:val="Norml"/>
        <w:spacing w:after="0" w:line="240" w:lineRule="auto"/>
      </w:pPr>
    </w:p>
    <w:p w:rsidR="107A2BB5" w:rsidP="107A2BB5" w:rsidRDefault="107A2BB5" w14:paraId="6EB04819" w14:textId="235DE935">
      <w:pPr>
        <w:pStyle w:val="Norml"/>
        <w:spacing w:after="0" w:line="240" w:lineRule="auto"/>
      </w:pPr>
    </w:p>
    <w:p w:rsidR="107A2BB5" w:rsidP="55157E3F" w:rsidRDefault="107A2BB5" w14:paraId="52ABE087" w14:textId="77777777">
      <w:pPr>
        <w:spacing w:after="0" w:line="240" w:lineRule="auto"/>
      </w:pPr>
      <w:r w:rsidR="348D841E">
        <w:rPr/>
        <w:t>Törzsszám [000145947]</w:t>
      </w:r>
    </w:p>
    <w:p w:rsidR="107A2BB5" w:rsidP="55157E3F" w:rsidRDefault="107A2BB5" w14:paraId="497985A5" w14:textId="77777777">
      <w:pPr>
        <w:spacing w:after="0" w:line="240" w:lineRule="auto"/>
      </w:pPr>
      <w:r w:rsidR="348D841E">
        <w:rPr/>
        <w:t>Kovács Gergő</w:t>
      </w:r>
    </w:p>
    <w:p w:rsidR="107A2BB5" w:rsidP="55157E3F" w:rsidRDefault="107A2BB5" w14:paraId="274F489E" w14:textId="587C544F">
      <w:pPr>
        <w:spacing w:after="0" w:line="240" w:lineRule="auto"/>
      </w:pPr>
      <w:r w:rsidR="348D841E">
        <w:rPr/>
        <w:t>Zöldebb városok felé [Hegyvidéki Zöld Iroda * Környezetvédelem * Szemléletváltás] == Mandiner 4. évf. 39.sz. p. 54-55.</w:t>
      </w:r>
    </w:p>
    <w:p w:rsidR="107A2BB5" w:rsidP="107A2BB5" w:rsidRDefault="107A2BB5" w14:paraId="70BE4D4F" w14:textId="62789122">
      <w:pPr>
        <w:pStyle w:val="Norml"/>
        <w:spacing w:after="0" w:line="240" w:lineRule="auto"/>
      </w:pPr>
    </w:p>
    <w:p w:rsidR="79E8D174" w:rsidP="35E98C42" w:rsidRDefault="79E8D174" w14:paraId="6132B714" w14:textId="624AD4AB">
      <w:pPr>
        <w:pStyle w:val="Heading1"/>
        <w:rPr>
          <w:b w:val="1"/>
          <w:bCs w:val="1"/>
        </w:rPr>
      </w:pPr>
      <w:bookmarkStart w:name="_Toc282583940" w:id="799162959"/>
      <w:r w:rsidRPr="5A085AF5" w:rsidR="79E8D174">
        <w:rPr>
          <w:b w:val="1"/>
          <w:bCs w:val="1"/>
        </w:rPr>
        <w:t>Klímaváltozás</w:t>
      </w:r>
      <w:bookmarkEnd w:id="799162959"/>
    </w:p>
    <w:p w:rsidR="35E98C42" w:rsidP="35E98C42" w:rsidRDefault="35E98C42" w14:paraId="798BDFBB" w14:textId="73F11FB9">
      <w:pPr>
        <w:pStyle w:val="Norml"/>
        <w:spacing w:after="0" w:line="240" w:lineRule="auto"/>
      </w:pPr>
    </w:p>
    <w:p w:rsidR="79E8D174" w:rsidP="35E98C42" w:rsidRDefault="79E8D174" w14:paraId="06BDC5C9">
      <w:pPr>
        <w:spacing w:after="0" w:line="240" w:lineRule="auto"/>
      </w:pPr>
      <w:r w:rsidR="79E8D174">
        <w:rPr/>
        <w:t>Törzsszám [000145759]</w:t>
      </w:r>
    </w:p>
    <w:p w:rsidR="79E8D174" w:rsidP="35E98C42" w:rsidRDefault="79E8D174" w14:paraId="55DC5CFE">
      <w:pPr>
        <w:spacing w:after="0" w:line="240" w:lineRule="auto"/>
      </w:pPr>
      <w:r w:rsidR="79E8D174">
        <w:rPr/>
        <w:t>Lukács Csaba</w:t>
      </w:r>
    </w:p>
    <w:p w:rsidR="79E8D174" w:rsidP="35E98C42" w:rsidRDefault="79E8D174" w14:paraId="0C339430" w14:textId="5E6D8A1E">
      <w:pPr>
        <w:spacing w:after="0" w:line="240" w:lineRule="auto"/>
      </w:pPr>
      <w:r w:rsidR="79E8D174">
        <w:rPr/>
        <w:t>Erdőtűz a Bükkben [Klímaváltozás * Globális felmelegedés * Statisztika, tűzeset * Natura 2000 * Reliktum faj, posztglaciális * Élővilág, rovarok * Időjárás, szélsőséges] == Magyar Hang 5. évf. 2022. 28.sz. p. 16-17.</w:t>
      </w:r>
    </w:p>
    <w:p w:rsidR="35E98C42" w:rsidP="35E98C42" w:rsidRDefault="35E98C42" w14:paraId="3BF49BC6">
      <w:pPr>
        <w:spacing w:after="0" w:line="240" w:lineRule="auto"/>
      </w:pPr>
    </w:p>
    <w:p w:rsidR="35E98C42" w:rsidP="35E98C42" w:rsidRDefault="35E98C42" w14:paraId="27B1842D">
      <w:pPr>
        <w:spacing w:after="0" w:line="240" w:lineRule="auto"/>
      </w:pPr>
    </w:p>
    <w:p w:rsidR="3FA04494" w:rsidP="35E98C42" w:rsidRDefault="3FA04494" w14:paraId="52C21B49">
      <w:pPr>
        <w:spacing w:after="0" w:line="240" w:lineRule="auto"/>
      </w:pPr>
      <w:r w:rsidR="3FA04494">
        <w:rPr/>
        <w:t>Törzsszám [000145809]</w:t>
      </w:r>
    </w:p>
    <w:p w:rsidR="3FA04494" w:rsidP="35E98C42" w:rsidRDefault="3FA04494" w14:paraId="152889C9">
      <w:pPr>
        <w:spacing w:after="0" w:line="240" w:lineRule="auto"/>
      </w:pPr>
      <w:r w:rsidR="3FA04494">
        <w:rPr/>
        <w:t>Kiss Kornélia R.</w:t>
      </w:r>
    </w:p>
    <w:p w:rsidR="3FA04494" w:rsidP="35E98C42" w:rsidRDefault="3FA04494" w14:paraId="47A2B0A8" w14:textId="7D759EE8">
      <w:pPr>
        <w:spacing w:after="0" w:line="240" w:lineRule="auto"/>
      </w:pPr>
      <w:r w:rsidR="3FA04494">
        <w:rPr/>
        <w:t>A szárazságra nem az öntözés az egyetlen megoldás [Klímaváltozás, aszály * Folyószabályozás * Víztározás * Víztöbblet, árvíz * Agrárpolitika, EU * Támogatás, területalapú * Vidékfeljesztés * Vízvisszatartás * Alföld * Villámárvíz] == Magyar Hang 5. évf. 34.sz p. 4.</w:t>
      </w:r>
    </w:p>
    <w:p w:rsidR="35E98C42" w:rsidP="35E98C42" w:rsidRDefault="35E98C42" w14:paraId="595E65DF" w14:textId="6C1AC1BB">
      <w:pPr>
        <w:spacing w:after="0" w:line="240" w:lineRule="auto"/>
      </w:pPr>
    </w:p>
    <w:p w:rsidR="35E98C42" w:rsidP="35E98C42" w:rsidRDefault="35E98C42" w14:paraId="54661E1C">
      <w:pPr>
        <w:spacing w:after="0" w:line="240" w:lineRule="auto"/>
      </w:pPr>
    </w:p>
    <w:p w:rsidR="3FA04494" w:rsidP="35E98C42" w:rsidRDefault="3FA04494" w14:paraId="1129C4AE">
      <w:pPr>
        <w:spacing w:after="0" w:line="240" w:lineRule="auto"/>
      </w:pPr>
      <w:r w:rsidRPr="35E98C42" w:rsidR="3FA04494">
        <w:rPr>
          <w:highlight w:val="yellow"/>
        </w:rPr>
        <w:t>Törzsszám [000145889]</w:t>
      </w:r>
    </w:p>
    <w:p w:rsidR="3FA04494" w:rsidP="35E98C42" w:rsidRDefault="3FA04494" w14:paraId="06F325BC">
      <w:pPr>
        <w:spacing w:after="0" w:line="240" w:lineRule="auto"/>
      </w:pPr>
      <w:r w:rsidR="3FA04494">
        <w:rPr/>
        <w:t>Szmilkó Gabriella</w:t>
      </w:r>
    </w:p>
    <w:p w:rsidR="3FA04494" w:rsidP="35E98C42" w:rsidRDefault="3FA04494" w14:paraId="7B6FA2B4" w14:textId="19ACC1DE">
      <w:pPr>
        <w:spacing w:after="0" w:line="240" w:lineRule="auto"/>
      </w:pPr>
      <w:r w:rsidR="3FA04494">
        <w:rPr/>
        <w:t>Hőhullám vagy klímaváltozás, avagy mit lehet elmondani a 2022-es évjáratról?  [Szőlőtermesztés * Évjárat, 2022 * Klímaváltozás * Franciaország * Olaszország * Spanyolország * Kalifornia * Egyesült Királyság * Magyarország * Gazdasági környezet] == Borászati Füzetek 32. évf. 2022. 4.sz. p. 3-7.</w:t>
      </w:r>
    </w:p>
    <w:p w:rsidR="35E98C42" w:rsidP="35E98C42" w:rsidRDefault="35E98C42" w14:paraId="1C6C49EE">
      <w:pPr>
        <w:spacing w:after="0" w:line="240" w:lineRule="auto"/>
      </w:pPr>
    </w:p>
    <w:p w:rsidR="35E98C42" w:rsidP="35E98C42" w:rsidRDefault="35E98C42" w14:paraId="6955BA0C">
      <w:pPr>
        <w:spacing w:after="0" w:line="240" w:lineRule="auto"/>
      </w:pPr>
    </w:p>
    <w:p w:rsidR="3FA04494" w:rsidP="35E98C42" w:rsidRDefault="3FA04494" w14:paraId="449CD7B1">
      <w:pPr>
        <w:spacing w:after="0" w:line="240" w:lineRule="auto"/>
      </w:pPr>
      <w:r w:rsidR="3FA04494">
        <w:rPr/>
        <w:t>Törzsszám [000145897]</w:t>
      </w:r>
    </w:p>
    <w:p w:rsidR="3FA04494" w:rsidP="35E98C42" w:rsidRDefault="3FA04494" w14:paraId="42DCE69F">
      <w:pPr>
        <w:spacing w:after="0" w:line="240" w:lineRule="auto"/>
      </w:pPr>
      <w:r w:rsidR="3FA04494">
        <w:rPr/>
        <w:t>Balogh Roland</w:t>
      </w:r>
    </w:p>
    <w:p w:rsidR="3FA04494" w:rsidP="35E98C42" w:rsidRDefault="3FA04494" w14:paraId="35672F5F" w14:textId="29EBA3F7">
      <w:pPr>
        <w:pStyle w:val="Norml"/>
        <w:spacing w:after="0" w:line="240" w:lineRule="auto"/>
      </w:pPr>
      <w:r w:rsidR="3FA04494">
        <w:rPr/>
        <w:t xml:space="preserve">Mobil gát </w:t>
      </w:r>
      <w:proofErr w:type="gramStart"/>
      <w:r w:rsidR="3FA04494">
        <w:rPr/>
        <w:t>Velencében :</w:t>
      </w:r>
      <w:proofErr w:type="gramEnd"/>
      <w:r w:rsidR="3FA04494">
        <w:rPr/>
        <w:t xml:space="preserve"> Egyre több régészeti lelőhelyet fenyeget a klímaválság [</w:t>
      </w:r>
      <w:proofErr w:type="spellStart"/>
      <w:r w:rsidR="3FA04494">
        <w:rPr/>
        <w:t>Mohendzsorádó</w:t>
      </w:r>
      <w:proofErr w:type="spellEnd"/>
      <w:r w:rsidR="3FA04494">
        <w:rPr/>
        <w:t xml:space="preserve">, Indus-völgy * </w:t>
      </w:r>
      <w:proofErr w:type="spellStart"/>
      <w:r w:rsidR="3FA04494">
        <w:rPr/>
        <w:t>Harappai</w:t>
      </w:r>
      <w:proofErr w:type="spellEnd"/>
      <w:r w:rsidR="3FA04494">
        <w:rPr/>
        <w:t xml:space="preserve">-civilizáció * Klímaváltozás, szárazság * Állagmegóvás * Kulturális örökség * Talajvízszint * </w:t>
      </w:r>
      <w:proofErr w:type="spellStart"/>
      <w:r w:rsidR="3FA04494">
        <w:rPr/>
        <w:t>Jamestown</w:t>
      </w:r>
      <w:proofErr w:type="spellEnd"/>
      <w:r w:rsidR="3FA04494">
        <w:rPr/>
        <w:t xml:space="preserve"> * Lelet, régészeti * Gleccser, visszahúzódó]</w:t>
      </w:r>
      <w:r w:rsidR="3FA04494">
        <w:rPr/>
        <w:t xml:space="preserve"> == Magyar Hang 5. évf. 2022. 39.sz. p. 19.</w:t>
      </w:r>
    </w:p>
    <w:p w:rsidR="35E98C42" w:rsidP="35E98C42" w:rsidRDefault="35E98C42" w14:paraId="041300C8" w14:textId="38BB94BF">
      <w:pPr>
        <w:pStyle w:val="Norml"/>
        <w:spacing w:after="0" w:line="240" w:lineRule="auto"/>
      </w:pPr>
    </w:p>
    <w:p w:rsidR="35E98C42" w:rsidP="35E98C42" w:rsidRDefault="35E98C42" w14:paraId="6F1A0C96" w14:textId="21CE6AF1">
      <w:pPr>
        <w:pStyle w:val="Norml"/>
        <w:spacing w:after="0" w:line="240" w:lineRule="auto"/>
      </w:pPr>
    </w:p>
    <w:p w:rsidR="3FA04494" w:rsidP="35E98C42" w:rsidRDefault="3FA04494" w14:paraId="590F76F8">
      <w:pPr>
        <w:spacing w:after="0" w:line="240" w:lineRule="auto"/>
      </w:pPr>
      <w:r w:rsidR="3FA04494">
        <w:rPr/>
        <w:t>Törzsszám [000146015]</w:t>
      </w:r>
    </w:p>
    <w:p w:rsidR="3FA04494" w:rsidP="35E98C42" w:rsidRDefault="3FA04494" w14:paraId="06984D0D">
      <w:pPr>
        <w:spacing w:after="0" w:line="240" w:lineRule="auto"/>
      </w:pPr>
      <w:r w:rsidR="3FA04494">
        <w:rPr/>
        <w:t>Fülöp István</w:t>
      </w:r>
    </w:p>
    <w:p w:rsidR="3FA04494" w:rsidP="35E98C42" w:rsidRDefault="3FA04494" w14:paraId="3538CEF9" w14:textId="730F9236">
      <w:pPr>
        <w:pStyle w:val="Norml"/>
        <w:spacing w:after="0" w:line="240" w:lineRule="auto"/>
      </w:pPr>
      <w:r w:rsidR="3FA04494">
        <w:rPr/>
        <w:t>Kipontyozódva : Pusztuló halak [Halászat, magyar * Halgazdálkodás * Klímaváltozás, Magyarország * Tógazdaság * Aszály] == HVG 43. évf. 2022. 37.sz. p.66-68.</w:t>
      </w:r>
    </w:p>
    <w:p w:rsidR="35E98C42" w:rsidP="35E98C42" w:rsidRDefault="35E98C42" w14:paraId="742AD293">
      <w:pPr>
        <w:spacing w:after="0" w:line="240" w:lineRule="auto"/>
      </w:pPr>
    </w:p>
    <w:p w:rsidR="35E98C42" w:rsidP="35E98C42" w:rsidRDefault="35E98C42" w14:paraId="199BDBAE">
      <w:pPr>
        <w:spacing w:after="0" w:line="240" w:lineRule="auto"/>
      </w:pPr>
    </w:p>
    <w:p w:rsidR="3FA04494" w:rsidP="35E98C42" w:rsidRDefault="3FA04494" w14:paraId="60C13862">
      <w:pPr>
        <w:spacing w:after="0" w:line="240" w:lineRule="auto"/>
      </w:pPr>
      <w:r w:rsidR="3FA04494">
        <w:rPr/>
        <w:t>Törzsszám [000146033]</w:t>
      </w:r>
    </w:p>
    <w:p w:rsidR="3FA04494" w:rsidP="35E98C42" w:rsidRDefault="3FA04494" w14:paraId="331C0C98" w14:textId="3BD37546">
      <w:pPr>
        <w:pStyle w:val="Norml"/>
        <w:spacing w:after="0" w:line="240" w:lineRule="auto"/>
      </w:pPr>
      <w:r w:rsidR="3FA04494">
        <w:rPr/>
        <w:t>Az utolsó cseppig : Eltűnő gyümölcsfélék [Jonagold * Klímaváltozás, almatermesztés * Gyümölcs, magyar] == HVG 43. évf. 2022. 35.sz. p. 39-40.</w:t>
      </w:r>
    </w:p>
    <w:p w:rsidR="35E98C42" w:rsidP="35E98C42" w:rsidRDefault="35E98C42" w14:paraId="327C58FA">
      <w:pPr>
        <w:spacing w:after="0" w:line="240" w:lineRule="auto"/>
      </w:pPr>
    </w:p>
    <w:p w:rsidR="35E98C42" w:rsidP="35E98C42" w:rsidRDefault="35E98C42" w14:paraId="09F3138D">
      <w:pPr>
        <w:spacing w:after="0" w:line="240" w:lineRule="auto"/>
      </w:pPr>
    </w:p>
    <w:p w:rsidR="3FA04494" w:rsidP="35E98C42" w:rsidRDefault="3FA04494" w14:paraId="5338474F">
      <w:pPr>
        <w:spacing w:after="0" w:line="240" w:lineRule="auto"/>
      </w:pPr>
      <w:r w:rsidR="3FA04494">
        <w:rPr/>
        <w:t>Törzsszám [000146064]</w:t>
      </w:r>
    </w:p>
    <w:p w:rsidR="3FA04494" w:rsidP="35E98C42" w:rsidRDefault="3FA04494" w14:paraId="744EC2B7" w14:textId="7B16BB90">
      <w:pPr>
        <w:pStyle w:val="Norml"/>
        <w:spacing w:after="0" w:line="240" w:lineRule="auto"/>
      </w:pPr>
      <w:r w:rsidR="3FA04494">
        <w:rPr/>
        <w:t>Adorján Gábor, Bódis Márk</w:t>
      </w:r>
    </w:p>
    <w:p w:rsidR="3FA04494" w:rsidP="35E98C42" w:rsidRDefault="3FA04494" w14:paraId="4C3F741A" w14:textId="45406515">
      <w:pPr>
        <w:pStyle w:val="Norml"/>
        <w:spacing w:after="0" w:line="240" w:lineRule="auto"/>
      </w:pPr>
      <w:r w:rsidR="3FA04494">
        <w:rPr/>
        <w:t>A haldokló tó : A Velencei-tó megmentésének terve [Klímaváltozás * Velencei-tó * Ökoszisztéma * Vízminőség * Vízpótlás * Mentési terv] == Természettudományi Közlöny 153. évf. 10.sz. p. 434-439.</w:t>
      </w:r>
    </w:p>
    <w:p w:rsidR="35E98C42" w:rsidP="35E98C42" w:rsidRDefault="35E98C42" w14:paraId="5C41AFA3">
      <w:pPr>
        <w:spacing w:after="0" w:line="240" w:lineRule="auto"/>
      </w:pPr>
    </w:p>
    <w:p w:rsidR="35E98C42" w:rsidP="35E98C42" w:rsidRDefault="35E98C42" w14:paraId="23EB425E" w14:textId="1115DD55">
      <w:pPr>
        <w:pStyle w:val="Norml"/>
        <w:spacing w:after="0" w:line="240" w:lineRule="auto"/>
      </w:pPr>
    </w:p>
    <w:p w:rsidR="35E98C42" w:rsidP="55157E3F" w:rsidRDefault="35E98C42" w14:paraId="422AEADD" w14:textId="77777777">
      <w:pPr>
        <w:spacing w:after="0" w:line="240" w:lineRule="auto"/>
      </w:pPr>
      <w:r w:rsidR="464A1A5C">
        <w:rPr/>
        <w:t>Törzsszám [000145943]</w:t>
      </w:r>
    </w:p>
    <w:p w:rsidR="35E98C42" w:rsidP="55157E3F" w:rsidRDefault="35E98C42" w14:paraId="0444E303" w14:textId="77777777">
      <w:pPr>
        <w:spacing w:after="0" w:line="240" w:lineRule="auto"/>
      </w:pPr>
      <w:r w:rsidR="464A1A5C">
        <w:rPr/>
        <w:t>Szoucsek Ádám</w:t>
      </w:r>
    </w:p>
    <w:p w:rsidR="35E98C42" w:rsidP="55157E3F" w:rsidRDefault="35E98C42" w14:paraId="55293269" w14:textId="6B66F364">
      <w:pPr>
        <w:spacing w:after="0" w:line="240" w:lineRule="auto"/>
      </w:pPr>
      <w:r w:rsidR="464A1A5C">
        <w:rPr/>
        <w:t>Vizet! : A szárazföldek baljós üzenete [Éghajlatváltozás * Csapadékhiány * Aszály] == Természet Világa 153. évf. 2022. 9.sz. p. 427-429.</w:t>
      </w:r>
    </w:p>
    <w:p w:rsidR="35E98C42" w:rsidP="55157E3F" w:rsidRDefault="35E98C42" w14:paraId="4699F4E3" w14:textId="77777777">
      <w:pPr>
        <w:spacing w:after="0" w:line="240" w:lineRule="auto"/>
      </w:pPr>
    </w:p>
    <w:p w:rsidR="35E98C42" w:rsidP="35E98C42" w:rsidRDefault="35E98C42" w14:paraId="029E700A" w14:textId="76B7624D">
      <w:pPr>
        <w:pStyle w:val="Norml"/>
        <w:spacing w:after="0" w:line="240" w:lineRule="auto"/>
      </w:pPr>
    </w:p>
    <w:p w:rsidR="2BC51E72" w:rsidP="107A2BB5" w:rsidRDefault="2BC51E72" w14:paraId="0D984163" w14:textId="42110882">
      <w:pPr>
        <w:pStyle w:val="Heading1"/>
        <w:rPr>
          <w:b w:val="1"/>
          <w:bCs w:val="1"/>
        </w:rPr>
      </w:pPr>
      <w:bookmarkStart w:name="_Toc804459297" w:id="2067080438"/>
      <w:r w:rsidRPr="5A085AF5" w:rsidR="2BC51E72">
        <w:rPr>
          <w:b w:val="1"/>
          <w:bCs w:val="1"/>
        </w:rPr>
        <w:t>Kocsmák</w:t>
      </w:r>
      <w:bookmarkEnd w:id="2067080438"/>
    </w:p>
    <w:p w:rsidR="107A2BB5" w:rsidP="107A2BB5" w:rsidRDefault="107A2BB5" w14:paraId="764795B6" w14:textId="5E8977AB">
      <w:pPr>
        <w:pStyle w:val="Norml"/>
      </w:pPr>
    </w:p>
    <w:p w:rsidR="2BC51E72" w:rsidP="107A2BB5" w:rsidRDefault="2BC51E72" w14:paraId="40B81920" w14:textId="2CBF556F">
      <w:pPr>
        <w:pStyle w:val="Norml"/>
        <w:bidi w:val="0"/>
        <w:spacing w:before="0" w:beforeAutospacing="off" w:after="0" w:afterAutospacing="off" w:line="240" w:lineRule="auto"/>
        <w:ind w:left="0" w:right="0"/>
        <w:jc w:val="left"/>
      </w:pPr>
      <w:r w:rsidR="2BC51E72">
        <w:rPr/>
        <w:t>Törzsszám [000145748]</w:t>
      </w:r>
    </w:p>
    <w:p w:rsidR="2BC51E72" w:rsidP="107A2BB5" w:rsidRDefault="2BC51E72" w14:paraId="0B93069A" w14:textId="7272AEB9">
      <w:pPr>
        <w:pStyle w:val="Norml"/>
      </w:pPr>
      <w:r w:rsidR="2BC51E72">
        <w:rPr/>
        <w:t xml:space="preserve">Mentsük meg </w:t>
      </w:r>
      <w:proofErr w:type="spellStart"/>
      <w:r w:rsidR="2BC51E72">
        <w:rPr/>
        <w:t>Viky</w:t>
      </w:r>
      <w:proofErr w:type="spellEnd"/>
      <w:r w:rsidR="2BC51E72">
        <w:rPr/>
        <w:t xml:space="preserve"> néni kocs</w:t>
      </w:r>
      <w:r w:rsidR="2BC51E72">
        <w:rPr/>
        <w:t xml:space="preserve">máját! : Volt egyszer egy Buda... 3. rész [Ilonka néni borozója * Budapest, Fő utca * Berendezés, Bajcsy-Zsilinszky Endre * </w:t>
      </w:r>
      <w:proofErr w:type="spellStart"/>
      <w:r w:rsidR="2BC51E72">
        <w:rPr/>
        <w:t>Csudijó</w:t>
      </w:r>
      <w:proofErr w:type="spellEnd"/>
      <w:r w:rsidR="2BC51E72">
        <w:rPr/>
        <w:t xml:space="preserve"> cukrászda * Illés cukrászda * Üzletpolitika, Illés bácsi * Halászcsárda, Iskola utca * Antik drinkbár, Calgary * Javaslat, Kerületi értéktár * Élőzene * Tölgyfa utca * </w:t>
      </w:r>
      <w:proofErr w:type="spellStart"/>
      <w:r w:rsidR="2BC51E72">
        <w:rPr/>
        <w:t>Pivohalle</w:t>
      </w:r>
      <w:proofErr w:type="spellEnd"/>
      <w:r w:rsidR="2BC51E72">
        <w:rPr/>
        <w:t xml:space="preserve"> * Sörkorcsolya, </w:t>
      </w:r>
      <w:proofErr w:type="spellStart"/>
      <w:r w:rsidR="2BC51E72">
        <w:rPr/>
        <w:t>utopenec</w:t>
      </w:r>
      <w:proofErr w:type="spellEnd"/>
      <w:r w:rsidR="2BC51E72">
        <w:rPr/>
        <w:t xml:space="preserve"> * Cseh </w:t>
      </w:r>
      <w:proofErr w:type="spellStart"/>
      <w:r w:rsidR="2BC51E72">
        <w:rPr/>
        <w:t>sajtkészímény</w:t>
      </w:r>
      <w:proofErr w:type="spellEnd"/>
      <w:r w:rsidR="2BC51E72">
        <w:rPr/>
        <w:t xml:space="preserve">, hermelin * Tabán, Aranyszarvas vendéglő * Történet, Szarvas kocsma, 1705 * Törzsvendég, szerb, irodalmár * Söröző, Mr. és </w:t>
      </w:r>
      <w:proofErr w:type="spellStart"/>
      <w:r w:rsidR="2BC51E72">
        <w:rPr/>
        <w:t>Mrs</w:t>
      </w:r>
      <w:proofErr w:type="spellEnd"/>
      <w:r w:rsidR="2BC51E72">
        <w:rPr/>
        <w:t xml:space="preserve"> </w:t>
      </w:r>
      <w:proofErr w:type="spellStart"/>
      <w:r w:rsidR="2BC51E72">
        <w:rPr/>
        <w:t>Columbo</w:t>
      </w:r>
      <w:proofErr w:type="spellEnd"/>
      <w:r w:rsidR="2BC51E72">
        <w:rPr/>
        <w:t xml:space="preserve"> * Mélypince, Krausz </w:t>
      </w:r>
      <w:proofErr w:type="spellStart"/>
      <w:r w:rsidR="2BC51E72">
        <w:rPr/>
        <w:t>Poldi</w:t>
      </w:r>
      <w:proofErr w:type="spellEnd"/>
      <w:r w:rsidR="2BC51E72">
        <w:rPr/>
        <w:t xml:space="preserve"> bácsi * Törzsasztal, Krúdy Gyula * Felső Avar étterem * Alsó Avar] == Magyar Hang Budai Hang melléklet 5.évf. 2022. 29.sz. p. VIII.</w:t>
      </w:r>
    </w:p>
    <w:p w:rsidR="107A2BB5" w:rsidP="107A2BB5" w:rsidRDefault="107A2BB5" w14:paraId="0EDF31AB">
      <w:pPr>
        <w:spacing w:after="0" w:line="240" w:lineRule="auto"/>
      </w:pPr>
    </w:p>
    <w:p w:rsidR="107A2BB5" w:rsidP="107A2BB5" w:rsidRDefault="107A2BB5" w14:paraId="7F3AA384" w14:textId="7FE97D46">
      <w:pPr>
        <w:pStyle w:val="Norml"/>
        <w:spacing w:after="0" w:line="240" w:lineRule="auto"/>
      </w:pPr>
    </w:p>
    <w:p w:rsidR="2BC51E72" w:rsidP="107A2BB5" w:rsidRDefault="2BC51E72" w14:paraId="41827248">
      <w:pPr>
        <w:spacing w:after="0" w:line="240" w:lineRule="auto"/>
      </w:pPr>
      <w:r w:rsidR="2BC51E72">
        <w:rPr/>
        <w:t>Törzsszám [000145755]</w:t>
      </w:r>
    </w:p>
    <w:p w:rsidR="2BC51E72" w:rsidP="107A2BB5" w:rsidRDefault="2BC51E72" w14:paraId="24DFAF13" w14:textId="267E9350">
      <w:pPr>
        <w:spacing w:after="0" w:line="240" w:lineRule="auto"/>
      </w:pPr>
      <w:r w:rsidR="2BC51E72">
        <w:rPr/>
        <w:t>Csillagos kocsmák [Pub food * Kocsmakaja * Definíció, pub * CAMRA, Campaign for Real Ale * Eredet, gastropub * Ehető pub, Heston Blumenthal * Pubkonyha, Tom Kerrigde * Pubétel * Recept, húsgombóc barna sörös mártásban * Recept, báránylapocka sütőben citrusos kuszkusz * Recept, harissza * Recept, tejberizs rizottó módon * Recept, gin tonic gratina * Jégkása, szicíliai * Recept, hardcore coleslaw] == Magyar Hang Bűvös Szakács melléklet 5. évf. 2022. 30.sz. p. 24-25.</w:t>
      </w:r>
    </w:p>
    <w:p w:rsidR="107A2BB5" w:rsidP="107A2BB5" w:rsidRDefault="107A2BB5" w14:paraId="4E358A1E">
      <w:pPr>
        <w:spacing w:after="0" w:line="240" w:lineRule="auto"/>
      </w:pPr>
    </w:p>
    <w:p w:rsidR="107A2BB5" w:rsidP="107A2BB5" w:rsidRDefault="107A2BB5" w14:paraId="57A770CC">
      <w:pPr>
        <w:spacing w:after="0" w:line="240" w:lineRule="auto"/>
      </w:pPr>
    </w:p>
    <w:p w:rsidR="2BC51E72" w:rsidP="107A2BB5" w:rsidRDefault="2BC51E72" w14:paraId="567C4B0C">
      <w:pPr>
        <w:spacing w:after="0" w:line="240" w:lineRule="auto"/>
      </w:pPr>
      <w:r w:rsidR="2BC51E72">
        <w:rPr/>
        <w:t>Törzsszám [000145790]</w:t>
      </w:r>
    </w:p>
    <w:p w:rsidR="2BC51E72" w:rsidP="107A2BB5" w:rsidRDefault="2BC51E72" w14:paraId="21F7192F" w14:textId="0096EF67">
      <w:pPr>
        <w:spacing w:after="0" w:line="240" w:lineRule="auto"/>
      </w:pPr>
      <w:r w:rsidR="2BC51E72">
        <w:rPr/>
        <w:t>Rendhagyó kalauz : Kocsmaturista [Kocsmaturizmus * Digitális nomád * Ganz Söröző, Budapest * Sörturizmus * Csapszék Ráday, Budapest * Guri Serház, Budapest * Phoneix Bár, Budapest * Söröző, Csehország] == HVG Különszám Gasztro és utazás 2022. 1.sz. p. 18-20.</w:t>
      </w:r>
    </w:p>
    <w:p w:rsidR="107A2BB5" w:rsidP="55157E3F" w:rsidRDefault="107A2BB5" w14:paraId="223B2875" w14:textId="16D5987F">
      <w:pPr>
        <w:pStyle w:val="Heading1"/>
        <w:spacing w:after="0" w:line="240" w:lineRule="auto"/>
        <w:rPr>
          <w:b w:val="1"/>
          <w:bCs w:val="1"/>
        </w:rPr>
      </w:pPr>
    </w:p>
    <w:p w:rsidR="107A2BB5" w:rsidP="55157E3F" w:rsidRDefault="107A2BB5" w14:paraId="3F0A0458" w14:textId="5212B158">
      <w:pPr>
        <w:pStyle w:val="Heading1"/>
        <w:spacing w:after="0" w:line="240" w:lineRule="auto"/>
        <w:rPr>
          <w:b w:val="1"/>
          <w:bCs w:val="1"/>
        </w:rPr>
      </w:pPr>
      <w:bookmarkStart w:name="_Toc2117667670" w:id="1514766782"/>
      <w:r w:rsidRPr="5A085AF5" w:rsidR="2C1140BB">
        <w:rPr>
          <w:b w:val="1"/>
          <w:bCs w:val="1"/>
        </w:rPr>
        <w:t>Közlekedés</w:t>
      </w:r>
      <w:bookmarkEnd w:id="1514766782"/>
    </w:p>
    <w:p w:rsidR="107A2BB5" w:rsidP="55157E3F" w:rsidRDefault="107A2BB5" w14:paraId="54986647" w14:textId="70240A64">
      <w:pPr>
        <w:pStyle w:val="Norml"/>
        <w:spacing w:after="0" w:line="240" w:lineRule="auto"/>
      </w:pPr>
    </w:p>
    <w:p w:rsidR="107A2BB5" w:rsidP="107A2BB5" w:rsidRDefault="107A2BB5" w14:paraId="67D81D5F">
      <w:pPr>
        <w:spacing w:after="0" w:line="240" w:lineRule="auto"/>
      </w:pPr>
      <w:r w:rsidR="2C1140BB">
        <w:rPr/>
        <w:t>Törzsszám [000145680]</w:t>
      </w:r>
    </w:p>
    <w:p w:rsidR="107A2BB5" w:rsidP="107A2BB5" w:rsidRDefault="107A2BB5" w14:paraId="3FB7AFA9">
      <w:pPr>
        <w:spacing w:after="0" w:line="240" w:lineRule="auto"/>
      </w:pPr>
      <w:r w:rsidR="2C1140BB">
        <w:rPr/>
        <w:t>Szántó Zoltán</w:t>
      </w:r>
    </w:p>
    <w:p w:rsidR="107A2BB5" w:rsidP="107A2BB5" w:rsidRDefault="107A2BB5" w14:paraId="483AA6F2" w14:textId="790A326E">
      <w:pPr>
        <w:spacing w:after="0" w:line="240" w:lineRule="auto"/>
      </w:pPr>
      <w:r w:rsidR="2C1140BB">
        <w:rPr/>
        <w:t>"Ügyfelek már vannak, már csak autók és munkatársak kellenek" [Autókölcsönzés * MAKSZ, Magyar Autókölcsönzők Szövetsége * Ukrán-orosz háború, hatás] == Turizmus.com 22. évf. 2022. 7-8.sz. p. 8-9.</w:t>
      </w:r>
    </w:p>
    <w:p w:rsidR="107A2BB5" w:rsidP="107A2BB5" w:rsidRDefault="107A2BB5" w14:paraId="350D2ACE">
      <w:pPr>
        <w:spacing w:after="0" w:line="240" w:lineRule="auto"/>
      </w:pPr>
    </w:p>
    <w:p w:rsidR="107A2BB5" w:rsidP="55157E3F" w:rsidRDefault="107A2BB5" w14:paraId="15012929" w14:textId="0A64F3F1">
      <w:pPr>
        <w:pStyle w:val="Norml"/>
        <w:spacing w:after="0" w:line="240" w:lineRule="auto"/>
      </w:pPr>
    </w:p>
    <w:p w:rsidR="107A2BB5" w:rsidP="107A2BB5" w:rsidRDefault="107A2BB5" w14:paraId="3DF5918A">
      <w:pPr>
        <w:spacing w:after="0" w:line="240" w:lineRule="auto"/>
      </w:pPr>
      <w:r w:rsidR="2C1140BB">
        <w:rPr/>
        <w:t>Törzsszám [000145685]</w:t>
      </w:r>
    </w:p>
    <w:p w:rsidR="107A2BB5" w:rsidP="107A2BB5" w:rsidRDefault="107A2BB5" w14:paraId="2BA810D6">
      <w:pPr>
        <w:spacing w:after="0" w:line="240" w:lineRule="auto"/>
      </w:pPr>
      <w:r w:rsidR="2C1140BB">
        <w:rPr/>
        <w:t>Szakonyi Péter</w:t>
      </w:r>
    </w:p>
    <w:p w:rsidR="107A2BB5" w:rsidP="107A2BB5" w:rsidRDefault="107A2BB5" w14:paraId="0F0BCDC6" w14:textId="60258EBC">
      <w:pPr>
        <w:spacing w:after="0" w:line="240" w:lineRule="auto"/>
      </w:pPr>
      <w:r w:rsidR="2C1140BB">
        <w:rPr/>
        <w:t>Földön, vízen, levegőben : Florida a közlekedésre is koncetrál [Közlekedésfejlesztés * Orlando, Florida] == Turizmus.com 22. évf. 2022. 7-8.sz. p. 14-15.</w:t>
      </w:r>
    </w:p>
    <w:p w:rsidR="107A2BB5" w:rsidP="55157E3F" w:rsidRDefault="107A2BB5" w14:paraId="409D635C" w14:textId="702AB5E0">
      <w:pPr>
        <w:pStyle w:val="Norml"/>
        <w:spacing w:after="0" w:line="240" w:lineRule="auto"/>
      </w:pPr>
    </w:p>
    <w:p w:rsidR="107A2BB5" w:rsidP="55157E3F" w:rsidRDefault="107A2BB5" w14:paraId="253466AB" w14:textId="5ABAD6AA">
      <w:pPr>
        <w:pStyle w:val="Heading1"/>
        <w:rPr>
          <w:b w:val="1"/>
          <w:bCs w:val="1"/>
        </w:rPr>
      </w:pPr>
      <w:bookmarkStart w:name="_Toc1439556579" w:id="1939074296"/>
      <w:r w:rsidRPr="5A085AF5" w:rsidR="71F805EA">
        <w:rPr>
          <w:b w:val="1"/>
          <w:bCs w:val="1"/>
        </w:rPr>
        <w:t>Kultúra</w:t>
      </w:r>
      <w:bookmarkEnd w:id="1939074296"/>
    </w:p>
    <w:p w:rsidR="107A2BB5" w:rsidP="55157E3F" w:rsidRDefault="107A2BB5" w14:paraId="4E3997D8" w14:textId="64C58CB3">
      <w:pPr>
        <w:pStyle w:val="Norml"/>
        <w:spacing w:after="0" w:line="240" w:lineRule="auto"/>
      </w:pPr>
    </w:p>
    <w:p w:rsidR="107A2BB5" w:rsidP="55157E3F" w:rsidRDefault="107A2BB5" w14:paraId="3A1D9967" w14:textId="77777777">
      <w:pPr>
        <w:spacing w:after="0" w:line="240" w:lineRule="auto"/>
      </w:pPr>
      <w:r w:rsidR="71F805EA">
        <w:rPr/>
        <w:t>Törzsszám [000145757]</w:t>
      </w:r>
    </w:p>
    <w:p w:rsidR="107A2BB5" w:rsidP="55157E3F" w:rsidRDefault="107A2BB5" w14:paraId="79DA1937" w14:textId="77777777">
      <w:pPr>
        <w:spacing w:after="0" w:line="240" w:lineRule="auto"/>
      </w:pPr>
      <w:r w:rsidR="71F805EA">
        <w:rPr/>
        <w:t>Erdélyi Katalin</w:t>
      </w:r>
    </w:p>
    <w:p w:rsidR="107A2BB5" w:rsidP="55157E3F" w:rsidRDefault="107A2BB5" w14:paraId="1EBED715" w14:textId="6D4CCD00">
      <w:pPr>
        <w:spacing w:after="0" w:line="240" w:lineRule="auto"/>
      </w:pPr>
      <w:r w:rsidR="71F805EA">
        <w:rPr/>
        <w:t>Várromot és kastélyt vettünk Szlovákiában [KEÉÖMA * Közép-európai Épített Örökség Megőrző Alapítvány * Vásárlás, ingatlan, külföldi * Nagykövesd vára * Szirmai-Fischer kastély * Bethlenfalva * Faigel-Thurzó kastély * Lőcse * Krupek-ház * Késmárk] == Magyar Hang átlátszó melléklet 5. évf. 2022. 28.sz. p. II.</w:t>
      </w:r>
    </w:p>
    <w:p w:rsidR="107A2BB5" w:rsidP="55157E3F" w:rsidRDefault="107A2BB5" w14:paraId="1F0EC4B0" w14:textId="77777777">
      <w:pPr>
        <w:spacing w:after="0" w:line="240" w:lineRule="auto"/>
      </w:pPr>
    </w:p>
    <w:p w:rsidR="107A2BB5" w:rsidP="55157E3F" w:rsidRDefault="107A2BB5" w14:paraId="652D6A6A" w14:textId="697B69F7">
      <w:pPr>
        <w:pStyle w:val="Norml"/>
        <w:spacing w:after="0" w:line="240" w:lineRule="auto"/>
      </w:pPr>
    </w:p>
    <w:p w:rsidR="107A2BB5" w:rsidP="55157E3F" w:rsidRDefault="107A2BB5" w14:paraId="52A69B82" w14:textId="77777777">
      <w:pPr>
        <w:spacing w:after="0" w:line="240" w:lineRule="auto"/>
      </w:pPr>
      <w:r w:rsidR="71F805EA">
        <w:rPr/>
        <w:t>Törzsszám [000145735]</w:t>
      </w:r>
    </w:p>
    <w:p w:rsidR="107A2BB5" w:rsidP="55157E3F" w:rsidRDefault="107A2BB5" w14:paraId="2EC02E45" w14:textId="77777777">
      <w:pPr>
        <w:spacing w:after="0" w:line="240" w:lineRule="auto"/>
      </w:pPr>
      <w:r w:rsidR="71F805EA">
        <w:rPr/>
        <w:t>Szigeti Hajni</w:t>
      </w:r>
    </w:p>
    <w:p w:rsidR="107A2BB5" w:rsidP="55157E3F" w:rsidRDefault="107A2BB5" w14:paraId="38D55FBA" w14:textId="16728450">
      <w:pPr>
        <w:spacing w:after="0" w:line="240" w:lineRule="auto"/>
      </w:pPr>
      <w:r w:rsidR="71F805EA">
        <w:rPr/>
        <w:t>Horváth Panna [Olvasás népszerűsítés * Könyvautomata * Poket sorozat] == Figyelő 65. évf. 2022. 26.sz. p. 72-73.</w:t>
      </w:r>
    </w:p>
    <w:p w:rsidR="107A2BB5" w:rsidP="55157E3F" w:rsidRDefault="107A2BB5" w14:paraId="595D1741" w14:textId="0B4DDB35">
      <w:pPr>
        <w:spacing w:after="0" w:line="240" w:lineRule="auto"/>
      </w:pPr>
    </w:p>
    <w:p w:rsidR="107A2BB5" w:rsidP="55157E3F" w:rsidRDefault="107A2BB5" w14:paraId="3EF90E08" w14:textId="77777777">
      <w:pPr>
        <w:spacing w:after="0" w:line="240" w:lineRule="auto"/>
      </w:pPr>
    </w:p>
    <w:p w:rsidR="107A2BB5" w:rsidP="55157E3F" w:rsidRDefault="107A2BB5" w14:paraId="69CEAAED" w14:textId="77777777">
      <w:pPr>
        <w:spacing w:after="0" w:line="240" w:lineRule="auto"/>
      </w:pPr>
      <w:r w:rsidR="71F805EA">
        <w:rPr/>
        <w:t>Törzsszám [000145746]</w:t>
      </w:r>
    </w:p>
    <w:p w:rsidR="107A2BB5" w:rsidP="55157E3F" w:rsidRDefault="107A2BB5" w14:paraId="0B9AA3BF" w14:textId="77777777">
      <w:pPr>
        <w:spacing w:after="0" w:line="240" w:lineRule="auto"/>
      </w:pPr>
      <w:r w:rsidR="71F805EA">
        <w:rPr/>
        <w:t>Ficsor Benedek</w:t>
      </w:r>
    </w:p>
    <w:p w:rsidR="107A2BB5" w:rsidP="55157E3F" w:rsidRDefault="107A2BB5" w14:paraId="417672D6" w14:textId="6820DA12">
      <w:pPr>
        <w:spacing w:after="0" w:line="240" w:lineRule="auto"/>
      </w:pPr>
      <w:r w:rsidR="71F805EA">
        <w:rPr/>
        <w:t>Belépni a gyász terébe [Emlékmű, tervpályázat * Társadalmi megítélés, nők * Kollektív emlékezet, tabu * Háború, megerőszakolt nők * Budai Vár] == Magyar Hang Budai hang melléklet 5.évf. 2022. 29.sz. p. III-IV.</w:t>
      </w:r>
    </w:p>
    <w:p w:rsidR="107A2BB5" w:rsidP="55157E3F" w:rsidRDefault="107A2BB5" w14:paraId="4789A75F" w14:textId="77777777">
      <w:pPr>
        <w:spacing w:after="0" w:line="240" w:lineRule="auto"/>
      </w:pPr>
    </w:p>
    <w:p w:rsidR="107A2BB5" w:rsidP="55157E3F" w:rsidRDefault="107A2BB5" w14:paraId="4EB0987F" w14:textId="5AF81450">
      <w:pPr>
        <w:pStyle w:val="Norml"/>
        <w:spacing w:after="0" w:line="240" w:lineRule="auto"/>
      </w:pPr>
    </w:p>
    <w:p w:rsidR="107A2BB5" w:rsidP="55157E3F" w:rsidRDefault="107A2BB5" w14:paraId="51727765" w14:textId="7603A9BB">
      <w:pPr>
        <w:pStyle w:val="Heading1"/>
        <w:rPr>
          <w:b w:val="1"/>
          <w:bCs w:val="1"/>
        </w:rPr>
      </w:pPr>
      <w:bookmarkStart w:name="_Toc1078286796" w:id="1751439543"/>
      <w:proofErr w:type="spellStart"/>
      <w:r w:rsidRPr="5A085AF5" w:rsidR="42C1E9FA">
        <w:rPr>
          <w:b w:val="1"/>
          <w:bCs w:val="1"/>
        </w:rPr>
        <w:t>Kriptopiac</w:t>
      </w:r>
      <w:proofErr w:type="spellEnd"/>
      <w:bookmarkEnd w:id="1751439543"/>
    </w:p>
    <w:p w:rsidR="107A2BB5" w:rsidP="55157E3F" w:rsidRDefault="107A2BB5" w14:paraId="71DA00FF" w14:textId="7ECD8218">
      <w:pPr>
        <w:pStyle w:val="Norml"/>
        <w:spacing w:after="0" w:line="240" w:lineRule="auto"/>
      </w:pPr>
    </w:p>
    <w:p w:rsidR="107A2BB5" w:rsidP="55157E3F" w:rsidRDefault="107A2BB5" w14:paraId="49881705" w14:textId="77777777">
      <w:pPr>
        <w:spacing w:after="0" w:line="240" w:lineRule="auto"/>
      </w:pPr>
      <w:r w:rsidR="42C1E9FA">
        <w:rPr/>
        <w:t>Törzsszám [000145709]</w:t>
      </w:r>
    </w:p>
    <w:p w:rsidR="107A2BB5" w:rsidP="55157E3F" w:rsidRDefault="107A2BB5" w14:paraId="6DCF090E" w14:textId="77777777">
      <w:pPr>
        <w:spacing w:after="0" w:line="240" w:lineRule="auto"/>
      </w:pPr>
      <w:r w:rsidR="42C1E9FA">
        <w:rPr/>
        <w:t>Topolay Gábor</w:t>
      </w:r>
    </w:p>
    <w:p w:rsidR="107A2BB5" w:rsidP="55157E3F" w:rsidRDefault="107A2BB5" w14:paraId="34CDD32E" w14:textId="42ED5A2F">
      <w:pPr>
        <w:spacing w:after="0" w:line="240" w:lineRule="auto"/>
      </w:pPr>
      <w:r w:rsidR="42C1E9FA">
        <w:rPr/>
        <w:t>Megmozgat a pszeudo-Wall street-érzés [Kriptobányászat * Kriptopiac * Bitcoinbányászat] == Forbes 2022. 8.sz. p. 98., 100-102.</w:t>
      </w:r>
    </w:p>
    <w:p w:rsidR="107A2BB5" w:rsidP="55157E3F" w:rsidRDefault="107A2BB5" w14:paraId="768DAB08" w14:textId="205AB5FA">
      <w:pPr>
        <w:pStyle w:val="Norml"/>
        <w:spacing w:after="0" w:line="240" w:lineRule="auto"/>
      </w:pPr>
    </w:p>
    <w:p w:rsidR="107A2BB5" w:rsidP="107A2BB5" w:rsidRDefault="107A2BB5" w14:paraId="6F7ADCAE" w14:textId="411F488C">
      <w:pPr>
        <w:pStyle w:val="Norml"/>
      </w:pPr>
    </w:p>
    <w:p w:rsidR="242BB6F8" w:rsidP="107A2BB5" w:rsidRDefault="242BB6F8" w14:paraId="2A0CBD0D" w14:textId="59DB7551">
      <w:pPr>
        <w:pStyle w:val="Heading1"/>
        <w:rPr>
          <w:b w:val="1"/>
          <w:bCs w:val="1"/>
        </w:rPr>
      </w:pPr>
      <w:bookmarkStart w:name="_Toc1710449563" w:id="1316424840"/>
      <w:r w:rsidRPr="5A085AF5" w:rsidR="242BB6F8">
        <w:rPr>
          <w:b w:val="1"/>
          <w:bCs w:val="1"/>
        </w:rPr>
        <w:t>Légiközlekedés</w:t>
      </w:r>
      <w:bookmarkEnd w:id="1316424840"/>
    </w:p>
    <w:p w:rsidR="107A2BB5" w:rsidP="107A2BB5" w:rsidRDefault="107A2BB5" w14:paraId="6A33D966" w14:textId="25C7FE54">
      <w:pPr>
        <w:pStyle w:val="Norml"/>
        <w:spacing w:after="0" w:line="240" w:lineRule="auto"/>
      </w:pPr>
    </w:p>
    <w:p w:rsidR="242BB6F8" w:rsidP="107A2BB5" w:rsidRDefault="242BB6F8" w14:paraId="10D9404A">
      <w:pPr>
        <w:spacing w:after="0" w:line="240" w:lineRule="auto"/>
      </w:pPr>
      <w:r w:rsidR="242BB6F8">
        <w:rPr/>
        <w:t>Törzsszám [000145667]</w:t>
      </w:r>
    </w:p>
    <w:p w:rsidR="242BB6F8" w:rsidP="107A2BB5" w:rsidRDefault="242BB6F8" w14:paraId="7CEC13C7">
      <w:pPr>
        <w:spacing w:after="0" w:line="240" w:lineRule="auto"/>
      </w:pPr>
      <w:r w:rsidR="242BB6F8">
        <w:rPr/>
        <w:t>Egressy Endre</w:t>
      </w:r>
    </w:p>
    <w:p w:rsidR="242BB6F8" w:rsidP="107A2BB5" w:rsidRDefault="242BB6F8" w14:paraId="26F3C6C6" w14:textId="234462E3">
      <w:pPr>
        <w:spacing w:after="0" w:line="240" w:lineRule="auto"/>
      </w:pPr>
      <w:r w:rsidR="242BB6F8">
        <w:rPr/>
        <w:t>Magához tér a légi közlekedés ha se háború, se pandémia nem lesz [Légiközlekedés * IATA * Üzemeltetés * Munkaerőhiány * Forgalom] == Turizmus.com 22. évf. 2022. 6.sz. p. 28-29.</w:t>
      </w:r>
    </w:p>
    <w:p w:rsidR="107A2BB5" w:rsidP="107A2BB5" w:rsidRDefault="107A2BB5" w14:paraId="2CE01CE8">
      <w:pPr>
        <w:spacing w:after="0" w:line="240" w:lineRule="auto"/>
      </w:pPr>
    </w:p>
    <w:p w:rsidR="107A2BB5" w:rsidP="107A2BB5" w:rsidRDefault="107A2BB5" w14:paraId="056C8034">
      <w:pPr>
        <w:spacing w:after="0" w:line="240" w:lineRule="auto"/>
      </w:pPr>
    </w:p>
    <w:p w:rsidR="242BB6F8" w:rsidP="107A2BB5" w:rsidRDefault="242BB6F8" w14:paraId="514835C3">
      <w:pPr>
        <w:spacing w:after="0" w:line="240" w:lineRule="auto"/>
      </w:pPr>
      <w:r w:rsidR="242BB6F8">
        <w:rPr/>
        <w:t>Törzsszám [000145688]</w:t>
      </w:r>
    </w:p>
    <w:p w:rsidR="242BB6F8" w:rsidP="107A2BB5" w:rsidRDefault="242BB6F8" w14:paraId="3CF3CD9E">
      <w:pPr>
        <w:spacing w:after="0" w:line="240" w:lineRule="auto"/>
      </w:pPr>
      <w:r w:rsidR="242BB6F8">
        <w:rPr/>
        <w:t>Vereckei András</w:t>
      </w:r>
    </w:p>
    <w:p w:rsidR="242BB6F8" w:rsidP="107A2BB5" w:rsidRDefault="242BB6F8" w14:paraId="5D6317D8" w14:textId="70522303">
      <w:pPr>
        <w:spacing w:after="0" w:line="240" w:lineRule="auto"/>
      </w:pPr>
      <w:r w:rsidR="242BB6F8">
        <w:rPr/>
        <w:t>Ki fizeti meg a légitársasági extraprofitadót? : Szájkarate után kölcsönös vizsgálódás [Légiközlekedés * Különadó] == Turizmus.com 22. évf. 2022. 7-8.sz. p. 18-19.</w:t>
      </w:r>
    </w:p>
    <w:p w:rsidR="107A2BB5" w:rsidP="107A2BB5" w:rsidRDefault="107A2BB5" w14:paraId="3F1AAA19">
      <w:pPr>
        <w:spacing w:after="0" w:line="240" w:lineRule="auto"/>
      </w:pPr>
    </w:p>
    <w:p w:rsidR="107A2BB5" w:rsidP="55157E3F" w:rsidRDefault="107A2BB5" w14:paraId="6D28B208" w14:textId="658233F4">
      <w:pPr>
        <w:pStyle w:val="Heading1"/>
        <w:spacing w:after="0" w:line="240" w:lineRule="auto"/>
        <w:rPr>
          <w:b w:val="1"/>
          <w:bCs w:val="1"/>
        </w:rPr>
      </w:pPr>
      <w:bookmarkStart w:name="_Toc1952190399" w:id="1098774519"/>
      <w:r w:rsidRPr="5A085AF5" w:rsidR="011563C5">
        <w:rPr>
          <w:b w:val="1"/>
          <w:bCs w:val="1"/>
        </w:rPr>
        <w:t>Logisztika</w:t>
      </w:r>
      <w:bookmarkEnd w:id="1098774519"/>
    </w:p>
    <w:p w:rsidR="107A2BB5" w:rsidP="107A2BB5" w:rsidRDefault="107A2BB5" w14:paraId="0E2BBA72" w14:textId="4EF03A59">
      <w:pPr>
        <w:pStyle w:val="Norml"/>
        <w:spacing w:after="0" w:line="240" w:lineRule="auto"/>
      </w:pPr>
    </w:p>
    <w:p w:rsidR="107A2BB5" w:rsidP="55157E3F" w:rsidRDefault="107A2BB5" w14:paraId="463CC140" w14:textId="77777777">
      <w:pPr>
        <w:spacing w:after="0" w:line="240" w:lineRule="auto"/>
      </w:pPr>
      <w:r w:rsidR="011563C5">
        <w:rPr/>
        <w:t>Törzsszám [000145724]</w:t>
      </w:r>
    </w:p>
    <w:p w:rsidR="107A2BB5" w:rsidP="55157E3F" w:rsidRDefault="107A2BB5" w14:paraId="66DF5509" w14:textId="77777777">
      <w:pPr>
        <w:spacing w:after="0" w:line="240" w:lineRule="auto"/>
      </w:pPr>
      <w:r w:rsidR="011563C5">
        <w:rPr/>
        <w:t>Oberfrank Balázs</w:t>
      </w:r>
    </w:p>
    <w:p w:rsidR="107A2BB5" w:rsidP="55157E3F" w:rsidRDefault="107A2BB5" w14:paraId="12BC17AD" w14:textId="0D906C08">
      <w:pPr>
        <w:spacing w:after="0" w:line="240" w:lineRule="auto"/>
      </w:pPr>
      <w:r w:rsidR="011563C5">
        <w:rPr/>
        <w:t>Kicsit olyan, mint a drog, rá lehet szokni [Üzlet, logisztikai * Webshippy * Logisztika, digitális * Raktár, robotizált] == Forbes 2022. 7.sz. p. 37-38., 40.</w:t>
      </w:r>
    </w:p>
    <w:p w:rsidR="107A2BB5" w:rsidP="55157E3F" w:rsidRDefault="107A2BB5" w14:paraId="1D3F258E" w14:textId="77777777">
      <w:pPr>
        <w:spacing w:after="0" w:line="240" w:lineRule="auto"/>
      </w:pPr>
    </w:p>
    <w:p w:rsidR="107A2BB5" w:rsidP="107A2BB5" w:rsidRDefault="107A2BB5" w14:paraId="63601798" w14:textId="44F62555">
      <w:pPr>
        <w:pStyle w:val="Norml"/>
        <w:spacing w:after="0" w:line="240" w:lineRule="auto"/>
      </w:pPr>
    </w:p>
    <w:p w:rsidR="107A2BB5" w:rsidP="55157E3F" w:rsidRDefault="107A2BB5" w14:paraId="23E73F67" w14:textId="77777777">
      <w:pPr>
        <w:spacing w:after="0" w:line="240" w:lineRule="auto"/>
      </w:pPr>
      <w:r w:rsidR="011563C5">
        <w:rPr/>
        <w:t>Törzsszám [000145733]</w:t>
      </w:r>
    </w:p>
    <w:p w:rsidR="107A2BB5" w:rsidP="55157E3F" w:rsidRDefault="107A2BB5" w14:paraId="2D867948" w14:textId="77777777">
      <w:pPr>
        <w:spacing w:after="0" w:line="240" w:lineRule="auto"/>
      </w:pPr>
      <w:r w:rsidR="011563C5">
        <w:rPr/>
        <w:t>Myat Kornél</w:t>
      </w:r>
    </w:p>
    <w:p w:rsidR="107A2BB5" w:rsidP="55157E3F" w:rsidRDefault="107A2BB5" w14:paraId="67BF916E" w14:textId="77BAF0CE">
      <w:pPr>
        <w:spacing w:after="0" w:line="240" w:lineRule="auto"/>
      </w:pPr>
      <w:r w:rsidR="011563C5">
        <w:rPr/>
        <w:t>Hogyan lehet fenntartható a műanyagipar és a logisztika a jövőben? : Zöldülő innovációk, megtérülő beruházások [Direktíva, Európai Környezetvédelmi Ügynökség * Flash pirolízis reaktor * Pirolízistechnológia * PCT-szabadalom] == Gyártás trend 15. évf. 2022. 6-8.sz. p. 10-13.</w:t>
      </w:r>
    </w:p>
    <w:p w:rsidR="107A2BB5" w:rsidP="55157E3F" w:rsidRDefault="107A2BB5" w14:paraId="3DFF319A" w14:textId="77777777">
      <w:pPr>
        <w:spacing w:after="0" w:line="240" w:lineRule="auto"/>
      </w:pPr>
    </w:p>
    <w:p w:rsidR="107A2BB5" w:rsidP="55157E3F" w:rsidRDefault="107A2BB5" w14:paraId="474F9FC3" w14:textId="77777777">
      <w:pPr>
        <w:spacing w:after="0" w:line="240" w:lineRule="auto"/>
      </w:pPr>
    </w:p>
    <w:p w:rsidR="107A2BB5" w:rsidP="55157E3F" w:rsidRDefault="107A2BB5" w14:paraId="45519F00" w14:textId="77777777">
      <w:pPr>
        <w:spacing w:after="0" w:line="240" w:lineRule="auto"/>
      </w:pPr>
      <w:r w:rsidR="011563C5">
        <w:rPr/>
        <w:t>Törzsszám [000145813]</w:t>
      </w:r>
    </w:p>
    <w:p w:rsidR="107A2BB5" w:rsidP="55157E3F" w:rsidRDefault="107A2BB5" w14:paraId="7F7A6C5E" w14:textId="5079A253">
      <w:pPr>
        <w:spacing w:after="0" w:line="240" w:lineRule="auto"/>
      </w:pPr>
      <w:r w:rsidR="011563C5">
        <w:rPr/>
        <w:t>Oszter Vilmos, Berényi János, Lévai Zsolt</w:t>
      </w:r>
    </w:p>
    <w:p w:rsidR="107A2BB5" w:rsidP="55157E3F" w:rsidRDefault="107A2BB5" w14:paraId="0355D3DC" w14:textId="7B8D2C04">
      <w:pPr>
        <w:spacing w:after="0" w:line="240" w:lineRule="auto"/>
      </w:pPr>
      <w:r w:rsidR="011563C5">
        <w:rPr/>
        <w:t>A környezetbarát logisztikai megoldások kutatása a CORCAP projekt példáján keresztül [Logisztika, környezetbarát * Projekt, CORCAP] == Közlekedéstudományi szemle 72. évf. 2022. 3.sz. június p. 4-16.</w:t>
      </w:r>
    </w:p>
    <w:p w:rsidR="107A2BB5" w:rsidP="55157E3F" w:rsidRDefault="107A2BB5" w14:paraId="51D732C8" w14:textId="77777777">
      <w:pPr>
        <w:spacing w:after="0" w:line="240" w:lineRule="auto"/>
      </w:pPr>
    </w:p>
    <w:p w:rsidR="107A2BB5" w:rsidP="55157E3F" w:rsidRDefault="107A2BB5" w14:paraId="713CD1A5" w14:textId="77777777">
      <w:pPr>
        <w:spacing w:after="0" w:line="240" w:lineRule="auto"/>
      </w:pPr>
    </w:p>
    <w:p w:rsidR="107A2BB5" w:rsidP="55157E3F" w:rsidRDefault="107A2BB5" w14:paraId="3FD3BC5F" w14:textId="77777777">
      <w:pPr>
        <w:spacing w:after="0" w:line="240" w:lineRule="auto"/>
      </w:pPr>
      <w:r w:rsidR="011563C5">
        <w:rPr/>
        <w:t>Törzsszám [000145866]</w:t>
      </w:r>
    </w:p>
    <w:p w:rsidR="107A2BB5" w:rsidP="55157E3F" w:rsidRDefault="107A2BB5" w14:paraId="162B7CA4" w14:textId="4C94EC30">
      <w:pPr>
        <w:spacing w:after="0" w:line="240" w:lineRule="auto"/>
      </w:pPr>
      <w:r w:rsidR="011563C5">
        <w:rPr/>
        <w:t>Intralogisztika 4.0 , a rugalmas, moduláris megoldás : Bosch Rexroth megbízható válasz a jövő kihívásaira [Ellátásilánc menedzsment * Anyagmozgatás, belső * Energiahatékonyság * E-kereskedelem * Verseny, globális * Robot, kollaboratív * Kobot * Szoftver, AMS * ActiveShuttle * Technológia, X-SWARM * AI, rajintelligencia * AMS Live map, élő térkép] == Gyártástrend 15. évf. 9.sz. p. 32-33.</w:t>
      </w:r>
    </w:p>
    <w:p w:rsidR="107A2BB5" w:rsidP="55157E3F" w:rsidRDefault="107A2BB5" w14:paraId="5A2A5E00" w14:textId="77777777">
      <w:pPr>
        <w:spacing w:after="0" w:line="240" w:lineRule="auto"/>
      </w:pPr>
    </w:p>
    <w:p w:rsidR="107A2BB5" w:rsidP="55157E3F" w:rsidRDefault="107A2BB5" w14:paraId="27026F64" w14:textId="77777777">
      <w:pPr>
        <w:spacing w:after="0" w:line="240" w:lineRule="auto"/>
      </w:pPr>
    </w:p>
    <w:p w:rsidR="107A2BB5" w:rsidP="55157E3F" w:rsidRDefault="107A2BB5" w14:paraId="4C612DA9" w14:textId="77777777">
      <w:pPr>
        <w:spacing w:after="0" w:line="240" w:lineRule="auto"/>
      </w:pPr>
      <w:r w:rsidR="011563C5">
        <w:rPr/>
        <w:t>Törzsszám [000145986]</w:t>
      </w:r>
    </w:p>
    <w:p w:rsidR="107A2BB5" w:rsidP="55157E3F" w:rsidRDefault="107A2BB5" w14:paraId="489281E6" w14:textId="77777777">
      <w:pPr>
        <w:spacing w:after="0" w:line="240" w:lineRule="auto"/>
      </w:pPr>
      <w:r w:rsidR="011563C5">
        <w:rPr/>
        <w:t>Schopp Attila</w:t>
      </w:r>
    </w:p>
    <w:p w:rsidR="107A2BB5" w:rsidP="107A2BB5" w:rsidRDefault="107A2BB5" w14:paraId="3FDA762F" w14:textId="197F8D66">
      <w:pPr>
        <w:pStyle w:val="Norml"/>
        <w:spacing w:after="0" w:line="240" w:lineRule="auto"/>
      </w:pPr>
      <w:r w:rsidR="011563C5">
        <w:rPr/>
        <w:t>Megy a csirke vándorútra - de emberi kéz nem érinti [Logisztikai Kiválóság Díj, 2022 * Master Good * Gamma Digital * Baromfifeldolgozás * Teljes automatizáció * Logisztika, innovatív] == Logisztikai Híradó 32. évf. 2022. 4.sz. p. 16-19.</w:t>
      </w:r>
    </w:p>
    <w:p w:rsidR="107A2BB5" w:rsidP="55157E3F" w:rsidRDefault="107A2BB5" w14:paraId="3EF5101C" w14:textId="77777777">
      <w:pPr>
        <w:spacing w:after="0" w:line="240" w:lineRule="auto"/>
      </w:pPr>
    </w:p>
    <w:p w:rsidR="107A2BB5" w:rsidP="55157E3F" w:rsidRDefault="107A2BB5" w14:paraId="6602E608" w14:textId="77777777">
      <w:pPr>
        <w:spacing w:after="0" w:line="240" w:lineRule="auto"/>
      </w:pPr>
    </w:p>
    <w:p w:rsidR="107A2BB5" w:rsidP="55157E3F" w:rsidRDefault="107A2BB5" w14:paraId="1DEE64FA" w14:textId="77777777">
      <w:pPr>
        <w:spacing w:after="0" w:line="240" w:lineRule="auto"/>
      </w:pPr>
      <w:r w:rsidR="011563C5">
        <w:rPr/>
        <w:t>Törzsszám [000146071]</w:t>
      </w:r>
    </w:p>
    <w:p w:rsidR="107A2BB5" w:rsidP="55157E3F" w:rsidRDefault="107A2BB5" w14:paraId="17401516" w14:textId="77777777">
      <w:pPr>
        <w:spacing w:after="0" w:line="240" w:lineRule="auto"/>
      </w:pPr>
      <w:r w:rsidR="011563C5">
        <w:rPr/>
        <w:t>Slabéczi Ivett</w:t>
      </w:r>
    </w:p>
    <w:p w:rsidR="107A2BB5" w:rsidP="107A2BB5" w:rsidRDefault="107A2BB5" w14:paraId="6325AD4E" w14:textId="51F9130C">
      <w:pPr>
        <w:pStyle w:val="Norml"/>
        <w:spacing w:after="0" w:line="240" w:lineRule="auto"/>
      </w:pPr>
      <w:r w:rsidR="011563C5">
        <w:rPr/>
        <w:t>Okoslogisztika - : 5G hálózatok és drónvezérlés [Logisztika * Jármű, önvezető * Áruszállítás, városi * Áruszállítás, vállalati * DHL, logisztika * Áruszállítás, drón * Jogi szabályozás, drón * Drónművelet * Magyar Drón Koalíció] == Vállalkozói Értesítő Kereskedelem 2022/10.sz. p. 9-15.</w:t>
      </w:r>
    </w:p>
    <w:p w:rsidR="107A2BB5" w:rsidP="55157E3F" w:rsidRDefault="107A2BB5" w14:paraId="06C837C6" w14:textId="77777777">
      <w:pPr>
        <w:spacing w:after="0" w:line="240" w:lineRule="auto"/>
      </w:pPr>
    </w:p>
    <w:p w:rsidR="107A2BB5" w:rsidP="107A2BB5" w:rsidRDefault="107A2BB5" w14:paraId="06E6CD6E" w14:textId="146EA412">
      <w:pPr>
        <w:pStyle w:val="Norml"/>
        <w:spacing w:after="0" w:line="240" w:lineRule="auto"/>
      </w:pPr>
    </w:p>
    <w:p w:rsidR="107A2BB5" w:rsidP="55157E3F" w:rsidRDefault="107A2BB5" w14:paraId="2B3155E5" w14:textId="77777777">
      <w:pPr>
        <w:spacing w:after="0" w:line="240" w:lineRule="auto"/>
      </w:pPr>
      <w:r w:rsidR="011563C5">
        <w:rPr/>
        <w:t>Törzsszám [000145729]</w:t>
      </w:r>
    </w:p>
    <w:p w:rsidR="107A2BB5" w:rsidP="55157E3F" w:rsidRDefault="107A2BB5" w14:paraId="5F9C25D6" w14:textId="77777777">
      <w:pPr>
        <w:spacing w:after="0" w:line="240" w:lineRule="auto"/>
      </w:pPr>
      <w:r w:rsidR="011563C5">
        <w:rPr/>
        <w:t>Juhász Imre</w:t>
      </w:r>
    </w:p>
    <w:p w:rsidR="107A2BB5" w:rsidP="55157E3F" w:rsidRDefault="107A2BB5" w14:paraId="200F03AC" w14:textId="29891F44">
      <w:pPr>
        <w:spacing w:after="0" w:line="240" w:lineRule="auto"/>
      </w:pPr>
      <w:r w:rsidR="011563C5">
        <w:rPr/>
        <w:t>Kihívások és fenntarthatósági szempontok a logisztikában : Német gazdaság [Ellátási lánc, zöld * CSR * Szállítmányozás, intermodális] == Gyártás trend 15. évf. 2022. 6-8.sz. p. 8-9.</w:t>
      </w:r>
    </w:p>
    <w:p w:rsidR="107A2BB5" w:rsidP="55157E3F" w:rsidRDefault="107A2BB5" w14:paraId="3C1781DF" w14:textId="77777777">
      <w:pPr>
        <w:spacing w:after="0" w:line="240" w:lineRule="auto"/>
      </w:pPr>
    </w:p>
    <w:p w:rsidR="107A2BB5" w:rsidP="107A2BB5" w:rsidRDefault="107A2BB5" w14:paraId="203CB9AC" w14:textId="49C5E69B">
      <w:pPr>
        <w:pStyle w:val="Norml"/>
        <w:spacing w:after="0" w:line="240" w:lineRule="auto"/>
      </w:pPr>
    </w:p>
    <w:p w:rsidR="107A2BB5" w:rsidP="5A085AF5" w:rsidRDefault="107A2BB5" w14:paraId="234D2434" w14:textId="77777777">
      <w:pPr>
        <w:spacing w:after="0" w:line="240" w:lineRule="auto"/>
      </w:pPr>
      <w:r w:rsidR="57FECDF6">
        <w:rPr/>
        <w:t>Törzsszám [000145987]</w:t>
      </w:r>
    </w:p>
    <w:p w:rsidR="107A2BB5" w:rsidP="107A2BB5" w:rsidRDefault="107A2BB5" w14:paraId="1593F69E" w14:textId="382CE0AB">
      <w:pPr>
        <w:pStyle w:val="Norml"/>
        <w:spacing w:after="0" w:line="240" w:lineRule="auto"/>
      </w:pPr>
      <w:r w:rsidR="57FECDF6">
        <w:rPr/>
        <w:t>Miért mérjük a csomagolás teljes életciklusát? [Életciklus, elemzés * LCA, Life Cycle Assessment * Csomagolás * GreenCALC] == Logisztikai Híradó 32. évf. 2022. 4.sz. p. 20-21.</w:t>
      </w:r>
    </w:p>
    <w:p w:rsidR="107A2BB5" w:rsidP="5A085AF5" w:rsidRDefault="107A2BB5" w14:paraId="68ED5763" w14:textId="77777777">
      <w:pPr>
        <w:spacing w:after="0" w:line="240" w:lineRule="auto"/>
      </w:pPr>
    </w:p>
    <w:p w:rsidR="107A2BB5" w:rsidP="107A2BB5" w:rsidRDefault="107A2BB5" w14:paraId="6EC16B8F" w14:textId="7383C721">
      <w:pPr>
        <w:pStyle w:val="Norml"/>
        <w:spacing w:after="0" w:line="240" w:lineRule="auto"/>
      </w:pPr>
    </w:p>
    <w:p w:rsidR="107A2BB5" w:rsidP="55157E3F" w:rsidRDefault="107A2BB5" w14:paraId="48950727" w14:textId="672438FA">
      <w:pPr>
        <w:pStyle w:val="Heading1"/>
        <w:spacing w:after="0" w:line="240" w:lineRule="auto"/>
        <w:rPr>
          <w:b w:val="1"/>
          <w:bCs w:val="1"/>
        </w:rPr>
      </w:pPr>
      <w:bookmarkStart w:name="_Toc1122956016" w:id="1008644991"/>
      <w:r w:rsidRPr="5A085AF5" w:rsidR="5F53897A">
        <w:rPr>
          <w:b w:val="1"/>
          <w:bCs w:val="1"/>
        </w:rPr>
        <w:t>Luxus/egzotikus utazás</w:t>
      </w:r>
      <w:bookmarkEnd w:id="1008644991"/>
    </w:p>
    <w:p w:rsidR="107A2BB5" w:rsidP="55157E3F" w:rsidRDefault="107A2BB5" w14:paraId="6823E050" w14:textId="77777777">
      <w:pPr>
        <w:spacing w:after="0" w:line="240" w:lineRule="auto"/>
      </w:pPr>
    </w:p>
    <w:p w:rsidR="107A2BB5" w:rsidP="55157E3F" w:rsidRDefault="107A2BB5" w14:paraId="33B98CD1" w14:textId="77777777">
      <w:pPr>
        <w:spacing w:after="0" w:line="240" w:lineRule="auto"/>
      </w:pPr>
      <w:r w:rsidR="5F53897A">
        <w:rPr/>
        <w:t>Törzsszám [000145871]</w:t>
      </w:r>
    </w:p>
    <w:p w:rsidR="107A2BB5" w:rsidP="55157E3F" w:rsidRDefault="107A2BB5" w14:paraId="566DB2E6" w14:textId="77777777">
      <w:pPr>
        <w:spacing w:after="0" w:line="240" w:lineRule="auto"/>
      </w:pPr>
      <w:r w:rsidR="5F53897A">
        <w:rPr/>
        <w:t>Kalocsai Magdolna</w:t>
      </w:r>
    </w:p>
    <w:p w:rsidR="107A2BB5" w:rsidP="55157E3F" w:rsidRDefault="107A2BB5" w14:paraId="6A678E01" w14:textId="15B98EAE">
      <w:pPr>
        <w:spacing w:after="0" w:line="240" w:lineRule="auto"/>
      </w:pPr>
      <w:r w:rsidR="5F53897A">
        <w:rPr/>
        <w:t>Vakáció újratöltve [Turizmus, nyaralás * Piac, turisztikai * Esküvő, egzotikus * Vakáció, egzotikus * Nyaralás, magyarok] == Marketing &amp; Media 27. évf. 2022. június 4.sz. p. 80-82.</w:t>
      </w:r>
    </w:p>
    <w:p w:rsidR="107A2BB5" w:rsidP="55157E3F" w:rsidRDefault="107A2BB5" w14:paraId="3CBE2C14" w14:textId="77777777">
      <w:pPr>
        <w:spacing w:after="0" w:line="240" w:lineRule="auto"/>
      </w:pPr>
    </w:p>
    <w:p w:rsidR="107A2BB5" w:rsidP="107A2BB5" w:rsidRDefault="107A2BB5" w14:paraId="089BDB4E" w14:textId="11DDBC12">
      <w:pPr>
        <w:pStyle w:val="Norml"/>
        <w:spacing w:after="0" w:line="240" w:lineRule="auto"/>
      </w:pPr>
    </w:p>
    <w:p w:rsidR="107A2BB5" w:rsidP="55157E3F" w:rsidRDefault="107A2BB5" w14:paraId="6780C720" w14:textId="77777777">
      <w:pPr>
        <w:spacing w:after="0" w:line="240" w:lineRule="auto"/>
      </w:pPr>
      <w:r w:rsidR="5F53897A">
        <w:rPr/>
        <w:t>Törzsszám [000145673]</w:t>
      </w:r>
    </w:p>
    <w:p w:rsidR="107A2BB5" w:rsidP="55157E3F" w:rsidRDefault="107A2BB5" w14:paraId="172B0D28" w14:textId="77777777">
      <w:pPr>
        <w:spacing w:after="0" w:line="240" w:lineRule="auto"/>
      </w:pPr>
      <w:r w:rsidR="5F53897A">
        <w:rPr/>
        <w:t>Fucskó Hajnalka</w:t>
      </w:r>
    </w:p>
    <w:p w:rsidR="107A2BB5" w:rsidP="55157E3F" w:rsidRDefault="107A2BB5" w14:paraId="331E01EE" w14:textId="43EE0A58">
      <w:pPr>
        <w:spacing w:after="0" w:line="240" w:lineRule="auto"/>
      </w:pPr>
      <w:r w:rsidR="5F53897A">
        <w:rPr/>
        <w:t>Úszó élményváros a Földközi-tengeren [Turizmus, tengerjáró hajó * Costa Toscana * Nyaralóhajózás] == Turizmus.com 22. évf. 2022. 6.sz. p. 44-47.</w:t>
      </w:r>
    </w:p>
    <w:p w:rsidR="107A2BB5" w:rsidP="55157E3F" w:rsidRDefault="107A2BB5" w14:paraId="03F40045" w14:textId="77777777">
      <w:pPr>
        <w:spacing w:after="0" w:line="240" w:lineRule="auto"/>
      </w:pPr>
    </w:p>
    <w:p w:rsidR="107A2BB5" w:rsidP="55157E3F" w:rsidRDefault="107A2BB5" w14:paraId="3E8EF9DE" w14:textId="77777777">
      <w:pPr>
        <w:spacing w:after="0" w:line="240" w:lineRule="auto"/>
      </w:pPr>
    </w:p>
    <w:p w:rsidR="107A2BB5" w:rsidP="55157E3F" w:rsidRDefault="107A2BB5" w14:paraId="78091B5B" w14:textId="77777777">
      <w:pPr>
        <w:spacing w:after="0" w:line="240" w:lineRule="auto"/>
      </w:pPr>
      <w:r w:rsidR="5F53897A">
        <w:rPr/>
        <w:t>Törzsszám [000146085]</w:t>
      </w:r>
    </w:p>
    <w:p w:rsidR="107A2BB5" w:rsidP="55157E3F" w:rsidRDefault="107A2BB5" w14:paraId="0F52961B" w14:textId="77777777">
      <w:pPr>
        <w:spacing w:after="0" w:line="240" w:lineRule="auto"/>
      </w:pPr>
      <w:r w:rsidR="5F53897A">
        <w:rPr/>
        <w:t>Elek Lenke</w:t>
      </w:r>
    </w:p>
    <w:p w:rsidR="5F53897A" w:rsidP="5A085AF5" w:rsidRDefault="5F53897A" w14:paraId="53743BA7" w14:textId="031F64D5">
      <w:pPr>
        <w:pStyle w:val="Norml"/>
        <w:spacing w:after="0" w:line="240" w:lineRule="auto"/>
      </w:pPr>
      <w:r w:rsidR="5F53897A">
        <w:rPr/>
        <w:t xml:space="preserve">... a luxusutak piaca </w:t>
      </w:r>
      <w:proofErr w:type="gramStart"/>
      <w:r w:rsidR="5F53897A">
        <w:rPr/>
        <w:t>töretlen :</w:t>
      </w:r>
      <w:proofErr w:type="gramEnd"/>
      <w:r w:rsidR="5F53897A">
        <w:rPr/>
        <w:t xml:space="preserve"> Válság ide vagy oda... [Utazásszervezés * Luxusút * Maldív-szigetek * Zanzibár * Mauritius * Szolgáltatás, prémium] == Pont itt 4. évf. 2022. 3.sz. p. 22-23.</w:t>
      </w:r>
    </w:p>
    <w:p w:rsidR="5A085AF5" w:rsidP="5A085AF5" w:rsidRDefault="5A085AF5" w14:paraId="3F4499F0" w14:textId="728CE411">
      <w:pPr>
        <w:pStyle w:val="Norml"/>
        <w:spacing w:after="0" w:line="240" w:lineRule="auto"/>
      </w:pPr>
    </w:p>
    <w:p w:rsidR="52A091E6" w:rsidP="5A085AF5" w:rsidRDefault="52A091E6" w14:paraId="748C1D13" w14:textId="7AED2436">
      <w:pPr>
        <w:pStyle w:val="Norml"/>
        <w:spacing w:after="0" w:line="240" w:lineRule="auto"/>
        <w:rPr>
          <w:rStyle w:val="Heading1Char"/>
          <w:b w:val="1"/>
          <w:bCs w:val="1"/>
        </w:rPr>
      </w:pPr>
      <w:bookmarkStart w:name="_Toc32716543" w:id="1327480806"/>
      <w:r w:rsidRPr="5A085AF5" w:rsidR="52A091E6">
        <w:rPr>
          <w:rStyle w:val="Heading1Char"/>
          <w:b w:val="1"/>
          <w:bCs w:val="1"/>
        </w:rPr>
        <w:t>Marketing, menedzsment, PR, reklámipar</w:t>
      </w:r>
      <w:bookmarkEnd w:id="1327480806"/>
    </w:p>
    <w:p w:rsidR="5A085AF5" w:rsidP="5A085AF5" w:rsidRDefault="5A085AF5" w14:paraId="44715091" w14:textId="40BE9B51">
      <w:pPr>
        <w:pStyle w:val="Norml"/>
        <w:spacing w:after="0" w:line="240" w:lineRule="auto"/>
      </w:pPr>
    </w:p>
    <w:p w:rsidR="52A091E6" w:rsidP="5A085AF5" w:rsidRDefault="52A091E6" w14:paraId="547BF473">
      <w:pPr>
        <w:spacing w:after="0" w:line="240" w:lineRule="auto"/>
      </w:pPr>
      <w:r w:rsidR="52A091E6">
        <w:rPr/>
        <w:t>Törzsszám [000145873]</w:t>
      </w:r>
    </w:p>
    <w:p w:rsidR="52A091E6" w:rsidP="5A085AF5" w:rsidRDefault="52A091E6" w14:paraId="461E0F48">
      <w:pPr>
        <w:spacing w:after="0" w:line="240" w:lineRule="auto"/>
      </w:pPr>
      <w:r w:rsidR="52A091E6">
        <w:rPr/>
        <w:t>Kalocsai Magdolna</w:t>
      </w:r>
    </w:p>
    <w:p w:rsidR="52A091E6" w:rsidP="5A085AF5" w:rsidRDefault="52A091E6" w14:paraId="5A77D86D" w14:textId="34E2F41D">
      <w:pPr>
        <w:spacing w:after="0" w:line="240" w:lineRule="auto"/>
      </w:pPr>
      <w:r w:rsidR="52A091E6">
        <w:rPr/>
        <w:t>Kötelező formabontónak lenni [Interjú, Samu Tímea, JCDecaux Hungary, vezérigazgató * Reklámhordozó, outdoor * Reklámhordozó, out of home * Reklámozás, közterületi] == Marketing &amp; Media 27. évf. 2022. július 5.sz. p. 18-19.</w:t>
      </w:r>
    </w:p>
    <w:p w:rsidR="5A085AF5" w:rsidP="5A085AF5" w:rsidRDefault="5A085AF5" w14:paraId="4CF0AE9E">
      <w:pPr>
        <w:spacing w:after="0" w:line="240" w:lineRule="auto"/>
      </w:pPr>
    </w:p>
    <w:p w:rsidR="5A085AF5" w:rsidP="5A085AF5" w:rsidRDefault="5A085AF5" w14:paraId="5B8E76AE">
      <w:pPr>
        <w:spacing w:after="0" w:line="240" w:lineRule="auto"/>
      </w:pPr>
    </w:p>
    <w:p w:rsidR="52A091E6" w:rsidP="5A085AF5" w:rsidRDefault="52A091E6" w14:paraId="1FFFC1E4">
      <w:pPr>
        <w:spacing w:after="0" w:line="240" w:lineRule="auto"/>
      </w:pPr>
      <w:r w:rsidR="52A091E6">
        <w:rPr/>
        <w:t>Törzsszám [000145874]</w:t>
      </w:r>
    </w:p>
    <w:p w:rsidR="52A091E6" w:rsidP="5A085AF5" w:rsidRDefault="52A091E6" w14:paraId="15C540D6">
      <w:pPr>
        <w:spacing w:after="0" w:line="240" w:lineRule="auto"/>
      </w:pPr>
      <w:r w:rsidR="52A091E6">
        <w:rPr/>
        <w:t>Heszler Róbert</w:t>
      </w:r>
    </w:p>
    <w:p w:rsidR="52A091E6" w:rsidP="5A085AF5" w:rsidRDefault="52A091E6" w14:paraId="7AAE8067" w14:textId="040387E9">
      <w:pPr>
        <w:spacing w:after="0" w:line="240" w:lineRule="auto"/>
      </w:pPr>
      <w:r w:rsidR="52A091E6">
        <w:rPr/>
        <w:t>Rákapcsoltak a PR-cégek [Ügynökség, public relations * Árbevétel, PR-cég] == Marketing &amp; Media 27. évf. 2022. július 5.sz. p. 42-43.</w:t>
      </w:r>
    </w:p>
    <w:p w:rsidR="5A085AF5" w:rsidP="5A085AF5" w:rsidRDefault="5A085AF5" w14:paraId="055EE5E3" w14:textId="4F9EBB24">
      <w:pPr>
        <w:spacing w:after="0" w:line="240" w:lineRule="auto"/>
      </w:pPr>
    </w:p>
    <w:p w:rsidR="5A085AF5" w:rsidP="5A085AF5" w:rsidRDefault="5A085AF5" w14:paraId="71321031" w14:textId="16819E7C">
      <w:pPr>
        <w:spacing w:after="0" w:line="240" w:lineRule="auto"/>
      </w:pPr>
    </w:p>
    <w:p w:rsidR="52A091E6" w:rsidP="5A085AF5" w:rsidRDefault="52A091E6" w14:paraId="1D8403A5">
      <w:pPr>
        <w:spacing w:after="0" w:line="240" w:lineRule="auto"/>
      </w:pPr>
      <w:r w:rsidR="52A091E6">
        <w:rPr/>
        <w:t>Törzsszám [000145875]</w:t>
      </w:r>
    </w:p>
    <w:p w:rsidR="52A091E6" w:rsidP="5A085AF5" w:rsidRDefault="52A091E6" w14:paraId="5E985AC6" w14:textId="0587D1A2">
      <w:pPr>
        <w:spacing w:after="0" w:line="240" w:lineRule="auto"/>
      </w:pPr>
      <w:r w:rsidR="52A091E6">
        <w:rPr/>
        <w:t>Ma is szenvedéllyel élem meg a munkám [Interjú, Knapcsek Katalin, KNK PR alapító, ügyvezető igazgató * Forgalom, ügynökség * Tevékenység, ügynökség * PR-szakma] == Marketing &amp; Media 27. évf. 2022. július 5.sz. p. 46-47.</w:t>
      </w:r>
    </w:p>
    <w:p w:rsidR="5A085AF5" w:rsidP="5A085AF5" w:rsidRDefault="5A085AF5" w14:paraId="201C0711">
      <w:pPr>
        <w:spacing w:after="0" w:line="240" w:lineRule="auto"/>
      </w:pPr>
    </w:p>
    <w:p w:rsidR="5A085AF5" w:rsidP="5A085AF5" w:rsidRDefault="5A085AF5" w14:paraId="479C0A76">
      <w:pPr>
        <w:spacing w:after="0" w:line="240" w:lineRule="auto"/>
      </w:pPr>
    </w:p>
    <w:p w:rsidR="52A091E6" w:rsidP="5A085AF5" w:rsidRDefault="52A091E6" w14:paraId="109B7D3E">
      <w:pPr>
        <w:spacing w:after="0" w:line="240" w:lineRule="auto"/>
      </w:pPr>
      <w:r w:rsidR="52A091E6">
        <w:rPr/>
        <w:t>Törzsszám [000145944]</w:t>
      </w:r>
    </w:p>
    <w:p w:rsidR="52A091E6" w:rsidP="5A085AF5" w:rsidRDefault="52A091E6" w14:paraId="22A11112" w14:textId="250ACE1F">
      <w:pPr>
        <w:spacing w:after="0" w:line="240" w:lineRule="auto"/>
      </w:pPr>
      <w:r w:rsidR="52A091E6">
        <w:rPr/>
        <w:t>Marketing és Média Barométer [Toplista, első 25 hírdető * Toplista, első 25 márka * Toplista, első 25 szektor * Top 25 médium * Reklámköltés, újság, csatorna szerint] == Marketing és Média 27. évf. 2022. 6.sz. p. 44-47.</w:t>
      </w:r>
    </w:p>
    <w:p w:rsidR="5A085AF5" w:rsidP="5A085AF5" w:rsidRDefault="5A085AF5" w14:paraId="32C841C9" w14:textId="2A5B7B89">
      <w:pPr>
        <w:pStyle w:val="Norml"/>
        <w:spacing w:after="0" w:line="240" w:lineRule="auto"/>
      </w:pPr>
    </w:p>
    <w:p w:rsidR="5A085AF5" w:rsidP="5A085AF5" w:rsidRDefault="5A085AF5" w14:paraId="410D922D" w14:textId="58577723">
      <w:pPr>
        <w:pStyle w:val="Norml"/>
        <w:spacing w:after="0" w:line="240" w:lineRule="auto"/>
      </w:pPr>
    </w:p>
    <w:p w:rsidR="7B4C793F" w:rsidP="5A085AF5" w:rsidRDefault="7B4C793F" w14:paraId="58D75494">
      <w:pPr>
        <w:spacing w:after="0" w:line="240" w:lineRule="auto"/>
      </w:pPr>
      <w:r w:rsidR="7B4C793F">
        <w:rPr/>
        <w:t>Törzsszám [000145774]</w:t>
      </w:r>
    </w:p>
    <w:p w:rsidR="7B4C793F" w:rsidP="5A085AF5" w:rsidRDefault="7B4C793F" w14:paraId="023C4ACB" w14:textId="158A7EF9">
      <w:pPr>
        <w:spacing w:after="0" w:line="240" w:lineRule="auto"/>
      </w:pPr>
      <w:r w:rsidR="7B4C793F">
        <w:rPr/>
        <w:t>Saram Han, Christopher K. Anderson</w:t>
      </w:r>
    </w:p>
    <w:p w:rsidR="7B4C793F" w:rsidP="5A085AF5" w:rsidRDefault="7B4C793F" w14:paraId="56F5676D" w14:textId="760E5989">
      <w:pPr>
        <w:spacing w:after="0" w:line="240" w:lineRule="auto"/>
      </w:pPr>
      <w:r w:rsidR="7B4C793F">
        <w:rPr/>
        <w:t>The effect of private customer-manager social engagement upon online booking behavior [Marketing research * Marketing and sales * Customer–manager engagement * Hidden Markov model * Customer satisfaction] == Cornell Hospitality Quarterly Vol. 63. Nr. 2. p. 141-151.</w:t>
      </w:r>
    </w:p>
    <w:p w:rsidR="7B4C793F" w:rsidP="5A085AF5" w:rsidRDefault="7B4C793F" w14:paraId="1BE78E38">
      <w:pPr>
        <w:spacing w:after="0" w:line="240" w:lineRule="auto"/>
      </w:pPr>
      <w:r w:rsidR="7B4C793F">
        <w:rPr/>
        <w:t>https://doi.org/10.1177/1938965520975330</w:t>
      </w:r>
    </w:p>
    <w:p w:rsidR="5A085AF5" w:rsidP="5A085AF5" w:rsidRDefault="5A085AF5" w14:paraId="501E94D9">
      <w:pPr>
        <w:spacing w:after="0" w:line="240" w:lineRule="auto"/>
      </w:pPr>
    </w:p>
    <w:p w:rsidR="5A085AF5" w:rsidP="5A085AF5" w:rsidRDefault="5A085AF5" w14:paraId="74C8598B" w14:textId="16582EEC">
      <w:pPr>
        <w:pStyle w:val="Norml"/>
        <w:spacing w:after="0" w:line="240" w:lineRule="auto"/>
        <w:rPr>
          <w:highlight w:val="magenta"/>
        </w:rPr>
      </w:pPr>
    </w:p>
    <w:p w:rsidR="7B4C793F" w:rsidP="5A085AF5" w:rsidRDefault="7B4C793F" w14:paraId="6A3D78A4">
      <w:pPr>
        <w:spacing w:after="0" w:line="240" w:lineRule="auto"/>
      </w:pPr>
      <w:r w:rsidR="7B4C793F">
        <w:rPr/>
        <w:t>Törzsszám [000145777]</w:t>
      </w:r>
    </w:p>
    <w:p w:rsidR="7B4C793F" w:rsidP="5A085AF5" w:rsidRDefault="7B4C793F" w14:paraId="5C950721">
      <w:pPr>
        <w:spacing w:after="0" w:line="240" w:lineRule="auto"/>
      </w:pPr>
      <w:r w:rsidR="7B4C793F">
        <w:rPr/>
        <w:t xml:space="preserve">Min Gyung Kim, Hyunjoo Yang, Anna S. Mattila </w:t>
      </w:r>
    </w:p>
    <w:p w:rsidR="7B4C793F" w:rsidP="5A085AF5" w:rsidRDefault="7B4C793F" w14:paraId="23C02F98" w14:textId="0412579D">
      <w:pPr>
        <w:spacing w:after="0" w:line="240" w:lineRule="auto"/>
      </w:pPr>
      <w:r w:rsidR="7B4C793F">
        <w:rPr/>
        <w:t>Effects of visual cues and social density on beverage consumption : A field experiment in a bar [Sensory marketing * Visual elements * Social density * Field study] == Cornell Hospitality Quarterly Vol. 63. 2022. Nr. 2. p. 182-194.</w:t>
      </w:r>
    </w:p>
    <w:p w:rsidR="7B4C793F" w:rsidP="5A085AF5" w:rsidRDefault="7B4C793F" w14:paraId="1E0EFDF0">
      <w:pPr>
        <w:spacing w:after="0" w:line="240" w:lineRule="auto"/>
      </w:pPr>
      <w:r w:rsidR="7B4C793F">
        <w:rPr/>
        <w:t>https://doi.org/10.1177/1938965520985498</w:t>
      </w:r>
    </w:p>
    <w:p w:rsidR="5A085AF5" w:rsidP="5A085AF5" w:rsidRDefault="5A085AF5" w14:paraId="4C3AAB2F">
      <w:pPr>
        <w:spacing w:after="0" w:line="240" w:lineRule="auto"/>
      </w:pPr>
    </w:p>
    <w:p w:rsidR="5A085AF5" w:rsidP="5A085AF5" w:rsidRDefault="5A085AF5" w14:paraId="7051679A" w14:textId="10580916">
      <w:pPr>
        <w:pStyle w:val="Norml"/>
        <w:spacing w:after="0" w:line="240" w:lineRule="auto"/>
      </w:pPr>
    </w:p>
    <w:p w:rsidR="7B4C793F" w:rsidP="5A085AF5" w:rsidRDefault="7B4C793F" w14:paraId="7A7C5D05">
      <w:pPr>
        <w:spacing w:after="0" w:line="240" w:lineRule="auto"/>
      </w:pPr>
      <w:r w:rsidR="7B4C793F">
        <w:rPr/>
        <w:t>Törzsszám [000146039]</w:t>
      </w:r>
    </w:p>
    <w:p w:rsidR="7B4C793F" w:rsidP="5A085AF5" w:rsidRDefault="7B4C793F" w14:paraId="0A61554B" w14:textId="1F0032DF">
      <w:pPr>
        <w:pStyle w:val="Norml"/>
        <w:spacing w:after="0" w:line="240" w:lineRule="auto"/>
      </w:pPr>
      <w:r w:rsidR="7B4C793F">
        <w:rPr/>
        <w:t>Ónodi Annamária, Répáczki Rita</w:t>
      </w:r>
    </w:p>
    <w:p w:rsidR="7B4C793F" w:rsidP="5A085AF5" w:rsidRDefault="7B4C793F" w14:paraId="46F170FE" w14:textId="6D8D6F20">
      <w:pPr>
        <w:pStyle w:val="Norml"/>
        <w:spacing w:after="0" w:line="240" w:lineRule="auto"/>
      </w:pPr>
      <w:r w:rsidR="7B4C793F">
        <w:rPr/>
        <w:t>A menedzsment szerepe az innovatív vállalatok sikerében [Vezetés * Vezetői attitűd * Innováció * Globális értéklánc] == Vezetéstudomány 53. évf. 2022 10.sz. p. 2-14.</w:t>
      </w:r>
    </w:p>
    <w:p w:rsidR="5A085AF5" w:rsidP="5A085AF5" w:rsidRDefault="5A085AF5" w14:paraId="36CF3A87">
      <w:pPr>
        <w:spacing w:after="0" w:line="240" w:lineRule="auto"/>
      </w:pPr>
    </w:p>
    <w:p w:rsidR="5A085AF5" w:rsidP="5A085AF5" w:rsidRDefault="5A085AF5" w14:paraId="2FCA1CF9" w14:textId="718F9F80">
      <w:pPr>
        <w:pStyle w:val="Norml"/>
        <w:spacing w:after="0" w:line="240" w:lineRule="auto"/>
      </w:pPr>
    </w:p>
    <w:p w:rsidR="107A2BB5" w:rsidP="55157E3F" w:rsidRDefault="107A2BB5" w14:paraId="0505DCB9" w14:textId="455AD2F1">
      <w:pPr>
        <w:pStyle w:val="Heading1"/>
        <w:rPr>
          <w:b w:val="1"/>
          <w:bCs w:val="1"/>
        </w:rPr>
      </w:pPr>
      <w:bookmarkStart w:name="_Toc70462102" w:id="1288530960"/>
      <w:r w:rsidRPr="5A085AF5" w:rsidR="14454887">
        <w:rPr>
          <w:b w:val="1"/>
          <w:bCs w:val="1"/>
        </w:rPr>
        <w:t xml:space="preserve">Médiahasználat, közösségi média </w:t>
      </w:r>
      <w:bookmarkEnd w:id="1288530960"/>
    </w:p>
    <w:p w:rsidR="107A2BB5" w:rsidP="107A2BB5" w:rsidRDefault="107A2BB5" w14:paraId="51290DA8" w14:textId="7E96FFBE">
      <w:pPr>
        <w:pStyle w:val="Norml"/>
        <w:spacing w:after="0" w:line="240" w:lineRule="auto"/>
      </w:pPr>
    </w:p>
    <w:p w:rsidR="107A2BB5" w:rsidP="55157E3F" w:rsidRDefault="107A2BB5" w14:paraId="142662D0" w14:textId="77777777">
      <w:pPr>
        <w:spacing w:after="0" w:line="240" w:lineRule="auto"/>
      </w:pPr>
      <w:r w:rsidR="45C30440">
        <w:rPr/>
        <w:t>Törzsszám [000145804]</w:t>
      </w:r>
    </w:p>
    <w:p w:rsidR="107A2BB5" w:rsidP="55157E3F" w:rsidRDefault="107A2BB5" w14:paraId="68D1C70C" w14:textId="77777777">
      <w:pPr>
        <w:spacing w:after="0" w:line="240" w:lineRule="auto"/>
      </w:pPr>
      <w:r w:rsidR="45C30440">
        <w:rPr/>
        <w:t xml:space="preserve">Kathryn A. LaTour, Ana Brant </w:t>
      </w:r>
    </w:p>
    <w:p w:rsidR="107A2BB5" w:rsidP="55157E3F" w:rsidRDefault="107A2BB5" w14:paraId="3D5F17DC" w14:textId="74EE9C51">
      <w:pPr>
        <w:spacing w:after="0" w:line="240" w:lineRule="auto"/>
      </w:pPr>
      <w:r w:rsidR="45C30440">
        <w:rPr/>
        <w:t>Social listening to create bespoke customer experiences : Best practices for hospitality operators [Experience management * Social media * Delighting customers * Personalization * Luxury * Social listening] == Cornell Hospitality Quarterly Vol. 63. 2022. Nr. 2. p. 320-333.</w:t>
      </w:r>
    </w:p>
    <w:p w:rsidR="107A2BB5" w:rsidP="55157E3F" w:rsidRDefault="107A2BB5" w14:paraId="3C7582E6" w14:textId="77777777">
      <w:pPr>
        <w:spacing w:after="0" w:line="240" w:lineRule="auto"/>
      </w:pPr>
      <w:r w:rsidR="45C30440">
        <w:rPr/>
        <w:t>https://doi.org/10.1177/1938965521993087</w:t>
      </w:r>
    </w:p>
    <w:p w:rsidR="107A2BB5" w:rsidP="55157E3F" w:rsidRDefault="107A2BB5" w14:paraId="54C65758" w14:textId="77777777">
      <w:pPr>
        <w:spacing w:after="0" w:line="240" w:lineRule="auto"/>
      </w:pPr>
    </w:p>
    <w:p w:rsidR="107A2BB5" w:rsidP="107A2BB5" w:rsidRDefault="107A2BB5" w14:paraId="608FF414" w14:textId="032085FF">
      <w:pPr>
        <w:pStyle w:val="Norml"/>
        <w:spacing w:after="0" w:line="240" w:lineRule="auto"/>
      </w:pPr>
    </w:p>
    <w:p w:rsidR="107A2BB5" w:rsidP="55157E3F" w:rsidRDefault="107A2BB5" w14:paraId="27782554" w14:textId="77777777">
      <w:pPr>
        <w:spacing w:after="0" w:line="240" w:lineRule="auto"/>
      </w:pPr>
      <w:r w:rsidR="152D3880">
        <w:rPr/>
        <w:t>Törzsszám [000145926]</w:t>
      </w:r>
    </w:p>
    <w:p w:rsidR="107A2BB5" w:rsidP="55157E3F" w:rsidRDefault="107A2BB5" w14:paraId="3A98A032" w14:textId="77777777">
      <w:pPr>
        <w:spacing w:after="0" w:line="240" w:lineRule="auto"/>
      </w:pPr>
      <w:r w:rsidR="152D3880">
        <w:rPr/>
        <w:t>Szilágyi Dániel</w:t>
      </w:r>
    </w:p>
    <w:p w:rsidR="107A2BB5" w:rsidP="55157E3F" w:rsidRDefault="107A2BB5" w14:paraId="3FD874A7" w14:textId="6A57B994">
      <w:pPr>
        <w:spacing w:after="0" w:line="240" w:lineRule="auto"/>
      </w:pPr>
      <w:r w:rsidR="152D3880">
        <w:rPr/>
        <w:t>Fókuszban a médiahasználati szokások [Médiahasználat * Magyarország * Európai Unió] == Élet és tudomány 77. évf. 2022. 39.sz. p. 1273.</w:t>
      </w:r>
    </w:p>
    <w:p w:rsidR="107A2BB5" w:rsidP="55157E3F" w:rsidRDefault="107A2BB5" w14:paraId="2A11552E" w14:textId="77777777">
      <w:pPr>
        <w:spacing w:after="0" w:line="240" w:lineRule="auto"/>
      </w:pPr>
    </w:p>
    <w:p w:rsidR="107A2BB5" w:rsidP="107A2BB5" w:rsidRDefault="107A2BB5" w14:paraId="3B21ACCD" w14:textId="50FC49B9">
      <w:pPr>
        <w:pStyle w:val="Norml"/>
        <w:spacing w:after="0" w:line="240" w:lineRule="auto"/>
      </w:pPr>
    </w:p>
    <w:p w:rsidR="107A2BB5" w:rsidP="55157E3F" w:rsidRDefault="107A2BB5" w14:paraId="5885B299" w14:textId="77777777">
      <w:pPr>
        <w:spacing w:after="0" w:line="240" w:lineRule="auto"/>
      </w:pPr>
      <w:r w:rsidR="2A15FD63">
        <w:rPr/>
        <w:t>Törzsszám [000145969]</w:t>
      </w:r>
    </w:p>
    <w:p w:rsidR="107A2BB5" w:rsidP="55157E3F" w:rsidRDefault="107A2BB5" w14:paraId="1839E63A" w14:textId="77777777">
      <w:pPr>
        <w:spacing w:after="0" w:line="240" w:lineRule="auto"/>
      </w:pPr>
      <w:r w:rsidR="2A15FD63">
        <w:rPr/>
        <w:t>Kovács-Szépvölgyi Enikő</w:t>
      </w:r>
    </w:p>
    <w:p w:rsidR="107A2BB5" w:rsidP="107A2BB5" w:rsidRDefault="107A2BB5" w14:paraId="5AD56652" w14:textId="317CCF16">
      <w:pPr>
        <w:pStyle w:val="Norml"/>
        <w:spacing w:after="0" w:line="240" w:lineRule="auto"/>
      </w:pPr>
      <w:r w:rsidR="2A15FD63">
        <w:rPr/>
        <w:t>Az európai uniós reklámszebályozás és a kiskorúak védelme - : a digitalizáció kihívásai [Közlemény, kereskedelmi * Közlemény, kiskorúakat célzó, kereskedelmi * AVMS-irányelv * Médiatudatosság * Gyermekvédelem] == Külgazdaság 66. évf. 2022. 5-6.sz. p. 109-122.</w:t>
      </w:r>
    </w:p>
    <w:p w:rsidR="107A2BB5" w:rsidP="55157E3F" w:rsidRDefault="107A2BB5" w14:paraId="1E6A33AD" w14:textId="77777777">
      <w:pPr>
        <w:spacing w:after="0" w:line="240" w:lineRule="auto"/>
      </w:pPr>
      <w:r w:rsidR="2A15FD63">
        <w:rPr/>
        <w:t xml:space="preserve">Angol nyelvű összefoglaló </w:t>
      </w:r>
    </w:p>
    <w:p w:rsidR="107A2BB5" w:rsidP="55157E3F" w:rsidRDefault="107A2BB5" w14:paraId="4B16C485" w14:textId="77777777">
      <w:pPr>
        <w:spacing w:after="0" w:line="240" w:lineRule="auto"/>
      </w:pPr>
      <w:r w:rsidR="2A15FD63">
        <w:rPr/>
        <w:t xml:space="preserve">Letölthető: http://real.mtak.hu/147699/1/5_Jogi_Kovacs_Szepvoelgyi_0c07ebc323.pdf </w:t>
      </w:r>
    </w:p>
    <w:p w:rsidR="107A2BB5" w:rsidP="55157E3F" w:rsidRDefault="107A2BB5" w14:paraId="06B64941" w14:textId="77777777">
      <w:pPr>
        <w:spacing w:after="0" w:line="240" w:lineRule="auto"/>
      </w:pPr>
    </w:p>
    <w:p w:rsidR="107A2BB5" w:rsidP="107A2BB5" w:rsidRDefault="107A2BB5" w14:paraId="101603C5" w14:textId="4147345E">
      <w:pPr>
        <w:pStyle w:val="Norml"/>
        <w:spacing w:after="0" w:line="240" w:lineRule="auto"/>
      </w:pPr>
    </w:p>
    <w:p w:rsidR="65DFD201" w:rsidP="107A2BB5" w:rsidRDefault="65DFD201" w14:paraId="335D3994" w14:textId="413495D0">
      <w:pPr>
        <w:pStyle w:val="Heading1"/>
        <w:rPr>
          <w:b w:val="1"/>
          <w:bCs w:val="1"/>
        </w:rPr>
      </w:pPr>
      <w:bookmarkStart w:name="_Toc1030728427" w:id="1612828963"/>
      <w:r w:rsidRPr="5A085AF5" w:rsidR="65DFD201">
        <w:rPr>
          <w:b w:val="1"/>
          <w:bCs w:val="1"/>
        </w:rPr>
        <w:t>Munkaerőpiac/munkaerőhiány</w:t>
      </w:r>
      <w:bookmarkEnd w:id="1612828963"/>
    </w:p>
    <w:p w:rsidR="107A2BB5" w:rsidP="107A2BB5" w:rsidRDefault="107A2BB5" w14:paraId="5EF0B366">
      <w:pPr>
        <w:spacing w:after="0" w:line="240" w:lineRule="auto"/>
      </w:pPr>
    </w:p>
    <w:p w:rsidR="65DFD201" w:rsidP="107A2BB5" w:rsidRDefault="65DFD201" w14:paraId="42AB69BD">
      <w:pPr>
        <w:spacing w:after="0" w:line="240" w:lineRule="auto"/>
      </w:pPr>
      <w:r w:rsidR="65DFD201">
        <w:rPr/>
        <w:t>Törzsszám [000145849]</w:t>
      </w:r>
    </w:p>
    <w:p w:rsidR="65DFD201" w:rsidP="107A2BB5" w:rsidRDefault="65DFD201" w14:paraId="73B4280B" w14:textId="05D33F7B">
      <w:pPr>
        <w:spacing w:after="0" w:line="240" w:lineRule="auto"/>
      </w:pPr>
      <w:r w:rsidR="65DFD201">
        <w:rPr/>
        <w:t>Reisinger Dávid, Reisinger Viktor, Nagy Judit</w:t>
      </w:r>
    </w:p>
    <w:p w:rsidR="65DFD201" w:rsidP="107A2BB5" w:rsidRDefault="65DFD201" w14:paraId="19323CFA" w14:textId="114A4DC5">
      <w:pPr>
        <w:spacing w:after="0" w:line="240" w:lineRule="auto"/>
      </w:pPr>
      <w:r w:rsidR="65DFD201">
        <w:rPr/>
        <w:t>A mesterséges intelligencia és a digitalizáció hatása a logisztikai munkakörökre - : Veszélyben vannak-e a munkahelyek? [MI, mesterséges intelligencia * Munkaerőpiac * Logisztika 4.0 * Szállítmányozás * Fuvarszervezés] == Vezetéstudomány 53. évf. 2022. 8-9.sz. p. 99-110.</w:t>
      </w:r>
    </w:p>
    <w:p w:rsidR="107A2BB5" w:rsidP="107A2BB5" w:rsidRDefault="107A2BB5" w14:paraId="407D843C" w14:textId="01904CD9">
      <w:pPr>
        <w:spacing w:after="0" w:line="240" w:lineRule="auto"/>
      </w:pPr>
    </w:p>
    <w:p w:rsidR="107A2BB5" w:rsidP="107A2BB5" w:rsidRDefault="107A2BB5" w14:paraId="05CD6E73">
      <w:pPr>
        <w:spacing w:after="0" w:line="240" w:lineRule="auto"/>
      </w:pPr>
    </w:p>
    <w:p w:rsidR="65DFD201" w:rsidP="107A2BB5" w:rsidRDefault="65DFD201" w14:paraId="55616610">
      <w:pPr>
        <w:spacing w:after="0" w:line="240" w:lineRule="auto"/>
      </w:pPr>
      <w:r w:rsidR="65DFD201">
        <w:rPr/>
        <w:t>Törzsszám [000145855]</w:t>
      </w:r>
    </w:p>
    <w:p w:rsidR="65DFD201" w:rsidP="107A2BB5" w:rsidRDefault="65DFD201" w14:paraId="36C62197" w14:textId="5BD876D8">
      <w:pPr>
        <w:spacing w:after="0" w:line="240" w:lineRule="auto"/>
      </w:pPr>
      <w:r w:rsidR="65DFD201">
        <w:rPr/>
        <w:t>Pelyhe Valéria, Primecz Henriett</w:t>
      </w:r>
    </w:p>
    <w:p w:rsidR="65DFD201" w:rsidP="107A2BB5" w:rsidRDefault="65DFD201" w14:paraId="0A632C37" w14:textId="12B0495D">
      <w:pPr>
        <w:spacing w:after="0" w:line="240" w:lineRule="auto"/>
      </w:pPr>
      <w:r w:rsidR="65DFD201">
        <w:rPr/>
        <w:t>Nemi szerepek a munkaerőpiacon és a szervezetekben a transznemű emberek szemszögéből - : Egy interjús kvalitatív kutatás [Munkaerőpiac * Nemi szerepek * Munkavállaló, transznemű * Munkahely] == Vezetéstudomány 53. évf. 2022. 166-177.</w:t>
      </w:r>
    </w:p>
    <w:p w:rsidR="107A2BB5" w:rsidP="107A2BB5" w:rsidRDefault="107A2BB5" w14:paraId="79C96C6E">
      <w:pPr>
        <w:spacing w:after="0" w:line="240" w:lineRule="auto"/>
      </w:pPr>
    </w:p>
    <w:p w:rsidR="107A2BB5" w:rsidP="107A2BB5" w:rsidRDefault="107A2BB5" w14:paraId="1FD59A97">
      <w:pPr>
        <w:spacing w:after="0" w:line="240" w:lineRule="auto"/>
      </w:pPr>
    </w:p>
    <w:p w:rsidR="65DFD201" w:rsidP="107A2BB5" w:rsidRDefault="65DFD201" w14:paraId="4BA900C0">
      <w:pPr>
        <w:spacing w:after="0" w:line="240" w:lineRule="auto"/>
      </w:pPr>
      <w:r w:rsidR="65DFD201">
        <w:rPr/>
        <w:t>Törzsszám [000146013]</w:t>
      </w:r>
    </w:p>
    <w:p w:rsidR="65DFD201" w:rsidP="107A2BB5" w:rsidRDefault="65DFD201" w14:paraId="302A45EC">
      <w:pPr>
        <w:spacing w:after="0" w:line="240" w:lineRule="auto"/>
      </w:pPr>
      <w:r w:rsidR="65DFD201">
        <w:rPr/>
        <w:t>Gyenis Ágnes</w:t>
      </w:r>
    </w:p>
    <w:p w:rsidR="65DFD201" w:rsidP="107A2BB5" w:rsidRDefault="65DFD201" w14:paraId="6CA98B29" w14:textId="39D097B8">
      <w:pPr>
        <w:pStyle w:val="Norml"/>
        <w:spacing w:after="0" w:line="240" w:lineRule="auto"/>
      </w:pPr>
      <w:r w:rsidR="65DFD201">
        <w:rPr/>
        <w:t>Bérgyilkos alku : Munkaerőpiac [KKV * Energiaválság * Áremelkedés, energia * Munkahely * Fizetés * Munkavállalás * Munkaerőhiány * Elbocsátás * Bérgazdálkodás] == HVG 43. évf. 2022. 38.sz. p.62-64.</w:t>
      </w:r>
    </w:p>
    <w:p w:rsidR="107A2BB5" w:rsidP="107A2BB5" w:rsidRDefault="107A2BB5" w14:paraId="5245E0FE">
      <w:pPr>
        <w:spacing w:after="0" w:line="240" w:lineRule="auto"/>
      </w:pPr>
    </w:p>
    <w:p w:rsidR="65DFD201" w:rsidP="107A2BB5" w:rsidRDefault="65DFD201" w14:paraId="1A3E6FE8">
      <w:pPr>
        <w:spacing w:after="0" w:line="240" w:lineRule="auto"/>
      </w:pPr>
      <w:r w:rsidR="65DFD201">
        <w:rPr/>
        <w:t>Törzsszám [000145860]</w:t>
      </w:r>
    </w:p>
    <w:p w:rsidR="65DFD201" w:rsidP="107A2BB5" w:rsidRDefault="65DFD201" w14:paraId="267E32DD">
      <w:pPr>
        <w:spacing w:after="0" w:line="240" w:lineRule="auto"/>
      </w:pPr>
      <w:r w:rsidR="65DFD201">
        <w:rPr/>
        <w:t>Juhász Imre</w:t>
      </w:r>
    </w:p>
    <w:p w:rsidR="65DFD201" w:rsidP="107A2BB5" w:rsidRDefault="65DFD201" w14:paraId="553B552F" w14:textId="44BD7E1F">
      <w:pPr>
        <w:spacing w:after="0" w:line="240" w:lineRule="auto"/>
      </w:pPr>
      <w:r w:rsidR="65DFD201">
        <w:rPr/>
        <w:t>A legfőbb kihívás a szakemberhiány : Információs és kommunikációs technika Németországban [Digitális gazdaság * Munkaerőhiány, ITK * Szén-dioxid kibocsátás, növekedés * Covid-19, hatás * Alapanyaghiány] == Gyártástrend 15. évf. 2022. 9.sz. p. 14-15.</w:t>
      </w:r>
    </w:p>
    <w:p w:rsidR="107A2BB5" w:rsidP="107A2BB5" w:rsidRDefault="107A2BB5" w14:paraId="6E9014FE">
      <w:pPr>
        <w:spacing w:after="0" w:line="240" w:lineRule="auto"/>
      </w:pPr>
    </w:p>
    <w:p w:rsidR="107A2BB5" w:rsidP="107A2BB5" w:rsidRDefault="107A2BB5" w14:paraId="1D01CE8B">
      <w:pPr>
        <w:spacing w:after="0" w:line="240" w:lineRule="auto"/>
      </w:pPr>
    </w:p>
    <w:p w:rsidR="65DFD201" w:rsidP="107A2BB5" w:rsidRDefault="65DFD201" w14:paraId="686881D8">
      <w:pPr>
        <w:spacing w:after="0" w:line="240" w:lineRule="auto"/>
      </w:pPr>
      <w:r w:rsidR="65DFD201">
        <w:rPr/>
        <w:t>Törzsszám [000145924]</w:t>
      </w:r>
    </w:p>
    <w:p w:rsidR="65DFD201" w:rsidP="107A2BB5" w:rsidRDefault="65DFD201" w14:paraId="044C0235" w14:textId="593CC71D">
      <w:pPr>
        <w:spacing w:after="0" w:line="240" w:lineRule="auto"/>
      </w:pPr>
      <w:r w:rsidR="65DFD201">
        <w:rPr/>
        <w:t>Robotulás : Munkaerőhiány és automatizáció [Munkaerőhiány * Automatizálás, ipari * Logisztika * Raktározás, automatizáció] == HVG 43. évf. 2022. 33.sz. p. 50.</w:t>
      </w:r>
    </w:p>
    <w:p w:rsidR="107A2BB5" w:rsidP="107A2BB5" w:rsidRDefault="107A2BB5" w14:paraId="361821BA">
      <w:pPr>
        <w:spacing w:after="0" w:line="240" w:lineRule="auto"/>
      </w:pPr>
    </w:p>
    <w:p w:rsidR="107A2BB5" w:rsidP="107A2BB5" w:rsidRDefault="107A2BB5" w14:paraId="6816CD36">
      <w:pPr>
        <w:spacing w:after="0" w:line="240" w:lineRule="auto"/>
      </w:pPr>
    </w:p>
    <w:p w:rsidR="65DFD201" w:rsidP="107A2BB5" w:rsidRDefault="65DFD201" w14:paraId="338F218F">
      <w:pPr>
        <w:spacing w:after="0" w:line="240" w:lineRule="auto"/>
      </w:pPr>
      <w:r w:rsidR="65DFD201">
        <w:rPr/>
        <w:t>Törzsszám [000146081]</w:t>
      </w:r>
    </w:p>
    <w:p w:rsidR="65DFD201" w:rsidP="107A2BB5" w:rsidRDefault="65DFD201" w14:paraId="13CA67C9">
      <w:pPr>
        <w:spacing w:after="0" w:line="240" w:lineRule="auto"/>
      </w:pPr>
      <w:r w:rsidR="65DFD201">
        <w:rPr/>
        <w:t>Tóth Réka Anna</w:t>
      </w:r>
    </w:p>
    <w:p w:rsidR="65DFD201" w:rsidP="107A2BB5" w:rsidRDefault="65DFD201" w14:paraId="3E925FF7" w14:textId="709D132A">
      <w:pPr>
        <w:pStyle w:val="Norml"/>
        <w:spacing w:after="0" w:line="240" w:lineRule="auto"/>
      </w:pPr>
      <w:r w:rsidR="65DFD201">
        <w:rPr/>
        <w:t>A ázsiaiak már a konyhában vannak : Cipőt a cipőboltból, munkaerőt harmadik országból? [Munkaerőpiac * Szállodaipar * Vendéglátás * Munkaerőhiány * Munkaerőközvetítés * Munkaerő, harmadik országbeli] == Pont itt 4. évf. 2022. 3.sz. p. 6-7.</w:t>
      </w:r>
    </w:p>
    <w:p w:rsidR="107A2BB5" w:rsidP="107A2BB5" w:rsidRDefault="107A2BB5" w14:paraId="51043667" w14:textId="285F01F2">
      <w:pPr>
        <w:pStyle w:val="Norml"/>
        <w:spacing w:after="0" w:line="240" w:lineRule="auto"/>
      </w:pPr>
    </w:p>
    <w:p w:rsidR="107A2BB5" w:rsidP="107A2BB5" w:rsidRDefault="107A2BB5" w14:paraId="76F470ED" w14:textId="06989CDF">
      <w:pPr>
        <w:pStyle w:val="Norml"/>
        <w:spacing w:after="0" w:line="240" w:lineRule="auto"/>
      </w:pPr>
    </w:p>
    <w:p w:rsidR="127DA56C" w:rsidP="107A2BB5" w:rsidRDefault="127DA56C" w14:paraId="605936A2">
      <w:pPr>
        <w:spacing w:after="0" w:line="240" w:lineRule="auto"/>
      </w:pPr>
      <w:r w:rsidR="127DA56C">
        <w:rPr/>
        <w:t>Törzsszám [000145730]</w:t>
      </w:r>
    </w:p>
    <w:p w:rsidR="127DA56C" w:rsidP="107A2BB5" w:rsidRDefault="127DA56C" w14:paraId="01F9A9E8">
      <w:pPr>
        <w:spacing w:after="0" w:line="240" w:lineRule="auto"/>
      </w:pPr>
      <w:r w:rsidR="127DA56C">
        <w:rPr/>
        <w:t>Hőnyi Gyula</w:t>
      </w:r>
    </w:p>
    <w:p w:rsidR="127DA56C" w:rsidP="107A2BB5" w:rsidRDefault="127DA56C" w14:paraId="5D46AB7F" w14:textId="09318E4C">
      <w:pPr>
        <w:spacing w:after="0" w:line="240" w:lineRule="auto"/>
      </w:pPr>
      <w:r w:rsidR="127DA56C">
        <w:rPr/>
        <w:t>Már lenne igény a szabad fogyasztásra [Vendéglátóipar, Magyaroszág, 2022 * Munkaerőhiány * Áremelkedés * Pandémia, hatás * Szolgáltatás, elviteles * Statisztika, vendéglátóipari forgalom, 2019-2022] == Figyelő 65. évf. 2022. 25.sz. p. 38-39.</w:t>
      </w:r>
    </w:p>
    <w:p w:rsidR="107A2BB5" w:rsidP="107A2BB5" w:rsidRDefault="107A2BB5" w14:paraId="6F55D919">
      <w:pPr>
        <w:spacing w:after="0" w:line="240" w:lineRule="auto"/>
      </w:pPr>
    </w:p>
    <w:p w:rsidR="107A2BB5" w:rsidP="7078E13E" w:rsidRDefault="107A2BB5" w14:paraId="0AF7EE61" w14:textId="77777777">
      <w:pPr>
        <w:spacing w:after="0" w:line="240" w:lineRule="auto"/>
      </w:pPr>
    </w:p>
    <w:p w:rsidR="107A2BB5" w:rsidP="7078E13E" w:rsidRDefault="107A2BB5" w14:paraId="39488F89" w14:textId="77777777">
      <w:pPr>
        <w:spacing w:after="0" w:line="240" w:lineRule="auto"/>
      </w:pPr>
      <w:r w:rsidR="2F0449BE">
        <w:rPr/>
        <w:t>Törzsszám [000145736]</w:t>
      </w:r>
    </w:p>
    <w:p w:rsidR="107A2BB5" w:rsidP="7078E13E" w:rsidRDefault="107A2BB5" w14:paraId="18F0C8B0" w14:textId="77777777">
      <w:pPr>
        <w:spacing w:after="0" w:line="240" w:lineRule="auto"/>
      </w:pPr>
      <w:r w:rsidR="2F0449BE">
        <w:rPr/>
        <w:t>Szalai Piroska</w:t>
      </w:r>
    </w:p>
    <w:p w:rsidR="107A2BB5" w:rsidP="7078E13E" w:rsidRDefault="107A2BB5" w14:paraId="09E8BEE3" w14:textId="47DE071F">
      <w:pPr>
        <w:spacing w:after="0" w:line="240" w:lineRule="auto"/>
      </w:pPr>
      <w:r w:rsidR="2F0449BE">
        <w:rPr/>
        <w:t>Hogyan boldogulnak a nők hazánkban? [Munkaerőpiac, magyar * Foglalkoztatottság * Munkanélküli, nő * Női munkavállaló] == Figyelő 65. évf. 2022. 26.sz. p. 74-75.</w:t>
      </w:r>
    </w:p>
    <w:p w:rsidR="107A2BB5" w:rsidP="107A2BB5" w:rsidRDefault="107A2BB5" w14:paraId="63DFA85F" w14:textId="44369213">
      <w:pPr>
        <w:pStyle w:val="Norml"/>
        <w:spacing w:after="0" w:line="240" w:lineRule="auto"/>
      </w:pPr>
    </w:p>
    <w:p w:rsidR="35E98C42" w:rsidP="19BF8A4A" w:rsidRDefault="35E98C42" w14:paraId="589A3374" w14:textId="77777777">
      <w:pPr>
        <w:spacing w:after="0" w:line="240" w:lineRule="auto"/>
      </w:pPr>
    </w:p>
    <w:p w:rsidR="35E98C42" w:rsidP="19BF8A4A" w:rsidRDefault="35E98C42" w14:paraId="10DD0897" w14:textId="77777777">
      <w:pPr>
        <w:spacing w:after="0" w:line="240" w:lineRule="auto"/>
      </w:pPr>
      <w:r w:rsidR="118C5AAB">
        <w:rPr/>
        <w:t>Törzsszám [000145980]</w:t>
      </w:r>
    </w:p>
    <w:p w:rsidR="35E98C42" w:rsidP="35E98C42" w:rsidRDefault="35E98C42" w14:paraId="1E989005" w14:textId="6F00E32F">
      <w:pPr>
        <w:pStyle w:val="Norml"/>
        <w:spacing w:after="0" w:line="240" w:lineRule="auto"/>
      </w:pPr>
      <w:r w:rsidR="118C5AAB">
        <w:rPr/>
        <w:t>A vendéglátás újra csapdába került: : Meg kell találni a megfelelő megoldásokat [Vendéglátás * Gazdasági helyzet * Munkaerőhiány * Áremelkedés * Újratervezés] == Chef és Pincér 27. évf. 2022. 9.sz. p. 38-40.</w:t>
      </w:r>
    </w:p>
    <w:p w:rsidR="35E98C42" w:rsidP="19BF8A4A" w:rsidRDefault="35E98C42" w14:paraId="1D68D6D7" w14:textId="77777777">
      <w:pPr>
        <w:spacing w:after="0" w:line="240" w:lineRule="auto"/>
      </w:pPr>
    </w:p>
    <w:p w:rsidR="35E98C42" w:rsidP="35E98C42" w:rsidRDefault="35E98C42" w14:paraId="5535C654" w14:textId="4021DB20">
      <w:pPr>
        <w:pStyle w:val="Norml"/>
        <w:spacing w:after="0" w:line="240" w:lineRule="auto"/>
      </w:pPr>
    </w:p>
    <w:p w:rsidR="35E98C42" w:rsidP="19BF8A4A" w:rsidRDefault="35E98C42" w14:paraId="268FD0CA" w14:textId="77777777">
      <w:pPr>
        <w:spacing w:after="0" w:line="240" w:lineRule="auto"/>
      </w:pPr>
      <w:r w:rsidR="59670729">
        <w:rPr/>
        <w:t>Törzsszám [000146086]</w:t>
      </w:r>
    </w:p>
    <w:p w:rsidR="35E98C42" w:rsidP="19BF8A4A" w:rsidRDefault="35E98C42" w14:paraId="05869DF8" w14:textId="77777777">
      <w:pPr>
        <w:spacing w:after="0" w:line="240" w:lineRule="auto"/>
      </w:pPr>
      <w:r w:rsidR="59670729">
        <w:rPr/>
        <w:t>Tóth Réka Anna</w:t>
      </w:r>
    </w:p>
    <w:p w:rsidR="35E98C42" w:rsidP="35E98C42" w:rsidRDefault="35E98C42" w14:paraId="51532A8E" w14:textId="2427CDFC">
      <w:pPr>
        <w:pStyle w:val="Norml"/>
        <w:spacing w:after="0" w:line="240" w:lineRule="auto"/>
      </w:pPr>
      <w:r w:rsidR="59670729">
        <w:rPr/>
        <w:t>Menni vagy maradni? : És hogy lehet visszacsalogatni, aki elment? : Munkaerőképzés, kollégák megtartása a hazai gyakorlatban [Munkaerőpiac * Turizmus * Munkaerőképzés * Pandémia, hatás] == Pont itt 4. évf. 2022. 3.sz. p. 26-28.</w:t>
      </w:r>
    </w:p>
    <w:p w:rsidR="35E98C42" w:rsidP="19BF8A4A" w:rsidRDefault="35E98C42" w14:paraId="1B953DA6" w14:textId="77777777">
      <w:pPr>
        <w:spacing w:after="0" w:line="240" w:lineRule="auto"/>
      </w:pPr>
    </w:p>
    <w:p w:rsidR="35E98C42" w:rsidP="55157E3F" w:rsidRDefault="35E98C42" w14:paraId="5991CEE8" w14:textId="77777777">
      <w:pPr>
        <w:spacing w:after="0" w:line="240" w:lineRule="auto"/>
      </w:pPr>
    </w:p>
    <w:p w:rsidR="35E98C42" w:rsidP="55157E3F" w:rsidRDefault="35E98C42" w14:paraId="12EE95FA" w14:textId="77777777">
      <w:pPr>
        <w:spacing w:after="0" w:line="240" w:lineRule="auto"/>
      </w:pPr>
      <w:r w:rsidR="425307FB">
        <w:rPr/>
        <w:t>Törzsszám [000146067]</w:t>
      </w:r>
    </w:p>
    <w:p w:rsidR="35E98C42" w:rsidP="35E98C42" w:rsidRDefault="35E98C42" w14:paraId="23061748" w14:textId="40CFADB5">
      <w:pPr>
        <w:pStyle w:val="Norml"/>
        <w:spacing w:after="0" w:line="240" w:lineRule="auto"/>
      </w:pPr>
      <w:r w:rsidR="425307FB">
        <w:rPr/>
        <w:t>Balogh Eszter, Mikó Fruzsina, Csanády Márton</w:t>
      </w:r>
    </w:p>
    <w:p w:rsidR="35E98C42" w:rsidP="35E98C42" w:rsidRDefault="35E98C42" w14:paraId="04F70855" w14:textId="6AC7EA2A">
      <w:pPr>
        <w:pStyle w:val="Norml"/>
        <w:spacing w:after="0" w:line="240" w:lineRule="auto"/>
      </w:pPr>
      <w:r w:rsidR="425307FB">
        <w:rPr/>
        <w:t>Karrierhaszon-dilemmák : magyar nők lehetőségei az osztrák munkerőpiacon [Migráció * Dekvalifikáció * Munkaerőpiac, Ausztria * Női munkavállalás * Karrier] == Szociológiai Szemle 32. évf. 2022. 2.sz. p. 34-56.</w:t>
      </w:r>
    </w:p>
    <w:p w:rsidR="35E98C42" w:rsidP="55157E3F" w:rsidRDefault="35E98C42" w14:paraId="2EB092B0" w14:textId="77777777">
      <w:pPr>
        <w:spacing w:after="0" w:line="240" w:lineRule="auto"/>
      </w:pPr>
    </w:p>
    <w:p w:rsidR="35E98C42" w:rsidP="35E98C42" w:rsidRDefault="35E98C42" w14:paraId="296E4163" w14:textId="438A2696">
      <w:pPr>
        <w:pStyle w:val="Norml"/>
        <w:spacing w:after="0" w:line="240" w:lineRule="auto"/>
      </w:pPr>
    </w:p>
    <w:p w:rsidR="65DFD201" w:rsidP="107A2BB5" w:rsidRDefault="65DFD201" w14:paraId="7ECA3606" w14:textId="2758CE16">
      <w:pPr>
        <w:pStyle w:val="Norml"/>
        <w:spacing w:after="0" w:line="240" w:lineRule="auto"/>
        <w:rPr>
          <w:rStyle w:val="Heading1Char"/>
        </w:rPr>
      </w:pPr>
      <w:bookmarkStart w:name="_Toc374494615" w:id="964016286"/>
      <w:r w:rsidRPr="5A085AF5" w:rsidR="65DFD201">
        <w:rPr>
          <w:rStyle w:val="Heading1Char"/>
          <w:b w:val="1"/>
          <w:bCs w:val="1"/>
        </w:rPr>
        <w:t>Munkahely/munkahelyi pszichológia</w:t>
      </w:r>
      <w:bookmarkEnd w:id="964016286"/>
    </w:p>
    <w:p w:rsidR="107A2BB5" w:rsidP="107A2BB5" w:rsidRDefault="107A2BB5" w14:paraId="67A7BD18">
      <w:pPr>
        <w:spacing w:after="0" w:line="240" w:lineRule="auto"/>
      </w:pPr>
    </w:p>
    <w:p w:rsidR="65DFD201" w:rsidP="107A2BB5" w:rsidRDefault="65DFD201" w14:paraId="4EB13E8D">
      <w:pPr>
        <w:spacing w:after="0" w:line="240" w:lineRule="auto"/>
      </w:pPr>
      <w:r w:rsidR="65DFD201">
        <w:rPr/>
        <w:t>Törzsszám [000145721]</w:t>
      </w:r>
    </w:p>
    <w:p w:rsidR="65DFD201" w:rsidP="107A2BB5" w:rsidRDefault="65DFD201" w14:paraId="6D656149">
      <w:pPr>
        <w:spacing w:after="0" w:line="240" w:lineRule="auto"/>
      </w:pPr>
      <w:r w:rsidR="65DFD201">
        <w:rPr/>
        <w:t>Balogh Blanka</w:t>
      </w:r>
    </w:p>
    <w:p w:rsidR="65DFD201" w:rsidP="107A2BB5" w:rsidRDefault="65DFD201" w14:paraId="41D32D39" w14:textId="74BBEA8E">
      <w:pPr>
        <w:spacing w:after="0" w:line="240" w:lineRule="auto"/>
      </w:pPr>
      <w:r w:rsidR="65DFD201">
        <w:rPr/>
        <w:t>Pozitív pszichológia : A munkahelyi pszichés jóllét szolgálatában [Munkahelyi jóllét * Pozitív pszichológia * PERMA-modell] == Élet és tudomány 77. évf. 2022. 29.sz. p. 934-937.</w:t>
      </w:r>
    </w:p>
    <w:p w:rsidR="107A2BB5" w:rsidP="107A2BB5" w:rsidRDefault="107A2BB5" w14:paraId="5902BFCA">
      <w:pPr>
        <w:spacing w:after="0" w:line="240" w:lineRule="auto"/>
      </w:pPr>
    </w:p>
    <w:p w:rsidR="107A2BB5" w:rsidP="107A2BB5" w:rsidRDefault="107A2BB5" w14:paraId="0DE1BFBC">
      <w:pPr>
        <w:spacing w:after="0" w:line="240" w:lineRule="auto"/>
      </w:pPr>
    </w:p>
    <w:p w:rsidR="65DFD201" w:rsidP="107A2BB5" w:rsidRDefault="65DFD201" w14:paraId="1A0052E8">
      <w:pPr>
        <w:spacing w:after="0" w:line="240" w:lineRule="auto"/>
      </w:pPr>
      <w:r w:rsidR="65DFD201">
        <w:rPr/>
        <w:t>Törzsszám [000145830]</w:t>
      </w:r>
    </w:p>
    <w:p w:rsidR="65DFD201" w:rsidP="107A2BB5" w:rsidRDefault="65DFD201" w14:paraId="3B1F7C9A">
      <w:pPr>
        <w:spacing w:after="0" w:line="240" w:lineRule="auto"/>
      </w:pPr>
      <w:r w:rsidR="65DFD201">
        <w:rPr/>
        <w:t>Gonda Gréta</w:t>
      </w:r>
    </w:p>
    <w:p w:rsidR="65DFD201" w:rsidP="107A2BB5" w:rsidRDefault="65DFD201" w14:paraId="39A6022E" w14:textId="69C938C8">
      <w:pPr>
        <w:spacing w:after="0" w:line="240" w:lineRule="auto"/>
      </w:pPr>
      <w:r w:rsidR="65DFD201">
        <w:rPr/>
        <w:t>A lelkek irányítása szavak által : Vezetőképzés [Munkavégzés, hibrid * Kommunikáció, vezetői * Vezetés, vállalat * Érzelmi intelligencia * Mentálhigiéné, munkahelyi vezetés * Empátia * Covid-19, hatás] == HVG 43. évf. 2022. 26. sz. p. 35-38.</w:t>
      </w:r>
    </w:p>
    <w:p w:rsidR="107A2BB5" w:rsidP="107A2BB5" w:rsidRDefault="107A2BB5" w14:paraId="5B5DC73F">
      <w:pPr>
        <w:spacing w:after="0" w:line="240" w:lineRule="auto"/>
      </w:pPr>
    </w:p>
    <w:p w:rsidR="107A2BB5" w:rsidP="107A2BB5" w:rsidRDefault="107A2BB5" w14:paraId="5E7A1DCE">
      <w:pPr>
        <w:spacing w:after="0" w:line="240" w:lineRule="auto"/>
      </w:pPr>
    </w:p>
    <w:p w:rsidR="65DFD201" w:rsidP="107A2BB5" w:rsidRDefault="65DFD201" w14:paraId="69CD7165">
      <w:pPr>
        <w:spacing w:after="0" w:line="240" w:lineRule="auto"/>
      </w:pPr>
      <w:r w:rsidR="65DFD201">
        <w:rPr/>
        <w:t>Törzsszám [000145831]</w:t>
      </w:r>
    </w:p>
    <w:p w:rsidR="65DFD201" w:rsidP="107A2BB5" w:rsidRDefault="65DFD201" w14:paraId="49B0DD58" w14:textId="3F389863">
      <w:pPr>
        <w:spacing w:after="0" w:line="240" w:lineRule="auto"/>
      </w:pPr>
      <w:r w:rsidR="65DFD201">
        <w:rPr/>
        <w:t>Ahány szervezet, annyiféle kihívás : Képzés és fejlesztés [Munkavégzés, hibrid * Képzés, munkahelyi * Kommunikáció, munkahelyi * Covid-19, hatás * Szervezeti kommunikáció * Szervezetfejlesztés] == HVG 43. évf. 2022. 26. sz. p. 38, 40-41.</w:t>
      </w:r>
    </w:p>
    <w:p w:rsidR="107A2BB5" w:rsidP="107A2BB5" w:rsidRDefault="107A2BB5" w14:paraId="51B830B9">
      <w:pPr>
        <w:spacing w:after="0" w:line="240" w:lineRule="auto"/>
      </w:pPr>
    </w:p>
    <w:p w:rsidR="107A2BB5" w:rsidP="107A2BB5" w:rsidRDefault="107A2BB5" w14:paraId="23489AAE">
      <w:pPr>
        <w:spacing w:after="0" w:line="240" w:lineRule="auto"/>
      </w:pPr>
    </w:p>
    <w:p w:rsidR="65DFD201" w:rsidP="107A2BB5" w:rsidRDefault="65DFD201" w14:paraId="6FBF0E53">
      <w:pPr>
        <w:spacing w:after="0" w:line="240" w:lineRule="auto"/>
      </w:pPr>
      <w:r w:rsidR="65DFD201">
        <w:rPr/>
        <w:t>Törzsszám [000145843]</w:t>
      </w:r>
    </w:p>
    <w:p w:rsidR="65DFD201" w:rsidP="107A2BB5" w:rsidRDefault="65DFD201" w14:paraId="24C89BE9" w14:textId="6E2A0CF9">
      <w:pPr>
        <w:spacing w:after="0" w:line="240" w:lineRule="auto"/>
      </w:pPr>
      <w:r w:rsidR="65DFD201">
        <w:rPr/>
        <w:t>Cserháti Ilona, Pirisi Károly, Erdélyi Tea</w:t>
      </w:r>
    </w:p>
    <w:p w:rsidR="65DFD201" w:rsidP="107A2BB5" w:rsidRDefault="65DFD201" w14:paraId="41F0643F" w14:textId="6BE22DB6">
      <w:pPr>
        <w:spacing w:after="0" w:line="240" w:lineRule="auto"/>
      </w:pPr>
      <w:r w:rsidR="65DFD201">
        <w:rPr/>
        <w:t>A "storytelling" mint vezetési eszköz szerepe a munkahelyi elégedettség szintjének és a munkahely vonzóképességének emelésében [Szervezeti kultúra * Vonzóképesség * Munkahelyi elégedettség * Vezetői eszközök * Storytelling] == Vezetéstudomány 53. évf. 2022. 8-9.sz. p. 42-56.</w:t>
      </w:r>
    </w:p>
    <w:p w:rsidR="107A2BB5" w:rsidP="107A2BB5" w:rsidRDefault="107A2BB5" w14:paraId="3AD5C7FA">
      <w:pPr>
        <w:spacing w:after="0" w:line="240" w:lineRule="auto"/>
      </w:pPr>
    </w:p>
    <w:p w:rsidR="107A2BB5" w:rsidP="107A2BB5" w:rsidRDefault="107A2BB5" w14:paraId="6943E494" w14:textId="3CADD24F">
      <w:pPr>
        <w:pStyle w:val="Norml"/>
        <w:spacing w:after="0" w:line="240" w:lineRule="auto"/>
      </w:pPr>
    </w:p>
    <w:p w:rsidR="107A2BB5" w:rsidP="35E98C42" w:rsidRDefault="107A2BB5" w14:paraId="455733EF" w14:textId="77777777">
      <w:pPr>
        <w:spacing w:after="0" w:line="240" w:lineRule="auto"/>
      </w:pPr>
      <w:r w:rsidR="7F0FA545">
        <w:rPr/>
        <w:t>Törzsszám [000145884]</w:t>
      </w:r>
    </w:p>
    <w:p w:rsidR="107A2BB5" w:rsidP="35E98C42" w:rsidRDefault="107A2BB5" w14:paraId="453A4335" w14:textId="77777777">
      <w:pPr>
        <w:spacing w:after="0" w:line="240" w:lineRule="auto"/>
      </w:pPr>
      <w:r w:rsidR="7F0FA545">
        <w:rPr/>
        <w:t>Kis Blanka</w:t>
      </w:r>
    </w:p>
    <w:p w:rsidR="107A2BB5" w:rsidP="35E98C42" w:rsidRDefault="107A2BB5" w14:paraId="141C4B9A" w14:textId="4ADB6463">
      <w:pPr>
        <w:spacing w:after="0" w:line="240" w:lineRule="auto"/>
      </w:pPr>
      <w:r w:rsidR="7F0FA545">
        <w:rPr/>
        <w:t>Foglalkoztatási gyakorlatot érintő célvizsgálat a kereskedelmi ágazatban [Foglalkoztatás * Feketefoglalkoztatás * Munkaidő * Munkabér * Pihenőidő] == Vállalkozói Értesítő Kereskedelem 2022. 8.sz. p. 10-13.</w:t>
      </w:r>
    </w:p>
    <w:p w:rsidR="107A2BB5" w:rsidP="35E98C42" w:rsidRDefault="107A2BB5" w14:paraId="2776E956" w14:textId="77777777">
      <w:pPr>
        <w:spacing w:after="0" w:line="240" w:lineRule="auto"/>
      </w:pPr>
    </w:p>
    <w:p w:rsidR="107A2BB5" w:rsidP="107A2BB5" w:rsidRDefault="107A2BB5" w14:paraId="376D57D2" w14:textId="566CE696">
      <w:pPr>
        <w:pStyle w:val="Norml"/>
        <w:spacing w:after="0" w:line="240" w:lineRule="auto"/>
      </w:pPr>
    </w:p>
    <w:p w:rsidR="107A2BB5" w:rsidP="55157E3F" w:rsidRDefault="107A2BB5" w14:paraId="60CA9FBD" w14:textId="77777777">
      <w:pPr>
        <w:spacing w:after="0" w:line="240" w:lineRule="auto"/>
      </w:pPr>
      <w:r w:rsidR="46F24340">
        <w:rPr/>
        <w:t>Törzsszám [000145811]</w:t>
      </w:r>
    </w:p>
    <w:p w:rsidR="107A2BB5" w:rsidP="55157E3F" w:rsidRDefault="107A2BB5" w14:paraId="1F4A4E13" w14:textId="77777777">
      <w:pPr>
        <w:spacing w:after="0" w:line="240" w:lineRule="auto"/>
      </w:pPr>
      <w:r w:rsidR="46F24340">
        <w:rPr/>
        <w:t xml:space="preserve">José M. Casado-Díaz, Oana Driha, Hipólito Simón </w:t>
      </w:r>
    </w:p>
    <w:p w:rsidR="107A2BB5" w:rsidP="55157E3F" w:rsidRDefault="107A2BB5" w14:paraId="50B65F71" w14:textId="12AB5B8E">
      <w:pPr>
        <w:spacing w:after="0" w:line="240" w:lineRule="auto"/>
      </w:pPr>
      <w:r w:rsidR="46F24340">
        <w:rPr/>
        <w:t>The gender wage gap in hospitality : New evidence from Spain [Hospitality * Gender wage gap * Discrimination * Spain * Tourism] == Cornell Hospitality Quarterly Vol. 63. 2022. Nr. 2. p. 399-417.</w:t>
      </w:r>
    </w:p>
    <w:p w:rsidR="107A2BB5" w:rsidP="55157E3F" w:rsidRDefault="107A2BB5" w14:paraId="70C113BA" w14:textId="77777777">
      <w:pPr>
        <w:spacing w:after="0" w:line="240" w:lineRule="auto"/>
      </w:pPr>
      <w:r w:rsidR="46F24340">
        <w:rPr/>
        <w:t>https://doi.org/10.1177/1938965520971273</w:t>
      </w:r>
    </w:p>
    <w:p w:rsidR="107A2BB5" w:rsidP="55157E3F" w:rsidRDefault="107A2BB5" w14:paraId="1CA450CB" w14:textId="77777777">
      <w:pPr>
        <w:spacing w:after="0" w:line="240" w:lineRule="auto"/>
      </w:pPr>
    </w:p>
    <w:p w:rsidR="107A2BB5" w:rsidP="5A085AF5" w:rsidRDefault="107A2BB5" w14:paraId="1C375D9D" w14:textId="77777777">
      <w:pPr>
        <w:spacing w:after="0" w:line="240" w:lineRule="auto"/>
      </w:pPr>
    </w:p>
    <w:p w:rsidR="107A2BB5" w:rsidP="5A085AF5" w:rsidRDefault="107A2BB5" w14:paraId="7EF0E8C1" w14:textId="77777777">
      <w:pPr>
        <w:spacing w:after="0" w:line="240" w:lineRule="auto"/>
      </w:pPr>
      <w:r w:rsidR="65469ED9">
        <w:rPr/>
        <w:t>Törzsszám [000146043]</w:t>
      </w:r>
    </w:p>
    <w:p w:rsidR="107A2BB5" w:rsidP="107A2BB5" w:rsidRDefault="107A2BB5" w14:paraId="395A70DA" w14:textId="7F27C1E9">
      <w:pPr>
        <w:pStyle w:val="Norml"/>
        <w:spacing w:after="0" w:line="240" w:lineRule="auto"/>
      </w:pPr>
      <w:r w:rsidR="65469ED9">
        <w:rPr/>
        <w:t>Krenyácz Éva, Rana Asaad Mohammed Alotaiby</w:t>
      </w:r>
    </w:p>
    <w:p w:rsidR="107A2BB5" w:rsidP="107A2BB5" w:rsidRDefault="107A2BB5" w14:paraId="1B921C23" w14:textId="5590A8A3">
      <w:pPr>
        <w:pStyle w:val="Norml"/>
        <w:spacing w:after="0" w:line="240" w:lineRule="auto"/>
      </w:pPr>
      <w:r w:rsidR="65469ED9">
        <w:rPr/>
        <w:t>Vezetői kompetenciák elemzése a szervezeti változásokra való felkészültség alapján : A jordán egyetemi oktatókórházak példája [Vezetői magatartás * Szervezeti változás] == Vezetéstudomány 53. évf. 2022. 10.sz. p. 55-65.</w:t>
      </w:r>
    </w:p>
    <w:p w:rsidR="107A2BB5" w:rsidP="5A085AF5" w:rsidRDefault="107A2BB5" w14:paraId="4CD84FF8" w14:textId="77777777">
      <w:pPr>
        <w:spacing w:after="0" w:line="240" w:lineRule="auto"/>
      </w:pPr>
    </w:p>
    <w:p w:rsidR="107A2BB5" w:rsidP="107A2BB5" w:rsidRDefault="107A2BB5" w14:paraId="7E0E1BC5" w14:textId="3C1A3BCF">
      <w:pPr>
        <w:pStyle w:val="Norml"/>
        <w:spacing w:after="0" w:line="240" w:lineRule="auto"/>
      </w:pPr>
    </w:p>
    <w:p w:rsidR="107A2BB5" w:rsidP="5A085AF5" w:rsidRDefault="107A2BB5" w14:paraId="7629ACD9" w14:textId="77777777">
      <w:pPr>
        <w:spacing w:after="0" w:line="240" w:lineRule="auto"/>
      </w:pPr>
      <w:r w:rsidR="1BADC3FA">
        <w:rPr/>
        <w:t>Törzsszám [000145807]</w:t>
      </w:r>
    </w:p>
    <w:p w:rsidR="107A2BB5" w:rsidP="5A085AF5" w:rsidRDefault="107A2BB5" w14:paraId="38F81C21" w14:textId="77777777">
      <w:pPr>
        <w:spacing w:after="0" w:line="240" w:lineRule="auto"/>
      </w:pPr>
      <w:r w:rsidR="1BADC3FA">
        <w:rPr/>
        <w:t xml:space="preserve">Renata F. Guzzo, Xingyu Wang, JéAnna Abbott </w:t>
      </w:r>
    </w:p>
    <w:p w:rsidR="107A2BB5" w:rsidP="5A085AF5" w:rsidRDefault="107A2BB5" w14:paraId="69E9E388" w14:textId="5AD0189B">
      <w:pPr>
        <w:spacing w:after="0" w:line="240" w:lineRule="auto"/>
      </w:pPr>
      <w:r w:rsidR="1BADC3FA">
        <w:rPr/>
        <w:t>Corporate social responsibility and individual outcomes : The mediating role of gratitude and compassion at work [Corporate social responsibility * Gratitude * Compassion * Well-being] == Cornell Hospitality Quarterly Vol. 63. 2022. Nr. 2. p. 350-368.</w:t>
      </w:r>
    </w:p>
    <w:p w:rsidR="107A2BB5" w:rsidP="5A085AF5" w:rsidRDefault="107A2BB5" w14:paraId="192F0CDA" w14:textId="77777777">
      <w:pPr>
        <w:spacing w:after="0" w:line="240" w:lineRule="auto"/>
      </w:pPr>
      <w:r w:rsidR="1BADC3FA">
        <w:rPr/>
        <w:t>https://doi.org/10.1177/1938965520981069</w:t>
      </w:r>
    </w:p>
    <w:p w:rsidR="107A2BB5" w:rsidP="5A085AF5" w:rsidRDefault="107A2BB5" w14:paraId="209CA3E7" w14:textId="77777777">
      <w:pPr>
        <w:spacing w:after="0" w:line="240" w:lineRule="auto"/>
      </w:pPr>
    </w:p>
    <w:p w:rsidR="107A2BB5" w:rsidP="107A2BB5" w:rsidRDefault="107A2BB5" w14:paraId="098E6A12" w14:textId="7069F600">
      <w:pPr>
        <w:pStyle w:val="Norml"/>
        <w:spacing w:after="0" w:line="240" w:lineRule="auto"/>
      </w:pPr>
    </w:p>
    <w:p w:rsidR="107A2BB5" w:rsidP="5A085AF5" w:rsidRDefault="107A2BB5" w14:paraId="2DFE1A51" w14:textId="77777777">
      <w:pPr>
        <w:spacing w:after="0" w:line="240" w:lineRule="auto"/>
      </w:pPr>
      <w:r w:rsidR="287EC464">
        <w:rPr/>
        <w:t>Törzsszám [000145805]</w:t>
      </w:r>
    </w:p>
    <w:p w:rsidR="107A2BB5" w:rsidP="5A085AF5" w:rsidRDefault="107A2BB5" w14:paraId="42832612" w14:textId="77777777">
      <w:pPr>
        <w:spacing w:after="0" w:line="240" w:lineRule="auto"/>
      </w:pPr>
      <w:r w:rsidR="287EC464">
        <w:rPr/>
        <w:t xml:space="preserve">Emily Ma, Yao-Chin Wang, Hailin Qu </w:t>
      </w:r>
    </w:p>
    <w:p w:rsidR="107A2BB5" w:rsidP="5A085AF5" w:rsidRDefault="107A2BB5" w14:paraId="5CA80C84" w14:textId="3D373313">
      <w:pPr>
        <w:spacing w:after="0" w:line="240" w:lineRule="auto"/>
      </w:pPr>
      <w:r w:rsidR="287EC464">
        <w:rPr/>
        <w:t>Reenergizing through angel customers : Cross-cultural validation of customer-driven employee citizenship behavior [Organizational citizenship behavior * Customer-employee exchange * Positive emotion * Empathy * Service employees] == Cornell Hospitality Quarterly Vol. 63. 2022. Nr. 2. p. 334-349.</w:t>
      </w:r>
    </w:p>
    <w:p w:rsidR="107A2BB5" w:rsidP="5A085AF5" w:rsidRDefault="107A2BB5" w14:paraId="655B411E" w14:textId="77777777">
      <w:pPr>
        <w:spacing w:after="0" w:line="240" w:lineRule="auto"/>
      </w:pPr>
      <w:r w:rsidR="287EC464">
        <w:rPr/>
        <w:t>https://doi.org/10.1177/1938965520981936</w:t>
      </w:r>
    </w:p>
    <w:p w:rsidR="107A2BB5" w:rsidP="5A085AF5" w:rsidRDefault="107A2BB5" w14:paraId="2D39346B" w14:textId="77777777">
      <w:pPr>
        <w:spacing w:after="0" w:line="240" w:lineRule="auto"/>
      </w:pPr>
    </w:p>
    <w:p w:rsidR="107A2BB5" w:rsidP="107A2BB5" w:rsidRDefault="107A2BB5" w14:paraId="39B9913A" w14:textId="6CE8E253">
      <w:pPr>
        <w:pStyle w:val="Norml"/>
        <w:spacing w:after="0" w:line="240" w:lineRule="auto"/>
      </w:pPr>
    </w:p>
    <w:p w:rsidR="107A2BB5" w:rsidP="55157E3F" w:rsidRDefault="107A2BB5" w14:paraId="6B89E2CE" w14:textId="68DC3866">
      <w:pPr>
        <w:pStyle w:val="Heading1"/>
        <w:spacing w:after="0" w:line="240" w:lineRule="auto"/>
        <w:rPr>
          <w:b w:val="1"/>
          <w:bCs w:val="1"/>
        </w:rPr>
      </w:pPr>
      <w:bookmarkStart w:name="_Toc631983893" w:id="1889335768"/>
      <w:r w:rsidRPr="5A085AF5" w:rsidR="2993FA1E">
        <w:rPr>
          <w:b w:val="1"/>
          <w:bCs w:val="1"/>
        </w:rPr>
        <w:t>Múzeum</w:t>
      </w:r>
      <w:bookmarkEnd w:id="1889335768"/>
    </w:p>
    <w:p w:rsidR="107A2BB5" w:rsidP="107A2BB5" w:rsidRDefault="107A2BB5" w14:paraId="0C3539EA" w14:textId="30F2DB1C">
      <w:pPr>
        <w:pStyle w:val="Norml"/>
        <w:spacing w:after="0" w:line="240" w:lineRule="auto"/>
      </w:pPr>
    </w:p>
    <w:p w:rsidR="107A2BB5" w:rsidP="55157E3F" w:rsidRDefault="107A2BB5" w14:paraId="23DAD8F8" w14:textId="77777777">
      <w:pPr>
        <w:spacing w:after="0" w:line="240" w:lineRule="auto"/>
      </w:pPr>
      <w:r w:rsidR="2993FA1E">
        <w:rPr/>
        <w:t>Törzsszám [000145717]</w:t>
      </w:r>
    </w:p>
    <w:p w:rsidR="107A2BB5" w:rsidP="55157E3F" w:rsidRDefault="107A2BB5" w14:paraId="3708C41D" w14:textId="77777777">
      <w:pPr>
        <w:spacing w:after="0" w:line="240" w:lineRule="auto"/>
      </w:pPr>
      <w:r w:rsidR="2993FA1E">
        <w:rPr/>
        <w:t>Bódai Dalma</w:t>
      </w:r>
    </w:p>
    <w:p w:rsidR="107A2BB5" w:rsidP="55157E3F" w:rsidRDefault="107A2BB5" w14:paraId="51E8A96B" w14:textId="0BD45E61">
      <w:pPr>
        <w:spacing w:after="0" w:line="240" w:lineRule="auto"/>
      </w:pPr>
      <w:r w:rsidR="2993FA1E">
        <w:rPr/>
        <w:t>A pénz útja : Kalandok és stratégia a Pénzmúzeumban [Magyar Pénzmúzeum és Látogatóközpont * Kiállítás, interaktív * Pénz, történet] == Élet és tudomány 77. évf. 2022. 31.sz. p. 1011-1013.</w:t>
      </w:r>
    </w:p>
    <w:p w:rsidR="107A2BB5" w:rsidP="55157E3F" w:rsidRDefault="107A2BB5" w14:paraId="79A0836D" w14:textId="77777777">
      <w:pPr>
        <w:spacing w:after="0" w:line="240" w:lineRule="auto"/>
      </w:pPr>
    </w:p>
    <w:p w:rsidR="107A2BB5" w:rsidP="107A2BB5" w:rsidRDefault="107A2BB5" w14:paraId="245C9F51" w14:textId="2E8B286A">
      <w:pPr>
        <w:pStyle w:val="Norml"/>
        <w:spacing w:after="0" w:line="240" w:lineRule="auto"/>
      </w:pPr>
    </w:p>
    <w:p w:rsidR="107A2BB5" w:rsidP="55157E3F" w:rsidRDefault="107A2BB5" w14:paraId="77370FCC" w14:textId="77777777">
      <w:pPr>
        <w:spacing w:after="0" w:line="240" w:lineRule="auto"/>
      </w:pPr>
      <w:r w:rsidR="2993FA1E">
        <w:rPr/>
        <w:t>Törzsszám [000145869]</w:t>
      </w:r>
    </w:p>
    <w:p w:rsidR="107A2BB5" w:rsidP="55157E3F" w:rsidRDefault="107A2BB5" w14:paraId="0DAA6A00" w14:textId="77777777">
      <w:pPr>
        <w:spacing w:after="0" w:line="240" w:lineRule="auto"/>
      </w:pPr>
      <w:r w:rsidR="2993FA1E">
        <w:rPr/>
        <w:t>Bódai Dalma</w:t>
      </w:r>
    </w:p>
    <w:p w:rsidR="107A2BB5" w:rsidP="55157E3F" w:rsidRDefault="107A2BB5" w14:paraId="69BD1878" w14:textId="33088577">
      <w:pPr>
        <w:spacing w:after="0" w:line="240" w:lineRule="auto"/>
      </w:pPr>
      <w:r w:rsidR="2993FA1E">
        <w:rPr/>
        <w:t>Megérkeztek : A Néprajzi Múzeum új épületének első kiállításai [Kiállítótér, Zoom * Kiállítótér, Kerámiatér * Szemléletváltás * Észlelés, jobb agyfélteke * Nézőpontváltás * Trend, múzeumpedagógia * Történet, gyűjteményszervezés * Téma, identitás * Videomontázs] == Élet és Tudomány 77. évf. 2022. 37.sz. p. 1194-1197.</w:t>
      </w:r>
    </w:p>
    <w:p w:rsidR="107A2BB5" w:rsidP="55157E3F" w:rsidRDefault="107A2BB5" w14:paraId="1A4FC636" w14:textId="77777777">
      <w:pPr>
        <w:spacing w:after="0" w:line="240" w:lineRule="auto"/>
      </w:pPr>
    </w:p>
    <w:p w:rsidR="107A2BB5" w:rsidP="55157E3F" w:rsidRDefault="107A2BB5" w14:paraId="7C29917D" w14:textId="77777777">
      <w:pPr>
        <w:spacing w:after="0" w:line="240" w:lineRule="auto"/>
      </w:pPr>
    </w:p>
    <w:p w:rsidR="107A2BB5" w:rsidP="55157E3F" w:rsidRDefault="107A2BB5" w14:paraId="75C30DE3" w14:textId="77777777">
      <w:pPr>
        <w:spacing w:after="0" w:line="240" w:lineRule="auto"/>
      </w:pPr>
      <w:r w:rsidR="2993FA1E">
        <w:rPr/>
        <w:t>Törzsszám [000145663]</w:t>
      </w:r>
    </w:p>
    <w:p w:rsidR="107A2BB5" w:rsidP="55157E3F" w:rsidRDefault="107A2BB5" w14:paraId="464C2998" w14:textId="77777777">
      <w:pPr>
        <w:spacing w:after="0" w:line="240" w:lineRule="auto"/>
      </w:pPr>
      <w:r w:rsidR="2993FA1E">
        <w:rPr/>
        <w:t>Szerdahelyi Krisztina</w:t>
      </w:r>
    </w:p>
    <w:p w:rsidR="107A2BB5" w:rsidP="55157E3F" w:rsidRDefault="107A2BB5" w14:paraId="26CEE28A" w14:textId="39F23736">
      <w:pPr>
        <w:spacing w:after="0" w:line="240" w:lineRule="auto"/>
      </w:pPr>
      <w:r w:rsidR="2993FA1E">
        <w:rPr/>
        <w:t>Megnyílt a Skanzen új Erdély tájegysége [Szabadtéri Néprajzi Múzeum * Szentendre * Értékőrzés * Erdély tájegység] == Turizmus.com 22. évf. 2022. 6.sz. p. 16-17.</w:t>
      </w:r>
    </w:p>
    <w:p w:rsidR="107A2BB5" w:rsidP="55157E3F" w:rsidRDefault="107A2BB5" w14:paraId="022AF31B" w14:textId="77777777">
      <w:pPr>
        <w:spacing w:after="0" w:line="240" w:lineRule="auto"/>
      </w:pPr>
    </w:p>
    <w:p w:rsidR="107A2BB5" w:rsidP="107A2BB5" w:rsidRDefault="107A2BB5" w14:paraId="63E6993C" w14:textId="5194E8CA">
      <w:pPr>
        <w:pStyle w:val="Norml"/>
        <w:spacing w:after="0" w:line="240" w:lineRule="auto"/>
      </w:pPr>
    </w:p>
    <w:p w:rsidR="65DFD201" w:rsidP="107A2BB5" w:rsidRDefault="65DFD201" w14:paraId="1F001950" w14:textId="7C178817">
      <w:pPr>
        <w:pStyle w:val="Heading1"/>
        <w:bidi w:val="0"/>
        <w:rPr>
          <w:b w:val="1"/>
          <w:bCs w:val="1"/>
        </w:rPr>
      </w:pPr>
      <w:bookmarkStart w:name="_Toc2039407705" w:id="129071134"/>
      <w:r w:rsidRPr="5A085AF5" w:rsidR="65DFD201">
        <w:rPr>
          <w:b w:val="1"/>
          <w:bCs w:val="1"/>
        </w:rPr>
        <w:t>Műemlékvédelem</w:t>
      </w:r>
      <w:bookmarkEnd w:id="129071134"/>
    </w:p>
    <w:p w:rsidR="107A2BB5" w:rsidP="107A2BB5" w:rsidRDefault="107A2BB5" w14:paraId="6DFC80E9" w14:textId="73DB407A">
      <w:pPr>
        <w:pStyle w:val="Norml"/>
        <w:bidi w:val="0"/>
      </w:pPr>
    </w:p>
    <w:p w:rsidR="65DFD201" w:rsidP="107A2BB5" w:rsidRDefault="65DFD201" w14:paraId="6C515C0E">
      <w:pPr>
        <w:spacing w:after="0" w:line="240" w:lineRule="auto"/>
      </w:pPr>
      <w:r w:rsidR="65DFD201">
        <w:rPr/>
        <w:t>Törzsszám [000145633]</w:t>
      </w:r>
    </w:p>
    <w:p w:rsidR="65DFD201" w:rsidP="107A2BB5" w:rsidRDefault="65DFD201" w14:paraId="3258D417">
      <w:pPr>
        <w:spacing w:after="0" w:line="240" w:lineRule="auto"/>
      </w:pPr>
      <w:r w:rsidR="65DFD201">
        <w:rPr/>
        <w:t>Veczán Zoltán</w:t>
      </w:r>
    </w:p>
    <w:p w:rsidR="65DFD201" w:rsidP="107A2BB5" w:rsidRDefault="65DFD201" w14:paraId="3104A338" w14:textId="1325C976">
      <w:pPr>
        <w:spacing w:after="0" w:line="240" w:lineRule="auto"/>
      </w:pPr>
      <w:r w:rsidR="65DFD201">
        <w:rPr/>
        <w:t>Életet lehelni ódon falak közé [Vármegyeháza, Torna * Felvidék, műemlékvédelem * Vármegyeháza, rehabilitáció] == Mandiner 4. évf. 2022. 29.sz. p. 30-31.</w:t>
      </w:r>
    </w:p>
    <w:p w:rsidR="107A2BB5" w:rsidP="107A2BB5" w:rsidRDefault="107A2BB5" w14:paraId="6745603E">
      <w:pPr>
        <w:spacing w:after="0" w:line="240" w:lineRule="auto"/>
      </w:pPr>
    </w:p>
    <w:p w:rsidR="107A2BB5" w:rsidP="107A2BB5" w:rsidRDefault="107A2BB5" w14:paraId="2AAF21CE" w14:textId="4C250F29">
      <w:pPr>
        <w:pStyle w:val="Norml"/>
        <w:spacing w:after="0" w:line="240" w:lineRule="auto"/>
      </w:pPr>
    </w:p>
    <w:p w:rsidR="65DFD201" w:rsidP="107A2BB5" w:rsidRDefault="65DFD201" w14:paraId="6AAACEC5">
      <w:pPr>
        <w:spacing w:after="0" w:line="240" w:lineRule="auto"/>
      </w:pPr>
      <w:r w:rsidR="65DFD201">
        <w:rPr/>
        <w:t>Törzsszám [000145638]</w:t>
      </w:r>
    </w:p>
    <w:p w:rsidR="65DFD201" w:rsidP="107A2BB5" w:rsidRDefault="65DFD201" w14:paraId="75B76C26">
      <w:pPr>
        <w:spacing w:after="0" w:line="240" w:lineRule="auto"/>
      </w:pPr>
      <w:r w:rsidR="65DFD201">
        <w:rPr/>
        <w:t>Veczán Zoltán</w:t>
      </w:r>
    </w:p>
    <w:p w:rsidR="65DFD201" w:rsidP="107A2BB5" w:rsidRDefault="65DFD201" w14:paraId="59E4764C" w14:textId="3E29FB3D">
      <w:pPr>
        <w:spacing w:after="0" w:line="240" w:lineRule="auto"/>
      </w:pPr>
      <w:r w:rsidR="65DFD201">
        <w:rPr/>
        <w:t>Megújulhat a leégett Krasznahorka [Krasznahorka vár, történet * Felújítás, vár * Műemlékvédelem * Vár, határon túli] == Mandiner 4. évf. 2022. 32.sz. p. 34-35.</w:t>
      </w:r>
    </w:p>
    <w:p w:rsidR="107A2BB5" w:rsidP="107A2BB5" w:rsidRDefault="107A2BB5" w14:paraId="552385B0">
      <w:pPr>
        <w:spacing w:after="0" w:line="240" w:lineRule="auto"/>
      </w:pPr>
    </w:p>
    <w:p w:rsidR="107A2BB5" w:rsidP="107A2BB5" w:rsidRDefault="107A2BB5" w14:paraId="2464CAEC">
      <w:pPr>
        <w:spacing w:after="0" w:line="240" w:lineRule="auto"/>
      </w:pPr>
    </w:p>
    <w:p w:rsidR="65DFD201" w:rsidP="107A2BB5" w:rsidRDefault="65DFD201" w14:paraId="3C7C9E27">
      <w:pPr>
        <w:spacing w:after="0" w:line="240" w:lineRule="auto"/>
      </w:pPr>
      <w:r w:rsidR="65DFD201">
        <w:rPr/>
        <w:t>Törzsszám [000145925]</w:t>
      </w:r>
    </w:p>
    <w:p w:rsidR="65DFD201" w:rsidP="107A2BB5" w:rsidRDefault="65DFD201" w14:paraId="454F3B19">
      <w:pPr>
        <w:spacing w:after="0" w:line="240" w:lineRule="auto"/>
      </w:pPr>
      <w:r w:rsidR="65DFD201">
        <w:rPr/>
        <w:t>Pethő Tibor</w:t>
      </w:r>
    </w:p>
    <w:p w:rsidR="65DFD201" w:rsidP="107A2BB5" w:rsidRDefault="65DFD201" w14:paraId="50511A71" w14:textId="5AB2D021">
      <w:pPr>
        <w:spacing w:after="0" w:line="240" w:lineRule="auto"/>
      </w:pPr>
      <w:r w:rsidR="65DFD201">
        <w:rPr/>
        <w:t>Vesszen a szocreál! : (Vagy mi) [Műemlékvédelem * Örökségvédelem, épület * Kulturális Örökségvédelmi Hivatal * Foster-központ * Tátika étterem és cukrászda * Építészet, szocialista realizmus * Modernizmus * Minősítés, szubjektív * Példa, német * Példa, olasz] == Magyar Hang 5. véf. 2022. 39.sz. p. 20.</w:t>
      </w:r>
    </w:p>
    <w:p w:rsidR="107A2BB5" w:rsidP="107A2BB5" w:rsidRDefault="107A2BB5" w14:paraId="2D6BF2D1">
      <w:pPr>
        <w:spacing w:after="0" w:line="240" w:lineRule="auto"/>
      </w:pPr>
    </w:p>
    <w:p w:rsidR="107A2BB5" w:rsidP="55157E3F" w:rsidRDefault="107A2BB5" w14:paraId="14A7891B" w14:textId="32BCEB6E">
      <w:pPr>
        <w:pStyle w:val="Heading1"/>
        <w:bidi w:val="0"/>
        <w:spacing w:after="0" w:line="240" w:lineRule="auto"/>
        <w:rPr>
          <w:rStyle w:val="IntenseReference"/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F5496" w:themeColor="accent1" w:themeTint="FF" w:themeShade="BF"/>
          <w:sz w:val="44"/>
          <w:szCs w:val="44"/>
        </w:rPr>
      </w:pPr>
      <w:bookmarkStart w:name="_Toc532399043" w:id="474683657"/>
      <w:r w:rsidRPr="5A085AF5" w:rsidR="20737493">
        <w:rPr>
          <w:b w:val="1"/>
          <w:bCs w:val="1"/>
        </w:rPr>
        <w:t>Oktatás</w:t>
      </w:r>
      <w:bookmarkEnd w:id="474683657"/>
    </w:p>
    <w:p w:rsidR="107A2BB5" w:rsidP="55157E3F" w:rsidRDefault="107A2BB5" w14:paraId="504D475E" w14:textId="77777777">
      <w:pPr>
        <w:spacing w:after="0" w:line="240" w:lineRule="auto"/>
      </w:pPr>
    </w:p>
    <w:p w:rsidR="107A2BB5" w:rsidP="55157E3F" w:rsidRDefault="107A2BB5" w14:paraId="10EEB517" w14:textId="77777777">
      <w:pPr>
        <w:spacing w:after="0" w:line="240" w:lineRule="auto"/>
      </w:pPr>
      <w:r w:rsidR="20737493">
        <w:rPr/>
        <w:t>Törzsszám [000145636]</w:t>
      </w:r>
    </w:p>
    <w:p w:rsidR="107A2BB5" w:rsidP="55157E3F" w:rsidRDefault="107A2BB5" w14:paraId="2B92A5A2" w14:textId="77777777">
      <w:pPr>
        <w:spacing w:after="0" w:line="240" w:lineRule="auto"/>
      </w:pPr>
      <w:r w:rsidR="20737493">
        <w:rPr/>
        <w:t>Szalai Laura</w:t>
      </w:r>
    </w:p>
    <w:p w:rsidR="107A2BB5" w:rsidP="55157E3F" w:rsidRDefault="107A2BB5" w14:paraId="1C336170" w14:textId="3C89CA53">
      <w:pPr>
        <w:spacing w:after="0" w:line="240" w:lineRule="auto"/>
      </w:pPr>
      <w:r w:rsidR="20737493">
        <w:rPr/>
        <w:t>Kell-e nyelvvizsga egy diplomásnak? [Felsőoktatás * Modellváltás * Felvételi rendszer * Nyelvtudás * Nyelvvizsga * Diploma, követelmény * BCE, Budapest Corvinus Egyetem * BGE, Budapesti Gazdasági Egyetem * ELTE, Eötvös Loránd Tudományegyetem] == Mandiner 4. évf. 2022. 32.sz. p. 26-29.</w:t>
      </w:r>
    </w:p>
    <w:p w:rsidR="107A2BB5" w:rsidP="55157E3F" w:rsidRDefault="107A2BB5" w14:paraId="56E8F052" w14:textId="77777777">
      <w:pPr>
        <w:spacing w:after="0" w:line="240" w:lineRule="auto"/>
      </w:pPr>
    </w:p>
    <w:p w:rsidR="107A2BB5" w:rsidP="107A2BB5" w:rsidRDefault="107A2BB5" w14:paraId="46A742AA" w14:textId="6F15B61E">
      <w:pPr>
        <w:pStyle w:val="Norml"/>
        <w:spacing w:after="0" w:line="240" w:lineRule="auto"/>
      </w:pPr>
    </w:p>
    <w:p w:rsidR="107A2BB5" w:rsidP="55157E3F" w:rsidRDefault="107A2BB5" w14:paraId="6EC642E4" w14:textId="77777777">
      <w:pPr>
        <w:spacing w:after="0" w:line="240" w:lineRule="auto"/>
      </w:pPr>
      <w:r w:rsidR="20737493">
        <w:rPr/>
        <w:t>Törzsszám [000145837]</w:t>
      </w:r>
    </w:p>
    <w:p w:rsidR="107A2BB5" w:rsidP="55157E3F" w:rsidRDefault="107A2BB5" w14:paraId="4CE5185E" w14:textId="0FB4B1C1">
      <w:pPr>
        <w:spacing w:after="0" w:line="240" w:lineRule="auto"/>
      </w:pPr>
      <w:r w:rsidR="20737493">
        <w:rPr/>
        <w:t>Kovács Gábor, Tarnay Kristóf Ábel</w:t>
      </w:r>
    </w:p>
    <w:p w:rsidR="107A2BB5" w:rsidP="55157E3F" w:rsidRDefault="107A2BB5" w14:paraId="22FADDA7" w14:textId="31EA65F8">
      <w:pPr>
        <w:spacing w:after="0" w:line="240" w:lineRule="auto"/>
      </w:pPr>
      <w:r w:rsidR="20737493">
        <w:rPr/>
        <w:t>Tanulópénz : Diákhitel-drágulás [Diákhitel, felsőoktatás * Lakásbérlés * Albérlet, egyetemista * Áremelkedés * Diákmunka * Ukrán-orosz háború, hatás] == HVG 43. évf. 2022. 27. sz. p. 58-59.</w:t>
      </w:r>
    </w:p>
    <w:p w:rsidR="107A2BB5" w:rsidP="55157E3F" w:rsidRDefault="107A2BB5" w14:paraId="44CBE806" w14:textId="77777777">
      <w:pPr>
        <w:spacing w:after="0" w:line="240" w:lineRule="auto"/>
      </w:pPr>
    </w:p>
    <w:p w:rsidR="107A2BB5" w:rsidP="55157E3F" w:rsidRDefault="107A2BB5" w14:paraId="2D323FE4" w14:textId="77777777">
      <w:pPr>
        <w:spacing w:after="0" w:line="240" w:lineRule="auto"/>
      </w:pPr>
    </w:p>
    <w:p w:rsidR="107A2BB5" w:rsidP="55157E3F" w:rsidRDefault="107A2BB5" w14:paraId="4D71B760" w14:textId="77777777">
      <w:pPr>
        <w:spacing w:after="0" w:line="240" w:lineRule="auto"/>
      </w:pPr>
      <w:r w:rsidR="20737493">
        <w:rPr/>
        <w:t>Törzsszám [000145844]</w:t>
      </w:r>
    </w:p>
    <w:p w:rsidR="107A2BB5" w:rsidP="55157E3F" w:rsidRDefault="107A2BB5" w14:paraId="742D5DC6" w14:textId="242D84D8">
      <w:pPr>
        <w:spacing w:after="0" w:line="240" w:lineRule="auto"/>
      </w:pPr>
      <w:r w:rsidR="20737493">
        <w:rPr/>
        <w:t>Bencsik Andrea, Pató Gáborné Szűcs Beáta, Berke Szilárd, Neumanné Virág Ildikó</w:t>
      </w:r>
    </w:p>
    <w:p w:rsidR="107A2BB5" w:rsidP="55157E3F" w:rsidRDefault="107A2BB5" w14:paraId="68D4CD3E" w14:textId="74CCCE5A">
      <w:pPr>
        <w:spacing w:after="0" w:line="240" w:lineRule="auto"/>
      </w:pPr>
      <w:r w:rsidR="20737493">
        <w:rPr/>
        <w:t>A magyar gazdasági felsőoktatás "boldogságtérképe" [Boldogság * Közgazdaságtan, buddhista * Gazdasági felsőoktatás * GDP * GNH, Bruttó Nemzeti Boldogság * GNH, Gross National Happiness] == Vezetéstudomány 53. évf. 2022. 8-9.sz. p. 57-71.</w:t>
      </w:r>
    </w:p>
    <w:p w:rsidR="107A2BB5" w:rsidP="55157E3F" w:rsidRDefault="107A2BB5" w14:paraId="47D97C12" w14:textId="77777777">
      <w:pPr>
        <w:spacing w:after="0" w:line="240" w:lineRule="auto"/>
      </w:pPr>
    </w:p>
    <w:p w:rsidR="107A2BB5" w:rsidP="55157E3F" w:rsidRDefault="107A2BB5" w14:paraId="2E74039A" w14:textId="77777777">
      <w:pPr>
        <w:spacing w:after="0" w:line="240" w:lineRule="auto"/>
      </w:pPr>
    </w:p>
    <w:p w:rsidR="107A2BB5" w:rsidP="55157E3F" w:rsidRDefault="107A2BB5" w14:paraId="6FB9C0F4" w14:textId="77777777">
      <w:pPr>
        <w:spacing w:after="0" w:line="240" w:lineRule="auto"/>
      </w:pPr>
      <w:r w:rsidR="20737493">
        <w:rPr/>
        <w:t>Törzsszám [000146016]</w:t>
      </w:r>
    </w:p>
    <w:p w:rsidR="107A2BB5" w:rsidP="55157E3F" w:rsidRDefault="107A2BB5" w14:paraId="0CF88380" w14:textId="77777777">
      <w:pPr>
        <w:spacing w:after="0" w:line="240" w:lineRule="auto"/>
      </w:pPr>
      <w:r w:rsidR="20737493">
        <w:rPr/>
        <w:t>Riba István</w:t>
      </w:r>
    </w:p>
    <w:p w:rsidR="107A2BB5" w:rsidP="107A2BB5" w:rsidRDefault="107A2BB5" w14:paraId="0541D348" w14:textId="3431E405">
      <w:pPr>
        <w:pStyle w:val="Norml"/>
        <w:spacing w:after="0" w:line="240" w:lineRule="auto"/>
      </w:pPr>
      <w:r w:rsidR="20737493">
        <w:rPr/>
        <w:t>A szükséges plusz : Átalakuló felvételi [Továbbtanulás, felsőoktatási * Felsőoktatás, változás * Felvételi szabályzat] == HVG 43. évf. 2022. 36.sz. p.16-17.</w:t>
      </w:r>
    </w:p>
    <w:p w:rsidR="107A2BB5" w:rsidP="55157E3F" w:rsidRDefault="107A2BB5" w14:paraId="1B0F4A51" w14:textId="77777777">
      <w:pPr>
        <w:spacing w:after="0" w:line="240" w:lineRule="auto"/>
      </w:pPr>
    </w:p>
    <w:p w:rsidR="107A2BB5" w:rsidP="55157E3F" w:rsidRDefault="107A2BB5" w14:paraId="595BC4D9" w14:textId="77777777">
      <w:pPr>
        <w:spacing w:after="0" w:line="240" w:lineRule="auto"/>
      </w:pPr>
    </w:p>
    <w:p w:rsidR="107A2BB5" w:rsidP="55157E3F" w:rsidRDefault="107A2BB5" w14:paraId="49C1AF5E" w14:textId="77777777">
      <w:pPr>
        <w:spacing w:after="0" w:line="240" w:lineRule="auto"/>
      </w:pPr>
      <w:r w:rsidR="20737493">
        <w:rPr/>
        <w:t>Törzsszám [000146109]</w:t>
      </w:r>
    </w:p>
    <w:p w:rsidR="107A2BB5" w:rsidP="107A2BB5" w:rsidRDefault="107A2BB5" w14:paraId="1757458E" w14:textId="667DD9FB">
      <w:pPr>
        <w:pStyle w:val="Norml"/>
        <w:spacing w:after="0" w:line="240" w:lineRule="auto"/>
      </w:pPr>
      <w:r w:rsidR="20737493">
        <w:rPr/>
        <w:t>Pontos dobás : Felsőoktatás [Jogszabályváltozás * Felsőoktatási törvény, módosítás * Felsőoktatás, 2022 * Nyelvvizsga, felsőoktatás * Nyelvismeret * Elvárás, egyetemi] == HVG 43. évf. 2022. 43.sz. p.19-20.</w:t>
      </w:r>
    </w:p>
    <w:p w:rsidR="107A2BB5" w:rsidP="55157E3F" w:rsidRDefault="107A2BB5" w14:paraId="04050C88" w14:textId="77777777">
      <w:pPr>
        <w:spacing w:after="0" w:line="240" w:lineRule="auto"/>
      </w:pPr>
    </w:p>
    <w:p w:rsidR="107A2BB5" w:rsidP="107A2BB5" w:rsidRDefault="107A2BB5" w14:paraId="5BD49474" w14:textId="5FCCF904">
      <w:pPr>
        <w:pStyle w:val="Norml"/>
        <w:spacing w:after="0" w:line="240" w:lineRule="auto"/>
      </w:pPr>
    </w:p>
    <w:p w:rsidR="107A2BB5" w:rsidP="55157E3F" w:rsidRDefault="107A2BB5" w14:paraId="171F028B" w14:textId="77777777">
      <w:pPr>
        <w:spacing w:after="0" w:line="240" w:lineRule="auto"/>
      </w:pPr>
      <w:r w:rsidR="20737493">
        <w:rPr/>
        <w:t>Törzsszám [000145732]</w:t>
      </w:r>
    </w:p>
    <w:p w:rsidR="107A2BB5" w:rsidP="55157E3F" w:rsidRDefault="107A2BB5" w14:paraId="6FD5B78F" w14:textId="5BDD3C5D">
      <w:pPr>
        <w:spacing w:after="0" w:line="240" w:lineRule="auto"/>
      </w:pPr>
      <w:r w:rsidR="20737493">
        <w:rPr/>
        <w:t>Újra népszerű a szakképzés [Továbbtanulás * Szakképzés * Szakképző iskola * Technikum * Szakma, legnépszerűbb] == Figyelő 65. évf. 2022. 26.sz.p. 9.</w:t>
      </w:r>
    </w:p>
    <w:p w:rsidR="107A2BB5" w:rsidP="55157E3F" w:rsidRDefault="107A2BB5" w14:paraId="4D256114" w14:textId="77777777">
      <w:pPr>
        <w:spacing w:after="0" w:line="240" w:lineRule="auto"/>
      </w:pPr>
    </w:p>
    <w:p w:rsidR="107A2BB5" w:rsidP="55157E3F" w:rsidRDefault="107A2BB5" w14:paraId="0C25AA6C" w14:textId="77777777">
      <w:pPr>
        <w:spacing w:after="0" w:line="240" w:lineRule="auto"/>
      </w:pPr>
    </w:p>
    <w:p w:rsidR="107A2BB5" w:rsidP="55157E3F" w:rsidRDefault="107A2BB5" w14:paraId="75C08B94" w14:textId="77777777">
      <w:pPr>
        <w:spacing w:after="0" w:line="240" w:lineRule="auto"/>
      </w:pPr>
      <w:r w:rsidR="20737493">
        <w:rPr/>
        <w:t>Törzsszám [000146068]</w:t>
      </w:r>
    </w:p>
    <w:p w:rsidR="107A2BB5" w:rsidP="55157E3F" w:rsidRDefault="107A2BB5" w14:paraId="1180113C" w14:textId="77777777">
      <w:pPr>
        <w:spacing w:after="0" w:line="240" w:lineRule="auto"/>
      </w:pPr>
      <w:r w:rsidR="20737493">
        <w:rPr/>
        <w:t>Szalai Laura</w:t>
      </w:r>
    </w:p>
    <w:p w:rsidR="107A2BB5" w:rsidP="107A2BB5" w:rsidRDefault="107A2BB5" w14:paraId="59245F0B" w14:textId="7463DB5E">
      <w:pPr>
        <w:pStyle w:val="Norml"/>
        <w:spacing w:after="0" w:line="240" w:lineRule="auto"/>
      </w:pPr>
      <w:r w:rsidR="20737493">
        <w:rPr/>
        <w:t>Tanári bérreform [Közoktatás * Bérfejlesztés, 2013-2017 * Pedagógus sztrájk * Oktatási stratégia] == Mandiner 4. évf. 2022. 41.sz. p. 18-21.</w:t>
      </w:r>
    </w:p>
    <w:p w:rsidR="107A2BB5" w:rsidP="55157E3F" w:rsidRDefault="107A2BB5" w14:paraId="72BD5BA5" w14:textId="77777777">
      <w:pPr>
        <w:spacing w:after="0" w:line="240" w:lineRule="auto"/>
      </w:pPr>
    </w:p>
    <w:p w:rsidR="107A2BB5" w:rsidP="107A2BB5" w:rsidRDefault="107A2BB5" w14:paraId="34EE9D51" w14:textId="69DCB9F7">
      <w:pPr>
        <w:pStyle w:val="Norml"/>
        <w:spacing w:after="0" w:line="240" w:lineRule="auto"/>
      </w:pPr>
    </w:p>
    <w:p w:rsidR="107A2BB5" w:rsidP="55157E3F" w:rsidRDefault="107A2BB5" w14:paraId="1F5360AB" w14:textId="77777777">
      <w:pPr>
        <w:spacing w:after="0" w:line="240" w:lineRule="auto"/>
      </w:pPr>
      <w:r w:rsidR="20737493">
        <w:rPr/>
        <w:t>Törzsszám [000145643]</w:t>
      </w:r>
    </w:p>
    <w:p w:rsidR="107A2BB5" w:rsidP="55157E3F" w:rsidRDefault="107A2BB5" w14:paraId="647438B5" w14:textId="77777777">
      <w:pPr>
        <w:spacing w:after="0" w:line="240" w:lineRule="auto"/>
      </w:pPr>
      <w:r w:rsidR="20737493">
        <w:rPr/>
        <w:t>Takács Zsolt</w:t>
      </w:r>
    </w:p>
    <w:p w:rsidR="107A2BB5" w:rsidP="55157E3F" w:rsidRDefault="107A2BB5" w14:paraId="2462BA4E" w14:textId="7E978AC2">
      <w:pPr>
        <w:spacing w:after="0" w:line="240" w:lineRule="auto"/>
      </w:pPr>
      <w:r w:rsidR="20737493">
        <w:rPr/>
        <w:t>Válságálló diákhitel [Diákhitel * Szabályozás, diákhitel * Diákhitel Központ] == Mandiner 4. évf. 34.sz. p. 46-47.</w:t>
      </w:r>
    </w:p>
    <w:p w:rsidR="107A2BB5" w:rsidP="55157E3F" w:rsidRDefault="107A2BB5" w14:paraId="5A51A45D" w14:textId="77777777">
      <w:pPr>
        <w:spacing w:after="0" w:line="240" w:lineRule="auto"/>
      </w:pPr>
    </w:p>
    <w:p w:rsidR="107A2BB5" w:rsidP="107A2BB5" w:rsidRDefault="107A2BB5" w14:paraId="02B672F3" w14:textId="0B0547B5">
      <w:pPr>
        <w:pStyle w:val="Norml"/>
        <w:spacing w:after="0" w:line="240" w:lineRule="auto"/>
      </w:pPr>
    </w:p>
    <w:p w:rsidR="107A2BB5" w:rsidP="55157E3F" w:rsidRDefault="107A2BB5" w14:paraId="2BFDEAF9" w14:textId="77777777">
      <w:pPr>
        <w:spacing w:after="0" w:line="240" w:lineRule="auto"/>
      </w:pPr>
      <w:r w:rsidR="20737493">
        <w:rPr/>
        <w:t>Törzsszám [000146076]</w:t>
      </w:r>
    </w:p>
    <w:p w:rsidR="107A2BB5" w:rsidP="55157E3F" w:rsidRDefault="107A2BB5" w14:paraId="6527C5D1" w14:textId="77777777">
      <w:pPr>
        <w:spacing w:after="0" w:line="240" w:lineRule="auto"/>
      </w:pPr>
      <w:r w:rsidR="20737493">
        <w:rPr/>
        <w:t>Szalók Csilla</w:t>
      </w:r>
    </w:p>
    <w:p w:rsidR="107A2BB5" w:rsidP="107A2BB5" w:rsidRDefault="107A2BB5" w14:paraId="44B0B463" w14:textId="2B9D62A6">
      <w:pPr>
        <w:pStyle w:val="Norml"/>
        <w:spacing w:after="0" w:line="240" w:lineRule="auto"/>
      </w:pPr>
      <w:r w:rsidR="20737493">
        <w:rPr/>
        <w:t>Mennyire népszerű ma a turizmusképzés a fiatalok körében? : "A BGE-n végzett szakemberek felkészültsége, kreativitása a turizmus versenyképességének egyik alapvető feltétele" [Turizmus, Magyarország * Turizmusképzés, BGE KVIK * Tanterv, reform * Akkreditáció, Institute of Hospitality * Minőségfejlesztés] == Pont itt 4. évf. 2022. 3.sz. p. 4-5.</w:t>
      </w:r>
    </w:p>
    <w:p w:rsidR="107A2BB5" w:rsidP="55157E3F" w:rsidRDefault="107A2BB5" w14:paraId="73318F95" w14:textId="77777777">
      <w:pPr>
        <w:spacing w:after="0" w:line="240" w:lineRule="auto"/>
      </w:pPr>
    </w:p>
    <w:p w:rsidR="107A2BB5" w:rsidP="5A085AF5" w:rsidRDefault="107A2BB5" w14:paraId="35B529DF" w14:textId="32A738B2">
      <w:pPr>
        <w:pStyle w:val="Heading1"/>
        <w:rPr>
          <w:b w:val="1"/>
          <w:bCs w:val="1"/>
        </w:rPr>
      </w:pPr>
      <w:bookmarkStart w:name="_Toc824589158" w:id="1308027073"/>
      <w:r w:rsidRPr="5A085AF5" w:rsidR="4D558F1F">
        <w:rPr>
          <w:b w:val="1"/>
          <w:bCs w:val="1"/>
        </w:rPr>
        <w:t>Önkéntesség</w:t>
      </w:r>
      <w:bookmarkEnd w:id="1308027073"/>
    </w:p>
    <w:p w:rsidR="5A085AF5" w:rsidP="5A085AF5" w:rsidRDefault="5A085AF5" w14:paraId="322C570C" w14:textId="6822E868">
      <w:pPr>
        <w:pStyle w:val="Norml"/>
        <w:spacing w:after="0" w:line="240" w:lineRule="auto"/>
      </w:pPr>
    </w:p>
    <w:p w:rsidR="4D558F1F" w:rsidP="5A085AF5" w:rsidRDefault="4D558F1F" w14:paraId="54D578A0">
      <w:pPr>
        <w:spacing w:after="0" w:line="240" w:lineRule="auto"/>
      </w:pPr>
      <w:r w:rsidR="4D558F1F">
        <w:rPr/>
        <w:t>Törzsszám [000145985]</w:t>
      </w:r>
    </w:p>
    <w:p w:rsidR="4D558F1F" w:rsidP="5A085AF5" w:rsidRDefault="4D558F1F" w14:paraId="6D33EC5C">
      <w:pPr>
        <w:spacing w:after="0" w:line="240" w:lineRule="auto"/>
      </w:pPr>
      <w:r w:rsidR="4D558F1F">
        <w:rPr/>
        <w:t>Schopp Attila</w:t>
      </w:r>
    </w:p>
    <w:p w:rsidR="4D558F1F" w:rsidP="5A085AF5" w:rsidRDefault="4D558F1F" w14:paraId="2FF8E6BB" w14:textId="0353B608">
      <w:pPr>
        <w:pStyle w:val="Norml"/>
        <w:spacing w:after="0" w:line="240" w:lineRule="auto"/>
      </w:pPr>
      <w:r w:rsidR="4D558F1F">
        <w:rPr/>
        <w:t>"Megtanítottunk másokat is segíteni" : A segítőkész Maffia [Önkéntesség * BBM, Budapest Bike Maffia * Hajléktalanság * Projekt, BBM * Interjú, Havasi Zoltán, BBM] == Logisztikai Híradó 32. évf. 2022. 4.sz. p. 12-15.</w:t>
      </w:r>
    </w:p>
    <w:p w:rsidR="5A085AF5" w:rsidP="5A085AF5" w:rsidRDefault="5A085AF5" w14:paraId="3E4BB9EE">
      <w:pPr>
        <w:spacing w:after="0" w:line="240" w:lineRule="auto"/>
      </w:pPr>
    </w:p>
    <w:p w:rsidR="5A085AF5" w:rsidP="5A085AF5" w:rsidRDefault="5A085AF5" w14:paraId="1EF23553" w14:textId="5D42D3BB">
      <w:pPr>
        <w:pStyle w:val="Norml"/>
        <w:spacing w:after="0" w:line="240" w:lineRule="auto"/>
      </w:pPr>
    </w:p>
    <w:p w:rsidR="107A2BB5" w:rsidP="55157E3F" w:rsidRDefault="107A2BB5" w14:paraId="28AB95B3" w14:textId="2C5805AE">
      <w:pPr>
        <w:pStyle w:val="Heading1"/>
        <w:spacing w:after="0" w:line="240" w:lineRule="auto"/>
        <w:rPr>
          <w:b w:val="1"/>
          <w:bCs w:val="1"/>
        </w:rPr>
      </w:pPr>
      <w:bookmarkStart w:name="_Toc1323785060" w:id="1003658354"/>
      <w:r w:rsidRPr="5A085AF5" w:rsidR="696E52E0">
        <w:rPr>
          <w:b w:val="1"/>
          <w:bCs w:val="1"/>
        </w:rPr>
        <w:t>Pannon Park</w:t>
      </w:r>
      <w:bookmarkEnd w:id="1003658354"/>
    </w:p>
    <w:p w:rsidR="107A2BB5" w:rsidP="107A2BB5" w:rsidRDefault="107A2BB5" w14:paraId="364574F9" w14:textId="0125684E">
      <w:pPr>
        <w:pStyle w:val="Norml"/>
        <w:spacing w:after="0" w:line="240" w:lineRule="auto"/>
      </w:pPr>
    </w:p>
    <w:p w:rsidR="107A2BB5" w:rsidP="55157E3F" w:rsidRDefault="107A2BB5" w14:paraId="2BAECAD5" w14:textId="77777777">
      <w:pPr>
        <w:spacing w:after="0" w:line="240" w:lineRule="auto"/>
      </w:pPr>
      <w:r w:rsidR="696E52E0">
        <w:rPr/>
        <w:t>Törzsszám [000145767]</w:t>
      </w:r>
    </w:p>
    <w:p w:rsidR="107A2BB5" w:rsidP="55157E3F" w:rsidRDefault="107A2BB5" w14:paraId="68B9D1DB" w14:textId="77777777">
      <w:pPr>
        <w:spacing w:after="0" w:line="240" w:lineRule="auto"/>
      </w:pPr>
      <w:r w:rsidR="696E52E0">
        <w:rPr/>
        <w:t>Ficsor Benedek</w:t>
      </w:r>
    </w:p>
    <w:p w:rsidR="107A2BB5" w:rsidP="55157E3F" w:rsidRDefault="107A2BB5" w14:paraId="7D8DCFA1" w14:textId="079F3D9D">
      <w:pPr>
        <w:spacing w:after="0" w:line="240" w:lineRule="auto"/>
      </w:pPr>
      <w:r w:rsidR="696E52E0">
        <w:rPr/>
        <w:t>Hagynak időt a cápáknak [Biodóm * Beruházás, finanszírozás * Cápasuli * Pannon Park * Finanszírozás] == Magyar Hang 5. évf. 2022. 31.sz. p. 20.</w:t>
      </w:r>
    </w:p>
    <w:p w:rsidR="107A2BB5" w:rsidP="55157E3F" w:rsidRDefault="107A2BB5" w14:paraId="7B4CAEEB" w14:textId="77777777">
      <w:pPr>
        <w:spacing w:after="0" w:line="240" w:lineRule="auto"/>
      </w:pPr>
    </w:p>
    <w:p w:rsidR="107A2BB5" w:rsidP="55157E3F" w:rsidRDefault="107A2BB5" w14:paraId="4396BD65" w14:textId="0103DF43">
      <w:pPr>
        <w:pStyle w:val="Heading1"/>
        <w:spacing w:after="0" w:line="240" w:lineRule="auto"/>
        <w:rPr>
          <w:b w:val="1"/>
          <w:bCs w:val="1"/>
        </w:rPr>
      </w:pPr>
      <w:bookmarkStart w:name="_Toc882308739" w:id="1434386868"/>
      <w:r w:rsidRPr="5A085AF5" w:rsidR="2F229818">
        <w:rPr>
          <w:b w:val="1"/>
          <w:bCs w:val="1"/>
        </w:rPr>
        <w:t>Pékség, cukrászda</w:t>
      </w:r>
      <w:bookmarkEnd w:id="1434386868"/>
    </w:p>
    <w:p w:rsidR="107A2BB5" w:rsidP="55157E3F" w:rsidRDefault="107A2BB5" w14:paraId="385229C3" w14:textId="77777777">
      <w:pPr>
        <w:spacing w:after="0" w:line="240" w:lineRule="auto"/>
      </w:pPr>
    </w:p>
    <w:p w:rsidR="107A2BB5" w:rsidP="55157E3F" w:rsidRDefault="107A2BB5" w14:paraId="323F621B" w14:textId="77777777">
      <w:pPr>
        <w:spacing w:after="0" w:line="240" w:lineRule="auto"/>
      </w:pPr>
      <w:r w:rsidR="2F229818">
        <w:rPr/>
        <w:t>Törzsszám [000145821]</w:t>
      </w:r>
    </w:p>
    <w:p w:rsidR="107A2BB5" w:rsidP="55157E3F" w:rsidRDefault="107A2BB5" w14:paraId="2E7DAC34" w14:textId="77777777">
      <w:pPr>
        <w:spacing w:after="0" w:line="240" w:lineRule="auto"/>
      </w:pPr>
      <w:r w:rsidR="2F229818">
        <w:rPr/>
        <w:t>Albert Enikő</w:t>
      </w:r>
    </w:p>
    <w:p w:rsidR="107A2BB5" w:rsidP="55157E3F" w:rsidRDefault="107A2BB5" w14:paraId="1875AFD9" w14:textId="0EF0BFB4">
      <w:pPr>
        <w:spacing w:after="0" w:line="240" w:lineRule="auto"/>
      </w:pPr>
      <w:r w:rsidR="2F229818">
        <w:rPr/>
        <w:t>Zarándokpékség a Hideg-hegyen [Vállalkozás, pékség * Hét kenyér pékség * Pécselyi-medence * Balaton-felvidék * Életút * Életmódváltás] == Magyar Hang 5. évf. 34.sz p. 22.</w:t>
      </w:r>
    </w:p>
    <w:p w:rsidR="107A2BB5" w:rsidP="55157E3F" w:rsidRDefault="107A2BB5" w14:paraId="6370FB89" w14:textId="77777777">
      <w:pPr>
        <w:spacing w:after="0" w:line="240" w:lineRule="auto"/>
      </w:pPr>
    </w:p>
    <w:p w:rsidR="107A2BB5" w:rsidP="55157E3F" w:rsidRDefault="107A2BB5" w14:paraId="0412C615" w14:textId="77777777">
      <w:pPr>
        <w:spacing w:after="0" w:line="240" w:lineRule="auto"/>
      </w:pPr>
    </w:p>
    <w:p w:rsidR="107A2BB5" w:rsidP="55157E3F" w:rsidRDefault="107A2BB5" w14:paraId="4D30B252" w14:textId="77777777">
      <w:pPr>
        <w:spacing w:after="0" w:line="240" w:lineRule="auto"/>
      </w:pPr>
      <w:r w:rsidR="2F229818">
        <w:rPr/>
        <w:t>Törzsszám [000145863]</w:t>
      </w:r>
    </w:p>
    <w:p w:rsidR="107A2BB5" w:rsidP="55157E3F" w:rsidRDefault="107A2BB5" w14:paraId="06D5F05F" w14:textId="77777777">
      <w:pPr>
        <w:spacing w:after="0" w:line="240" w:lineRule="auto"/>
      </w:pPr>
      <w:r w:rsidR="2F229818">
        <w:rPr/>
        <w:t>Biczó Henriett</w:t>
      </w:r>
    </w:p>
    <w:p w:rsidR="107A2BB5" w:rsidP="55157E3F" w:rsidRDefault="107A2BB5" w14:paraId="3D82623F" w14:textId="2ED94EBE">
      <w:pPr>
        <w:spacing w:after="0" w:line="240" w:lineRule="auto"/>
      </w:pPr>
      <w:r w:rsidR="2F229818">
        <w:rPr/>
        <w:t>Középpontban a kovász [Kovászda * Kézműves pékség * Recept,fátyolkalács * Páty] == Vidék íze 18. évf. 2022. 10.sz. p. 24-25.</w:t>
      </w:r>
    </w:p>
    <w:p w:rsidR="107A2BB5" w:rsidP="55157E3F" w:rsidRDefault="107A2BB5" w14:paraId="2952B965" w14:textId="77777777">
      <w:pPr>
        <w:spacing w:after="0" w:line="240" w:lineRule="auto"/>
      </w:pPr>
    </w:p>
    <w:p w:rsidR="107A2BB5" w:rsidP="55157E3F" w:rsidRDefault="107A2BB5" w14:paraId="03091B69" w14:textId="77777777">
      <w:pPr>
        <w:spacing w:after="0" w:line="240" w:lineRule="auto"/>
      </w:pPr>
    </w:p>
    <w:p w:rsidR="107A2BB5" w:rsidP="55157E3F" w:rsidRDefault="107A2BB5" w14:paraId="1A9247AE" w14:textId="77777777">
      <w:pPr>
        <w:spacing w:after="0" w:line="240" w:lineRule="auto"/>
      </w:pPr>
      <w:r w:rsidR="2F229818">
        <w:rPr/>
        <w:t>Törzsszám [000145880]</w:t>
      </w:r>
    </w:p>
    <w:p w:rsidR="107A2BB5" w:rsidP="55157E3F" w:rsidRDefault="107A2BB5" w14:paraId="0939DE04" w14:textId="77777777">
      <w:pPr>
        <w:spacing w:after="0" w:line="240" w:lineRule="auto"/>
      </w:pPr>
      <w:r w:rsidR="2F229818">
        <w:rPr/>
        <w:t>Wekerle Szabolcs</w:t>
      </w:r>
    </w:p>
    <w:p w:rsidR="107A2BB5" w:rsidP="55157E3F" w:rsidRDefault="107A2BB5" w14:paraId="1C9A02CA" w14:textId="6C94EDF7">
      <w:pPr>
        <w:spacing w:after="0" w:line="240" w:lineRule="auto"/>
      </w:pPr>
      <w:r w:rsidR="2F229818">
        <w:rPr/>
        <w:t>Ablak a Kárpát-medencére [Náncsi néni vendéglője * Máriaremete * Pékség, Az anyám kenyerit * Piactér, Üvegház piac * Termék, kímélő gazdálkodás * Termék, székely * Vásárlói magatartás, ökotudatos] == Magyar Hang Budai Hang melléklet 5. évf. 2022. 38.sz. p. III.</w:t>
      </w:r>
    </w:p>
    <w:p w:rsidR="107A2BB5" w:rsidP="55157E3F" w:rsidRDefault="107A2BB5" w14:paraId="4488C3DB" w14:textId="77777777">
      <w:pPr>
        <w:spacing w:after="0" w:line="240" w:lineRule="auto"/>
      </w:pPr>
    </w:p>
    <w:p w:rsidR="107A2BB5" w:rsidP="55157E3F" w:rsidRDefault="107A2BB5" w14:paraId="5E471D40" w14:textId="77777777">
      <w:pPr>
        <w:spacing w:after="0" w:line="240" w:lineRule="auto"/>
      </w:pPr>
    </w:p>
    <w:p w:rsidR="107A2BB5" w:rsidP="55157E3F" w:rsidRDefault="107A2BB5" w14:paraId="623CF3AD" w14:textId="77777777">
      <w:pPr>
        <w:spacing w:after="0" w:line="240" w:lineRule="auto"/>
      </w:pPr>
      <w:r w:rsidR="2F229818">
        <w:rPr/>
        <w:t>Törzsszám [000145921]</w:t>
      </w:r>
    </w:p>
    <w:p w:rsidR="107A2BB5" w:rsidP="55157E3F" w:rsidRDefault="107A2BB5" w14:paraId="0F9B3052" w14:textId="310EA8F8">
      <w:pPr>
        <w:spacing w:after="0" w:line="240" w:lineRule="auto"/>
      </w:pPr>
      <w:r w:rsidR="2F229818">
        <w:rPr/>
        <w:t>Lett sütnivalója [Pékség, Párizs * Startup * Pane Vivo] == HVG 43. évf. 2022. 34.sz. p. 70.</w:t>
      </w:r>
    </w:p>
    <w:p w:rsidR="107A2BB5" w:rsidP="55157E3F" w:rsidRDefault="107A2BB5" w14:paraId="39D748AE" w14:textId="77777777">
      <w:pPr>
        <w:spacing w:after="0" w:line="240" w:lineRule="auto"/>
      </w:pPr>
    </w:p>
    <w:p w:rsidR="107A2BB5" w:rsidP="107A2BB5" w:rsidRDefault="107A2BB5" w14:paraId="4805FF61" w14:textId="1D590870">
      <w:pPr>
        <w:pStyle w:val="Norml"/>
        <w:spacing w:after="0" w:line="240" w:lineRule="auto"/>
      </w:pPr>
    </w:p>
    <w:p w:rsidR="107A2BB5" w:rsidP="55157E3F" w:rsidRDefault="107A2BB5" w14:paraId="59DABFE6" w14:textId="77777777">
      <w:pPr>
        <w:spacing w:after="0" w:line="240" w:lineRule="auto"/>
      </w:pPr>
      <w:r w:rsidR="2F229818">
        <w:rPr/>
        <w:t>Törzsszám [000145684]</w:t>
      </w:r>
    </w:p>
    <w:p w:rsidR="107A2BB5" w:rsidP="55157E3F" w:rsidRDefault="107A2BB5" w14:paraId="078CC497" w14:textId="77777777">
      <w:pPr>
        <w:spacing w:after="0" w:line="240" w:lineRule="auto"/>
      </w:pPr>
      <w:r w:rsidR="2F229818">
        <w:rPr/>
        <w:t>Bánáti Anna</w:t>
      </w:r>
    </w:p>
    <w:p w:rsidR="107A2BB5" w:rsidP="55157E3F" w:rsidRDefault="107A2BB5" w14:paraId="1B481C00" w14:textId="3EA1580A">
      <w:pPr>
        <w:spacing w:after="0" w:line="240" w:lineRule="auto"/>
      </w:pPr>
      <w:r w:rsidR="2F229818">
        <w:rPr/>
        <w:t>Maga az a cukrász, akit nem lehet nélkülözni? [Cukrászda, Auguszt] == Forbes 2022. 8.sz. p. 38-42.</w:t>
      </w:r>
    </w:p>
    <w:p w:rsidR="5A085AF5" w:rsidP="5A085AF5" w:rsidRDefault="5A085AF5" w14:paraId="2609669B" w14:textId="35818964">
      <w:pPr>
        <w:pStyle w:val="Heading1"/>
        <w:spacing w:after="0" w:line="240" w:lineRule="auto"/>
        <w:rPr>
          <w:b w:val="1"/>
          <w:bCs w:val="1"/>
        </w:rPr>
      </w:pPr>
    </w:p>
    <w:p w:rsidR="1956CCA3" w:rsidP="5A085AF5" w:rsidRDefault="1956CCA3" w14:paraId="1BDB2353" w14:textId="052E8A67">
      <w:pPr>
        <w:pStyle w:val="Heading1"/>
        <w:spacing w:after="0" w:line="240" w:lineRule="auto"/>
        <w:rPr>
          <w:b w:val="1"/>
          <w:bCs w:val="1"/>
        </w:rPr>
      </w:pPr>
      <w:bookmarkStart w:name="_Toc905196968" w:id="1302047066"/>
      <w:r w:rsidRPr="5A085AF5" w:rsidR="1956CCA3">
        <w:rPr>
          <w:b w:val="1"/>
          <w:bCs w:val="1"/>
        </w:rPr>
        <w:t>Pénzügy</w:t>
      </w:r>
      <w:bookmarkEnd w:id="1302047066"/>
    </w:p>
    <w:p w:rsidR="5A085AF5" w:rsidP="5A085AF5" w:rsidRDefault="5A085AF5" w14:paraId="36E50F6B" w14:textId="5413415F">
      <w:pPr>
        <w:pStyle w:val="Norml"/>
      </w:pPr>
    </w:p>
    <w:p w:rsidR="3AD34E13" w:rsidP="5A085AF5" w:rsidRDefault="3AD34E13" w14:paraId="774ED66E" w14:textId="2912E556">
      <w:pPr>
        <w:pStyle w:val="Norml"/>
      </w:pPr>
      <w:r w:rsidR="3AD34E13">
        <w:rPr/>
        <w:t>Törzsszám [000145655]</w:t>
      </w:r>
    </w:p>
    <w:p w:rsidR="3AD34E13" w:rsidP="5A085AF5" w:rsidRDefault="3AD34E13" w14:paraId="764C46A8" w14:textId="7C600940">
      <w:pPr>
        <w:spacing w:after="0" w:line="240" w:lineRule="auto"/>
      </w:pPr>
      <w:r w:rsidR="3AD34E13">
        <w:rPr/>
        <w:t>Domokos, László, Gyula Pulay, Mária Király-Szikszai</w:t>
      </w:r>
    </w:p>
    <w:p w:rsidR="3AD34E13" w:rsidP="5A085AF5" w:rsidRDefault="3AD34E13" w14:paraId="65F86FEF" w14:textId="485EC060">
      <w:pPr>
        <w:spacing w:after="0" w:line="240" w:lineRule="auto"/>
      </w:pPr>
      <w:r w:rsidR="3AD34E13">
        <w:rPr/>
        <w:t>Monetary and Fiscal Policy : How Have the Two 'Climbers' Helped Each Other in the Past Decade and a Half? [Monetary policy * Fiscal policy * Fiscal risk * Foreign exchange reserves * Public debt]== Polgári Szemle/Civic Review 17. évf. 2021. Special Issue p. 104-123.</w:t>
      </w:r>
    </w:p>
    <w:p w:rsidR="5A085AF5" w:rsidP="5A085AF5" w:rsidRDefault="5A085AF5" w14:paraId="54501526">
      <w:pPr>
        <w:spacing w:after="0" w:line="240" w:lineRule="auto"/>
      </w:pPr>
    </w:p>
    <w:p w:rsidR="5A085AF5" w:rsidP="5A085AF5" w:rsidRDefault="5A085AF5" w14:paraId="1A4129C1" w14:textId="6289583B">
      <w:pPr>
        <w:pStyle w:val="Norml"/>
      </w:pPr>
    </w:p>
    <w:p w:rsidR="107A2BB5" w:rsidP="55157E3F" w:rsidRDefault="107A2BB5" w14:paraId="6BD38919" w14:textId="1B1179B1">
      <w:pPr>
        <w:pStyle w:val="Heading1"/>
        <w:spacing w:after="0" w:line="240" w:lineRule="auto"/>
        <w:rPr>
          <w:b w:val="1"/>
          <w:bCs w:val="1"/>
        </w:rPr>
      </w:pPr>
      <w:bookmarkStart w:name="_Toc1796112166" w:id="630977286"/>
      <w:r w:rsidRPr="5A085AF5" w:rsidR="2D698A5D">
        <w:rPr>
          <w:b w:val="1"/>
          <w:bCs w:val="1"/>
        </w:rPr>
        <w:t>Pszichológia</w:t>
      </w:r>
      <w:bookmarkEnd w:id="630977286"/>
    </w:p>
    <w:p w:rsidR="107A2BB5" w:rsidP="55157E3F" w:rsidRDefault="107A2BB5" w14:paraId="011712C3" w14:textId="77777777">
      <w:pPr>
        <w:spacing w:after="0" w:line="240" w:lineRule="auto"/>
      </w:pPr>
    </w:p>
    <w:p w:rsidR="107A2BB5" w:rsidP="55157E3F" w:rsidRDefault="107A2BB5" w14:paraId="10939F14" w14:textId="77777777">
      <w:pPr>
        <w:spacing w:after="0" w:line="240" w:lineRule="auto"/>
      </w:pPr>
      <w:r w:rsidR="2D698A5D">
        <w:rPr/>
        <w:t>Törzsszám [000145872]</w:t>
      </w:r>
    </w:p>
    <w:p w:rsidR="107A2BB5" w:rsidP="55157E3F" w:rsidRDefault="107A2BB5" w14:paraId="74037737" w14:textId="77777777">
      <w:pPr>
        <w:spacing w:after="0" w:line="240" w:lineRule="auto"/>
      </w:pPr>
      <w:r w:rsidR="2D698A5D">
        <w:rPr/>
        <w:t>Pálffy Zsófia</w:t>
      </w:r>
    </w:p>
    <w:p w:rsidR="107A2BB5" w:rsidP="55157E3F" w:rsidRDefault="107A2BB5" w14:paraId="72397FDC" w14:textId="2CF93406">
      <w:pPr>
        <w:spacing w:after="0" w:line="240" w:lineRule="auto"/>
      </w:pPr>
      <w:r w:rsidR="2D698A5D">
        <w:rPr/>
        <w:t>Hiedelmek - szabálytanulásokkal : Bizonytalanságok a tudományban és a mindennapokban [Információfeldolgozás, észlelés * Bizonytalanság, szenzoros * Bizonytalanság, környezeti * Szabály-bizonytalanság * Illúzió, vizuális * Pszichológia, kognitív * Kulcsinger * Szorongás * Krízishelyzet, pandémia * Krízishelyzet, háború] == Élet és Tudomány 77. évf. 2022. 37.sz. p. 1202-1204.</w:t>
      </w:r>
    </w:p>
    <w:p w:rsidR="107A2BB5" w:rsidP="55157E3F" w:rsidRDefault="107A2BB5" w14:paraId="1D346EA7" w14:textId="77777777">
      <w:pPr>
        <w:spacing w:after="0" w:line="240" w:lineRule="auto"/>
      </w:pPr>
    </w:p>
    <w:p w:rsidR="107A2BB5" w:rsidP="107A2BB5" w:rsidRDefault="107A2BB5" w14:paraId="03199777" w14:textId="7489C924">
      <w:pPr>
        <w:pStyle w:val="Norml"/>
        <w:spacing w:after="0" w:line="240" w:lineRule="auto"/>
      </w:pPr>
    </w:p>
    <w:p w:rsidR="107A2BB5" w:rsidP="55157E3F" w:rsidRDefault="107A2BB5" w14:paraId="1684F7B0" w14:textId="77777777">
      <w:pPr>
        <w:spacing w:after="0" w:line="240" w:lineRule="auto"/>
      </w:pPr>
      <w:r w:rsidR="2D698A5D">
        <w:rPr/>
        <w:t>Törzsszám [000145761]</w:t>
      </w:r>
    </w:p>
    <w:p w:rsidR="107A2BB5" w:rsidP="55157E3F" w:rsidRDefault="107A2BB5" w14:paraId="079968DC" w14:textId="77777777">
      <w:pPr>
        <w:spacing w:after="0" w:line="240" w:lineRule="auto"/>
      </w:pPr>
      <w:r w:rsidR="2D698A5D">
        <w:rPr/>
        <w:t>Balogh Roland</w:t>
      </w:r>
    </w:p>
    <w:p w:rsidR="107A2BB5" w:rsidP="55157E3F" w:rsidRDefault="107A2BB5" w14:paraId="35CD1847" w14:textId="51024F77">
      <w:pPr>
        <w:spacing w:after="0" w:line="240" w:lineRule="auto"/>
      </w:pPr>
      <w:r w:rsidR="2D698A5D">
        <w:rPr/>
        <w:t>A gyerek a neten [Internet, veszélyek * Hatás, pszichés * Depresszió * Szorongás * Gyermek, traumatizált * Adat, internet-használat * Online zaklatás] == Magyar Hang 5. évf. 2022. 28.sz. p. 22.</w:t>
      </w:r>
    </w:p>
    <w:p w:rsidR="107A2BB5" w:rsidP="55157E3F" w:rsidRDefault="107A2BB5" w14:paraId="0276E800" w14:textId="77777777">
      <w:pPr>
        <w:spacing w:after="0" w:line="240" w:lineRule="auto"/>
      </w:pPr>
    </w:p>
    <w:p w:rsidR="107A2BB5" w:rsidP="107A2BB5" w:rsidRDefault="107A2BB5" w14:paraId="02A0D782" w14:textId="2C26EA17">
      <w:pPr>
        <w:pStyle w:val="Norml"/>
        <w:spacing w:after="0" w:line="240" w:lineRule="auto"/>
      </w:pPr>
    </w:p>
    <w:p w:rsidR="107A2BB5" w:rsidP="55157E3F" w:rsidRDefault="107A2BB5" w14:paraId="17583E8F" w14:textId="77777777">
      <w:pPr>
        <w:spacing w:after="0" w:line="240" w:lineRule="auto"/>
      </w:pPr>
      <w:r w:rsidR="2D698A5D">
        <w:rPr/>
        <w:t>Törzsszám [000146026]</w:t>
      </w:r>
    </w:p>
    <w:p w:rsidR="107A2BB5" w:rsidP="55157E3F" w:rsidRDefault="107A2BB5" w14:paraId="3DCEAA10" w14:textId="77777777">
      <w:pPr>
        <w:spacing w:after="0" w:line="240" w:lineRule="auto"/>
      </w:pPr>
      <w:r w:rsidR="2D698A5D">
        <w:rPr/>
        <w:t>Hidvégi Ágnes</w:t>
      </w:r>
    </w:p>
    <w:p w:rsidR="107A2BB5" w:rsidP="107A2BB5" w:rsidRDefault="107A2BB5" w14:paraId="0F0902AC" w14:textId="6968D949">
      <w:pPr>
        <w:pStyle w:val="Norml"/>
        <w:spacing w:after="0" w:line="240" w:lineRule="auto"/>
      </w:pPr>
      <w:r w:rsidR="2D698A5D">
        <w:rPr/>
        <w:t>A tudatalatti hatalma [Viselkedéstudomány * Közgazdaságtan, viselkedési * Viselkedés, tudatalatti * Interjú, Nyvelt Anna, BeHive Consulting társalapítója * FMCG * Fogyasztói magatartás] == Termékmix 30. évf. 2022. 9.sz. p. 60-61.</w:t>
      </w:r>
    </w:p>
    <w:p w:rsidR="107A2BB5" w:rsidP="55157E3F" w:rsidRDefault="107A2BB5" w14:paraId="0112E9E0" w14:textId="77777777">
      <w:pPr>
        <w:spacing w:after="0" w:line="240" w:lineRule="auto"/>
      </w:pPr>
    </w:p>
    <w:p w:rsidR="107A2BB5" w:rsidP="107A2BB5" w:rsidRDefault="107A2BB5" w14:paraId="71006B7A" w14:textId="422A31C7">
      <w:pPr>
        <w:pStyle w:val="Norml"/>
        <w:spacing w:after="0" w:line="240" w:lineRule="auto"/>
      </w:pPr>
    </w:p>
    <w:p w:rsidR="107A2BB5" w:rsidP="55157E3F" w:rsidRDefault="107A2BB5" w14:paraId="78B88DA0" w14:textId="77777777">
      <w:pPr>
        <w:spacing w:after="0" w:line="240" w:lineRule="auto"/>
      </w:pPr>
      <w:r w:rsidR="4A2DA194">
        <w:rPr/>
        <w:t>Törzsszám [000145775]</w:t>
      </w:r>
    </w:p>
    <w:p w:rsidR="107A2BB5" w:rsidP="55157E3F" w:rsidRDefault="107A2BB5" w14:paraId="2553A0F4" w14:textId="24D2FE8F">
      <w:pPr>
        <w:spacing w:after="0" w:line="240" w:lineRule="auto"/>
      </w:pPr>
      <w:proofErr w:type="spellStart"/>
      <w:r w:rsidR="4A2DA194">
        <w:rPr/>
        <w:t>Kawon</w:t>
      </w:r>
      <w:proofErr w:type="spellEnd"/>
      <w:r w:rsidR="4A2DA194">
        <w:rPr/>
        <w:t xml:space="preserve"> Kim, Melissa A. Baker</w:t>
      </w:r>
    </w:p>
    <w:p w:rsidR="107A2BB5" w:rsidP="55157E3F" w:rsidRDefault="107A2BB5" w14:paraId="53809662" w14:textId="02E18DE1">
      <w:pPr>
        <w:spacing w:after="0" w:line="240" w:lineRule="auto"/>
      </w:pPr>
      <w:proofErr w:type="spellStart"/>
      <w:r w:rsidR="4A2DA194">
        <w:rPr/>
        <w:t>Do</w:t>
      </w:r>
      <w:proofErr w:type="spellEnd"/>
      <w:r w:rsidR="4A2DA194">
        <w:rPr/>
        <w:t xml:space="preserve"> I </w:t>
      </w:r>
      <w:proofErr w:type="spellStart"/>
      <w:r w:rsidR="4A2DA194">
        <w:rPr/>
        <w:t>deserve</w:t>
      </w:r>
      <w:proofErr w:type="spellEnd"/>
      <w:r w:rsidR="4A2DA194">
        <w:rPr/>
        <w:t xml:space="preserve"> </w:t>
      </w:r>
      <w:proofErr w:type="spellStart"/>
      <w:r w:rsidR="4A2DA194">
        <w:rPr/>
        <w:t>to</w:t>
      </w:r>
      <w:proofErr w:type="spellEnd"/>
      <w:r w:rsidR="4A2DA194">
        <w:rPr/>
        <w:t xml:space="preserve"> </w:t>
      </w:r>
      <w:proofErr w:type="spellStart"/>
      <w:r w:rsidR="4A2DA194">
        <w:rPr/>
        <w:t>spend</w:t>
      </w:r>
      <w:proofErr w:type="spellEnd"/>
      <w:r w:rsidR="4A2DA194">
        <w:rPr/>
        <w:t xml:space="preserve">? : Online </w:t>
      </w:r>
      <w:proofErr w:type="spellStart"/>
      <w:r w:rsidR="4A2DA194">
        <w:rPr/>
        <w:t>social</w:t>
      </w:r>
      <w:proofErr w:type="spellEnd"/>
      <w:r w:rsidR="4A2DA194">
        <w:rPr/>
        <w:t xml:space="preserve"> </w:t>
      </w:r>
      <w:proofErr w:type="spellStart"/>
      <w:r w:rsidR="4A2DA194">
        <w:rPr/>
        <w:t>support</w:t>
      </w:r>
      <w:proofErr w:type="spellEnd"/>
      <w:r w:rsidR="4A2DA194">
        <w:rPr/>
        <w:t xml:space="preserve"> and </w:t>
      </w:r>
      <w:proofErr w:type="spellStart"/>
      <w:r w:rsidR="4A2DA194">
        <w:rPr/>
        <w:t>spending</w:t>
      </w:r>
      <w:proofErr w:type="spellEnd"/>
      <w:r w:rsidR="4A2DA194">
        <w:rPr/>
        <w:t xml:space="preserve"> </w:t>
      </w:r>
      <w:proofErr w:type="spellStart"/>
      <w:r w:rsidR="4A2DA194">
        <w:rPr/>
        <w:t>pleasure</w:t>
      </w:r>
      <w:proofErr w:type="spellEnd"/>
      <w:r w:rsidR="4A2DA194">
        <w:rPr/>
        <w:t xml:space="preserve"> [Online </w:t>
      </w:r>
      <w:proofErr w:type="spellStart"/>
      <w:r w:rsidR="4A2DA194">
        <w:rPr/>
        <w:t>social</w:t>
      </w:r>
      <w:proofErr w:type="spellEnd"/>
      <w:r w:rsidR="4A2DA194">
        <w:rPr/>
        <w:t xml:space="preserve"> </w:t>
      </w:r>
      <w:proofErr w:type="spellStart"/>
      <w:r w:rsidR="4A2DA194">
        <w:rPr/>
        <w:t>networks</w:t>
      </w:r>
      <w:proofErr w:type="spellEnd"/>
      <w:r w:rsidR="4A2DA194">
        <w:rPr/>
        <w:t xml:space="preserve"> * Online </w:t>
      </w:r>
      <w:proofErr w:type="spellStart"/>
      <w:r w:rsidR="4A2DA194">
        <w:rPr/>
        <w:t>social</w:t>
      </w:r>
      <w:proofErr w:type="spellEnd"/>
      <w:r w:rsidR="4A2DA194">
        <w:rPr/>
        <w:t xml:space="preserve"> </w:t>
      </w:r>
      <w:proofErr w:type="spellStart"/>
      <w:r w:rsidR="4A2DA194">
        <w:rPr/>
        <w:t>support</w:t>
      </w:r>
      <w:proofErr w:type="spellEnd"/>
      <w:r w:rsidR="4A2DA194">
        <w:rPr/>
        <w:t xml:space="preserve"> * </w:t>
      </w:r>
      <w:proofErr w:type="spellStart"/>
      <w:r w:rsidR="4A2DA194">
        <w:rPr/>
        <w:t>Self-deservingness</w:t>
      </w:r>
      <w:proofErr w:type="spellEnd"/>
      <w:r w:rsidR="4A2DA194">
        <w:rPr/>
        <w:t xml:space="preserve"> * </w:t>
      </w:r>
      <w:proofErr w:type="spellStart"/>
      <w:r w:rsidR="4A2DA194">
        <w:rPr/>
        <w:t>Spending</w:t>
      </w:r>
      <w:proofErr w:type="spellEnd"/>
      <w:r w:rsidR="4A2DA194">
        <w:rPr/>
        <w:t xml:space="preserve"> </w:t>
      </w:r>
      <w:proofErr w:type="spellStart"/>
      <w:r w:rsidR="4A2DA194">
        <w:rPr/>
        <w:t>pleasure</w:t>
      </w:r>
      <w:proofErr w:type="spellEnd"/>
      <w:r w:rsidR="4A2DA194">
        <w:rPr/>
        <w:t xml:space="preserve"> * </w:t>
      </w:r>
      <w:proofErr w:type="spellStart"/>
      <w:r w:rsidR="4A2DA194">
        <w:rPr/>
        <w:t>Tie</w:t>
      </w:r>
      <w:proofErr w:type="spellEnd"/>
      <w:r w:rsidR="4A2DA194">
        <w:rPr/>
        <w:t xml:space="preserve"> </w:t>
      </w:r>
      <w:proofErr w:type="spellStart"/>
      <w:r w:rsidR="4A2DA194">
        <w:rPr/>
        <w:t>strength</w:t>
      </w:r>
      <w:proofErr w:type="spellEnd"/>
      <w:r w:rsidR="4A2DA194">
        <w:rPr/>
        <w:t xml:space="preserve">] == </w:t>
      </w:r>
      <w:proofErr w:type="spellStart"/>
      <w:r w:rsidR="4A2DA194">
        <w:rPr/>
        <w:t>Cornell</w:t>
      </w:r>
      <w:proofErr w:type="spellEnd"/>
      <w:r w:rsidR="4A2DA194">
        <w:rPr/>
        <w:t xml:space="preserve"> </w:t>
      </w:r>
      <w:proofErr w:type="spellStart"/>
      <w:r w:rsidR="4A2DA194">
        <w:rPr/>
        <w:t>Hospitality</w:t>
      </w:r>
      <w:proofErr w:type="spellEnd"/>
      <w:r w:rsidR="4A2DA194">
        <w:rPr/>
        <w:t xml:space="preserve"> </w:t>
      </w:r>
      <w:proofErr w:type="spellStart"/>
      <w:r w:rsidR="4A2DA194">
        <w:rPr/>
        <w:t>Quarterly</w:t>
      </w:r>
      <w:proofErr w:type="spellEnd"/>
      <w:r w:rsidR="4A2DA194">
        <w:rPr/>
        <w:t xml:space="preserve"> </w:t>
      </w:r>
      <w:proofErr w:type="spellStart"/>
      <w:r w:rsidR="4A2DA194">
        <w:rPr/>
        <w:t>Vol</w:t>
      </w:r>
      <w:proofErr w:type="spellEnd"/>
      <w:r w:rsidR="4A2DA194">
        <w:rPr/>
        <w:t>. 63. 2022. Nr. 2. p. 152-168.</w:t>
      </w:r>
    </w:p>
    <w:p w:rsidR="107A2BB5" w:rsidP="55157E3F" w:rsidRDefault="107A2BB5" w14:paraId="5363F68F" w14:textId="77777777">
      <w:pPr>
        <w:spacing w:after="0" w:line="240" w:lineRule="auto"/>
      </w:pPr>
      <w:r w:rsidR="4A2DA194">
        <w:rPr/>
        <w:t>https://doi.org/10.1177/1938965520973576</w:t>
      </w:r>
    </w:p>
    <w:p w:rsidR="107A2BB5" w:rsidP="55157E3F" w:rsidRDefault="107A2BB5" w14:paraId="16793671" w14:textId="306BB942">
      <w:pPr>
        <w:spacing w:after="0" w:line="240" w:lineRule="auto"/>
        <w:rPr>
          <w:highlight w:val="magenta"/>
        </w:rPr>
      </w:pPr>
    </w:p>
    <w:p w:rsidR="107A2BB5" w:rsidP="107A2BB5" w:rsidRDefault="107A2BB5" w14:paraId="1AF0FA61" w14:textId="3D3158F3">
      <w:pPr>
        <w:pStyle w:val="Norml"/>
        <w:spacing w:after="0" w:line="240" w:lineRule="auto"/>
      </w:pPr>
    </w:p>
    <w:p w:rsidR="107A2BB5" w:rsidP="55157E3F" w:rsidRDefault="107A2BB5" w14:paraId="7527B4F6" w14:textId="77777777">
      <w:pPr>
        <w:spacing w:after="0" w:line="240" w:lineRule="auto"/>
      </w:pPr>
      <w:r w:rsidR="24D2AB22">
        <w:rPr/>
        <w:t>Törzsszám [000145927]</w:t>
      </w:r>
    </w:p>
    <w:p w:rsidR="107A2BB5" w:rsidP="55157E3F" w:rsidRDefault="107A2BB5" w14:paraId="567D11C3" w14:textId="77777777">
      <w:pPr>
        <w:spacing w:after="0" w:line="240" w:lineRule="auto"/>
      </w:pPr>
      <w:r w:rsidR="24D2AB22">
        <w:rPr/>
        <w:t>Reichardt Richárd</w:t>
      </w:r>
    </w:p>
    <w:p w:rsidR="107A2BB5" w:rsidP="55157E3F" w:rsidRDefault="107A2BB5" w14:paraId="6070603B" w14:textId="20C9B4B2">
      <w:pPr>
        <w:spacing w:after="0" w:line="240" w:lineRule="auto"/>
      </w:pPr>
      <w:r w:rsidR="24D2AB22">
        <w:rPr/>
        <w:t>Mitől lesz hatékony a tanulás? [Tanulás, folyamat * Tanulás, mérés * Tanulás, stratégia] == Élet és tudomány 77. évf. 2022. 39.sz. p. 1274-1275</w:t>
      </w:r>
    </w:p>
    <w:p w:rsidR="107A2BB5" w:rsidP="107A2BB5" w:rsidRDefault="107A2BB5" w14:paraId="0940EC9B" w14:textId="00008B1F">
      <w:pPr>
        <w:pStyle w:val="Norml"/>
        <w:spacing w:after="0" w:line="240" w:lineRule="auto"/>
      </w:pPr>
    </w:p>
    <w:p w:rsidR="107A2BB5" w:rsidP="107A2BB5" w:rsidRDefault="107A2BB5" w14:paraId="7848B5F3" w14:textId="74911706">
      <w:pPr>
        <w:pStyle w:val="Norml"/>
        <w:spacing w:after="0" w:line="240" w:lineRule="auto"/>
      </w:pPr>
    </w:p>
    <w:p w:rsidR="107A2BB5" w:rsidP="55157E3F" w:rsidRDefault="107A2BB5" w14:paraId="1D79CAC6" w14:textId="77777777">
      <w:pPr>
        <w:spacing w:after="0" w:line="240" w:lineRule="auto"/>
      </w:pPr>
      <w:r w:rsidR="7AEEC211">
        <w:rPr/>
        <w:t>Törzsszám [000146070]</w:t>
      </w:r>
    </w:p>
    <w:p w:rsidR="107A2BB5" w:rsidP="55157E3F" w:rsidRDefault="107A2BB5" w14:paraId="7B467C6C" w14:textId="77777777">
      <w:pPr>
        <w:spacing w:after="0" w:line="240" w:lineRule="auto"/>
      </w:pPr>
      <w:r w:rsidR="7AEEC211">
        <w:rPr/>
        <w:t>Gózon Ákos</w:t>
      </w:r>
    </w:p>
    <w:p w:rsidR="107A2BB5" w:rsidP="107A2BB5" w:rsidRDefault="107A2BB5" w14:paraId="6B831FCF" w14:textId="31FE804C">
      <w:pPr>
        <w:pStyle w:val="Norml"/>
        <w:spacing w:after="0" w:line="240" w:lineRule="auto"/>
      </w:pPr>
      <w:r w:rsidR="7AEEC211">
        <w:rPr/>
        <w:t>Mi történik az agyunkban, amikor tanulunk? [Tanulás, stratégia * Tanulás, módszer * Agyműködés] == Mandiner 4. évf. 2022. 41.sz. p. 54-55.</w:t>
      </w:r>
    </w:p>
    <w:p w:rsidR="107A2BB5" w:rsidP="107A2BB5" w:rsidRDefault="107A2BB5" w14:paraId="6CB73ADD" w14:textId="5C8DDC7F">
      <w:pPr>
        <w:pStyle w:val="Norml"/>
        <w:spacing w:after="0" w:line="240" w:lineRule="auto"/>
      </w:pPr>
    </w:p>
    <w:p w:rsidR="107A2BB5" w:rsidP="107A2BB5" w:rsidRDefault="107A2BB5" w14:paraId="048D075D" w14:textId="233F93DC">
      <w:pPr>
        <w:pStyle w:val="Norml"/>
        <w:spacing w:after="0" w:line="240" w:lineRule="auto"/>
      </w:pPr>
    </w:p>
    <w:p w:rsidR="6A6A03A3" w:rsidP="107A2BB5" w:rsidRDefault="6A6A03A3" w14:paraId="30188CC3" w14:textId="54F4F059">
      <w:pPr>
        <w:pStyle w:val="Heading1"/>
        <w:rPr>
          <w:b w:val="1"/>
          <w:bCs w:val="1"/>
        </w:rPr>
      </w:pPr>
      <w:bookmarkStart w:name="_Toc1334436866" w:id="1517232225"/>
      <w:r w:rsidRPr="5A085AF5" w:rsidR="6A6A03A3">
        <w:rPr>
          <w:b w:val="1"/>
          <w:bCs w:val="1"/>
        </w:rPr>
        <w:t>Receptek</w:t>
      </w:r>
      <w:bookmarkEnd w:id="1517232225"/>
    </w:p>
    <w:p w:rsidR="107A2BB5" w:rsidP="107A2BB5" w:rsidRDefault="107A2BB5" w14:paraId="6BEB8BCF" w14:textId="10E8128F">
      <w:pPr>
        <w:pStyle w:val="Norml"/>
        <w:spacing w:after="0" w:line="240" w:lineRule="auto"/>
      </w:pPr>
    </w:p>
    <w:p w:rsidR="6A6A03A3" w:rsidP="107A2BB5" w:rsidRDefault="6A6A03A3" w14:paraId="3F1509E1">
      <w:pPr>
        <w:spacing w:after="0" w:line="240" w:lineRule="auto"/>
      </w:pPr>
      <w:r w:rsidR="6A6A03A3">
        <w:rPr/>
        <w:t>Törzsszám [000145700]</w:t>
      </w:r>
    </w:p>
    <w:p w:rsidR="6A6A03A3" w:rsidP="107A2BB5" w:rsidRDefault="6A6A03A3" w14:paraId="177654C9" w14:textId="5061D8E8">
      <w:pPr>
        <w:spacing w:after="0" w:line="240" w:lineRule="auto"/>
      </w:pPr>
      <w:r w:rsidR="6A6A03A3">
        <w:rPr/>
        <w:t>Szárnyas ételek : Szárnyát combját töltve sütve panírozva... [Receptgyűjtemény * Szárnyas étel * Indiai konyha * Mexikói konyha * Görög konyha * Olasz konyha * Francia konyha * Zöldséges étel * Saláta * Recept, pulyka * Recept, csirke * Recept, kacsa * Recept, fácán * Recept, gyöngytyúk] == Gasztro Bookazine 2022. 1.sz. p. 3-146.</w:t>
      </w:r>
    </w:p>
    <w:p w:rsidR="107A2BB5" w:rsidP="107A2BB5" w:rsidRDefault="107A2BB5" w14:paraId="2D6CC015">
      <w:pPr>
        <w:spacing w:after="0" w:line="240" w:lineRule="auto"/>
      </w:pPr>
    </w:p>
    <w:p w:rsidR="107A2BB5" w:rsidP="107A2BB5" w:rsidRDefault="107A2BB5" w14:paraId="0199D543" w14:textId="2C9B8DCC">
      <w:pPr>
        <w:pStyle w:val="Norml"/>
        <w:spacing w:after="0" w:line="240" w:lineRule="auto"/>
      </w:pPr>
    </w:p>
    <w:p w:rsidR="6A6A03A3" w:rsidP="107A2BB5" w:rsidRDefault="6A6A03A3" w14:paraId="2FE9BE1D">
      <w:pPr>
        <w:spacing w:after="0" w:line="240" w:lineRule="auto"/>
      </w:pPr>
      <w:r w:rsidR="6A6A03A3">
        <w:rPr/>
        <w:t>Törzsszám [000145704]</w:t>
      </w:r>
    </w:p>
    <w:p w:rsidR="6A6A03A3" w:rsidP="107A2BB5" w:rsidRDefault="6A6A03A3" w14:paraId="61A1D40D" w14:textId="1234DC9C">
      <w:pPr>
        <w:spacing w:after="0" w:line="240" w:lineRule="auto"/>
      </w:pPr>
      <w:r w:rsidR="6A6A03A3">
        <w:rPr/>
        <w:t>Vegetáriánus és vegán : Inspirációk 128 oldalon [Receptgyűjtemény * Vegetáriánus étel * Egészséges táplálkozás * Veganizmus] == Gasztro Bookazine 2022. 2.sz. p. 3-130.</w:t>
      </w:r>
    </w:p>
    <w:p w:rsidR="107A2BB5" w:rsidP="107A2BB5" w:rsidRDefault="107A2BB5" w14:paraId="063E48FF">
      <w:pPr>
        <w:spacing w:after="0" w:line="240" w:lineRule="auto"/>
      </w:pPr>
    </w:p>
    <w:p w:rsidR="107A2BB5" w:rsidP="107A2BB5" w:rsidRDefault="107A2BB5" w14:paraId="68C2E275" w14:textId="3ADC3630">
      <w:pPr>
        <w:pStyle w:val="Norml"/>
        <w:spacing w:after="0" w:line="240" w:lineRule="auto"/>
      </w:pPr>
    </w:p>
    <w:p w:rsidR="6A6A03A3" w:rsidP="107A2BB5" w:rsidRDefault="6A6A03A3" w14:paraId="5F8A33F5">
      <w:pPr>
        <w:spacing w:after="0" w:line="240" w:lineRule="auto"/>
      </w:pPr>
      <w:r w:rsidR="6A6A03A3">
        <w:rPr/>
        <w:t>Törzsszám [000145738]</w:t>
      </w:r>
    </w:p>
    <w:p w:rsidR="6A6A03A3" w:rsidP="107A2BB5" w:rsidRDefault="6A6A03A3" w14:paraId="1AF7155F">
      <w:pPr>
        <w:spacing w:after="0" w:line="240" w:lineRule="auto"/>
      </w:pPr>
      <w:r w:rsidR="6A6A03A3">
        <w:rPr/>
        <w:t>Barabás Orsolya</w:t>
      </w:r>
    </w:p>
    <w:p w:rsidR="6A6A03A3" w:rsidP="107A2BB5" w:rsidRDefault="6A6A03A3" w14:paraId="31980BE0" w14:textId="594E9838">
      <w:pPr>
        <w:spacing w:after="0" w:line="240" w:lineRule="auto"/>
      </w:pPr>
      <w:r w:rsidR="6A6A03A3">
        <w:rPr/>
        <w:t>A kemencében sütött kenyér titkai [Kenyérsütés * Kemence * Recept, kovászos krumplis kenyér] == Erdélyi Konyha 14. évf. 2022. 9.sz. p. 12-13.</w:t>
      </w:r>
    </w:p>
    <w:p w:rsidR="107A2BB5" w:rsidP="107A2BB5" w:rsidRDefault="107A2BB5" w14:paraId="1369E457">
      <w:pPr>
        <w:spacing w:after="0" w:line="240" w:lineRule="auto"/>
      </w:pPr>
    </w:p>
    <w:p w:rsidR="107A2BB5" w:rsidP="107A2BB5" w:rsidRDefault="107A2BB5" w14:paraId="416D08FC">
      <w:pPr>
        <w:spacing w:after="0" w:line="240" w:lineRule="auto"/>
      </w:pPr>
    </w:p>
    <w:p w:rsidR="6A6A03A3" w:rsidP="107A2BB5" w:rsidRDefault="6A6A03A3" w14:paraId="58870B68">
      <w:pPr>
        <w:spacing w:after="0" w:line="240" w:lineRule="auto"/>
      </w:pPr>
      <w:r w:rsidR="6A6A03A3">
        <w:rPr/>
        <w:t>Törzsszám [000145739]</w:t>
      </w:r>
    </w:p>
    <w:p w:rsidR="6A6A03A3" w:rsidP="107A2BB5" w:rsidRDefault="6A6A03A3" w14:paraId="16D4117C">
      <w:pPr>
        <w:spacing w:after="0" w:line="240" w:lineRule="auto"/>
      </w:pPr>
      <w:r w:rsidR="6A6A03A3">
        <w:rPr/>
        <w:t>Hegyi Zsuzsánna</w:t>
      </w:r>
    </w:p>
    <w:p w:rsidR="6A6A03A3" w:rsidP="107A2BB5" w:rsidRDefault="6A6A03A3" w14:paraId="27556155" w14:textId="1E8A5F0A">
      <w:pPr>
        <w:spacing w:after="0" w:line="240" w:lineRule="auto"/>
      </w:pPr>
      <w:r w:rsidR="6A6A03A3">
        <w:rPr/>
        <w:t>Észak-Macedónia ízes, színes konyhája [Konyha, macedon * Recept, Tavce Gravce, babos egytálétel * Recept, Pastrmajlija, húsos pizzacsónak * Recept, Trilece, háromtejes piskóta] == Erdélyi Konyha 14. évf. 2022. 9.sz. p. 32-33.</w:t>
      </w:r>
    </w:p>
    <w:p w:rsidR="107A2BB5" w:rsidP="107A2BB5" w:rsidRDefault="107A2BB5" w14:paraId="2EA8E8BE">
      <w:pPr>
        <w:spacing w:after="0" w:line="240" w:lineRule="auto"/>
      </w:pPr>
    </w:p>
    <w:p w:rsidR="107A2BB5" w:rsidP="107A2BB5" w:rsidRDefault="107A2BB5" w14:paraId="54FCE60D">
      <w:pPr>
        <w:spacing w:after="0" w:line="240" w:lineRule="auto"/>
      </w:pPr>
    </w:p>
    <w:p w:rsidR="6A6A03A3" w:rsidP="107A2BB5" w:rsidRDefault="6A6A03A3" w14:paraId="12680127">
      <w:pPr>
        <w:spacing w:after="0" w:line="240" w:lineRule="auto"/>
      </w:pPr>
      <w:r w:rsidR="6A6A03A3">
        <w:rPr/>
        <w:t>Törzsszám [000145822]</w:t>
      </w:r>
    </w:p>
    <w:p w:rsidR="6A6A03A3" w:rsidP="107A2BB5" w:rsidRDefault="6A6A03A3" w14:paraId="7D43FD8C" w14:textId="2EBD9E03">
      <w:pPr>
        <w:spacing w:after="0" w:line="240" w:lineRule="auto"/>
      </w:pPr>
      <w:r w:rsidR="6A6A03A3">
        <w:rPr/>
        <w:t>Amikor a paradicsom lila [Padlizsánfajta, kamo * Recept, kamo padlizsán frittírozva * Recept, padlizsáncurry bambusszal * Recept, Geert Van Hecke töltött padlizsánja * Recept, Mapo tofu padlizsánból * Recept, Christian Bau padlizsánkréme * Recept, Baba ganoush * Recept, muszaka * Recept, kímai padlizsánsaláta] == Magyar Hang Bűvös Szakács melléklet Magyar Hang 5. évf. 35.sz p. 24-25.</w:t>
      </w:r>
    </w:p>
    <w:p w:rsidR="6A6A03A3" w:rsidP="107A2BB5" w:rsidRDefault="6A6A03A3" w14:paraId="18B0E70B">
      <w:pPr>
        <w:spacing w:after="0" w:line="240" w:lineRule="auto"/>
      </w:pPr>
      <w:r w:rsidR="6A6A03A3">
        <w:rPr/>
        <w:t>Szerkesztette Molnár B. Tamás és Bittera Dóra, buvosszakacs.com</w:t>
      </w:r>
    </w:p>
    <w:p w:rsidR="107A2BB5" w:rsidP="107A2BB5" w:rsidRDefault="107A2BB5" w14:paraId="29F30082">
      <w:pPr>
        <w:spacing w:after="0" w:line="240" w:lineRule="auto"/>
      </w:pPr>
    </w:p>
    <w:p w:rsidR="107A2BB5" w:rsidP="107A2BB5" w:rsidRDefault="107A2BB5" w14:paraId="5C1B759B">
      <w:pPr>
        <w:spacing w:after="0" w:line="240" w:lineRule="auto"/>
      </w:pPr>
    </w:p>
    <w:p w:rsidR="6A6A03A3" w:rsidP="107A2BB5" w:rsidRDefault="6A6A03A3" w14:paraId="36F30071">
      <w:pPr>
        <w:spacing w:after="0" w:line="240" w:lineRule="auto"/>
      </w:pPr>
      <w:r w:rsidR="6A6A03A3">
        <w:rPr/>
        <w:t>Törzsszám [000145864]</w:t>
      </w:r>
    </w:p>
    <w:p w:rsidR="6A6A03A3" w:rsidP="107A2BB5" w:rsidRDefault="6A6A03A3" w14:paraId="31B00C0B">
      <w:pPr>
        <w:spacing w:after="0" w:line="240" w:lineRule="auto"/>
      </w:pPr>
      <w:r w:rsidR="6A6A03A3">
        <w:rPr/>
        <w:t>Hardi Judit</w:t>
      </w:r>
    </w:p>
    <w:p w:rsidR="6A6A03A3" w:rsidP="107A2BB5" w:rsidRDefault="6A6A03A3" w14:paraId="4FC02415" w14:textId="0972803A">
      <w:pPr>
        <w:spacing w:after="0" w:line="240" w:lineRule="auto"/>
      </w:pPr>
      <w:r w:rsidR="6A6A03A3">
        <w:rPr/>
        <w:t>Szeretetnyelve a főzés [Gasztroblog, Ízek nyelvén * Gasztroblogger, Könczöl Orsi * Recept, sült céklás ricottakrém * Recept, sütőtökös rizottó pirított tökmaggal * Recept, sült fügés fahéjas panna cotta * Recept, körtés tarte tatin * Recept, fűszeres pekándió] == Vidék íze 18. évf. 2022. 10.sz. p. 26-28.</w:t>
      </w:r>
    </w:p>
    <w:p w:rsidR="107A2BB5" w:rsidP="107A2BB5" w:rsidRDefault="107A2BB5" w14:paraId="335FEBFB">
      <w:pPr>
        <w:spacing w:after="0" w:line="240" w:lineRule="auto"/>
      </w:pPr>
    </w:p>
    <w:p w:rsidR="6A6A03A3" w:rsidP="107A2BB5" w:rsidRDefault="6A6A03A3" w14:paraId="022B6281" w14:textId="23F355B1">
      <w:pPr>
        <w:pStyle w:val="Norml"/>
        <w:spacing w:after="0" w:line="240" w:lineRule="auto"/>
      </w:pPr>
      <w:r w:rsidR="6A6A03A3">
        <w:rPr/>
        <w:t>Törzsszám [000145932]</w:t>
      </w:r>
    </w:p>
    <w:p w:rsidR="6A6A03A3" w:rsidP="107A2BB5" w:rsidRDefault="6A6A03A3" w14:paraId="1DF530B8" w14:textId="2CA908E3">
      <w:pPr>
        <w:spacing w:after="0" w:line="240" w:lineRule="auto"/>
      </w:pPr>
      <w:r w:rsidR="6A6A03A3">
        <w:rPr/>
        <w:t>Étkezési morál okoskodás nélkül [Szakácsművészet, francia * Alain Ducasse * Grand livre de cuisine * A konyha nagykönyve * Kiadvány, Joel Robuchon * Honlap, L'Academie du gout * Recept, Alain Ducasse * Recept, phat thaj * Recept, őszibarackleves * Recept, Vagjuszték * Recept, wagyu steak * Recept, David Lebovitz * Recept, citromtorta] == Magyar Hang Bűvös Szakács melléklet 5. évf. 2022. 39.sz. p. 24-25.</w:t>
      </w:r>
    </w:p>
    <w:p w:rsidR="107A2BB5" w:rsidP="107A2BB5" w:rsidRDefault="107A2BB5" w14:paraId="233BD8F0">
      <w:pPr>
        <w:spacing w:after="0" w:line="240" w:lineRule="auto"/>
      </w:pPr>
    </w:p>
    <w:p w:rsidR="107A2BB5" w:rsidP="107A2BB5" w:rsidRDefault="107A2BB5" w14:paraId="659F2BF2">
      <w:pPr>
        <w:spacing w:after="0" w:line="240" w:lineRule="auto"/>
      </w:pPr>
    </w:p>
    <w:p w:rsidR="6A6A03A3" w:rsidP="107A2BB5" w:rsidRDefault="6A6A03A3" w14:paraId="14D79FE7">
      <w:pPr>
        <w:spacing w:after="0" w:line="240" w:lineRule="auto"/>
      </w:pPr>
      <w:r w:rsidR="6A6A03A3">
        <w:rPr/>
        <w:t>Törzsszám [000145948]</w:t>
      </w:r>
    </w:p>
    <w:p w:rsidR="6A6A03A3" w:rsidP="107A2BB5" w:rsidRDefault="6A6A03A3" w14:paraId="5D009997">
      <w:pPr>
        <w:spacing w:after="0" w:line="240" w:lineRule="auto"/>
      </w:pPr>
      <w:r w:rsidR="6A6A03A3">
        <w:rPr/>
        <w:t>Salamon Csaba</w:t>
      </w:r>
    </w:p>
    <w:p w:rsidR="6A6A03A3" w:rsidP="107A2BB5" w:rsidRDefault="6A6A03A3" w14:paraId="28FD3E3F" w14:textId="3CEFE66C">
      <w:pPr>
        <w:spacing w:after="0" w:line="240" w:lineRule="auto"/>
      </w:pPr>
      <w:r w:rsidR="6A6A03A3">
        <w:rPr/>
        <w:t>Szilvakékség [Szilva * Szilva, fajta * Recept, alakorlisztes angyalbögyörő őzgericcel, szilvával * Recept, csillagánizsos gyümölcsital * Recept, mákos szilvás gombóc] == Magyar Konyha 46. évf. 2022. 9.sz. p. 18-23.</w:t>
      </w:r>
    </w:p>
    <w:p w:rsidR="107A2BB5" w:rsidP="107A2BB5" w:rsidRDefault="107A2BB5" w14:paraId="656B77DD">
      <w:pPr>
        <w:spacing w:after="0" w:line="240" w:lineRule="auto"/>
      </w:pPr>
    </w:p>
    <w:p w:rsidR="107A2BB5" w:rsidP="107A2BB5" w:rsidRDefault="107A2BB5" w14:paraId="0B91D9E3">
      <w:pPr>
        <w:spacing w:after="0" w:line="240" w:lineRule="auto"/>
      </w:pPr>
    </w:p>
    <w:p w:rsidR="6A6A03A3" w:rsidP="107A2BB5" w:rsidRDefault="6A6A03A3" w14:paraId="196C5FF8">
      <w:pPr>
        <w:spacing w:after="0" w:line="240" w:lineRule="auto"/>
      </w:pPr>
      <w:r w:rsidR="6A6A03A3">
        <w:rPr/>
        <w:t>Törzsszám [000145970]</w:t>
      </w:r>
    </w:p>
    <w:p w:rsidR="6A6A03A3" w:rsidP="107A2BB5" w:rsidRDefault="6A6A03A3" w14:paraId="2787FC75">
      <w:pPr>
        <w:spacing w:after="0" w:line="240" w:lineRule="auto"/>
      </w:pPr>
      <w:r w:rsidR="6A6A03A3">
        <w:rPr/>
        <w:t>Salamon Csaba</w:t>
      </w:r>
    </w:p>
    <w:p w:rsidR="6A6A03A3" w:rsidP="107A2BB5" w:rsidRDefault="6A6A03A3" w14:paraId="05C2940F" w14:textId="0DDECD0B">
      <w:pPr>
        <w:pStyle w:val="Norml"/>
        <w:spacing w:after="0" w:line="240" w:lineRule="auto"/>
      </w:pPr>
      <w:r w:rsidR="6A6A03A3">
        <w:rPr/>
        <w:t>Micsoda gyökerek! [Sárgarépa * Petrezselyemgyökér * Feketegyökér * Élettani hatás * Recept, vadas * Recept, sült gyökerek] == Magyar Konyha 46. évf. 2022. 10.sz. p. 18-23.</w:t>
      </w:r>
    </w:p>
    <w:p w:rsidR="107A2BB5" w:rsidP="107A2BB5" w:rsidRDefault="107A2BB5" w14:paraId="06E6FDC0">
      <w:pPr>
        <w:spacing w:after="0" w:line="240" w:lineRule="auto"/>
      </w:pPr>
    </w:p>
    <w:p w:rsidR="107A2BB5" w:rsidP="55157E3F" w:rsidRDefault="107A2BB5" w14:paraId="3B7A04AE" w14:textId="5C930431">
      <w:pPr>
        <w:pStyle w:val="Norml"/>
        <w:spacing w:after="0" w:line="240" w:lineRule="auto"/>
      </w:pPr>
    </w:p>
    <w:p w:rsidR="107A2BB5" w:rsidP="55157E3F" w:rsidRDefault="107A2BB5" w14:paraId="08D29B8A" w14:textId="77777777">
      <w:pPr>
        <w:spacing w:after="0" w:line="240" w:lineRule="auto"/>
      </w:pPr>
      <w:r w:rsidR="211D7D7B">
        <w:rPr/>
        <w:t>Törzsszám [000146056]</w:t>
      </w:r>
    </w:p>
    <w:p w:rsidR="107A2BB5" w:rsidP="55157E3F" w:rsidRDefault="107A2BB5" w14:paraId="6FFB2918" w14:textId="77777777">
      <w:pPr>
        <w:spacing w:after="0" w:line="240" w:lineRule="auto"/>
      </w:pPr>
      <w:r w:rsidR="211D7D7B">
        <w:rPr/>
        <w:t>Hardi Judit</w:t>
      </w:r>
    </w:p>
    <w:p w:rsidR="107A2BB5" w:rsidP="55157E3F" w:rsidRDefault="107A2BB5" w14:paraId="4C10B5F5" w14:textId="4D8FD915">
      <w:pPr>
        <w:pStyle w:val="Norml"/>
        <w:spacing w:after="0" w:line="240" w:lineRule="auto"/>
      </w:pPr>
      <w:r w:rsidR="211D7D7B">
        <w:rPr/>
        <w:t>Főzni csak élvezettel lehet [Gluténmentes Íz-Lik gasztroblog * Kohári Éva, blogger * Recept, gluténmentes mákos-almás kevert sütemény * Recept, gluténmentes sütőtökös zsemle vagy bagel rizsliszttel] == Vidék íze 18. évf. 2022. 11.sz. p. 24-26.</w:t>
      </w:r>
    </w:p>
    <w:p w:rsidR="107A2BB5" w:rsidP="55157E3F" w:rsidRDefault="107A2BB5" w14:paraId="0398DCE0" w14:textId="3E140CAF">
      <w:pPr>
        <w:pStyle w:val="Norml"/>
        <w:spacing w:after="0" w:line="240" w:lineRule="auto"/>
      </w:pPr>
    </w:p>
    <w:p w:rsidR="5A085AF5" w:rsidP="5A085AF5" w:rsidRDefault="5A085AF5" w14:paraId="5A4729E8" w14:textId="44B5A719">
      <w:pPr>
        <w:pStyle w:val="Norml"/>
        <w:spacing w:after="0" w:line="240" w:lineRule="auto"/>
      </w:pPr>
    </w:p>
    <w:p w:rsidR="2E1C1D2A" w:rsidP="5A085AF5" w:rsidRDefault="2E1C1D2A" w14:paraId="10E7222C">
      <w:pPr>
        <w:spacing w:after="0" w:line="240" w:lineRule="auto"/>
      </w:pPr>
      <w:r w:rsidR="2E1C1D2A">
        <w:rPr/>
        <w:t>Törzsszám [000145972]</w:t>
      </w:r>
    </w:p>
    <w:p w:rsidR="2E1C1D2A" w:rsidP="5A085AF5" w:rsidRDefault="2E1C1D2A" w14:paraId="55B19DDF">
      <w:pPr>
        <w:spacing w:after="0" w:line="240" w:lineRule="auto"/>
      </w:pPr>
      <w:r w:rsidR="2E1C1D2A">
        <w:rPr/>
        <w:t>Madary Orsolya</w:t>
      </w:r>
    </w:p>
    <w:p w:rsidR="2E1C1D2A" w:rsidP="5A085AF5" w:rsidRDefault="2E1C1D2A" w14:paraId="14889C1A" w14:textId="76E1AB7E">
      <w:pPr>
        <w:pStyle w:val="Norml"/>
        <w:spacing w:after="0" w:line="240" w:lineRule="auto"/>
      </w:pPr>
      <w:r w:rsidR="2E1C1D2A">
        <w:rPr/>
        <w:t>Ehető festék [Fűszer, kurkuma * Gyógyhatás * Felhasználás * Recept, paella * Recept, kurkumás latte] == Magyar Konyha 46. évf. 2022.10.sz. p. 46-49.</w:t>
      </w:r>
    </w:p>
    <w:p w:rsidR="5A085AF5" w:rsidP="5A085AF5" w:rsidRDefault="5A085AF5" w14:paraId="1AD0C18F" w14:textId="11865FBB">
      <w:pPr>
        <w:pStyle w:val="Norml"/>
        <w:spacing w:after="0" w:line="240" w:lineRule="auto"/>
      </w:pPr>
    </w:p>
    <w:p w:rsidR="5A085AF5" w:rsidP="5A085AF5" w:rsidRDefault="5A085AF5" w14:paraId="6A33B466" w14:textId="4B50FE83">
      <w:pPr>
        <w:pStyle w:val="Norml"/>
        <w:spacing w:after="0" w:line="240" w:lineRule="auto"/>
      </w:pPr>
    </w:p>
    <w:p w:rsidR="23F3E3F0" w:rsidP="5A085AF5" w:rsidRDefault="23F3E3F0" w14:paraId="44A6E393">
      <w:pPr>
        <w:spacing w:after="0" w:line="240" w:lineRule="auto"/>
      </w:pPr>
      <w:r w:rsidR="23F3E3F0">
        <w:rPr/>
        <w:t>Törzsszám [000145997]</w:t>
      </w:r>
    </w:p>
    <w:p w:rsidR="23F3E3F0" w:rsidP="5A085AF5" w:rsidRDefault="23F3E3F0" w14:paraId="34DE0C08" w14:textId="3DE1F3EA">
      <w:pPr>
        <w:pStyle w:val="Norml"/>
        <w:spacing w:after="0" w:line="240" w:lineRule="auto"/>
      </w:pPr>
      <w:r w:rsidR="23F3E3F0">
        <w:rPr/>
        <w:t>Fazekas Bálint [Interjú, Fazekas Bálint, séf * Recept, mirabolánleves karamellizált barackkal] == GoodFood 2022. 10.sz. p. 34-36.</w:t>
      </w:r>
    </w:p>
    <w:p w:rsidR="5A085AF5" w:rsidP="5A085AF5" w:rsidRDefault="5A085AF5" w14:paraId="6FDAF0A0">
      <w:pPr>
        <w:spacing w:after="0" w:line="240" w:lineRule="auto"/>
      </w:pPr>
    </w:p>
    <w:p w:rsidR="5A085AF5" w:rsidP="5A085AF5" w:rsidRDefault="5A085AF5" w14:paraId="486D074F" w14:textId="3163BA73">
      <w:pPr>
        <w:pStyle w:val="Norml"/>
        <w:spacing w:after="0" w:line="240" w:lineRule="auto"/>
      </w:pPr>
    </w:p>
    <w:p w:rsidR="3D5BC94E" w:rsidP="107A2BB5" w:rsidRDefault="3D5BC94E" w14:paraId="372011D8" w14:textId="2CBF4C40">
      <w:pPr>
        <w:pStyle w:val="Heading1"/>
        <w:rPr>
          <w:b w:val="1"/>
          <w:bCs w:val="1"/>
        </w:rPr>
      </w:pPr>
      <w:bookmarkStart w:name="_Toc940082780" w:id="137145557"/>
      <w:r w:rsidRPr="5A085AF5" w:rsidR="3D5BC94E">
        <w:rPr>
          <w:b w:val="1"/>
          <w:bCs w:val="1"/>
        </w:rPr>
        <w:t>Rendezvényszervezés</w:t>
      </w:r>
      <w:bookmarkEnd w:id="137145557"/>
    </w:p>
    <w:p w:rsidR="107A2BB5" w:rsidP="107A2BB5" w:rsidRDefault="107A2BB5" w14:paraId="4B79DE7F" w14:textId="21652402">
      <w:pPr>
        <w:pStyle w:val="Norml"/>
        <w:spacing w:after="0" w:line="240" w:lineRule="auto"/>
      </w:pPr>
    </w:p>
    <w:p w:rsidR="3D5BC94E" w:rsidP="107A2BB5" w:rsidRDefault="3D5BC94E" w14:paraId="2CB4BF5C">
      <w:pPr>
        <w:spacing w:after="0" w:line="240" w:lineRule="auto"/>
      </w:pPr>
      <w:r w:rsidR="3D5BC94E">
        <w:rPr/>
        <w:t>Törzsszám [000145682]</w:t>
      </w:r>
    </w:p>
    <w:p w:rsidR="3D5BC94E" w:rsidP="107A2BB5" w:rsidRDefault="3D5BC94E" w14:paraId="686C36E4">
      <w:pPr>
        <w:spacing w:after="0" w:line="240" w:lineRule="auto"/>
      </w:pPr>
      <w:r w:rsidR="3D5BC94E">
        <w:rPr/>
        <w:t>Szerdahelyi Krisztina</w:t>
      </w:r>
    </w:p>
    <w:p w:rsidR="3D5BC94E" w:rsidP="107A2BB5" w:rsidRDefault="3D5BC94E" w14:paraId="0089FEDB" w14:textId="0ACE9DE5">
      <w:pPr>
        <w:spacing w:after="0" w:line="240" w:lineRule="auto"/>
      </w:pPr>
      <w:r w:rsidR="3D5BC94E">
        <w:rPr/>
        <w:t>Pandémia után háború : Újabb kihívások előtt a rendezvény szakma [Rendezvényszervezés * Ukrán-orosz háború, hatás * Munkaerőhiány * Költségnövekedés] == Turizmus.com 22. évf. 2022. 7-8.sz. p. 10-11.</w:t>
      </w:r>
    </w:p>
    <w:p w:rsidR="107A2BB5" w:rsidP="107A2BB5" w:rsidRDefault="107A2BB5" w14:paraId="139A6947">
      <w:pPr>
        <w:spacing w:after="0" w:line="240" w:lineRule="auto"/>
      </w:pPr>
    </w:p>
    <w:p w:rsidR="107A2BB5" w:rsidP="19BF8A4A" w:rsidRDefault="107A2BB5" w14:paraId="2467F4D2" w14:textId="0BDF50E1">
      <w:pPr>
        <w:pStyle w:val="Norml"/>
        <w:spacing w:after="0" w:line="240" w:lineRule="auto"/>
      </w:pPr>
    </w:p>
    <w:p w:rsidR="3D5BC94E" w:rsidP="107A2BB5" w:rsidRDefault="3D5BC94E" w14:paraId="2B981E23">
      <w:pPr>
        <w:spacing w:after="0" w:line="240" w:lineRule="auto"/>
      </w:pPr>
      <w:r w:rsidR="3D5BC94E">
        <w:rPr/>
        <w:t>Törzsszám [000145915]</w:t>
      </w:r>
    </w:p>
    <w:p w:rsidR="3D5BC94E" w:rsidP="107A2BB5" w:rsidRDefault="3D5BC94E" w14:paraId="578DBA37">
      <w:pPr>
        <w:spacing w:after="0" w:line="240" w:lineRule="auto"/>
      </w:pPr>
      <w:r w:rsidR="3D5BC94E">
        <w:rPr/>
        <w:t>Pintér Tünde</w:t>
      </w:r>
    </w:p>
    <w:p w:rsidR="3D5BC94E" w:rsidP="107A2BB5" w:rsidRDefault="3D5BC94E" w14:paraId="057A3538" w14:textId="09914EF6">
      <w:pPr>
        <w:spacing w:after="0" w:line="240" w:lineRule="auto"/>
      </w:pPr>
      <w:r w:rsidR="3D5BC94E">
        <w:rPr/>
        <w:t>Exkluzív rendezvényhelyszínek történelmi környezetben [Rendezvényhelyszín * Magyarország * Örökségvédelem * Kulturális fejlesztés] == Business Traveller 2022. Ősz 8-11.</w:t>
      </w:r>
    </w:p>
    <w:p w:rsidR="107A2BB5" w:rsidP="107A2BB5" w:rsidRDefault="107A2BB5" w14:paraId="3AF73049">
      <w:pPr>
        <w:spacing w:after="0" w:line="240" w:lineRule="auto"/>
      </w:pPr>
    </w:p>
    <w:p w:rsidR="107A2BB5" w:rsidP="5A085AF5" w:rsidRDefault="107A2BB5" w14:paraId="18B18445" w14:textId="6C4514BB">
      <w:pPr>
        <w:spacing w:after="0" w:line="240" w:lineRule="auto"/>
        <w:rPr>
          <w:rStyle w:val="Heading1Char"/>
          <w:b w:val="1"/>
          <w:bCs w:val="1"/>
        </w:rPr>
      </w:pPr>
      <w:bookmarkStart w:name="_Toc1587327965" w:id="1975229300"/>
      <w:r w:rsidRPr="5A085AF5" w:rsidR="6C080F0B">
        <w:rPr>
          <w:rStyle w:val="Heading1Char"/>
          <w:b w:val="1"/>
          <w:bCs w:val="1"/>
        </w:rPr>
        <w:t>Repülőgyártás</w:t>
      </w:r>
      <w:bookmarkEnd w:id="1975229300"/>
    </w:p>
    <w:p w:rsidR="5A085AF5" w:rsidP="5A085AF5" w:rsidRDefault="5A085AF5" w14:paraId="38BBD293" w14:textId="7BB255CF">
      <w:pPr>
        <w:pStyle w:val="Norml"/>
        <w:spacing w:after="0" w:line="240" w:lineRule="auto"/>
      </w:pPr>
    </w:p>
    <w:p w:rsidR="6C080F0B" w:rsidP="5A085AF5" w:rsidRDefault="6C080F0B" w14:paraId="4E3B9548">
      <w:pPr>
        <w:spacing w:after="0" w:line="240" w:lineRule="auto"/>
      </w:pPr>
      <w:r w:rsidR="6C080F0B">
        <w:rPr/>
        <w:t>Törzsszám [000145851]</w:t>
      </w:r>
    </w:p>
    <w:p w:rsidR="6C080F0B" w:rsidP="5A085AF5" w:rsidRDefault="6C080F0B" w14:paraId="2224A960">
      <w:pPr>
        <w:spacing w:after="0" w:line="240" w:lineRule="auto"/>
      </w:pPr>
      <w:r w:rsidR="6C080F0B">
        <w:rPr/>
        <w:t>Molnár Csaba</w:t>
      </w:r>
    </w:p>
    <w:p w:rsidR="6C080F0B" w:rsidP="5A085AF5" w:rsidRDefault="6C080F0B" w14:paraId="4F4B58DD" w14:textId="0627277B">
      <w:pPr>
        <w:spacing w:after="0" w:line="240" w:lineRule="auto"/>
      </w:pPr>
      <w:r w:rsidR="6C080F0B">
        <w:rPr/>
        <w:t>A hangnál is sebesebben [Repülőgyártás, szuperszónikus * Előzmény, Concorde * Concorde-hatás, * Boom Supersonic * Overture * Környezeti hatás, káros * Zajszennyezés * Széndioxid kibocsátás, tervezet] == Magyar Hang 5. évf. 2022. 36.sz. p. 23.</w:t>
      </w:r>
    </w:p>
    <w:p w:rsidR="5A085AF5" w:rsidP="5A085AF5" w:rsidRDefault="5A085AF5" w14:paraId="56BDF483">
      <w:pPr>
        <w:spacing w:after="0" w:line="240" w:lineRule="auto"/>
      </w:pPr>
    </w:p>
    <w:p w:rsidR="5A085AF5" w:rsidP="5A085AF5" w:rsidRDefault="5A085AF5" w14:paraId="309A060E" w14:textId="0EE21332">
      <w:pPr>
        <w:pStyle w:val="Norml"/>
        <w:spacing w:after="0" w:line="240" w:lineRule="auto"/>
      </w:pPr>
    </w:p>
    <w:p w:rsidR="107A2BB5" w:rsidP="55157E3F" w:rsidRDefault="107A2BB5" w14:paraId="46F4835E" w14:textId="387A2FF6">
      <w:pPr>
        <w:pStyle w:val="Heading1"/>
        <w:spacing w:after="0" w:line="240" w:lineRule="auto"/>
        <w:rPr>
          <w:b w:val="1"/>
          <w:bCs w:val="1"/>
        </w:rPr>
      </w:pPr>
      <w:bookmarkStart w:name="_Toc562838854" w:id="2070794078"/>
      <w:proofErr w:type="spellStart"/>
      <w:r w:rsidRPr="5A085AF5" w:rsidR="12C524A5">
        <w:rPr>
          <w:b w:val="1"/>
          <w:bCs w:val="1"/>
        </w:rPr>
        <w:t>Robotizáció</w:t>
      </w:r>
      <w:proofErr w:type="spellEnd"/>
      <w:bookmarkEnd w:id="2070794078"/>
    </w:p>
    <w:p w:rsidR="107A2BB5" w:rsidP="55157E3F" w:rsidRDefault="107A2BB5" w14:paraId="12DB7578" w14:textId="77777777">
      <w:pPr>
        <w:spacing w:after="0" w:line="240" w:lineRule="auto"/>
      </w:pPr>
      <w:r w:rsidR="12C524A5">
        <w:rPr/>
        <w:t>Törzsszám [000145840]</w:t>
      </w:r>
    </w:p>
    <w:p w:rsidR="107A2BB5" w:rsidP="55157E3F" w:rsidRDefault="107A2BB5" w14:paraId="0C495303" w14:textId="3CD31590">
      <w:pPr>
        <w:spacing w:after="0" w:line="240" w:lineRule="auto"/>
      </w:pPr>
      <w:r w:rsidR="12C524A5">
        <w:rPr/>
        <w:t>Kiss Csaba, Harmat Vanda, Milassin Anda</w:t>
      </w:r>
    </w:p>
    <w:p w:rsidR="107A2BB5" w:rsidP="55157E3F" w:rsidRDefault="107A2BB5" w14:paraId="31F2CB44" w14:textId="78A1401F">
      <w:pPr>
        <w:spacing w:after="0" w:line="240" w:lineRule="auto"/>
      </w:pPr>
      <w:r w:rsidR="12C524A5">
        <w:rPr/>
        <w:t>A robotizáció térnyerésével kapcsolatos attitűdök Magyarországon [Interakció, ember-robot * Robot munkaerő * Attitűd * Attitűdvizsgálat * EVS, European Value Survey * Munka, jövőkép * Klaszterelmzés] == Vezetéstudomány 53. évf. 2022. 8-9.sz. p. 2-13.</w:t>
      </w:r>
    </w:p>
    <w:p w:rsidR="107A2BB5" w:rsidP="55157E3F" w:rsidRDefault="107A2BB5" w14:paraId="41510528" w14:textId="77777777">
      <w:pPr>
        <w:spacing w:after="0" w:line="240" w:lineRule="auto"/>
      </w:pPr>
    </w:p>
    <w:p w:rsidR="107A2BB5" w:rsidP="107A2BB5" w:rsidRDefault="107A2BB5" w14:paraId="5823067C" w14:textId="7BB0C728">
      <w:pPr>
        <w:pStyle w:val="Norml"/>
        <w:spacing w:after="0" w:line="240" w:lineRule="auto"/>
      </w:pPr>
    </w:p>
    <w:p w:rsidR="107A2BB5" w:rsidP="55157E3F" w:rsidRDefault="107A2BB5" w14:paraId="24D61F48" w14:textId="77777777">
      <w:pPr>
        <w:spacing w:after="0" w:line="240" w:lineRule="auto"/>
      </w:pPr>
      <w:r w:rsidR="12C524A5">
        <w:rPr/>
        <w:t>Törzsszám [000145826]</w:t>
      </w:r>
    </w:p>
    <w:p w:rsidR="107A2BB5" w:rsidP="55157E3F" w:rsidRDefault="107A2BB5" w14:paraId="60BB0593" w14:textId="77777777">
      <w:pPr>
        <w:spacing w:after="0" w:line="240" w:lineRule="auto"/>
      </w:pPr>
      <w:r w:rsidR="12C524A5">
        <w:rPr/>
        <w:t>Szabó Yvette</w:t>
      </w:r>
    </w:p>
    <w:p w:rsidR="107A2BB5" w:rsidP="55157E3F" w:rsidRDefault="107A2BB5" w14:paraId="40D2CA5E" w14:textId="70AF330B">
      <w:pPr>
        <w:spacing w:after="0" w:line="240" w:lineRule="auto"/>
      </w:pPr>
      <w:r w:rsidR="12C524A5">
        <w:rPr/>
        <w:t>Megéri a polcpénzét : Raktározás: valódi hangyamese [Raktározás, automatizáció * Raktárgazdálkodás * Robotizáció * Beruházás] == HVG 43. évf. 2022. 25.sz. p. 53-54.</w:t>
      </w:r>
    </w:p>
    <w:p w:rsidR="107A2BB5" w:rsidP="55157E3F" w:rsidRDefault="107A2BB5" w14:paraId="6D3EDD87" w14:textId="77777777">
      <w:pPr>
        <w:spacing w:after="0" w:line="240" w:lineRule="auto"/>
      </w:pPr>
    </w:p>
    <w:p w:rsidR="107A2BB5" w:rsidP="55157E3F" w:rsidRDefault="107A2BB5" w14:paraId="12F0AD12" w14:textId="77777777">
      <w:pPr>
        <w:spacing w:after="0" w:line="240" w:lineRule="auto"/>
      </w:pPr>
    </w:p>
    <w:p w:rsidR="107A2BB5" w:rsidP="55157E3F" w:rsidRDefault="107A2BB5" w14:paraId="70F5DEAC" w14:textId="77777777">
      <w:pPr>
        <w:spacing w:after="0" w:line="240" w:lineRule="auto"/>
      </w:pPr>
      <w:r w:rsidR="12C524A5">
        <w:rPr/>
        <w:t>Törzsszám [000145827]</w:t>
      </w:r>
    </w:p>
    <w:p w:rsidR="107A2BB5" w:rsidP="55157E3F" w:rsidRDefault="107A2BB5" w14:paraId="0EACC7EB" w14:textId="6E39986F">
      <w:pPr>
        <w:spacing w:after="0" w:line="240" w:lineRule="auto"/>
      </w:pPr>
      <w:r w:rsidR="12C524A5">
        <w:rPr/>
        <w:t>A robotizáció a válasz a munkaerő-piaci problémákra [Ipar 4.0 * Robotizáció * Logisztika] == HVG 43. évf. 2022. 25.sz. p. 55.</w:t>
      </w:r>
    </w:p>
    <w:p w:rsidR="107A2BB5" w:rsidP="107A2BB5" w:rsidRDefault="107A2BB5" w14:paraId="23E72A83" w14:textId="2ACEA15F">
      <w:pPr>
        <w:pStyle w:val="Norml"/>
        <w:spacing w:after="0" w:line="240" w:lineRule="auto"/>
      </w:pPr>
    </w:p>
    <w:p w:rsidR="107A2BB5" w:rsidP="55157E3F" w:rsidRDefault="107A2BB5" w14:paraId="530DD28A" w14:textId="0581B58E">
      <w:pPr>
        <w:pStyle w:val="Heading1"/>
        <w:spacing w:after="0" w:line="240" w:lineRule="auto"/>
        <w:rPr>
          <w:b w:val="1"/>
          <w:bCs w:val="1"/>
        </w:rPr>
      </w:pPr>
      <w:bookmarkStart w:name="_Toc814531797" w:id="136983432"/>
      <w:r w:rsidRPr="5A085AF5" w:rsidR="3C996A6F">
        <w:rPr>
          <w:b w:val="1"/>
          <w:bCs w:val="1"/>
        </w:rPr>
        <w:t>Sport, e-sport</w:t>
      </w:r>
      <w:bookmarkEnd w:id="136983432"/>
    </w:p>
    <w:p w:rsidR="107A2BB5" w:rsidP="55157E3F" w:rsidRDefault="107A2BB5" w14:paraId="0FD81759" w14:textId="77777777">
      <w:pPr>
        <w:spacing w:after="0" w:line="240" w:lineRule="auto"/>
      </w:pPr>
    </w:p>
    <w:p w:rsidR="107A2BB5" w:rsidP="55157E3F" w:rsidRDefault="107A2BB5" w14:paraId="08EFE442" w14:textId="77777777">
      <w:pPr>
        <w:spacing w:after="0" w:line="240" w:lineRule="auto"/>
      </w:pPr>
      <w:r w:rsidR="3C996A6F">
        <w:rPr/>
        <w:t>Törzsszám [000145766]</w:t>
      </w:r>
    </w:p>
    <w:p w:rsidR="107A2BB5" w:rsidP="55157E3F" w:rsidRDefault="107A2BB5" w14:paraId="76E9ECB5" w14:textId="77777777">
      <w:pPr>
        <w:spacing w:after="0" w:line="240" w:lineRule="auto"/>
      </w:pPr>
      <w:r w:rsidR="3C996A6F">
        <w:rPr/>
        <w:t>Ficsor Benedek</w:t>
      </w:r>
    </w:p>
    <w:p w:rsidR="107A2BB5" w:rsidP="55157E3F" w:rsidRDefault="107A2BB5" w14:paraId="21B8F9E8" w14:textId="08D3C53E">
      <w:pPr>
        <w:spacing w:after="0" w:line="240" w:lineRule="auto"/>
      </w:pPr>
      <w:r w:rsidR="3C996A6F">
        <w:rPr/>
        <w:t>"Elcsalni a kütyük mellől" [E-sport * Verseny, online * Virtuális testmozgás * Kitekintés, nemzetközi * Támogatás, állami * Civil szervezet, Hunesz * Sport, technikai * Videojáték * Lehetőség, Olimpiai sportág] == Magyar Hang 5. évf. 2022. 34.sz. p. 7.</w:t>
      </w:r>
    </w:p>
    <w:p w:rsidR="107A2BB5" w:rsidP="55157E3F" w:rsidRDefault="107A2BB5" w14:paraId="3E1440E8" w14:textId="77777777">
      <w:pPr>
        <w:spacing w:after="0" w:line="240" w:lineRule="auto"/>
      </w:pPr>
    </w:p>
    <w:p w:rsidR="107A2BB5" w:rsidP="55157E3F" w:rsidRDefault="107A2BB5" w14:paraId="11F105C1" w14:textId="77777777">
      <w:pPr>
        <w:spacing w:after="0" w:line="240" w:lineRule="auto"/>
      </w:pPr>
    </w:p>
    <w:p w:rsidR="107A2BB5" w:rsidP="55157E3F" w:rsidRDefault="107A2BB5" w14:paraId="6BDB3BBD" w14:textId="77777777">
      <w:pPr>
        <w:spacing w:after="0" w:line="240" w:lineRule="auto"/>
      </w:pPr>
      <w:r w:rsidR="3C996A6F">
        <w:rPr/>
        <w:t>Törzsszám [000145853]</w:t>
      </w:r>
    </w:p>
    <w:p w:rsidR="107A2BB5" w:rsidP="55157E3F" w:rsidRDefault="107A2BB5" w14:paraId="24055B94" w14:textId="77777777">
      <w:pPr>
        <w:spacing w:after="0" w:line="240" w:lineRule="auto"/>
      </w:pPr>
      <w:r w:rsidR="3C996A6F">
        <w:rPr/>
        <w:t>Hargitai Dávid Máté</w:t>
      </w:r>
    </w:p>
    <w:p w:rsidR="107A2BB5" w:rsidP="55157E3F" w:rsidRDefault="107A2BB5" w14:paraId="1DF01338" w14:textId="05467B8A">
      <w:pPr>
        <w:spacing w:after="0" w:line="240" w:lineRule="auto"/>
      </w:pPr>
      <w:r w:rsidR="3C996A6F">
        <w:rPr/>
        <w:t>Sportfunkciókkal kapcsolatos preferenciák a magyar atlétikában [Atlétika * Sportmenedzsment * Sportfunkciók * Preferenciák] == Vezetéstudomány 53. évf. 2022. 8-9.sz. p. 126-139.</w:t>
      </w:r>
    </w:p>
    <w:p w:rsidR="107A2BB5" w:rsidP="55157E3F" w:rsidRDefault="107A2BB5" w14:paraId="75121B9A" w14:textId="77777777">
      <w:pPr>
        <w:spacing w:after="0" w:line="240" w:lineRule="auto"/>
      </w:pPr>
    </w:p>
    <w:p w:rsidR="107A2BB5" w:rsidP="107A2BB5" w:rsidRDefault="107A2BB5" w14:paraId="3B4CFD83" w14:textId="2116F8DD">
      <w:pPr>
        <w:pStyle w:val="Norml"/>
        <w:spacing w:after="0" w:line="240" w:lineRule="auto"/>
      </w:pPr>
    </w:p>
    <w:p w:rsidR="107A2BB5" w:rsidP="55157E3F" w:rsidRDefault="107A2BB5" w14:paraId="368F9F2D" w14:textId="77777777">
      <w:pPr>
        <w:spacing w:after="0" w:line="240" w:lineRule="auto"/>
      </w:pPr>
      <w:r w:rsidR="3C996A6F">
        <w:rPr/>
        <w:t>Törzsszám [000146041]</w:t>
      </w:r>
    </w:p>
    <w:p w:rsidR="107A2BB5" w:rsidP="107A2BB5" w:rsidRDefault="107A2BB5" w14:paraId="04391E2F" w14:textId="5325593B">
      <w:pPr>
        <w:pStyle w:val="Norml"/>
        <w:spacing w:after="0" w:line="240" w:lineRule="auto"/>
      </w:pPr>
      <w:r w:rsidR="3C996A6F">
        <w:rPr/>
        <w:t>András Krisztina, Máté Tünde, Várhegyi Ferenc</w:t>
      </w:r>
    </w:p>
    <w:p w:rsidR="107A2BB5" w:rsidP="107A2BB5" w:rsidRDefault="107A2BB5" w14:paraId="542CF7FC" w14:textId="76880384">
      <w:pPr>
        <w:pStyle w:val="Norml"/>
        <w:spacing w:after="0" w:line="240" w:lineRule="auto"/>
      </w:pPr>
      <w:r w:rsidR="3C996A6F">
        <w:rPr/>
        <w:t>Az M4 Sport piacra lépésének hatása a sportközvetítési jogok piacán, Magyarországon : A sportági szakszövetségek szemszögéből [Közvetítési jogok piaca * Televízió * M4 Sport * Kommunikáció] == Vezetéstudomány 53. évf. 2022. 10.sz. p. 28-40.</w:t>
      </w:r>
    </w:p>
    <w:p w:rsidR="107A2BB5" w:rsidP="107A2BB5" w:rsidRDefault="107A2BB5" w14:paraId="59625727" w14:textId="0423063B">
      <w:pPr>
        <w:pStyle w:val="Norml"/>
        <w:spacing w:after="0" w:line="240" w:lineRule="auto"/>
      </w:pPr>
    </w:p>
    <w:p w:rsidR="107A2BB5" w:rsidP="5A085AF5" w:rsidRDefault="107A2BB5" w14:paraId="142CFE2D" w14:textId="714D2C44">
      <w:pPr>
        <w:pStyle w:val="Heading1"/>
        <w:rPr>
          <w:b w:val="1"/>
          <w:bCs w:val="1"/>
        </w:rPr>
      </w:pPr>
      <w:bookmarkStart w:name="_Toc1848863661" w:id="1571583095"/>
      <w:r w:rsidRPr="5A085AF5" w:rsidR="5218BDA7">
        <w:rPr>
          <w:b w:val="1"/>
          <w:bCs w:val="1"/>
        </w:rPr>
        <w:t>Szabályozások</w:t>
      </w:r>
      <w:bookmarkEnd w:id="1571583095"/>
    </w:p>
    <w:p w:rsidR="5A085AF5" w:rsidP="5A085AF5" w:rsidRDefault="5A085AF5" w14:paraId="64C0EB66" w14:textId="07B56AD9">
      <w:pPr>
        <w:pStyle w:val="Norml"/>
        <w:spacing w:after="0" w:line="240" w:lineRule="auto"/>
      </w:pPr>
    </w:p>
    <w:p w:rsidR="5218BDA7" w:rsidP="5A085AF5" w:rsidRDefault="5218BDA7" w14:paraId="7CDD7186">
      <w:pPr>
        <w:spacing w:after="0" w:line="240" w:lineRule="auto"/>
      </w:pPr>
      <w:r w:rsidR="5218BDA7">
        <w:rPr/>
        <w:t>Törzsszám [000145752]</w:t>
      </w:r>
    </w:p>
    <w:p w:rsidR="5218BDA7" w:rsidP="5A085AF5" w:rsidRDefault="5218BDA7" w14:paraId="161DA53F">
      <w:pPr>
        <w:spacing w:after="0" w:line="240" w:lineRule="auto"/>
      </w:pPr>
      <w:r w:rsidR="5218BDA7">
        <w:rPr/>
        <w:t>Koncz Tamás</w:t>
      </w:r>
    </w:p>
    <w:p w:rsidR="5218BDA7" w:rsidP="5A085AF5" w:rsidRDefault="5218BDA7" w14:paraId="0B71C9F2" w14:textId="57289AD6">
      <w:pPr>
        <w:spacing w:after="0" w:line="240" w:lineRule="auto"/>
      </w:pPr>
      <w:r w:rsidR="5218BDA7">
        <w:rPr/>
        <w:t>Elütötték egy Lime-mal? Ne számítson kártérítésre [E-jármű, meghibásodás * Bérroller * Szabályozás, hiányos * Kártérítési felelősség, nemzetközi] == Magyar Hang 5.évf. 2022. 30.sz. p. 7.</w:t>
      </w:r>
    </w:p>
    <w:p w:rsidR="5A085AF5" w:rsidP="5A085AF5" w:rsidRDefault="5A085AF5" w14:paraId="1E5D3A5E">
      <w:pPr>
        <w:spacing w:after="0" w:line="240" w:lineRule="auto"/>
      </w:pPr>
    </w:p>
    <w:p w:rsidR="5A085AF5" w:rsidP="5A085AF5" w:rsidRDefault="5A085AF5" w14:paraId="0525E7E9" w14:textId="04E4CEFB">
      <w:pPr>
        <w:pStyle w:val="Norml"/>
        <w:spacing w:after="0" w:line="240" w:lineRule="auto"/>
      </w:pPr>
    </w:p>
    <w:p w:rsidR="5218BDA7" w:rsidP="5A085AF5" w:rsidRDefault="5218BDA7" w14:paraId="2C29138C">
      <w:pPr>
        <w:spacing w:after="0" w:line="240" w:lineRule="auto"/>
      </w:pPr>
      <w:r w:rsidR="5218BDA7">
        <w:rPr/>
        <w:t>Törzsszám [000145961]</w:t>
      </w:r>
    </w:p>
    <w:p w:rsidR="5218BDA7" w:rsidP="5A085AF5" w:rsidRDefault="5218BDA7" w14:paraId="50DBB413">
      <w:pPr>
        <w:spacing w:after="0" w:line="240" w:lineRule="auto"/>
      </w:pPr>
      <w:r w:rsidR="5218BDA7">
        <w:rPr/>
        <w:t>Tóth Krisztina</w:t>
      </w:r>
    </w:p>
    <w:p w:rsidR="5218BDA7" w:rsidP="5A085AF5" w:rsidRDefault="5218BDA7" w14:paraId="332D4362" w14:textId="4D5C7D94">
      <w:pPr>
        <w:pStyle w:val="Norml"/>
        <w:spacing w:after="0" w:line="240" w:lineRule="auto"/>
      </w:pPr>
      <w:r w:rsidR="5218BDA7">
        <w:rPr/>
        <w:t>Keserédes módosítás : További áremelkedést generálhat a neta hatályának szélesítése [Népegészségügyi termékadó * Szabályozás, új * Hazai termékhányad, csökkenő] == Store insider 4. évf. 2022. 7-8.sz. p. 16-18.</w:t>
      </w:r>
    </w:p>
    <w:p w:rsidR="5A085AF5" w:rsidP="5A085AF5" w:rsidRDefault="5A085AF5" w14:paraId="2CEEA634">
      <w:pPr>
        <w:spacing w:after="0" w:line="240" w:lineRule="auto"/>
      </w:pPr>
    </w:p>
    <w:p w:rsidR="5A085AF5" w:rsidP="5A085AF5" w:rsidRDefault="5A085AF5" w14:paraId="7CE29952" w14:textId="0EAD1DF0">
      <w:pPr>
        <w:pStyle w:val="Norml"/>
        <w:spacing w:after="0" w:line="240" w:lineRule="auto"/>
      </w:pPr>
    </w:p>
    <w:p w:rsidR="6860B75D" w:rsidP="5A085AF5" w:rsidRDefault="6860B75D" w14:paraId="363D7F78">
      <w:pPr>
        <w:spacing w:after="0" w:line="240" w:lineRule="auto"/>
      </w:pPr>
      <w:r w:rsidR="6860B75D">
        <w:rPr/>
        <w:t>Törzsszám [000146077]</w:t>
      </w:r>
    </w:p>
    <w:p w:rsidR="6860B75D" w:rsidP="5A085AF5" w:rsidRDefault="6860B75D" w14:paraId="629DF769">
      <w:pPr>
        <w:spacing w:after="0" w:line="240" w:lineRule="auto"/>
      </w:pPr>
      <w:r w:rsidR="6860B75D">
        <w:rPr/>
        <w:t>Kónya Veronika</w:t>
      </w:r>
    </w:p>
    <w:p w:rsidR="6860B75D" w:rsidP="5A085AF5" w:rsidRDefault="6860B75D" w14:paraId="28D16D21" w14:textId="105B19EB">
      <w:pPr>
        <w:pStyle w:val="Norml"/>
        <w:spacing w:after="0" w:line="240" w:lineRule="auto"/>
      </w:pPr>
      <w:r w:rsidR="6860B75D">
        <w:rPr/>
        <w:t>Financial incentives regarding the regulation of environmental issues [Financial incentives * Pollution permits * Moral aspect * Environmental awareness * Social responsibility] == Prosperitas 5. évf. 2018. 4.sz. p. 16-24.</w:t>
      </w:r>
    </w:p>
    <w:p w:rsidR="5A085AF5" w:rsidP="5A085AF5" w:rsidRDefault="5A085AF5" w14:paraId="5A0058A2" w14:textId="6A75E25F">
      <w:pPr>
        <w:pStyle w:val="Norml"/>
        <w:spacing w:after="0" w:line="240" w:lineRule="auto"/>
      </w:pPr>
    </w:p>
    <w:p w:rsidR="5A085AF5" w:rsidP="5A085AF5" w:rsidRDefault="5A085AF5" w14:paraId="7B7E8B4C" w14:textId="0FAE7AB9">
      <w:pPr>
        <w:pStyle w:val="Norml"/>
        <w:spacing w:after="0" w:line="240" w:lineRule="auto"/>
      </w:pPr>
    </w:p>
    <w:p w:rsidR="65DFD201" w:rsidP="107A2BB5" w:rsidRDefault="65DFD201" w14:paraId="162B775D" w14:textId="2034FD62">
      <w:pPr>
        <w:pStyle w:val="Heading1"/>
        <w:rPr>
          <w:b w:val="1"/>
          <w:bCs w:val="1"/>
        </w:rPr>
      </w:pPr>
      <w:bookmarkStart w:name="_Toc1382184900" w:id="1961244150"/>
      <w:r w:rsidRPr="5A085AF5" w:rsidR="65DFD201">
        <w:rPr>
          <w:b w:val="1"/>
          <w:bCs w:val="1"/>
        </w:rPr>
        <w:t>Szállodaipar</w:t>
      </w:r>
      <w:bookmarkEnd w:id="1961244150"/>
    </w:p>
    <w:p w:rsidR="107A2BB5" w:rsidP="107A2BB5" w:rsidRDefault="107A2BB5" w14:paraId="187595B8">
      <w:pPr>
        <w:spacing w:after="0" w:line="240" w:lineRule="auto"/>
      </w:pPr>
    </w:p>
    <w:p w:rsidR="65DFD201" w:rsidP="107A2BB5" w:rsidRDefault="65DFD201" w14:paraId="7D54F4C9">
      <w:pPr>
        <w:spacing w:after="0" w:line="240" w:lineRule="auto"/>
      </w:pPr>
      <w:r w:rsidR="65DFD201">
        <w:rPr/>
        <w:t>Törzsszám [000145664]</w:t>
      </w:r>
    </w:p>
    <w:p w:rsidR="65DFD201" w:rsidP="107A2BB5" w:rsidRDefault="65DFD201" w14:paraId="4E8A4767" w14:textId="3AE3D5CE">
      <w:pPr>
        <w:spacing w:after="0" w:line="240" w:lineRule="auto"/>
      </w:pPr>
      <w:r w:rsidR="65DFD201">
        <w:rPr/>
        <w:t>Fucskó Hajnalka, Szebeni Zsolt</w:t>
      </w:r>
    </w:p>
    <w:p w:rsidR="65DFD201" w:rsidP="107A2BB5" w:rsidRDefault="65DFD201" w14:paraId="09B69E68" w14:textId="10654504">
      <w:pPr>
        <w:spacing w:after="0" w:line="240" w:lineRule="auto"/>
      </w:pPr>
      <w:r w:rsidR="65DFD201">
        <w:rPr/>
        <w:t>Növekvő bevételek, romló jövedelmezőség : Beszámoló a MSZÉSZ közgyűléséről [MSZÉSZ * Szállodaipar * Turizmusmarketing * Jövedelmezőség] == Turizmus.com 22. évf. 2022. 6.sz. p. 18-21.</w:t>
      </w:r>
    </w:p>
    <w:p w:rsidR="107A2BB5" w:rsidP="107A2BB5" w:rsidRDefault="107A2BB5" w14:paraId="7BDC44BD">
      <w:pPr>
        <w:spacing w:after="0" w:line="240" w:lineRule="auto"/>
      </w:pPr>
    </w:p>
    <w:p w:rsidR="107A2BB5" w:rsidP="107A2BB5" w:rsidRDefault="107A2BB5" w14:paraId="2E4FB634">
      <w:pPr>
        <w:spacing w:after="0" w:line="240" w:lineRule="auto"/>
      </w:pPr>
    </w:p>
    <w:p w:rsidR="65DFD201" w:rsidP="107A2BB5" w:rsidRDefault="65DFD201" w14:paraId="6B913937">
      <w:pPr>
        <w:spacing w:after="0" w:line="240" w:lineRule="auto"/>
      </w:pPr>
      <w:r w:rsidR="65DFD201">
        <w:rPr/>
        <w:t>Törzsszám [000145665]</w:t>
      </w:r>
    </w:p>
    <w:p w:rsidR="65DFD201" w:rsidP="107A2BB5" w:rsidRDefault="65DFD201" w14:paraId="035229E9">
      <w:pPr>
        <w:spacing w:after="0" w:line="240" w:lineRule="auto"/>
      </w:pPr>
      <w:r w:rsidR="65DFD201">
        <w:rPr/>
        <w:t>Pintér Tünde</w:t>
      </w:r>
    </w:p>
    <w:p w:rsidR="65DFD201" w:rsidP="107A2BB5" w:rsidRDefault="65DFD201" w14:paraId="13E9E5EE" w14:textId="69A0DEB4">
      <w:pPr>
        <w:spacing w:after="0" w:line="240" w:lineRule="auto"/>
      </w:pPr>
      <w:r w:rsidR="65DFD201">
        <w:rPr/>
        <w:t>Többismeretes egyenlet: Szállodafejlesztések Budapesten [Szállodafejlesztés * Szállodaberuházás * Budapest] == Turizmus.com 22. évf. 2022. 6.sz. p. 22-25.</w:t>
      </w:r>
    </w:p>
    <w:p w:rsidR="107A2BB5" w:rsidP="107A2BB5" w:rsidRDefault="107A2BB5" w14:paraId="59FC2EE9">
      <w:pPr>
        <w:spacing w:after="0" w:line="240" w:lineRule="auto"/>
      </w:pPr>
    </w:p>
    <w:p w:rsidR="107A2BB5" w:rsidP="19BF8A4A" w:rsidRDefault="107A2BB5" w14:paraId="6B6F67E7" w14:textId="5059A3F3">
      <w:pPr>
        <w:pStyle w:val="Norml"/>
        <w:spacing w:after="0" w:line="240" w:lineRule="auto"/>
      </w:pPr>
    </w:p>
    <w:p w:rsidR="65DFD201" w:rsidP="107A2BB5" w:rsidRDefault="65DFD201" w14:paraId="123A96DC">
      <w:pPr>
        <w:spacing w:after="0" w:line="240" w:lineRule="auto"/>
      </w:pPr>
      <w:r w:rsidR="65DFD201">
        <w:rPr/>
        <w:t>Törzsszám [000145693]</w:t>
      </w:r>
    </w:p>
    <w:p w:rsidR="65DFD201" w:rsidP="107A2BB5" w:rsidRDefault="65DFD201" w14:paraId="231EEC29">
      <w:pPr>
        <w:spacing w:after="0" w:line="240" w:lineRule="auto"/>
      </w:pPr>
      <w:r w:rsidR="65DFD201">
        <w:rPr/>
        <w:t>Szerdahelyi Krisztina</w:t>
      </w:r>
    </w:p>
    <w:p w:rsidR="65DFD201" w:rsidP="107A2BB5" w:rsidRDefault="65DFD201" w14:paraId="2C7BA04C" w14:textId="4B7DF11D">
      <w:pPr>
        <w:spacing w:after="0" w:line="240" w:lineRule="auto"/>
      </w:pPr>
      <w:r w:rsidR="65DFD201">
        <w:rPr/>
        <w:t>"A sikerélmények visznek előre" : Női vezetők a turizmusban [Női vezető * Szállodaipar * Juszkó Anita, Four Points by Sheraton] == Turizmus.com 22. évf. 2022. 7-8.sz. p. 32-34.</w:t>
      </w:r>
    </w:p>
    <w:p w:rsidR="107A2BB5" w:rsidP="107A2BB5" w:rsidRDefault="107A2BB5" w14:paraId="3D464D4E">
      <w:pPr>
        <w:spacing w:after="0" w:line="240" w:lineRule="auto"/>
      </w:pPr>
    </w:p>
    <w:p w:rsidR="107A2BB5" w:rsidP="107A2BB5" w:rsidRDefault="107A2BB5" w14:paraId="15A5E001">
      <w:pPr>
        <w:spacing w:after="0" w:line="240" w:lineRule="auto"/>
      </w:pPr>
    </w:p>
    <w:p w:rsidR="65DFD201" w:rsidP="107A2BB5" w:rsidRDefault="65DFD201" w14:paraId="64605792">
      <w:pPr>
        <w:spacing w:after="0" w:line="240" w:lineRule="auto"/>
      </w:pPr>
      <w:r w:rsidR="65DFD201">
        <w:rPr/>
        <w:t>Törzsszám [000145714]</w:t>
      </w:r>
    </w:p>
    <w:p w:rsidR="65DFD201" w:rsidP="107A2BB5" w:rsidRDefault="65DFD201" w14:paraId="77E8C124">
      <w:pPr>
        <w:spacing w:after="0" w:line="240" w:lineRule="auto"/>
      </w:pPr>
      <w:r w:rsidR="65DFD201">
        <w:rPr/>
        <w:t>Bagi László</w:t>
      </w:r>
    </w:p>
    <w:p w:rsidR="65DFD201" w:rsidP="107A2BB5" w:rsidRDefault="65DFD201" w14:paraId="662BAC6C" w14:textId="09164372">
      <w:pPr>
        <w:spacing w:after="0" w:line="240" w:lineRule="auto"/>
      </w:pPr>
      <w:r w:rsidR="65DFD201">
        <w:rPr/>
        <w:t>Magasélet Isztrián : Valódi vendéglát(óz)ással [Utazás, Isztriai-félsziget * Vendéglátás, Isztria * Étterem, Isztria * Szálloda, Isztria] == Forbes 2022. 8.sz. p. 121-127.</w:t>
      </w:r>
    </w:p>
    <w:p w:rsidR="107A2BB5" w:rsidP="107A2BB5" w:rsidRDefault="107A2BB5" w14:paraId="3C633B45">
      <w:pPr>
        <w:spacing w:after="0" w:line="240" w:lineRule="auto"/>
      </w:pPr>
    </w:p>
    <w:p w:rsidR="107A2BB5" w:rsidP="107A2BB5" w:rsidRDefault="107A2BB5" w14:paraId="6587DDBE">
      <w:pPr>
        <w:spacing w:after="0" w:line="240" w:lineRule="auto"/>
      </w:pPr>
    </w:p>
    <w:p w:rsidR="65DFD201" w:rsidP="107A2BB5" w:rsidRDefault="65DFD201" w14:paraId="7A7DBB8F">
      <w:pPr>
        <w:spacing w:after="0" w:line="240" w:lineRule="auto"/>
      </w:pPr>
      <w:r w:rsidR="65DFD201">
        <w:rPr/>
        <w:t>Törzsszám [000145760]</w:t>
      </w:r>
    </w:p>
    <w:p w:rsidR="65DFD201" w:rsidP="107A2BB5" w:rsidRDefault="65DFD201" w14:paraId="549DC0E2">
      <w:pPr>
        <w:spacing w:after="0" w:line="240" w:lineRule="auto"/>
      </w:pPr>
      <w:r w:rsidR="65DFD201">
        <w:rPr/>
        <w:t>Grimm Balázs</w:t>
      </w:r>
    </w:p>
    <w:p w:rsidR="65DFD201" w:rsidP="107A2BB5" w:rsidRDefault="65DFD201" w14:paraId="0A64225C" w14:textId="71B40AC9">
      <w:pPr>
        <w:spacing w:after="0" w:line="240" w:lineRule="auto"/>
      </w:pPr>
      <w:r w:rsidR="65DFD201">
        <w:rPr/>
        <w:t>Szállodát? Ide? Hülyék vagytoK? [Öreg-tó, Tata * Luxusszálloda, Hell Tatai Lovarda * Népszavazás * Stop Avalon Tata mozgalom * Ingatlanfejlesztés * Környezetterhelés * Civil aktivitás] == Magyar Hang 5. évf. 2022. 28.sz. p. 20.</w:t>
      </w:r>
    </w:p>
    <w:p w:rsidR="107A2BB5" w:rsidP="107A2BB5" w:rsidRDefault="107A2BB5" w14:paraId="08F717AF">
      <w:pPr>
        <w:spacing w:after="0" w:line="240" w:lineRule="auto"/>
      </w:pPr>
    </w:p>
    <w:p w:rsidR="107A2BB5" w:rsidP="107A2BB5" w:rsidRDefault="107A2BB5" w14:paraId="4923A1BA">
      <w:pPr>
        <w:spacing w:after="0" w:line="240" w:lineRule="auto"/>
      </w:pPr>
    </w:p>
    <w:p w:rsidR="65DFD201" w:rsidP="107A2BB5" w:rsidRDefault="65DFD201" w14:paraId="7806DD46">
      <w:pPr>
        <w:spacing w:after="0" w:line="240" w:lineRule="auto"/>
      </w:pPr>
      <w:r w:rsidR="65DFD201">
        <w:rPr/>
        <w:t>Törzsszám [000145859]</w:t>
      </w:r>
    </w:p>
    <w:p w:rsidR="65DFD201" w:rsidP="107A2BB5" w:rsidRDefault="65DFD201" w14:paraId="3CED827A" w14:textId="419C20FF">
      <w:pPr>
        <w:spacing w:after="0" w:line="240" w:lineRule="auto"/>
      </w:pPr>
      <w:r w:rsidR="65DFD201">
        <w:rPr/>
        <w:t>Bártfai Endre, Bártfai Lili</w:t>
      </w:r>
    </w:p>
    <w:p w:rsidR="65DFD201" w:rsidP="107A2BB5" w:rsidRDefault="65DFD201" w14:paraId="7A6EED4F" w14:textId="7BE4C533">
      <w:pPr>
        <w:spacing w:after="0" w:line="240" w:lineRule="auto"/>
      </w:pPr>
      <w:r w:rsidR="65DFD201">
        <w:rPr/>
        <w:t>Célpontban a jövő szállodai vendégei : Miért fontos gyermek- és családbarátnak lenni? [Szálláshely minősítési rendszer * Családbarát szálloda * KidsOasis * Szállodai szolgáltatás, gyermekek részére] == Vállalkozói Értesítő Vendéglátás és Turizmus 2022. 8.sz. p. 4-7.</w:t>
      </w:r>
    </w:p>
    <w:p w:rsidR="107A2BB5" w:rsidP="107A2BB5" w:rsidRDefault="107A2BB5" w14:paraId="0EF97A2A">
      <w:pPr>
        <w:spacing w:after="0" w:line="240" w:lineRule="auto"/>
      </w:pPr>
    </w:p>
    <w:p w:rsidR="107A2BB5" w:rsidP="107A2BB5" w:rsidRDefault="107A2BB5" w14:paraId="171F365C">
      <w:pPr>
        <w:spacing w:after="0" w:line="240" w:lineRule="auto"/>
      </w:pPr>
    </w:p>
    <w:p w:rsidR="65DFD201" w:rsidP="107A2BB5" w:rsidRDefault="65DFD201" w14:paraId="5764C775">
      <w:pPr>
        <w:spacing w:after="0" w:line="240" w:lineRule="auto"/>
      </w:pPr>
      <w:r w:rsidR="65DFD201">
        <w:rPr/>
        <w:t>Törzsszám [000145901]</w:t>
      </w:r>
    </w:p>
    <w:p w:rsidR="65DFD201" w:rsidP="107A2BB5" w:rsidRDefault="65DFD201" w14:paraId="596FD61B">
      <w:pPr>
        <w:spacing w:after="0" w:line="240" w:lineRule="auto"/>
      </w:pPr>
      <w:r w:rsidR="65DFD201">
        <w:rPr/>
        <w:t>Kaszás Fanni</w:t>
      </w:r>
    </w:p>
    <w:p w:rsidR="65DFD201" w:rsidP="107A2BB5" w:rsidRDefault="65DFD201" w14:paraId="56661D95" w14:textId="7E1273FD">
      <w:pPr>
        <w:spacing w:after="0" w:line="240" w:lineRule="auto"/>
      </w:pPr>
      <w:r w:rsidR="65DFD201">
        <w:rPr/>
        <w:t>Saját szállásfoglaló oldalt indítottak a stílusos vidéki szállodák [Szállásfoglalás, oline * SVSZ, Stílusos Vidéki Szállodákért * SVSZ, szállásfoglalás, weblap] == Turizmus.com 22. évf. 2022. 9.sz. p. 18-19.</w:t>
      </w:r>
    </w:p>
    <w:p w:rsidR="107A2BB5" w:rsidP="107A2BB5" w:rsidRDefault="107A2BB5" w14:paraId="634B7FD0">
      <w:pPr>
        <w:spacing w:after="0" w:line="240" w:lineRule="auto"/>
      </w:pPr>
    </w:p>
    <w:p w:rsidR="107A2BB5" w:rsidP="107A2BB5" w:rsidRDefault="107A2BB5" w14:paraId="6B4155C7">
      <w:pPr>
        <w:spacing w:after="0" w:line="240" w:lineRule="auto"/>
      </w:pPr>
    </w:p>
    <w:p w:rsidR="65DFD201" w:rsidP="107A2BB5" w:rsidRDefault="65DFD201" w14:paraId="6D8B5699">
      <w:pPr>
        <w:spacing w:after="0" w:line="240" w:lineRule="auto"/>
      </w:pPr>
      <w:r w:rsidR="65DFD201">
        <w:rPr/>
        <w:t>Törzsszám [000145913]</w:t>
      </w:r>
    </w:p>
    <w:p w:rsidR="65DFD201" w:rsidP="107A2BB5" w:rsidRDefault="65DFD201" w14:paraId="7E5504D8">
      <w:pPr>
        <w:spacing w:after="0" w:line="240" w:lineRule="auto"/>
      </w:pPr>
      <w:r w:rsidR="65DFD201">
        <w:rPr/>
        <w:t>Probáld Ákos</w:t>
      </w:r>
    </w:p>
    <w:p w:rsidR="65DFD201" w:rsidP="107A2BB5" w:rsidRDefault="65DFD201" w14:paraId="19D48D61" w14:textId="75420267">
      <w:pPr>
        <w:spacing w:after="0" w:line="240" w:lineRule="auto"/>
      </w:pPr>
      <w:r w:rsidR="65DFD201">
        <w:rPr/>
        <w:t>Az első fél évben még nem dőltek meg a 2019-es csúcsok [Turizmus * Statisztika * Vendégéjszaka, 2019. I. f.év - 2022. I. f. év * Rangsor, küldőország * Szállodai mutató, kiemelt, 2022] == Turizmus.com 22. évf. 2022. 9.sz. p. 46-47.</w:t>
      </w:r>
    </w:p>
    <w:p w:rsidR="107A2BB5" w:rsidP="107A2BB5" w:rsidRDefault="107A2BB5" w14:paraId="24F1BA08">
      <w:pPr>
        <w:spacing w:after="0" w:line="240" w:lineRule="auto"/>
      </w:pPr>
    </w:p>
    <w:p w:rsidR="107A2BB5" w:rsidP="107A2BB5" w:rsidRDefault="107A2BB5" w14:paraId="0774FDF4">
      <w:pPr>
        <w:spacing w:after="0" w:line="240" w:lineRule="auto"/>
      </w:pPr>
    </w:p>
    <w:p w:rsidR="65DFD201" w:rsidP="107A2BB5" w:rsidRDefault="65DFD201" w14:paraId="258ED436">
      <w:pPr>
        <w:spacing w:after="0" w:line="240" w:lineRule="auto"/>
      </w:pPr>
      <w:r w:rsidR="65DFD201">
        <w:rPr/>
        <w:t>Törzsszám [000145922]</w:t>
      </w:r>
    </w:p>
    <w:p w:rsidR="65DFD201" w:rsidP="107A2BB5" w:rsidRDefault="65DFD201" w14:paraId="37BD0213" w14:textId="2B9AF5CF">
      <w:pPr>
        <w:spacing w:after="0" w:line="240" w:lineRule="auto"/>
      </w:pPr>
      <w:r w:rsidR="65DFD201">
        <w:rPr/>
        <w:t>Bártfai Endre, Bártfai Lili</w:t>
      </w:r>
    </w:p>
    <w:p w:rsidR="65DFD201" w:rsidP="107A2BB5" w:rsidRDefault="65DFD201" w14:paraId="73C8800F" w14:textId="50D51288">
      <w:pPr>
        <w:spacing w:after="0" w:line="240" w:lineRule="auto"/>
      </w:pPr>
      <w:r w:rsidR="65DFD201">
        <w:rPr/>
        <w:t>Egy régi-új csodafegyver, az Upsell fontossága a szállodák számára, alkalmazásának lehetősége más szálláshelytípusoknál [Upsell, fogalom * Upselling * Értékesítés * Szálodaipar] == Vállalkozói Értesítő Vendéglátás és Turizmus 2022. 9.sz. p. 3-7.</w:t>
      </w:r>
    </w:p>
    <w:p w:rsidR="107A2BB5" w:rsidP="107A2BB5" w:rsidRDefault="107A2BB5" w14:paraId="1289F8FA">
      <w:pPr>
        <w:spacing w:after="0" w:line="240" w:lineRule="auto"/>
      </w:pPr>
    </w:p>
    <w:p w:rsidR="107A2BB5" w:rsidP="107A2BB5" w:rsidRDefault="107A2BB5" w14:paraId="20D9BED0" w14:textId="5D306900">
      <w:pPr>
        <w:pStyle w:val="Norml"/>
        <w:spacing w:after="0" w:line="240" w:lineRule="auto"/>
      </w:pPr>
    </w:p>
    <w:p w:rsidR="5E8DE5D4" w:rsidP="107A2BB5" w:rsidRDefault="5E8DE5D4" w14:paraId="5CE7BE44">
      <w:pPr>
        <w:spacing w:after="0" w:line="240" w:lineRule="auto"/>
      </w:pPr>
      <w:r w:rsidR="5E8DE5D4">
        <w:rPr/>
        <w:t>Törzsszám [000145902]</w:t>
      </w:r>
    </w:p>
    <w:p w:rsidR="5E8DE5D4" w:rsidP="107A2BB5" w:rsidRDefault="5E8DE5D4" w14:paraId="6756C51C">
      <w:pPr>
        <w:spacing w:after="0" w:line="240" w:lineRule="auto"/>
      </w:pPr>
      <w:r w:rsidR="5E8DE5D4">
        <w:rPr/>
        <w:t>Pintér Tünde</w:t>
      </w:r>
    </w:p>
    <w:p w:rsidR="5E8DE5D4" w:rsidP="107A2BB5" w:rsidRDefault="5E8DE5D4" w14:paraId="6E3BE29B" w14:textId="2CA71B4E">
      <w:pPr>
        <w:spacing w:after="0" w:line="240" w:lineRule="auto"/>
      </w:pPr>
      <w:r w:rsidR="5E8DE5D4">
        <w:rPr/>
        <w:t>Koktél a város felett [Tetőterasz * Hilton Budapest * Matild Palace * Aria Hotel Budapest * Budapest Marriott Hotel * Mistery Hotel Budapest * Hotel President Budapest] == Turizmus.com 22. évf. 2022. 9.sz. p. 20-22.</w:t>
      </w:r>
    </w:p>
    <w:p w:rsidR="107A2BB5" w:rsidP="107A2BB5" w:rsidRDefault="107A2BB5" w14:paraId="397D2AD3">
      <w:pPr>
        <w:spacing w:after="0" w:line="240" w:lineRule="auto"/>
      </w:pPr>
    </w:p>
    <w:p w:rsidR="107A2BB5" w:rsidP="107A2BB5" w:rsidRDefault="107A2BB5" w14:paraId="58D6DD9A" w14:textId="2ACA521B">
      <w:pPr>
        <w:pStyle w:val="Norml"/>
        <w:spacing w:after="0" w:line="240" w:lineRule="auto"/>
      </w:pPr>
    </w:p>
    <w:p w:rsidR="745342DA" w:rsidP="107A2BB5" w:rsidRDefault="745342DA" w14:paraId="018828A0">
      <w:pPr>
        <w:spacing w:after="0" w:line="240" w:lineRule="auto"/>
      </w:pPr>
      <w:r w:rsidR="745342DA">
        <w:rPr/>
        <w:t>Törzsszám [000146104]</w:t>
      </w:r>
    </w:p>
    <w:p w:rsidR="745342DA" w:rsidP="107A2BB5" w:rsidRDefault="745342DA" w14:paraId="4E61471F">
      <w:pPr>
        <w:spacing w:after="0" w:line="240" w:lineRule="auto"/>
      </w:pPr>
      <w:r w:rsidR="745342DA">
        <w:rPr/>
        <w:t>Szebeni Zsolt</w:t>
      </w:r>
    </w:p>
    <w:p w:rsidR="745342DA" w:rsidP="107A2BB5" w:rsidRDefault="745342DA" w14:paraId="43F86E18" w14:textId="71E00AB7">
      <w:pPr>
        <w:pStyle w:val="Norml"/>
        <w:spacing w:after="0" w:line="240" w:lineRule="auto"/>
      </w:pPr>
      <w:r w:rsidR="745342DA">
        <w:rPr/>
        <w:t>Kempinski Budapest 30, Stephan Interthal 15 [Interjú, Stephan Interthal, Kempinski Budapest * Kempinski Hotel Corvinus Budapest] == Turizmus.com 22. évf. 2022. 10.sz. p. 4-5.</w:t>
      </w:r>
    </w:p>
    <w:p w:rsidR="107A2BB5" w:rsidP="107A2BB5" w:rsidRDefault="107A2BB5" w14:paraId="5A9A6837">
      <w:pPr>
        <w:spacing w:after="0" w:line="240" w:lineRule="auto"/>
      </w:pPr>
    </w:p>
    <w:p w:rsidR="107A2BB5" w:rsidP="107A2BB5" w:rsidRDefault="107A2BB5" w14:paraId="26E938C0" w14:textId="19468C63">
      <w:pPr>
        <w:pStyle w:val="Norml"/>
        <w:spacing w:after="0" w:line="240" w:lineRule="auto"/>
      </w:pPr>
    </w:p>
    <w:p w:rsidR="107A2BB5" w:rsidP="7078E13E" w:rsidRDefault="107A2BB5" w14:paraId="50FE34EA" w14:textId="77777777">
      <w:pPr>
        <w:spacing w:after="0" w:line="240" w:lineRule="auto"/>
      </w:pPr>
      <w:r w:rsidR="3C96DB36">
        <w:rPr/>
        <w:t>Törzsszám [000145678]</w:t>
      </w:r>
    </w:p>
    <w:p w:rsidR="107A2BB5" w:rsidP="7078E13E" w:rsidRDefault="107A2BB5" w14:paraId="2ADC74E1" w14:textId="1666907A">
      <w:pPr>
        <w:spacing w:after="0" w:line="240" w:lineRule="auto"/>
      </w:pPr>
      <w:r w:rsidR="3C96DB36">
        <w:rPr/>
        <w:t>MTÜ - KSH : Megszűnik a szálláshelyek kettős adatszolgáltatási kötelezettsége [Adatszolgáltatás * NTAK * Nemzeti Turisztikai Adatszolgáltató Központ] == Turizmus.com 22. évf. 2022. 7-8.sz. p. 7.</w:t>
      </w:r>
    </w:p>
    <w:p w:rsidR="107A2BB5" w:rsidP="7078E13E" w:rsidRDefault="107A2BB5" w14:paraId="38B3036F" w14:textId="77777777">
      <w:pPr>
        <w:spacing w:after="0" w:line="240" w:lineRule="auto"/>
      </w:pPr>
    </w:p>
    <w:p w:rsidR="107A2BB5" w:rsidP="107A2BB5" w:rsidRDefault="107A2BB5" w14:paraId="290B0987" w14:textId="4179A14E">
      <w:pPr>
        <w:pStyle w:val="Norml"/>
        <w:spacing w:after="0" w:line="240" w:lineRule="auto"/>
      </w:pPr>
    </w:p>
    <w:p w:rsidR="107A2BB5" w:rsidP="19BF8A4A" w:rsidRDefault="107A2BB5" w14:paraId="58D371BE" w14:textId="77777777">
      <w:pPr>
        <w:spacing w:after="0" w:line="240" w:lineRule="auto"/>
      </w:pPr>
      <w:r w:rsidR="0B23E85B">
        <w:rPr/>
        <w:t>Törzsszám [000146082]</w:t>
      </w:r>
    </w:p>
    <w:p w:rsidR="107A2BB5" w:rsidP="19BF8A4A" w:rsidRDefault="107A2BB5" w14:paraId="23B8B8C6" w14:textId="77777777">
      <w:pPr>
        <w:spacing w:after="0" w:line="240" w:lineRule="auto"/>
      </w:pPr>
      <w:r w:rsidR="0B23E85B">
        <w:rPr/>
        <w:t>Vágó Ágnes</w:t>
      </w:r>
    </w:p>
    <w:p w:rsidR="107A2BB5" w:rsidP="107A2BB5" w:rsidRDefault="107A2BB5" w14:paraId="21C63C59" w14:textId="1BF2F21E">
      <w:pPr>
        <w:pStyle w:val="Norml"/>
        <w:spacing w:after="0" w:line="240" w:lineRule="auto"/>
      </w:pPr>
      <w:r w:rsidR="0B23E85B">
        <w:rPr/>
        <w:t>Hotel a Dolomitok között : Grandhotel Lienz Medical-Wellness-Spa &amp; Gourmet Hotel***** [Lienz, Ausztria * Grandhotel Lienz] == Pont itt 4. évf. 2022. 3.sz. p. 10-11.</w:t>
      </w:r>
    </w:p>
    <w:p w:rsidR="107A2BB5" w:rsidP="19BF8A4A" w:rsidRDefault="107A2BB5" w14:paraId="4493C2BD" w14:textId="77777777">
      <w:pPr>
        <w:spacing w:after="0" w:line="240" w:lineRule="auto"/>
      </w:pPr>
    </w:p>
    <w:p w:rsidR="107A2BB5" w:rsidP="19BF8A4A" w:rsidRDefault="107A2BB5" w14:paraId="6A5ACC7D" w14:textId="77777777">
      <w:pPr>
        <w:spacing w:after="0" w:line="240" w:lineRule="auto"/>
      </w:pPr>
    </w:p>
    <w:p w:rsidR="107A2BB5" w:rsidP="19BF8A4A" w:rsidRDefault="107A2BB5" w14:paraId="548C6558" w14:textId="77777777">
      <w:pPr>
        <w:spacing w:after="0" w:line="240" w:lineRule="auto"/>
      </w:pPr>
      <w:r w:rsidRPr="19BF8A4A" w:rsidR="0B23E85B">
        <w:rPr>
          <w:highlight w:val="yellow"/>
        </w:rPr>
        <w:t>Törzsszám [000145744]</w:t>
      </w:r>
    </w:p>
    <w:p w:rsidR="107A2BB5" w:rsidP="19BF8A4A" w:rsidRDefault="107A2BB5" w14:paraId="2A181DA9" w14:textId="1A8C9759">
      <w:pPr>
        <w:spacing w:after="0" w:line="240" w:lineRule="auto"/>
      </w:pPr>
      <w:r w:rsidR="0B23E85B">
        <w:rPr/>
        <w:t>The loyalty program for our self-esteem : The role of collective self-esteem in luxury hotel membership programs / Minjung Shin, Ki-Joon Back, Choong-Ki Lee, Young-Sub Lee == Cornell Hospitality Quarterly Vol. 63. 2022. Nr. 1. p. 19-32.</w:t>
      </w:r>
    </w:p>
    <w:p w:rsidR="107A2BB5" w:rsidP="19BF8A4A" w:rsidRDefault="107A2BB5" w14:paraId="34C6ADA3" w14:textId="77777777">
      <w:pPr>
        <w:spacing w:after="0" w:line="240" w:lineRule="auto"/>
      </w:pPr>
      <w:r w:rsidR="0B23E85B">
        <w:rPr/>
        <w:t>https://doi.org/10.1177/19389655211017449</w:t>
      </w:r>
    </w:p>
    <w:p w:rsidR="107A2BB5" w:rsidP="19BF8A4A" w:rsidRDefault="107A2BB5" w14:paraId="02641819" w14:textId="77777777">
      <w:pPr>
        <w:spacing w:after="0" w:line="240" w:lineRule="auto"/>
      </w:pPr>
      <w:r w:rsidR="0B23E85B">
        <w:rPr/>
        <w:t>Shin, MinjungBack, Ki-JoonLee, Choong-KiLee, Young-Sub The role of collective self-esteem in luxury hotel membership programs Cornell Hospitality Quarterly Vol. 63. 2022. Nr. 1. p. 19-32.</w:t>
      </w:r>
    </w:p>
    <w:p w:rsidR="107A2BB5" w:rsidP="19BF8A4A" w:rsidRDefault="107A2BB5" w14:paraId="3B66274E" w14:textId="77777777">
      <w:pPr>
        <w:spacing w:after="0" w:line="240" w:lineRule="auto"/>
      </w:pPr>
      <w:r w:rsidR="0B23E85B">
        <w:rPr/>
        <w:t>Collective self-esteem * Commitment * Loyalty program * Luxury * Membership program * Social identity theory * Switching resistance * Word of mouth</w:t>
      </w:r>
    </w:p>
    <w:p w:rsidR="107A2BB5" w:rsidP="19BF8A4A" w:rsidRDefault="107A2BB5" w14:paraId="05C5D3B8" w14:textId="77777777">
      <w:pPr>
        <w:spacing w:after="0" w:line="240" w:lineRule="auto"/>
      </w:pPr>
      <w:r w:rsidR="0B23E85B">
        <w:rPr/>
        <w:t>https://doi.org/10.1177/19389655211017449</w:t>
      </w:r>
    </w:p>
    <w:p w:rsidR="107A2BB5" w:rsidP="19BF8A4A" w:rsidRDefault="107A2BB5" w14:paraId="602F3BD5" w14:textId="77777777">
      <w:pPr>
        <w:spacing w:after="0" w:line="240" w:lineRule="auto"/>
      </w:pPr>
    </w:p>
    <w:p w:rsidR="107A2BB5" w:rsidP="19BF8A4A" w:rsidRDefault="107A2BB5" w14:paraId="3F1417F1" w14:textId="77777777">
      <w:pPr>
        <w:spacing w:after="0" w:line="240" w:lineRule="auto"/>
      </w:pPr>
    </w:p>
    <w:p w:rsidR="107A2BB5" w:rsidP="19BF8A4A" w:rsidRDefault="107A2BB5" w14:paraId="741CD9CA" w14:textId="77777777">
      <w:pPr>
        <w:spacing w:after="0" w:line="240" w:lineRule="auto"/>
      </w:pPr>
      <w:r w:rsidR="0B23E85B">
        <w:rPr/>
        <w:t>Törzsszám [000145768]</w:t>
      </w:r>
    </w:p>
    <w:p w:rsidR="107A2BB5" w:rsidP="19BF8A4A" w:rsidRDefault="107A2BB5" w14:paraId="07032332" w14:textId="2766472A">
      <w:pPr>
        <w:spacing w:after="0" w:line="240" w:lineRule="auto"/>
      </w:pPr>
      <w:r w:rsidR="0B23E85B">
        <w:rPr/>
        <w:t>Sann Ryu, Yun-na Park, Jungkun Park</w:t>
      </w:r>
    </w:p>
    <w:p w:rsidR="107A2BB5" w:rsidP="19BF8A4A" w:rsidRDefault="107A2BB5" w14:paraId="62E979E0" w14:textId="0CECB97D">
      <w:pPr>
        <w:spacing w:after="0" w:line="240" w:lineRule="auto"/>
      </w:pPr>
      <w:r w:rsidR="0B23E85B">
        <w:rPr/>
        <w:t>Looks clear and sounds familiar : How consumers form inferential beliefs about luxury hotel service quality [Image quality * Processing fluency * Brand familiarity * Visual aesthetic appreciation * Inferential beliefs * Service quality] == Cornell Hospitality Quarterly Vol. 63. 2022. Nr. 1. p. 48-65.</w:t>
      </w:r>
    </w:p>
    <w:p w:rsidR="107A2BB5" w:rsidP="19BF8A4A" w:rsidRDefault="107A2BB5" w14:paraId="1B71F7EE" w14:textId="77777777">
      <w:pPr>
        <w:spacing w:after="0" w:line="240" w:lineRule="auto"/>
      </w:pPr>
      <w:r w:rsidR="0B23E85B">
        <w:rPr/>
        <w:t>https://doi.org/10.1177/19389655211016831</w:t>
      </w:r>
    </w:p>
    <w:p w:rsidR="107A2BB5" w:rsidP="19BF8A4A" w:rsidRDefault="107A2BB5" w14:paraId="5B5B62E9" w14:textId="77777777">
      <w:pPr>
        <w:spacing w:after="0" w:line="240" w:lineRule="auto"/>
      </w:pPr>
    </w:p>
    <w:p w:rsidR="107A2BB5" w:rsidP="19BF8A4A" w:rsidRDefault="107A2BB5" w14:paraId="1EDAEAC6" w14:textId="77777777">
      <w:pPr>
        <w:spacing w:after="0" w:line="240" w:lineRule="auto"/>
      </w:pPr>
    </w:p>
    <w:p w:rsidR="107A2BB5" w:rsidP="19BF8A4A" w:rsidRDefault="107A2BB5" w14:paraId="0D9B7EF8" w14:textId="77777777">
      <w:pPr>
        <w:spacing w:after="0" w:line="240" w:lineRule="auto"/>
      </w:pPr>
      <w:r w:rsidR="0B23E85B">
        <w:rPr/>
        <w:t>Törzsszám [000145770]</w:t>
      </w:r>
    </w:p>
    <w:p w:rsidR="107A2BB5" w:rsidP="19BF8A4A" w:rsidRDefault="107A2BB5" w14:paraId="18C88240" w14:textId="05BEC045">
      <w:pPr>
        <w:spacing w:after="0" w:line="240" w:lineRule="auto"/>
      </w:pPr>
      <w:r w:rsidR="0B23E85B">
        <w:rPr/>
        <w:t>Jaewook Kim, Sung In Kim, Minwoo Lee</w:t>
      </w:r>
    </w:p>
    <w:p w:rsidR="107A2BB5" w:rsidP="19BF8A4A" w:rsidRDefault="107A2BB5" w14:paraId="164901B3" w14:textId="3D553207">
      <w:pPr>
        <w:spacing w:after="0" w:line="240" w:lineRule="auto"/>
      </w:pPr>
      <w:r w:rsidR="0B23E85B">
        <w:rPr/>
        <w:t>What to sell and how to sell matters : Focusing on luxury hotel properties’ business performance and efficiency [Luxury hotel * Business performance * Operational efficiency * Data envelopment analysis * Efficient frontier] == Cornell Hospitality Quarterly Vol. 63. 2022. Nr. 1. p. 78-95.</w:t>
      </w:r>
    </w:p>
    <w:p w:rsidR="107A2BB5" w:rsidP="19BF8A4A" w:rsidRDefault="107A2BB5" w14:paraId="6FAAF89D" w14:textId="77777777">
      <w:pPr>
        <w:spacing w:after="0" w:line="240" w:lineRule="auto"/>
      </w:pPr>
      <w:r w:rsidR="0B23E85B">
        <w:rPr/>
        <w:t>https://doi.org/10.1177/19389655211020254</w:t>
      </w:r>
    </w:p>
    <w:p w:rsidR="107A2BB5" w:rsidP="19BF8A4A" w:rsidRDefault="107A2BB5" w14:paraId="3B59A4AD" w14:textId="77777777">
      <w:pPr>
        <w:spacing w:after="0" w:line="240" w:lineRule="auto"/>
      </w:pPr>
    </w:p>
    <w:p w:rsidR="107A2BB5" w:rsidP="19BF8A4A" w:rsidRDefault="107A2BB5" w14:paraId="2E31CD6E" w14:textId="77777777">
      <w:pPr>
        <w:spacing w:after="0" w:line="240" w:lineRule="auto"/>
      </w:pPr>
    </w:p>
    <w:p w:rsidR="107A2BB5" w:rsidP="19BF8A4A" w:rsidRDefault="107A2BB5" w14:paraId="2DDA88B5" w14:textId="77777777">
      <w:pPr>
        <w:spacing w:after="0" w:line="240" w:lineRule="auto"/>
      </w:pPr>
      <w:r w:rsidR="0B23E85B">
        <w:rPr/>
        <w:t>Törzsszám [000145772]</w:t>
      </w:r>
    </w:p>
    <w:p w:rsidR="107A2BB5" w:rsidP="19BF8A4A" w:rsidRDefault="107A2BB5" w14:paraId="62AB4C61" w14:textId="69589E73">
      <w:pPr>
        <w:spacing w:after="0" w:line="240" w:lineRule="auto"/>
      </w:pPr>
      <w:r w:rsidR="0B23E85B">
        <w:rPr/>
        <w:t>Agnes DeFranco, Yoon Koh, Piyush Prem, Benjamin Love</w:t>
      </w:r>
    </w:p>
    <w:p w:rsidR="107A2BB5" w:rsidP="19BF8A4A" w:rsidRDefault="107A2BB5" w14:paraId="60EB0724" w14:textId="343F8BD9">
      <w:pPr>
        <w:spacing w:after="0" w:line="240" w:lineRule="auto"/>
      </w:pPr>
      <w:r w:rsidR="0B23E85B">
        <w:rPr/>
        <w:t>Inclusion of condominium units in luxury hotels as a diversification strategy : Property performance perspective [Condominium * Luxury * Hotel development * Performance * KPIs * GOPPAR * Diversification] == Cornell Hospitality Quarterly Vol. 63. 2022. Nr. 1. p. 108-118.</w:t>
      </w:r>
    </w:p>
    <w:p w:rsidR="107A2BB5" w:rsidP="19BF8A4A" w:rsidRDefault="107A2BB5" w14:paraId="529AE123" w14:textId="77777777">
      <w:pPr>
        <w:spacing w:after="0" w:line="240" w:lineRule="auto"/>
      </w:pPr>
      <w:r w:rsidR="0B23E85B">
        <w:rPr/>
        <w:t>https://doi.org/10.1177/19389655211050398</w:t>
      </w:r>
    </w:p>
    <w:p w:rsidR="107A2BB5" w:rsidP="19BF8A4A" w:rsidRDefault="107A2BB5" w14:paraId="643C31D6" w14:textId="77777777">
      <w:pPr>
        <w:spacing w:after="0" w:line="240" w:lineRule="auto"/>
      </w:pPr>
    </w:p>
    <w:p w:rsidR="107A2BB5" w:rsidP="19BF8A4A" w:rsidRDefault="107A2BB5" w14:paraId="51F40C50" w14:textId="77777777">
      <w:pPr>
        <w:spacing w:after="0" w:line="240" w:lineRule="auto"/>
      </w:pPr>
    </w:p>
    <w:p w:rsidR="107A2BB5" w:rsidP="19BF8A4A" w:rsidRDefault="107A2BB5" w14:paraId="537DF3B0" w14:textId="77777777">
      <w:pPr>
        <w:spacing w:after="0" w:line="240" w:lineRule="auto"/>
      </w:pPr>
      <w:r w:rsidR="0B23E85B">
        <w:rPr/>
        <w:t>Törzsszám [000145783]</w:t>
      </w:r>
    </w:p>
    <w:p w:rsidR="107A2BB5" w:rsidP="19BF8A4A" w:rsidRDefault="107A2BB5" w14:paraId="24D3C087" w14:textId="77777777">
      <w:pPr>
        <w:spacing w:after="0" w:line="240" w:lineRule="auto"/>
      </w:pPr>
      <w:r w:rsidR="0B23E85B">
        <w:rPr/>
        <w:t xml:space="preserve">Changhee Kim, Kyunghwa Chung </w:t>
      </w:r>
    </w:p>
    <w:p w:rsidR="107A2BB5" w:rsidP="19BF8A4A" w:rsidRDefault="107A2BB5" w14:paraId="126283B6" w14:textId="5883F12A">
      <w:pPr>
        <w:spacing w:after="0" w:line="240" w:lineRule="auto"/>
      </w:pPr>
      <w:r w:rsidR="0B23E85B">
        <w:rPr/>
        <w:t>Measuring customer satisfaction and hotel efficiency analysis : An approach based on data envelopment analysis [Hotel efficiency * Customer satisfaction * DEA] == Cornell Hospitality Quarterly Vol. 63. 2022. Nr. 2. p. 257-266.</w:t>
      </w:r>
    </w:p>
    <w:p w:rsidR="107A2BB5" w:rsidP="19BF8A4A" w:rsidRDefault="107A2BB5" w14:paraId="7F611D36" w14:textId="77777777">
      <w:pPr>
        <w:spacing w:after="0" w:line="240" w:lineRule="auto"/>
      </w:pPr>
      <w:r w:rsidR="0B23E85B">
        <w:rPr/>
        <w:t>https://doi.org/10.1177/1938965520944914</w:t>
      </w:r>
    </w:p>
    <w:p w:rsidR="107A2BB5" w:rsidP="19BF8A4A" w:rsidRDefault="107A2BB5" w14:paraId="38AC9E88" w14:textId="77777777">
      <w:pPr>
        <w:spacing w:after="0" w:line="240" w:lineRule="auto"/>
      </w:pPr>
    </w:p>
    <w:p w:rsidR="107A2BB5" w:rsidP="19BF8A4A" w:rsidRDefault="107A2BB5" w14:paraId="48FD59D3" w14:textId="77777777">
      <w:pPr>
        <w:spacing w:after="0" w:line="240" w:lineRule="auto"/>
      </w:pPr>
    </w:p>
    <w:p w:rsidR="107A2BB5" w:rsidP="19BF8A4A" w:rsidRDefault="107A2BB5" w14:paraId="3248412D" w14:textId="59159BAA">
      <w:pPr>
        <w:spacing w:after="0" w:line="240" w:lineRule="auto"/>
      </w:pPr>
      <w:r w:rsidR="0B23E85B">
        <w:rPr/>
        <w:t>Törzsszám [000145800]</w:t>
      </w:r>
    </w:p>
    <w:p w:rsidR="107A2BB5" w:rsidP="19BF8A4A" w:rsidRDefault="107A2BB5" w14:paraId="0D965A07" w14:textId="3351930C">
      <w:pPr>
        <w:spacing w:after="0" w:line="240" w:lineRule="auto"/>
      </w:pPr>
      <w:r w:rsidR="0B23E85B">
        <w:rPr/>
        <w:t>Tarik Dogru, Makarand Mody, Nathan Line, Lydia Hanks, Courtney Suess, Mark Bonn</w:t>
      </w:r>
    </w:p>
    <w:p w:rsidR="107A2BB5" w:rsidP="19BF8A4A" w:rsidRDefault="107A2BB5" w14:paraId="17CC9CA3" w14:textId="2321C6C2">
      <w:pPr>
        <w:spacing w:after="0" w:line="240" w:lineRule="auto"/>
      </w:pPr>
      <w:r w:rsidR="0B23E85B">
        <w:rPr/>
        <w:t>The effect of Airbnb on hotel performance : Comparing single- and multi-unit host listings in the United States [Airbnb * Sharing economy * Professional hosts * Multiple listings * Hotels * Revenues] == Cornell Hospitality Quarterly Vol. 63. 2022. Nr. 2. p. 297-312.</w:t>
      </w:r>
    </w:p>
    <w:p w:rsidR="107A2BB5" w:rsidP="19BF8A4A" w:rsidRDefault="107A2BB5" w14:paraId="0782B49C" w14:textId="77777777">
      <w:pPr>
        <w:spacing w:after="0" w:line="240" w:lineRule="auto"/>
      </w:pPr>
      <w:r w:rsidR="0B23E85B">
        <w:rPr/>
        <w:t>https://doi.org/10.1177/1938965521993083</w:t>
      </w:r>
    </w:p>
    <w:p w:rsidR="107A2BB5" w:rsidP="19BF8A4A" w:rsidRDefault="107A2BB5" w14:paraId="7759B6F5" w14:textId="77777777">
      <w:pPr>
        <w:spacing w:after="0" w:line="240" w:lineRule="auto"/>
      </w:pPr>
    </w:p>
    <w:p w:rsidR="107A2BB5" w:rsidP="107A2BB5" w:rsidRDefault="107A2BB5" w14:paraId="2E7CEA9C" w14:textId="1A279811">
      <w:pPr>
        <w:pStyle w:val="Norml"/>
        <w:spacing w:after="0" w:line="240" w:lineRule="auto"/>
      </w:pPr>
    </w:p>
    <w:p w:rsidR="107A2BB5" w:rsidP="19BF8A4A" w:rsidRDefault="107A2BB5" w14:paraId="774F9C9E" w14:textId="77777777">
      <w:pPr>
        <w:spacing w:after="0" w:line="240" w:lineRule="auto"/>
      </w:pPr>
      <w:r w:rsidR="0B23E85B">
        <w:rPr/>
        <w:t>Törzsszám [000145803]</w:t>
      </w:r>
    </w:p>
    <w:p w:rsidR="107A2BB5" w:rsidP="19BF8A4A" w:rsidRDefault="107A2BB5" w14:paraId="0C1D5FC3" w14:textId="77777777">
      <w:pPr>
        <w:spacing w:after="0" w:line="240" w:lineRule="auto"/>
      </w:pPr>
      <w:r w:rsidR="0B23E85B">
        <w:rPr/>
        <w:t xml:space="preserve">Paulina Märklin, Giuliano Bianchi </w:t>
      </w:r>
    </w:p>
    <w:p w:rsidR="107A2BB5" w:rsidP="19BF8A4A" w:rsidRDefault="107A2BB5" w14:paraId="1348A7C2" w14:textId="71E8575C">
      <w:pPr>
        <w:spacing w:after="0" w:line="240" w:lineRule="auto"/>
      </w:pPr>
      <w:r w:rsidR="0B23E85B">
        <w:rPr/>
        <w:t>A differentiated approach to the asset-light model in the hotel industry [Asset-light * Agency costs * Longitudinal study] == Cornell Hospitality Quarterly Vol. 63. 2022. Nr. 2. p. 313-319.</w:t>
      </w:r>
    </w:p>
    <w:p w:rsidR="107A2BB5" w:rsidP="19BF8A4A" w:rsidRDefault="107A2BB5" w14:paraId="38C545CC" w14:textId="77777777">
      <w:pPr>
        <w:spacing w:after="0" w:line="240" w:lineRule="auto"/>
      </w:pPr>
      <w:r w:rsidR="0B23E85B">
        <w:rPr/>
        <w:t>https://doi.org/10.1177/19389655211006076</w:t>
      </w:r>
    </w:p>
    <w:p w:rsidR="107A2BB5" w:rsidP="19BF8A4A" w:rsidRDefault="107A2BB5" w14:paraId="440CC96B" w14:textId="77777777">
      <w:pPr>
        <w:spacing w:after="0" w:line="240" w:lineRule="auto"/>
      </w:pPr>
    </w:p>
    <w:p w:rsidR="107A2BB5" w:rsidP="19BF8A4A" w:rsidRDefault="107A2BB5" w14:paraId="3B89D808" w14:textId="77777777">
      <w:pPr>
        <w:spacing w:after="0" w:line="240" w:lineRule="auto"/>
      </w:pPr>
    </w:p>
    <w:p w:rsidR="107A2BB5" w:rsidP="19BF8A4A" w:rsidRDefault="107A2BB5" w14:paraId="133D83ED" w14:textId="77777777">
      <w:pPr>
        <w:spacing w:after="0" w:line="240" w:lineRule="auto"/>
      </w:pPr>
      <w:r w:rsidR="0B23E85B">
        <w:rPr/>
        <w:t>Törzsszám [000145666]</w:t>
      </w:r>
    </w:p>
    <w:p w:rsidR="107A2BB5" w:rsidP="19BF8A4A" w:rsidRDefault="107A2BB5" w14:paraId="6EB476B9" w14:textId="77777777">
      <w:pPr>
        <w:spacing w:after="0" w:line="240" w:lineRule="auto"/>
      </w:pPr>
      <w:r w:rsidR="0B23E85B">
        <w:rPr/>
        <w:t>Kaszás Fanni</w:t>
      </w:r>
    </w:p>
    <w:p w:rsidR="107A2BB5" w:rsidP="19BF8A4A" w:rsidRDefault="107A2BB5" w14:paraId="43811588" w14:textId="58B2CBD6">
      <w:pPr>
        <w:spacing w:after="0" w:line="240" w:lineRule="auto"/>
      </w:pPr>
      <w:r w:rsidR="0B23E85B">
        <w:rPr/>
        <w:t xml:space="preserve">A </w:t>
      </w:r>
      <w:proofErr w:type="spellStart"/>
      <w:r w:rsidR="0B23E85B">
        <w:rPr/>
        <w:t>Kempinski</w:t>
      </w:r>
      <w:proofErr w:type="spellEnd"/>
      <w:r w:rsidR="0B23E85B">
        <w:rPr/>
        <w:t xml:space="preserve"> két arca a </w:t>
      </w:r>
      <w:proofErr w:type="spellStart"/>
      <w:r w:rsidR="0B23E85B">
        <w:rPr/>
        <w:t>Pirani</w:t>
      </w:r>
      <w:proofErr w:type="spellEnd"/>
      <w:r w:rsidR="0B23E85B">
        <w:rPr/>
        <w:t>-</w:t>
      </w:r>
      <w:proofErr w:type="gramStart"/>
      <w:r w:rsidR="0B23E85B">
        <w:rPr/>
        <w:t>öbölben :</w:t>
      </w:r>
      <w:proofErr w:type="gramEnd"/>
      <w:r w:rsidR="0B23E85B">
        <w:rPr/>
        <w:t xml:space="preserve"> Megújulás és luxusvillák [Szálloda, Szlovákia * </w:t>
      </w:r>
      <w:proofErr w:type="spellStart"/>
      <w:r w:rsidR="0B23E85B">
        <w:rPr/>
        <w:t>Kempinski</w:t>
      </w:r>
      <w:proofErr w:type="spellEnd"/>
      <w:r w:rsidR="0B23E85B">
        <w:rPr/>
        <w:t xml:space="preserve"> Palace </w:t>
      </w:r>
      <w:proofErr w:type="spellStart"/>
      <w:r w:rsidR="0B23E85B">
        <w:rPr/>
        <w:t>Portoroz</w:t>
      </w:r>
      <w:proofErr w:type="spellEnd"/>
      <w:r w:rsidR="0B23E85B">
        <w:rPr/>
        <w:t xml:space="preserve"> * </w:t>
      </w:r>
      <w:proofErr w:type="spellStart"/>
      <w:r w:rsidR="0B23E85B">
        <w:rPr/>
        <w:t>Kempinski</w:t>
      </w:r>
      <w:proofErr w:type="spellEnd"/>
      <w:r w:rsidR="0B23E85B">
        <w:rPr/>
        <w:t xml:space="preserve"> Hotel </w:t>
      </w:r>
      <w:proofErr w:type="spellStart"/>
      <w:r w:rsidR="0B23E85B">
        <w:rPr/>
        <w:t>Adriatic</w:t>
      </w:r>
      <w:proofErr w:type="spellEnd"/>
      <w:r w:rsidR="0B23E85B">
        <w:rPr/>
        <w:t xml:space="preserve"> * Szállodafelújítás] == Turizmus.com 22. évf. 2022. 6.sz. p. 26-27.</w:t>
      </w:r>
    </w:p>
    <w:p w:rsidR="107A2BB5" w:rsidP="107A2BB5" w:rsidRDefault="107A2BB5" w14:paraId="066487C2" w14:textId="0FACE85F">
      <w:pPr>
        <w:pStyle w:val="Norml"/>
        <w:spacing w:after="0" w:line="240" w:lineRule="auto"/>
      </w:pPr>
    </w:p>
    <w:p w:rsidR="107A2BB5" w:rsidP="107A2BB5" w:rsidRDefault="107A2BB5" w14:paraId="692B5423" w14:textId="35BC09DC">
      <w:pPr>
        <w:pStyle w:val="Norml"/>
        <w:spacing w:after="0" w:line="240" w:lineRule="auto"/>
      </w:pPr>
      <w:r w:rsidR="0B23E85B">
        <w:rPr/>
        <w:t>Törzsszám [000145689]</w:t>
      </w:r>
    </w:p>
    <w:p w:rsidR="107A2BB5" w:rsidP="19BF8A4A" w:rsidRDefault="107A2BB5" w14:paraId="49691D4C" w14:textId="77777777">
      <w:pPr>
        <w:spacing w:after="0" w:line="240" w:lineRule="auto"/>
      </w:pPr>
      <w:r w:rsidR="0B23E85B">
        <w:rPr/>
        <w:t>Pintér Tünde</w:t>
      </w:r>
    </w:p>
    <w:p w:rsidR="107A2BB5" w:rsidP="19BF8A4A" w:rsidRDefault="107A2BB5" w14:paraId="4C392A3B" w14:textId="175BDFDC">
      <w:pPr>
        <w:spacing w:after="0" w:line="240" w:lineRule="auto"/>
      </w:pPr>
      <w:r w:rsidR="0B23E85B">
        <w:rPr/>
        <w:t>Nemzetközi márkák, felnőtthotelek és szállodafejlesztések vidéken [Szállodafejlesztés * Tokaj * Debrecen * Balaton * Pécs * Tiszaújváros * Kecskemét * Szeged * Inárcs * Vidékfejlesztés] == Turizmus.com 22. évf. 2022. 7-8.sz. p. 20-26.</w:t>
      </w:r>
    </w:p>
    <w:p w:rsidR="107A2BB5" w:rsidP="19BF8A4A" w:rsidRDefault="107A2BB5" w14:paraId="32831D85" w14:textId="77777777">
      <w:pPr>
        <w:spacing w:after="0" w:line="240" w:lineRule="auto"/>
      </w:pPr>
    </w:p>
    <w:p w:rsidR="107A2BB5" w:rsidP="19BF8A4A" w:rsidRDefault="107A2BB5" w14:paraId="36A9F527" w14:textId="77777777">
      <w:pPr>
        <w:spacing w:after="0" w:line="240" w:lineRule="auto"/>
      </w:pPr>
    </w:p>
    <w:p w:rsidR="107A2BB5" w:rsidP="19BF8A4A" w:rsidRDefault="107A2BB5" w14:paraId="7E1DB952" w14:textId="77777777">
      <w:pPr>
        <w:spacing w:after="0" w:line="240" w:lineRule="auto"/>
      </w:pPr>
      <w:r w:rsidR="0B23E85B">
        <w:rPr/>
        <w:t>Törzsszám [000145692]</w:t>
      </w:r>
    </w:p>
    <w:p w:rsidR="107A2BB5" w:rsidP="19BF8A4A" w:rsidRDefault="107A2BB5" w14:paraId="3060C72E" w14:textId="77777777">
      <w:pPr>
        <w:spacing w:after="0" w:line="240" w:lineRule="auto"/>
      </w:pPr>
      <w:r w:rsidR="0B23E85B">
        <w:rPr/>
        <w:t>Kaszás Fanni</w:t>
      </w:r>
    </w:p>
    <w:p w:rsidR="107A2BB5" w:rsidP="19BF8A4A" w:rsidRDefault="107A2BB5" w14:paraId="32CFB731" w14:textId="42948F04">
      <w:pPr>
        <w:spacing w:after="0" w:line="240" w:lineRule="auto"/>
      </w:pPr>
      <w:r w:rsidR="0B23E85B">
        <w:rPr/>
        <w:t>"Csodás, impulzív, pörgős szakma a miénk, érdemes belefektetni az energiát" : Bemutatjuk az év fiatal szállodását [Gazdik Csilla, Barceló Hotel * Karrier, Gazdik Csilla, BGF KVIFK * Év Szállodása Díj] == Turizmus.com 22. évf. 2022. 7-8.sz. p. 28-30.</w:t>
      </w:r>
    </w:p>
    <w:p w:rsidR="107A2BB5" w:rsidP="19BF8A4A" w:rsidRDefault="107A2BB5" w14:paraId="0947DC99" w14:textId="77777777">
      <w:pPr>
        <w:spacing w:after="0" w:line="240" w:lineRule="auto"/>
      </w:pPr>
    </w:p>
    <w:p w:rsidR="107A2BB5" w:rsidP="19BF8A4A" w:rsidRDefault="107A2BB5" w14:paraId="5DB8BBFE" w14:textId="77777777">
      <w:pPr>
        <w:spacing w:after="0" w:line="240" w:lineRule="auto"/>
      </w:pPr>
    </w:p>
    <w:p w:rsidR="107A2BB5" w:rsidP="19BF8A4A" w:rsidRDefault="107A2BB5" w14:paraId="0F5345BF" w14:textId="77777777">
      <w:pPr>
        <w:spacing w:after="0" w:line="240" w:lineRule="auto"/>
      </w:pPr>
      <w:r w:rsidR="744C6655">
        <w:rPr/>
        <w:t>Törzsszám [000145894]</w:t>
      </w:r>
    </w:p>
    <w:p w:rsidR="107A2BB5" w:rsidP="19BF8A4A" w:rsidRDefault="107A2BB5" w14:paraId="6CDB3D1F" w14:textId="0C74EF72">
      <w:pPr>
        <w:spacing w:after="0" w:line="240" w:lineRule="auto"/>
      </w:pPr>
      <w:r w:rsidR="744C6655">
        <w:rPr/>
        <w:t>Kötelező csillagok [Minősítés * Szálláshely] == Turizmus.com 22. évf. 9.sz. p. 4-5.</w:t>
      </w:r>
    </w:p>
    <w:p w:rsidR="107A2BB5" w:rsidP="19BF8A4A" w:rsidRDefault="107A2BB5" w14:paraId="06FF837F" w14:textId="77777777">
      <w:pPr>
        <w:spacing w:after="0" w:line="240" w:lineRule="auto"/>
      </w:pPr>
    </w:p>
    <w:p w:rsidR="107A2BB5" w:rsidP="55157E3F" w:rsidRDefault="107A2BB5" w14:paraId="19E44469" w14:textId="34F59AA7">
      <w:pPr>
        <w:pStyle w:val="Heading1"/>
        <w:rPr>
          <w:b w:val="1"/>
          <w:bCs w:val="1"/>
        </w:rPr>
      </w:pPr>
      <w:bookmarkStart w:name="_Toc600796427" w:id="1324600116"/>
      <w:r w:rsidRPr="5A085AF5" w:rsidR="7A0FB959">
        <w:rPr>
          <w:b w:val="1"/>
          <w:bCs w:val="1"/>
        </w:rPr>
        <w:t>Szervízdíj</w:t>
      </w:r>
      <w:bookmarkEnd w:id="1324600116"/>
    </w:p>
    <w:p w:rsidR="107A2BB5" w:rsidP="107A2BB5" w:rsidRDefault="107A2BB5" w14:paraId="68C947D4" w14:textId="28F0783E">
      <w:pPr>
        <w:pStyle w:val="Norml"/>
        <w:spacing w:after="0" w:line="240" w:lineRule="auto"/>
      </w:pPr>
    </w:p>
    <w:p w:rsidR="107A2BB5" w:rsidP="55157E3F" w:rsidRDefault="107A2BB5" w14:paraId="669246CB" w14:textId="77777777">
      <w:pPr>
        <w:spacing w:after="0" w:line="240" w:lineRule="auto"/>
      </w:pPr>
      <w:r w:rsidR="7A0FB959">
        <w:rPr/>
        <w:t>Törzsszám [000145858]</w:t>
      </w:r>
    </w:p>
    <w:p w:rsidR="107A2BB5" w:rsidP="55157E3F" w:rsidRDefault="107A2BB5" w14:paraId="00526FDD" w14:textId="77777777">
      <w:pPr>
        <w:spacing w:after="0" w:line="240" w:lineRule="auto"/>
      </w:pPr>
      <w:r w:rsidR="7A0FB959">
        <w:rPr/>
        <w:t>Kovács Nikoletta</w:t>
      </w:r>
    </w:p>
    <w:p w:rsidR="107A2BB5" w:rsidP="55157E3F" w:rsidRDefault="107A2BB5" w14:paraId="11AF72D7" w14:textId="1C47BB57">
      <w:pPr>
        <w:spacing w:after="0" w:line="240" w:lineRule="auto"/>
      </w:pPr>
      <w:r w:rsidR="7A0FB959">
        <w:rPr/>
        <w:t>Pontosított az adóhivatal a felszolgálási díj kapcsán [Borravaló * Felszolgálási díj * Szervízdíj * Vendéglátás] == Vállalkozói Értesítő Vendéglátás és Turizmus 2022. 8.sz. p. 3-4.</w:t>
      </w:r>
    </w:p>
    <w:p w:rsidR="107A2BB5" w:rsidP="107A2BB5" w:rsidRDefault="107A2BB5" w14:paraId="5B57BCD0" w14:textId="423C518E">
      <w:pPr>
        <w:pStyle w:val="Norml"/>
        <w:spacing w:after="0" w:line="240" w:lineRule="auto"/>
      </w:pPr>
    </w:p>
    <w:p w:rsidR="107A2BB5" w:rsidP="107A2BB5" w:rsidRDefault="107A2BB5" w14:paraId="2024FFAF" w14:textId="4C85EFAB">
      <w:pPr>
        <w:pStyle w:val="Norml"/>
        <w:spacing w:after="0" w:line="240" w:lineRule="auto"/>
      </w:pPr>
    </w:p>
    <w:p w:rsidR="107A2BB5" w:rsidP="55157E3F" w:rsidRDefault="107A2BB5" w14:paraId="5AD3D5AA" w14:textId="2160B067">
      <w:pPr>
        <w:pStyle w:val="Heading1"/>
        <w:spacing w:after="0" w:line="240" w:lineRule="auto"/>
        <w:rPr>
          <w:b w:val="1"/>
          <w:bCs w:val="1"/>
        </w:rPr>
      </w:pPr>
      <w:bookmarkStart w:name="_Toc118644949" w:id="192433798"/>
      <w:r w:rsidRPr="5A085AF5" w:rsidR="1295D234">
        <w:rPr>
          <w:b w:val="1"/>
          <w:bCs w:val="1"/>
        </w:rPr>
        <w:t>Távoktatás</w:t>
      </w:r>
      <w:bookmarkEnd w:id="192433798"/>
    </w:p>
    <w:p w:rsidR="107A2BB5" w:rsidP="55157E3F" w:rsidRDefault="107A2BB5" w14:paraId="23CC0615" w14:textId="77777777">
      <w:pPr>
        <w:spacing w:after="0" w:line="240" w:lineRule="auto"/>
      </w:pPr>
    </w:p>
    <w:p w:rsidR="107A2BB5" w:rsidP="55157E3F" w:rsidRDefault="107A2BB5" w14:paraId="6B9997DB" w14:textId="77777777">
      <w:pPr>
        <w:spacing w:after="0" w:line="240" w:lineRule="auto"/>
      </w:pPr>
      <w:r w:rsidR="1295D234">
        <w:rPr/>
        <w:t>Törzsszám [000145720]</w:t>
      </w:r>
    </w:p>
    <w:p w:rsidR="107A2BB5" w:rsidP="55157E3F" w:rsidRDefault="107A2BB5" w14:paraId="223F2E7B" w14:textId="77777777">
      <w:pPr>
        <w:spacing w:after="0" w:line="240" w:lineRule="auto"/>
      </w:pPr>
      <w:r w:rsidR="1295D234">
        <w:rPr/>
        <w:t>Szegő Miklós</w:t>
      </w:r>
    </w:p>
    <w:p w:rsidR="107A2BB5" w:rsidP="55157E3F" w:rsidRDefault="107A2BB5" w14:paraId="775C71EB" w14:textId="713D9371">
      <w:pPr>
        <w:spacing w:after="0" w:line="240" w:lineRule="auto"/>
      </w:pPr>
      <w:r w:rsidR="1295D234">
        <w:rPr/>
        <w:t>A távoktatás árnyoldala : Több stresszel, rosszabb alvással járt [Pandémia, hatás * Távoktatás * Távtanulás] == Élet és tudomány 77. évf. 2022. 30.sz. p. 975.</w:t>
      </w:r>
    </w:p>
    <w:p w:rsidR="107A2BB5" w:rsidP="55157E3F" w:rsidRDefault="107A2BB5" w14:paraId="009294E4" w14:textId="77777777">
      <w:pPr>
        <w:spacing w:after="0" w:line="240" w:lineRule="auto"/>
      </w:pPr>
    </w:p>
    <w:p w:rsidR="107A2BB5" w:rsidP="55157E3F" w:rsidRDefault="107A2BB5" w14:paraId="51F99F8C" w14:textId="77777777">
      <w:pPr>
        <w:spacing w:after="0" w:line="240" w:lineRule="auto"/>
      </w:pPr>
    </w:p>
    <w:p w:rsidR="107A2BB5" w:rsidP="55157E3F" w:rsidRDefault="107A2BB5" w14:paraId="77BCE21F" w14:textId="77777777">
      <w:pPr>
        <w:spacing w:after="0" w:line="240" w:lineRule="auto"/>
      </w:pPr>
      <w:r w:rsidR="1295D234">
        <w:rPr/>
        <w:t>Törzsszám [000145868]</w:t>
      </w:r>
    </w:p>
    <w:p w:rsidR="107A2BB5" w:rsidP="55157E3F" w:rsidRDefault="107A2BB5" w14:paraId="3B71D7C1" w14:textId="2593C5A1">
      <w:pPr>
        <w:spacing w:after="0" w:line="240" w:lineRule="auto"/>
      </w:pPr>
      <w:r w:rsidR="1295D234">
        <w:rPr/>
        <w:t>Holtzer Péter, Kriska György</w:t>
      </w:r>
    </w:p>
    <w:p w:rsidR="107A2BB5" w:rsidP="55157E3F" w:rsidRDefault="107A2BB5" w14:paraId="32CEC506" w14:textId="56FAA01F">
      <w:pPr>
        <w:spacing w:after="0" w:line="240" w:lineRule="auto"/>
      </w:pPr>
      <w:r w:rsidR="1295D234">
        <w:rPr/>
        <w:t>Online tansegéd : Új eszköz a távoktatásban [Covid-19, hatás * Honlapfejlesztés * Tansegéd.hu * Oktatás, természettudományos * Oktatás, digitális * Segédanyag * Offline felhasználhatóság * Trend, IKT eszköz * Kompatibilitás * E-learning] == Élet és Tudomány 77. évf. 2022. 37.sz. p. 1190-1192</w:t>
      </w:r>
    </w:p>
    <w:p w:rsidR="107A2BB5" w:rsidP="55157E3F" w:rsidRDefault="107A2BB5" w14:paraId="1ADDC129" w14:textId="77777777">
      <w:pPr>
        <w:spacing w:after="0" w:line="240" w:lineRule="auto"/>
      </w:pPr>
    </w:p>
    <w:p w:rsidR="203F4819" w:rsidP="5A085AF5" w:rsidRDefault="203F4819" w14:paraId="21192188" w14:textId="4ABBBF66">
      <w:pPr>
        <w:pStyle w:val="Norml"/>
        <w:spacing w:after="0" w:line="240" w:lineRule="auto"/>
        <w:rPr>
          <w:rStyle w:val="Heading1Char"/>
          <w:b w:val="1"/>
          <w:bCs w:val="1"/>
        </w:rPr>
      </w:pPr>
      <w:bookmarkStart w:name="_Toc2051697132" w:id="1238559090"/>
      <w:r w:rsidRPr="5A085AF5" w:rsidR="203F4819">
        <w:rPr>
          <w:rStyle w:val="Heading1Char"/>
          <w:b w:val="1"/>
          <w:bCs w:val="1"/>
        </w:rPr>
        <w:t>Távközlés</w:t>
      </w:r>
      <w:bookmarkEnd w:id="1238559090"/>
    </w:p>
    <w:p w:rsidR="5A085AF5" w:rsidP="5A085AF5" w:rsidRDefault="5A085AF5" w14:paraId="1BB4FB38" w14:textId="2EDF9325">
      <w:pPr>
        <w:pStyle w:val="Norml"/>
        <w:spacing w:after="0" w:line="240" w:lineRule="auto"/>
        <w:rPr>
          <w:rStyle w:val="Heading1Char"/>
          <w:b w:val="1"/>
          <w:bCs w:val="1"/>
        </w:rPr>
      </w:pPr>
    </w:p>
    <w:p w:rsidR="203F4819" w:rsidP="5A085AF5" w:rsidRDefault="203F4819" w14:paraId="10A67F80">
      <w:pPr>
        <w:spacing w:after="0" w:line="240" w:lineRule="auto"/>
      </w:pPr>
      <w:r w:rsidR="203F4819">
        <w:rPr/>
        <w:t>Törzsszám [000145916]</w:t>
      </w:r>
    </w:p>
    <w:p w:rsidR="203F4819" w:rsidP="5A085AF5" w:rsidRDefault="203F4819" w14:paraId="080AE1C3">
      <w:pPr>
        <w:spacing w:after="0" w:line="240" w:lineRule="auto"/>
      </w:pPr>
      <w:r w:rsidR="203F4819">
        <w:rPr/>
        <w:t>Gyenis Ágnes</w:t>
      </w:r>
    </w:p>
    <w:p w:rsidR="203F4819" w:rsidP="5A085AF5" w:rsidRDefault="203F4819" w14:paraId="43C84AA2" w14:textId="67956B2A">
      <w:pPr>
        <w:spacing w:after="0" w:line="240" w:lineRule="auto"/>
      </w:pPr>
      <w:r w:rsidR="203F4819">
        <w:rPr/>
        <w:t>A vonal két végén : Gigaüzlet [Vodafone Magyarország Zrt * 4iG Nyrt * Távközlés, Magyarország * Felvásárlás, állami * Mobiltelefon, szolgáltatás, magyar] == HVG 43. évf. 2022. 34.sz. p. 6-8.</w:t>
      </w:r>
    </w:p>
    <w:p w:rsidR="5A085AF5" w:rsidP="5A085AF5" w:rsidRDefault="5A085AF5" w14:paraId="464BA0F0">
      <w:pPr>
        <w:spacing w:after="0" w:line="240" w:lineRule="auto"/>
      </w:pPr>
    </w:p>
    <w:p w:rsidR="5A085AF5" w:rsidP="5A085AF5" w:rsidRDefault="5A085AF5" w14:paraId="78AABAF2" w14:textId="39C14CF5">
      <w:pPr>
        <w:pStyle w:val="Norml"/>
        <w:spacing w:after="0" w:line="240" w:lineRule="auto"/>
      </w:pPr>
    </w:p>
    <w:p w:rsidR="107A2BB5" w:rsidP="55157E3F" w:rsidRDefault="107A2BB5" w14:paraId="02104AFE" w14:textId="3C0E5699">
      <w:pPr>
        <w:pStyle w:val="Heading1"/>
        <w:rPr>
          <w:b w:val="1"/>
          <w:bCs w:val="1"/>
        </w:rPr>
      </w:pPr>
      <w:bookmarkStart w:name="_Toc2022908822" w:id="578964520"/>
      <w:r w:rsidRPr="5A085AF5" w:rsidR="30CAEEF9">
        <w:rPr>
          <w:b w:val="1"/>
          <w:bCs w:val="1"/>
        </w:rPr>
        <w:t>Társadalmi felelősségvállalás</w:t>
      </w:r>
      <w:bookmarkEnd w:id="578964520"/>
    </w:p>
    <w:p w:rsidR="55157E3F" w:rsidP="55157E3F" w:rsidRDefault="55157E3F" w14:paraId="60F60299">
      <w:pPr>
        <w:spacing w:after="0" w:line="240" w:lineRule="auto"/>
      </w:pPr>
    </w:p>
    <w:p w:rsidR="30CAEEF9" w:rsidP="55157E3F" w:rsidRDefault="30CAEEF9" w14:paraId="1D6D655D">
      <w:pPr>
        <w:spacing w:after="0" w:line="240" w:lineRule="auto"/>
      </w:pPr>
      <w:r w:rsidR="30CAEEF9">
        <w:rPr/>
        <w:t>Törzsszám [000145852]</w:t>
      </w:r>
    </w:p>
    <w:p w:rsidR="30CAEEF9" w:rsidP="55157E3F" w:rsidRDefault="30CAEEF9" w14:paraId="6CAB05B1">
      <w:pPr>
        <w:spacing w:after="0" w:line="240" w:lineRule="auto"/>
      </w:pPr>
      <w:r w:rsidR="30CAEEF9">
        <w:rPr/>
        <w:t>Albert Enikő</w:t>
      </w:r>
    </w:p>
    <w:p w:rsidR="30CAEEF9" w:rsidP="55157E3F" w:rsidRDefault="30CAEEF9" w14:paraId="7DC63246" w14:textId="13E8D958">
      <w:pPr>
        <w:spacing w:after="0" w:line="240" w:lineRule="auto"/>
      </w:pPr>
      <w:r w:rsidR="30CAEEF9">
        <w:rPr/>
        <w:t>Tornazsákokkal a szegénység ellen [Társadalmi felelősségvállalás, mélyszegénység * Decathlon * Jó gyakorlat * Best practice, értékesítés * Kézműves termék, Szuno * Hímzés, Berettyóújfalu * Igazgyöngy Alapítvány * Szociális dizájner] == Magyar Hang 5. évf. 2022. 37.sz. p. 21.</w:t>
      </w:r>
    </w:p>
    <w:p w:rsidR="55157E3F" w:rsidP="55157E3F" w:rsidRDefault="55157E3F" w14:paraId="760FCAB2">
      <w:pPr>
        <w:spacing w:after="0" w:line="240" w:lineRule="auto"/>
      </w:pPr>
    </w:p>
    <w:p w:rsidR="76F84693" w:rsidP="55157E3F" w:rsidRDefault="76F84693" w14:paraId="1B3803F9" w14:textId="60925898">
      <w:pPr>
        <w:pStyle w:val="Heading1"/>
        <w:rPr>
          <w:b w:val="1"/>
          <w:bCs w:val="1"/>
        </w:rPr>
      </w:pPr>
      <w:bookmarkStart w:name="_Toc654869498" w:id="171705888"/>
      <w:r w:rsidRPr="5A085AF5" w:rsidR="76F84693">
        <w:rPr>
          <w:b w:val="1"/>
          <w:bCs w:val="1"/>
        </w:rPr>
        <w:t>Településfejlesztés</w:t>
      </w:r>
      <w:bookmarkEnd w:id="171705888"/>
    </w:p>
    <w:p w:rsidR="55157E3F" w:rsidP="55157E3F" w:rsidRDefault="55157E3F" w14:paraId="4B8D1449">
      <w:pPr>
        <w:spacing w:after="0" w:line="240" w:lineRule="auto"/>
      </w:pPr>
    </w:p>
    <w:p w:rsidR="76F84693" w:rsidP="55157E3F" w:rsidRDefault="76F84693" w14:paraId="4DBACF95">
      <w:pPr>
        <w:spacing w:after="0" w:line="240" w:lineRule="auto"/>
      </w:pPr>
      <w:r w:rsidR="76F84693">
        <w:rPr/>
        <w:t>Törzsszám [000146066]</w:t>
      </w:r>
    </w:p>
    <w:p w:rsidR="76F84693" w:rsidP="55157E3F" w:rsidRDefault="76F84693" w14:paraId="3D2B604C" w14:textId="2B2CBF5C">
      <w:pPr>
        <w:pStyle w:val="Norml"/>
        <w:spacing w:after="0" w:line="240" w:lineRule="auto"/>
      </w:pPr>
      <w:r w:rsidR="76F84693">
        <w:rPr/>
        <w:t>Kiss Márta, Rácz Katalin</w:t>
      </w:r>
    </w:p>
    <w:p w:rsidR="76F84693" w:rsidP="55157E3F" w:rsidRDefault="76F84693" w14:paraId="11083622" w14:textId="26B59CB2">
      <w:pPr>
        <w:pStyle w:val="Norml"/>
        <w:spacing w:after="0" w:line="240" w:lineRule="auto"/>
      </w:pPr>
      <w:r w:rsidR="76F84693">
        <w:rPr/>
        <w:t>Helyi gazdaságfejlesztési gyakorlatok és önkormányzati szerepek a vidéki hátrányos helyzetű térségekben : Elemzési szempontok és esetek [Települési önkormányzat * Szociális gazdaság * Helyi eszközforrások * Fenntarthatóság * Innováció] == Szociológiai Szemle 32. évf. 2022. 2.sz. p. 4-33.</w:t>
      </w:r>
    </w:p>
    <w:p w:rsidR="55157E3F" w:rsidP="55157E3F" w:rsidRDefault="55157E3F" w14:paraId="43126C34">
      <w:pPr>
        <w:spacing w:after="0" w:line="240" w:lineRule="auto"/>
      </w:pPr>
    </w:p>
    <w:p w:rsidR="55157E3F" w:rsidP="55157E3F" w:rsidRDefault="55157E3F" w14:paraId="551A0853" w14:textId="012C0FD3">
      <w:pPr>
        <w:pStyle w:val="Norml"/>
        <w:spacing w:after="0" w:line="240" w:lineRule="auto"/>
      </w:pPr>
    </w:p>
    <w:p w:rsidR="1DBFE2D3" w:rsidP="55157E3F" w:rsidRDefault="1DBFE2D3" w14:paraId="435DA958">
      <w:pPr>
        <w:spacing w:after="0" w:line="240" w:lineRule="auto"/>
      </w:pPr>
      <w:r w:rsidR="1DBFE2D3">
        <w:rPr/>
        <w:t>Törzsszám [000145938]</w:t>
      </w:r>
    </w:p>
    <w:p w:rsidR="1DBFE2D3" w:rsidP="55157E3F" w:rsidRDefault="1DBFE2D3" w14:paraId="24D4C756">
      <w:pPr>
        <w:spacing w:after="0" w:line="240" w:lineRule="auto"/>
      </w:pPr>
      <w:r w:rsidR="1DBFE2D3">
        <w:rPr/>
        <w:t>Joó István</w:t>
      </w:r>
    </w:p>
    <w:p w:rsidR="1DBFE2D3" w:rsidP="55157E3F" w:rsidRDefault="1DBFE2D3" w14:paraId="3312780B" w14:textId="1A2295B7">
      <w:pPr>
        <w:spacing w:after="0" w:line="240" w:lineRule="auto"/>
      </w:pPr>
      <w:r w:rsidR="1DBFE2D3">
        <w:rPr/>
        <w:t>Életre kelt a zalai kistelepülések világa [Zala megye * MFP, Magyar Falu Program * Vidékpolitika] == Mandiner 4. évf. 2022. 37.sz. p. 20-23.</w:t>
      </w:r>
    </w:p>
    <w:p w:rsidR="55157E3F" w:rsidP="55157E3F" w:rsidRDefault="55157E3F" w14:paraId="1AAFEBFC">
      <w:pPr>
        <w:spacing w:after="0" w:line="240" w:lineRule="auto"/>
      </w:pPr>
    </w:p>
    <w:p w:rsidR="55157E3F" w:rsidP="55157E3F" w:rsidRDefault="55157E3F" w14:paraId="5F073E5D" w14:textId="21AA2725">
      <w:pPr>
        <w:pStyle w:val="Norml"/>
        <w:spacing w:after="0" w:line="240" w:lineRule="auto"/>
      </w:pPr>
    </w:p>
    <w:p w:rsidR="263C6ACD" w:rsidP="55157E3F" w:rsidRDefault="263C6ACD" w14:paraId="63B557A8" w14:textId="226C251E">
      <w:pPr>
        <w:pStyle w:val="Heading1"/>
        <w:rPr>
          <w:b w:val="1"/>
          <w:bCs w:val="1"/>
        </w:rPr>
      </w:pPr>
      <w:bookmarkStart w:name="_Toc1676977821" w:id="55714262"/>
      <w:r w:rsidRPr="5A085AF5" w:rsidR="263C6ACD">
        <w:rPr>
          <w:b w:val="1"/>
          <w:bCs w:val="1"/>
        </w:rPr>
        <w:t>Települések</w:t>
      </w:r>
      <w:r w:rsidRPr="5A085AF5" w:rsidR="263C6ACD">
        <w:rPr>
          <w:b w:val="1"/>
          <w:bCs w:val="1"/>
        </w:rPr>
        <w:t xml:space="preserve"> története</w:t>
      </w:r>
      <w:bookmarkEnd w:id="55714262"/>
    </w:p>
    <w:p w:rsidR="55157E3F" w:rsidP="55157E3F" w:rsidRDefault="55157E3F" w14:paraId="526AF801" w14:textId="68ACF786">
      <w:pPr>
        <w:pStyle w:val="Norml"/>
        <w:spacing w:after="0" w:line="240" w:lineRule="auto"/>
      </w:pPr>
    </w:p>
    <w:p w:rsidR="263C6ACD" w:rsidP="55157E3F" w:rsidRDefault="263C6ACD" w14:paraId="00109FF5">
      <w:pPr>
        <w:spacing w:after="0" w:line="240" w:lineRule="auto"/>
      </w:pPr>
      <w:r w:rsidR="263C6ACD">
        <w:rPr/>
        <w:t>Törzsszám [000145887]</w:t>
      </w:r>
    </w:p>
    <w:p w:rsidR="263C6ACD" w:rsidP="55157E3F" w:rsidRDefault="263C6ACD" w14:paraId="7CD52548">
      <w:pPr>
        <w:spacing w:after="0" w:line="240" w:lineRule="auto"/>
      </w:pPr>
      <w:r w:rsidR="263C6ACD">
        <w:rPr/>
        <w:t>Rajcsányi Gellért</w:t>
      </w:r>
    </w:p>
    <w:p w:rsidR="263C6ACD" w:rsidP="55157E3F" w:rsidRDefault="263C6ACD" w14:paraId="7A18E72D" w14:textId="4FBC2288">
      <w:pPr>
        <w:spacing w:after="0" w:line="240" w:lineRule="auto"/>
      </w:pPr>
      <w:r w:rsidR="263C6ACD">
        <w:rPr/>
        <w:t>Amikor Visegrád Európa közepe volt [Visegrád * Történelem, magyar * Királyi találkozó, 1335] == Mandiner 4. évf. 2022. 33.sz. p. 52.</w:t>
      </w:r>
    </w:p>
    <w:p w:rsidR="55157E3F" w:rsidP="55157E3F" w:rsidRDefault="55157E3F" w14:paraId="5F11B086" w14:textId="2390B9FB">
      <w:pPr>
        <w:pStyle w:val="Norml"/>
        <w:spacing w:after="0" w:line="240" w:lineRule="auto"/>
      </w:pPr>
    </w:p>
    <w:p w:rsidR="55157E3F" w:rsidP="55157E3F" w:rsidRDefault="55157E3F" w14:paraId="722F53B8" w14:textId="19952B37">
      <w:pPr>
        <w:pStyle w:val="Norml"/>
        <w:spacing w:after="0" w:line="240" w:lineRule="auto"/>
      </w:pPr>
    </w:p>
    <w:p w:rsidR="263C6ACD" w:rsidP="55157E3F" w:rsidRDefault="263C6ACD" w14:paraId="2955B117">
      <w:pPr>
        <w:spacing w:after="0" w:line="240" w:lineRule="auto"/>
      </w:pPr>
      <w:r w:rsidR="263C6ACD">
        <w:rPr/>
        <w:t>Törzsszám [000145833]</w:t>
      </w:r>
    </w:p>
    <w:p w:rsidR="263C6ACD" w:rsidP="55157E3F" w:rsidRDefault="263C6ACD" w14:paraId="3E12128A">
      <w:pPr>
        <w:spacing w:after="0" w:line="240" w:lineRule="auto"/>
      </w:pPr>
      <w:r w:rsidR="263C6ACD">
        <w:rPr/>
        <w:t>Nagy Gábor</w:t>
      </w:r>
    </w:p>
    <w:p w:rsidR="263C6ACD" w:rsidP="55157E3F" w:rsidRDefault="263C6ACD" w14:paraId="2AA5E88F" w14:textId="7B8B2EBE">
      <w:pPr>
        <w:spacing w:after="0" w:line="240" w:lineRule="auto"/>
      </w:pPr>
      <w:r w:rsidR="263C6ACD">
        <w:rPr/>
        <w:t>Bevégeztetett : Hongkong 25 éve [Hongkong, történet] == HVG 43. évf. 2022. 27. sz. p. 24-25.</w:t>
      </w:r>
    </w:p>
    <w:p w:rsidR="55157E3F" w:rsidP="55157E3F" w:rsidRDefault="55157E3F" w14:paraId="7E265D5A" w14:textId="211BB6BB">
      <w:pPr>
        <w:pStyle w:val="Norml"/>
        <w:spacing w:after="0" w:line="240" w:lineRule="auto"/>
      </w:pPr>
    </w:p>
    <w:p w:rsidR="55157E3F" w:rsidP="55157E3F" w:rsidRDefault="55157E3F" w14:paraId="588A2702" w14:textId="2BC77301">
      <w:pPr>
        <w:pStyle w:val="Norml"/>
        <w:spacing w:after="0" w:line="240" w:lineRule="auto"/>
      </w:pPr>
    </w:p>
    <w:p w:rsidR="4C2BBC0E" w:rsidP="55157E3F" w:rsidRDefault="4C2BBC0E" w14:paraId="786DF403">
      <w:pPr>
        <w:spacing w:after="0" w:line="240" w:lineRule="auto"/>
      </w:pPr>
      <w:r w:rsidR="4C2BBC0E">
        <w:rPr/>
        <w:t>Törzsszám [000145941]</w:t>
      </w:r>
    </w:p>
    <w:p w:rsidR="4C2BBC0E" w:rsidP="55157E3F" w:rsidRDefault="4C2BBC0E" w14:paraId="04EB0ACD">
      <w:pPr>
        <w:spacing w:after="0" w:line="240" w:lineRule="auto"/>
      </w:pPr>
      <w:r w:rsidR="4C2BBC0E">
        <w:rPr/>
        <w:t>Bartha Júlia</w:t>
      </w:r>
    </w:p>
    <w:p w:rsidR="4C2BBC0E" w:rsidP="55157E3F" w:rsidRDefault="4C2BBC0E" w14:paraId="7AA18482" w14:textId="06D8EB28">
      <w:pPr>
        <w:spacing w:after="0" w:line="240" w:lineRule="auto"/>
      </w:pPr>
      <w:r w:rsidR="4C2BBC0E">
        <w:rPr/>
        <w:t>Törökországi úti jegyzet : Kelet kapuja [Útinapló * Isztambul * Ankara * Várostörténet * Látnivaló] == Természet Világa 153. évf. 2022. 9.sz. p. 390-397.</w:t>
      </w:r>
    </w:p>
    <w:p w:rsidR="55157E3F" w:rsidP="55157E3F" w:rsidRDefault="55157E3F" w14:paraId="54892617">
      <w:pPr>
        <w:spacing w:after="0" w:line="240" w:lineRule="auto"/>
      </w:pPr>
    </w:p>
    <w:p w:rsidR="55157E3F" w:rsidP="55157E3F" w:rsidRDefault="55157E3F" w14:paraId="502FE1F1" w14:textId="314943BC">
      <w:pPr>
        <w:pStyle w:val="Norml"/>
        <w:spacing w:after="0" w:line="240" w:lineRule="auto"/>
      </w:pPr>
    </w:p>
    <w:p w:rsidR="65DFD201" w:rsidP="7078E13E" w:rsidRDefault="65DFD201" w14:paraId="1B5AAA5A" w14:textId="0CBCCC48">
      <w:pPr>
        <w:pStyle w:val="Heading1"/>
        <w:rPr>
          <w:b w:val="1"/>
          <w:bCs w:val="1"/>
        </w:rPr>
      </w:pPr>
      <w:bookmarkStart w:name="_Toc848557477" w:id="213770875"/>
      <w:r w:rsidRPr="5A085AF5" w:rsidR="65DFD201">
        <w:rPr>
          <w:b w:val="1"/>
          <w:bCs w:val="1"/>
        </w:rPr>
        <w:t>Turizmus</w:t>
      </w:r>
      <w:bookmarkEnd w:id="213770875"/>
    </w:p>
    <w:p w:rsidR="107A2BB5" w:rsidP="107A2BB5" w:rsidRDefault="107A2BB5" w14:paraId="376C95E7">
      <w:pPr>
        <w:spacing w:after="0" w:line="240" w:lineRule="auto"/>
      </w:pPr>
    </w:p>
    <w:p w:rsidR="65DFD201" w:rsidP="107A2BB5" w:rsidRDefault="65DFD201" w14:paraId="3667FE38">
      <w:pPr>
        <w:spacing w:after="0" w:line="240" w:lineRule="auto"/>
      </w:pPr>
      <w:r w:rsidR="65DFD201">
        <w:rPr/>
        <w:t>Törzsszám [000145668]</w:t>
      </w:r>
    </w:p>
    <w:p w:rsidR="65DFD201" w:rsidP="107A2BB5" w:rsidRDefault="65DFD201" w14:paraId="24CEC659">
      <w:pPr>
        <w:spacing w:after="0" w:line="240" w:lineRule="auto"/>
      </w:pPr>
      <w:r w:rsidR="65DFD201">
        <w:rPr/>
        <w:t>Pintér Tünde</w:t>
      </w:r>
    </w:p>
    <w:p w:rsidR="65DFD201" w:rsidP="107A2BB5" w:rsidRDefault="65DFD201" w14:paraId="7D5883CA" w14:textId="7BBAAA1A">
      <w:pPr>
        <w:spacing w:after="0" w:line="240" w:lineRule="auto"/>
      </w:pPr>
      <w:r w:rsidR="65DFD201">
        <w:rPr/>
        <w:t>Körutaztatók: : egyik szemük sír, a másik nevet [Utazási iroda * Utazási szokás * Fehérvár Travel * Z(s)eppelin * Proko Travel * TDM Travel * Csillagösvény Utazási Iroda] == Turizmus.com 22. évf. 2022. 6.sz. p. 30-32.</w:t>
      </w:r>
    </w:p>
    <w:p w:rsidR="107A2BB5" w:rsidP="107A2BB5" w:rsidRDefault="107A2BB5" w14:paraId="04AE8B50">
      <w:pPr>
        <w:spacing w:after="0" w:line="240" w:lineRule="auto"/>
      </w:pPr>
    </w:p>
    <w:p w:rsidR="107A2BB5" w:rsidP="107A2BB5" w:rsidRDefault="107A2BB5" w14:paraId="65E4EE89" w14:textId="5BE91EDE">
      <w:pPr>
        <w:pStyle w:val="Norml"/>
        <w:spacing w:after="0" w:line="240" w:lineRule="auto"/>
      </w:pPr>
    </w:p>
    <w:p w:rsidR="65DFD201" w:rsidP="107A2BB5" w:rsidRDefault="65DFD201" w14:paraId="357EBEDA">
      <w:pPr>
        <w:spacing w:after="0" w:line="240" w:lineRule="auto"/>
      </w:pPr>
      <w:r w:rsidR="65DFD201">
        <w:rPr/>
        <w:t>Törzsszám [000145625]</w:t>
      </w:r>
    </w:p>
    <w:p w:rsidR="65DFD201" w:rsidP="107A2BB5" w:rsidRDefault="65DFD201" w14:paraId="1A7C66D6">
      <w:pPr>
        <w:spacing w:after="0" w:line="240" w:lineRule="auto"/>
      </w:pPr>
      <w:r w:rsidR="65DFD201">
        <w:rPr/>
        <w:t>Csillag Zoltán</w:t>
      </w:r>
    </w:p>
    <w:p w:rsidR="65DFD201" w:rsidP="107A2BB5" w:rsidRDefault="65DFD201" w14:paraId="7B16FAA7" w14:textId="3E52E990">
      <w:pPr>
        <w:spacing w:after="0" w:line="240" w:lineRule="auto"/>
      </w:pPr>
      <w:r w:rsidR="65DFD201">
        <w:rPr/>
        <w:t>Egész évben Balaton? : Veszprém-Balaton 2023 Európa Kulturális Fővárosa [Veszprém, EKF * Európa Kulturális Fővárosa, 2023 * Turizmusfejlesztés * Balaton régió, turizmus * Veszprém, turizmus] == Bor és piac 2022. 4.sz. p. 44-45.</w:t>
      </w:r>
    </w:p>
    <w:p w:rsidR="107A2BB5" w:rsidP="107A2BB5" w:rsidRDefault="107A2BB5" w14:paraId="7D37506D">
      <w:pPr>
        <w:spacing w:after="0" w:line="240" w:lineRule="auto"/>
      </w:pPr>
    </w:p>
    <w:p w:rsidR="107A2BB5" w:rsidP="107A2BB5" w:rsidRDefault="107A2BB5" w14:paraId="0450736A">
      <w:pPr>
        <w:spacing w:after="0" w:line="240" w:lineRule="auto"/>
      </w:pPr>
    </w:p>
    <w:p w:rsidR="65DFD201" w:rsidP="107A2BB5" w:rsidRDefault="65DFD201" w14:paraId="00876E0D">
      <w:pPr>
        <w:spacing w:after="0" w:line="240" w:lineRule="auto"/>
      </w:pPr>
      <w:r w:rsidR="65DFD201">
        <w:rPr/>
        <w:t>Törzsszám [000145660]</w:t>
      </w:r>
    </w:p>
    <w:p w:rsidR="65DFD201" w:rsidP="107A2BB5" w:rsidRDefault="65DFD201" w14:paraId="592225D4" w14:textId="29A23A08">
      <w:pPr>
        <w:spacing w:after="0" w:line="240" w:lineRule="auto"/>
      </w:pPr>
      <w:r w:rsidR="65DFD201">
        <w:rPr/>
        <w:t>Rogán Antal felügyeli a turizmus, Guller Zoltán miniszteri biztos lesz [Turizmuspolitika * Magyarország] == Turizmus.com 22. évf. 2022. 6.sz. p. 5.</w:t>
      </w:r>
    </w:p>
    <w:p w:rsidR="107A2BB5" w:rsidP="107A2BB5" w:rsidRDefault="107A2BB5" w14:paraId="7A1160A6">
      <w:pPr>
        <w:spacing w:after="0" w:line="240" w:lineRule="auto"/>
      </w:pPr>
    </w:p>
    <w:p w:rsidR="107A2BB5" w:rsidP="107A2BB5" w:rsidRDefault="107A2BB5" w14:paraId="10B50F61">
      <w:pPr>
        <w:spacing w:after="0" w:line="240" w:lineRule="auto"/>
      </w:pPr>
    </w:p>
    <w:p w:rsidR="65DFD201" w:rsidP="107A2BB5" w:rsidRDefault="65DFD201" w14:paraId="48DE47B0">
      <w:pPr>
        <w:spacing w:after="0" w:line="240" w:lineRule="auto"/>
      </w:pPr>
      <w:r w:rsidR="65DFD201">
        <w:rPr/>
        <w:t>Törzsszám [000145661]</w:t>
      </w:r>
    </w:p>
    <w:p w:rsidR="65DFD201" w:rsidP="107A2BB5" w:rsidRDefault="65DFD201" w14:paraId="38528244" w14:textId="3FA6AF36">
      <w:pPr>
        <w:spacing w:after="0" w:line="240" w:lineRule="auto"/>
      </w:pPr>
      <w:r w:rsidR="65DFD201">
        <w:rPr/>
        <w:t>Fucskó Hajnalka, Kaszás Fanni, Szántó Zoltán</w:t>
      </w:r>
    </w:p>
    <w:p w:rsidR="65DFD201" w:rsidP="107A2BB5" w:rsidRDefault="65DFD201" w14:paraId="439A5B60" w14:textId="1519E7DB">
      <w:pPr>
        <w:spacing w:after="0" w:line="240" w:lineRule="auto"/>
      </w:pPr>
      <w:r w:rsidR="65DFD201">
        <w:rPr/>
        <w:t>Évadnyitó helyett szezonnyitón ünnepelt a turizmusszakma : Újra együtt [Turizmus Gála * Rendezvény] == Turizmus.com 22. évf. 2022. 6.sz. p. 8-11.</w:t>
      </w:r>
    </w:p>
    <w:p w:rsidR="107A2BB5" w:rsidP="107A2BB5" w:rsidRDefault="107A2BB5" w14:paraId="2828D6C3">
      <w:pPr>
        <w:spacing w:after="0" w:line="240" w:lineRule="auto"/>
      </w:pPr>
    </w:p>
    <w:p w:rsidR="107A2BB5" w:rsidP="107A2BB5" w:rsidRDefault="107A2BB5" w14:paraId="7952FA5A">
      <w:pPr>
        <w:spacing w:after="0" w:line="240" w:lineRule="auto"/>
      </w:pPr>
    </w:p>
    <w:p w:rsidR="65DFD201" w:rsidP="107A2BB5" w:rsidRDefault="65DFD201" w14:paraId="11E14BFD">
      <w:pPr>
        <w:spacing w:after="0" w:line="240" w:lineRule="auto"/>
      </w:pPr>
      <w:r w:rsidR="65DFD201">
        <w:rPr/>
        <w:t>Törzsszám [000145671]</w:t>
      </w:r>
    </w:p>
    <w:p w:rsidR="65DFD201" w:rsidP="107A2BB5" w:rsidRDefault="65DFD201" w14:paraId="696FE096">
      <w:pPr>
        <w:spacing w:after="0" w:line="240" w:lineRule="auto"/>
      </w:pPr>
      <w:r w:rsidR="65DFD201">
        <w:rPr/>
        <w:t>Irházi János</w:t>
      </w:r>
    </w:p>
    <w:p w:rsidR="65DFD201" w:rsidP="107A2BB5" w:rsidRDefault="65DFD201" w14:paraId="16AB0A82" w14:textId="75CD4FA4">
      <w:pPr>
        <w:spacing w:after="0" w:line="240" w:lineRule="auto"/>
      </w:pPr>
      <w:r w:rsidR="65DFD201">
        <w:rPr/>
        <w:t>A kék és a zöld Horvátország : Falusi turizmus elméletben és gyakorlatban [5. Nemzetközi Faluturizmus Kongresszus, Cavtat * Rendezvényturizmus * Falusi turizmus * Turizmusfejlesztés * Horvátország] == Turizmus.com 22. évf. 2022. 6.sz. p. 38-40.</w:t>
      </w:r>
    </w:p>
    <w:p w:rsidR="107A2BB5" w:rsidP="107A2BB5" w:rsidRDefault="107A2BB5" w14:paraId="642418C4" w14:textId="60754F19">
      <w:pPr>
        <w:spacing w:after="0" w:line="240" w:lineRule="auto"/>
      </w:pPr>
    </w:p>
    <w:p w:rsidR="107A2BB5" w:rsidP="107A2BB5" w:rsidRDefault="107A2BB5" w14:paraId="07ED4A53">
      <w:pPr>
        <w:spacing w:after="0" w:line="240" w:lineRule="auto"/>
      </w:pPr>
    </w:p>
    <w:p w:rsidR="65DFD201" w:rsidP="107A2BB5" w:rsidRDefault="65DFD201" w14:paraId="5C05BE2F">
      <w:pPr>
        <w:spacing w:after="0" w:line="240" w:lineRule="auto"/>
      </w:pPr>
      <w:r w:rsidR="65DFD201">
        <w:rPr/>
        <w:t>Törzsszám [000145672]</w:t>
      </w:r>
    </w:p>
    <w:p w:rsidR="65DFD201" w:rsidP="107A2BB5" w:rsidRDefault="65DFD201" w14:paraId="454628A7">
      <w:pPr>
        <w:spacing w:after="0" w:line="240" w:lineRule="auto"/>
      </w:pPr>
      <w:r w:rsidR="65DFD201">
        <w:rPr/>
        <w:t>Irházi János</w:t>
      </w:r>
    </w:p>
    <w:p w:rsidR="65DFD201" w:rsidP="107A2BB5" w:rsidRDefault="65DFD201" w14:paraId="1B465D2E" w14:textId="525A28A4">
      <w:pPr>
        <w:spacing w:after="0" w:line="240" w:lineRule="auto"/>
      </w:pPr>
      <w:r w:rsidR="65DFD201">
        <w:rPr/>
        <w:t>Ártéri erdők, nagymacskák és száguldó versenyautók : Élménykínálat a Csallóközben [Turizmus, szlovák * Látnivaló, Csallóköz] == Turizmus.com 22. évf. 2022. 6.sz. p. 41-43.</w:t>
      </w:r>
    </w:p>
    <w:p w:rsidR="107A2BB5" w:rsidP="107A2BB5" w:rsidRDefault="107A2BB5" w14:paraId="0F462EF1">
      <w:pPr>
        <w:spacing w:after="0" w:line="240" w:lineRule="auto"/>
      </w:pPr>
    </w:p>
    <w:p w:rsidR="107A2BB5" w:rsidP="107A2BB5" w:rsidRDefault="107A2BB5" w14:paraId="6FB9E8A6">
      <w:pPr>
        <w:spacing w:after="0" w:line="240" w:lineRule="auto"/>
      </w:pPr>
    </w:p>
    <w:p w:rsidR="65DFD201" w:rsidP="107A2BB5" w:rsidRDefault="65DFD201" w14:paraId="29058AEA">
      <w:pPr>
        <w:spacing w:after="0" w:line="240" w:lineRule="auto"/>
      </w:pPr>
      <w:r w:rsidR="65DFD201">
        <w:rPr/>
        <w:t>Törzsszám [000145674]</w:t>
      </w:r>
    </w:p>
    <w:p w:rsidR="65DFD201" w:rsidP="107A2BB5" w:rsidRDefault="65DFD201" w14:paraId="64398183">
      <w:pPr>
        <w:spacing w:after="0" w:line="240" w:lineRule="auto"/>
      </w:pPr>
      <w:r w:rsidR="65DFD201">
        <w:rPr/>
        <w:t>Szerdahelyi Krisztina</w:t>
      </w:r>
    </w:p>
    <w:p w:rsidR="65DFD201" w:rsidP="107A2BB5" w:rsidRDefault="65DFD201" w14:paraId="462BC2F0" w14:textId="2F1E866E">
      <w:pPr>
        <w:spacing w:after="0" w:line="240" w:lineRule="auto"/>
      </w:pPr>
      <w:r w:rsidR="65DFD201">
        <w:rPr/>
        <w:t>A török azúrparton az Orex Travellel [Turizmus, Törökország * Utazásszervezés * Orex Travel * Study tour, Antalya-Alanya] == Turizmus.com 22. évf. 2022. 6.sz. p. 48-50.</w:t>
      </w:r>
    </w:p>
    <w:p w:rsidR="107A2BB5" w:rsidP="107A2BB5" w:rsidRDefault="107A2BB5" w14:paraId="4F210F25">
      <w:pPr>
        <w:spacing w:after="0" w:line="240" w:lineRule="auto"/>
      </w:pPr>
    </w:p>
    <w:p w:rsidR="107A2BB5" w:rsidP="107A2BB5" w:rsidRDefault="107A2BB5" w14:paraId="04E5D2F6">
      <w:pPr>
        <w:spacing w:after="0" w:line="240" w:lineRule="auto"/>
      </w:pPr>
    </w:p>
    <w:p w:rsidR="65DFD201" w:rsidP="107A2BB5" w:rsidRDefault="65DFD201" w14:paraId="4DC7E09F">
      <w:pPr>
        <w:spacing w:after="0" w:line="240" w:lineRule="auto"/>
      </w:pPr>
      <w:r w:rsidR="65DFD201">
        <w:rPr/>
        <w:t>Törzsszám [000145675]</w:t>
      </w:r>
    </w:p>
    <w:p w:rsidR="65DFD201" w:rsidP="107A2BB5" w:rsidRDefault="65DFD201" w14:paraId="1FD3E6B7">
      <w:pPr>
        <w:spacing w:after="0" w:line="240" w:lineRule="auto"/>
      </w:pPr>
      <w:r w:rsidR="65DFD201">
        <w:rPr/>
        <w:t>Fucskó Hajnalka</w:t>
      </w:r>
    </w:p>
    <w:p w:rsidR="65DFD201" w:rsidP="107A2BB5" w:rsidRDefault="65DFD201" w14:paraId="3CBFB291" w14:textId="5CE05CB6">
      <w:pPr>
        <w:spacing w:after="0" w:line="240" w:lineRule="auto"/>
      </w:pPr>
      <w:r w:rsidR="65DFD201">
        <w:rPr/>
        <w:t>Enyhe fellendülést vár a szakma a nyárra : Megszületett a turizmus konjunktúra index [TKI, turizmus konjunktúra index * Turizmus * Trend * Foglalkoztatás * Teljesítmény, eredményesség * Működési költség] == Turizmus.com 22. évf. 2022. 7-8.sz. p. 4-5.</w:t>
      </w:r>
    </w:p>
    <w:p w:rsidR="107A2BB5" w:rsidP="107A2BB5" w:rsidRDefault="107A2BB5" w14:paraId="6D396343" w14:textId="46288953">
      <w:pPr>
        <w:pStyle w:val="Norml"/>
      </w:pPr>
    </w:p>
    <w:p w:rsidR="107A2BB5" w:rsidP="107A2BB5" w:rsidRDefault="107A2BB5" w14:paraId="7B8ABD3C">
      <w:pPr>
        <w:spacing w:after="0" w:line="240" w:lineRule="auto"/>
      </w:pPr>
    </w:p>
    <w:p w:rsidR="5D620262" w:rsidP="107A2BB5" w:rsidRDefault="5D620262" w14:paraId="20DFA4EF">
      <w:pPr>
        <w:spacing w:after="0" w:line="240" w:lineRule="auto"/>
      </w:pPr>
      <w:r w:rsidR="5D620262">
        <w:rPr/>
        <w:t>Törzsszám [000145659]</w:t>
      </w:r>
    </w:p>
    <w:p w:rsidR="5D620262" w:rsidP="107A2BB5" w:rsidRDefault="5D620262" w14:paraId="6A08EB98">
      <w:pPr>
        <w:spacing w:after="0" w:line="240" w:lineRule="auto"/>
      </w:pPr>
      <w:r w:rsidR="5D620262">
        <w:rPr/>
        <w:t>Fucskó Hajnalka</w:t>
      </w:r>
    </w:p>
    <w:p w:rsidR="5D620262" w:rsidP="107A2BB5" w:rsidRDefault="5D620262" w14:paraId="30FBD5D1" w14:textId="0F865D59">
      <w:pPr>
        <w:spacing w:after="0" w:line="240" w:lineRule="auto"/>
      </w:pPr>
      <w:r w:rsidR="5D620262">
        <w:rPr/>
        <w:t>Új vezetők a Magyar Turisztikai Ügynökségnél [MTÜ * Női vezető * Bődi Ivett * Jakab Zsófia] == Turizmus.com 22. évf. 2022. 6.sz. p. 6-7.</w:t>
      </w:r>
    </w:p>
    <w:p w:rsidR="107A2BB5" w:rsidP="107A2BB5" w:rsidRDefault="107A2BB5" w14:paraId="5A6D2B2B">
      <w:pPr>
        <w:spacing w:after="0" w:line="240" w:lineRule="auto"/>
      </w:pPr>
    </w:p>
    <w:p w:rsidR="107A2BB5" w:rsidP="107A2BB5" w:rsidRDefault="107A2BB5" w14:paraId="08D79112" w14:textId="11F95975">
      <w:pPr>
        <w:pStyle w:val="Norml"/>
        <w:spacing w:after="0" w:line="240" w:lineRule="auto"/>
      </w:pPr>
    </w:p>
    <w:p w:rsidR="51313569" w:rsidP="107A2BB5" w:rsidRDefault="51313569" w14:paraId="6599C83E">
      <w:pPr>
        <w:spacing w:after="0" w:line="240" w:lineRule="auto"/>
      </w:pPr>
      <w:r w:rsidR="51313569">
        <w:rPr/>
        <w:t>Törzsszám [000145683]</w:t>
      </w:r>
    </w:p>
    <w:p w:rsidR="51313569" w:rsidP="107A2BB5" w:rsidRDefault="51313569" w14:paraId="5FFAEB2A" w14:textId="6F3AEFCC">
      <w:pPr>
        <w:spacing w:after="0" w:line="240" w:lineRule="auto"/>
      </w:pPr>
      <w:r w:rsidR="51313569">
        <w:rPr/>
        <w:t>Kaszás Fanni, Szakonyi Péter</w:t>
      </w:r>
    </w:p>
    <w:p w:rsidR="51313569" w:rsidP="107A2BB5" w:rsidRDefault="51313569" w14:paraId="03F0B2A0" w14:textId="0047113C">
      <w:pPr>
        <w:spacing w:after="0" w:line="240" w:lineRule="auto"/>
      </w:pPr>
      <w:r w:rsidR="51313569">
        <w:rPr/>
        <w:t>Amerikai turizmus: : Lassú visszaépülés, merész remények [Turizmus, USA * Pandémia, hatás] == Turizmus.com 22. évf. 2022. 7-8.sz. p. 12-14.</w:t>
      </w:r>
    </w:p>
    <w:p w:rsidR="107A2BB5" w:rsidP="107A2BB5" w:rsidRDefault="107A2BB5" w14:paraId="7FB95A4E">
      <w:pPr>
        <w:spacing w:after="0" w:line="240" w:lineRule="auto"/>
      </w:pPr>
    </w:p>
    <w:p w:rsidR="107A2BB5" w:rsidP="19BF8A4A" w:rsidRDefault="107A2BB5" w14:paraId="6BE3D299" w14:textId="1A3CBEDF">
      <w:pPr>
        <w:pStyle w:val="Norml"/>
        <w:spacing w:after="0" w:line="240" w:lineRule="auto"/>
      </w:pPr>
    </w:p>
    <w:p w:rsidR="104C13A3" w:rsidP="107A2BB5" w:rsidRDefault="104C13A3" w14:paraId="1F7B9785">
      <w:pPr>
        <w:spacing w:after="0" w:line="240" w:lineRule="auto"/>
      </w:pPr>
      <w:r w:rsidR="104C13A3">
        <w:rPr/>
        <w:t>Törzsszám [000145699]</w:t>
      </w:r>
    </w:p>
    <w:p w:rsidR="104C13A3" w:rsidP="107A2BB5" w:rsidRDefault="104C13A3" w14:paraId="0E1E1646">
      <w:pPr>
        <w:spacing w:after="0" w:line="240" w:lineRule="auto"/>
      </w:pPr>
      <w:r w:rsidR="104C13A3">
        <w:rPr/>
        <w:t>Vajk Brigitta</w:t>
      </w:r>
    </w:p>
    <w:p w:rsidR="104C13A3" w:rsidP="107A2BB5" w:rsidRDefault="104C13A3" w14:paraId="4A9DED99" w14:textId="3816FF12">
      <w:pPr>
        <w:spacing w:after="0" w:line="240" w:lineRule="auto"/>
      </w:pPr>
      <w:r w:rsidR="104C13A3">
        <w:rPr/>
        <w:t>A legek városa sokarcú, trendi és egyre élhetőbb : Eljött Miskolc ideje! [Study tour * Lokálpatriotizmus * Vidékfejlesztés * Turizmusfejlesztés * Régió, Miskolc] == Turizmus.com 22. évf. 2022. 7-8.sz. p. 44-45.</w:t>
      </w:r>
    </w:p>
    <w:p w:rsidR="107A2BB5" w:rsidP="107A2BB5" w:rsidRDefault="107A2BB5" w14:paraId="62CCB76C" w14:textId="65A0E8BF">
      <w:pPr>
        <w:pStyle w:val="Norml"/>
        <w:spacing w:after="0" w:line="240" w:lineRule="auto"/>
      </w:pPr>
    </w:p>
    <w:p w:rsidR="35E98C42" w:rsidP="35E98C42" w:rsidRDefault="35E98C42" w14:paraId="2D091EC0">
      <w:pPr>
        <w:spacing w:after="0" w:line="240" w:lineRule="auto"/>
      </w:pPr>
    </w:p>
    <w:p w:rsidR="51828F16" w:rsidP="35E98C42" w:rsidRDefault="51828F16" w14:paraId="3F4046CE">
      <w:pPr>
        <w:spacing w:after="0" w:line="240" w:lineRule="auto"/>
      </w:pPr>
      <w:r w:rsidR="51828F16">
        <w:rPr/>
        <w:t>Törzsszám [000145885]</w:t>
      </w:r>
    </w:p>
    <w:p w:rsidR="51828F16" w:rsidP="35E98C42" w:rsidRDefault="51828F16" w14:paraId="1AE554CB" w14:textId="02577D7D">
      <w:pPr>
        <w:spacing w:after="0" w:line="240" w:lineRule="auto"/>
      </w:pPr>
      <w:r w:rsidR="51828F16">
        <w:rPr/>
        <w:t>Kovács Dániel, Szalai Laura</w:t>
      </w:r>
    </w:p>
    <w:p w:rsidR="51828F16" w:rsidP="35E98C42" w:rsidRDefault="51828F16" w14:paraId="3BD186DA" w14:textId="6D250D0A">
      <w:pPr>
        <w:spacing w:after="0" w:line="240" w:lineRule="auto"/>
      </w:pPr>
      <w:r w:rsidR="51828F16">
        <w:rPr/>
        <w:t>Feltámadt a magyar turizmus [Turizmus, magyar * Belföldi turizmus, 2022 * Turizmus, Balaton] == Mandiner 4. évf. 2022. 33.sz. p. 40-45.</w:t>
      </w:r>
    </w:p>
    <w:p w:rsidR="35E98C42" w:rsidP="35E98C42" w:rsidRDefault="35E98C42" w14:paraId="2BF0053F">
      <w:pPr>
        <w:spacing w:after="0" w:line="240" w:lineRule="auto"/>
      </w:pPr>
    </w:p>
    <w:p w:rsidR="35E98C42" w:rsidP="35E98C42" w:rsidRDefault="35E98C42" w14:paraId="2315EB6A" w14:textId="300D6BDF">
      <w:pPr>
        <w:pStyle w:val="Norml"/>
        <w:spacing w:after="0" w:line="240" w:lineRule="auto"/>
      </w:pPr>
    </w:p>
    <w:p w:rsidR="35E98C42" w:rsidP="19BF8A4A" w:rsidRDefault="35E98C42" w14:paraId="2268B7D6" w14:textId="77777777">
      <w:pPr>
        <w:spacing w:after="0" w:line="240" w:lineRule="auto"/>
      </w:pPr>
      <w:r w:rsidR="29A8F1FB">
        <w:rPr/>
        <w:t>Törzsszám [000145856]</w:t>
      </w:r>
    </w:p>
    <w:p w:rsidR="35E98C42" w:rsidP="19BF8A4A" w:rsidRDefault="35E98C42" w14:paraId="6147BFCF" w14:textId="77777777">
      <w:pPr>
        <w:spacing w:after="0" w:line="240" w:lineRule="auto"/>
      </w:pPr>
      <w:r w:rsidR="29A8F1FB">
        <w:rPr/>
        <w:t>Karsai Árpád</w:t>
      </w:r>
    </w:p>
    <w:p w:rsidR="35E98C42" w:rsidP="19BF8A4A" w:rsidRDefault="35E98C42" w14:paraId="2CDB86EF" w14:textId="1B36FB31">
      <w:pPr>
        <w:spacing w:after="0" w:line="240" w:lineRule="auto"/>
      </w:pPr>
      <w:r w:rsidR="29A8F1FB">
        <w:rPr/>
        <w:t>Az újjászülető turizmus vonásai és trendfolyamatai [Pandémia, hatás * Trendek, turizmus * Utazási döntés * Fenntarthatóság, turizmus] == Vállalkozói Értesítő Vendéglátás és Turizmus 2022. 7.sz. p. 3-8.</w:t>
      </w:r>
    </w:p>
    <w:p w:rsidR="35E98C42" w:rsidP="19BF8A4A" w:rsidRDefault="35E98C42" w14:paraId="4FD9C26E" w14:textId="77777777">
      <w:pPr>
        <w:spacing w:after="0" w:line="240" w:lineRule="auto"/>
      </w:pPr>
    </w:p>
    <w:p w:rsidR="35E98C42" w:rsidP="19BF8A4A" w:rsidRDefault="35E98C42" w14:paraId="0D76736F" w14:textId="77777777">
      <w:pPr>
        <w:spacing w:after="0" w:line="240" w:lineRule="auto"/>
      </w:pPr>
    </w:p>
    <w:p w:rsidR="35E98C42" w:rsidP="19BF8A4A" w:rsidRDefault="35E98C42" w14:paraId="1A1DF924" w14:textId="77777777">
      <w:pPr>
        <w:spacing w:after="0" w:line="240" w:lineRule="auto"/>
      </w:pPr>
      <w:r w:rsidR="29A8F1FB">
        <w:rPr/>
        <w:t>Törzsszám [000145857]</w:t>
      </w:r>
    </w:p>
    <w:p w:rsidR="35E98C42" w:rsidP="19BF8A4A" w:rsidRDefault="35E98C42" w14:paraId="4657D356" w14:textId="77777777">
      <w:pPr>
        <w:spacing w:after="0" w:line="240" w:lineRule="auto"/>
      </w:pPr>
      <w:r w:rsidR="29A8F1FB">
        <w:rPr/>
        <w:t>Probáld Ákos</w:t>
      </w:r>
    </w:p>
    <w:p w:rsidR="35E98C42" w:rsidP="19BF8A4A" w:rsidRDefault="35E98C42" w14:paraId="3B72EB45" w14:textId="48066BC6">
      <w:pPr>
        <w:spacing w:after="0" w:line="240" w:lineRule="auto"/>
      </w:pPr>
      <w:r w:rsidR="29A8F1FB">
        <w:rPr/>
        <w:t>Lakossági turizmus 2021-ig és kilátásai 2022-ben [Turizmus, belföldi * Turisztikai aktivitás * Fogyasztási szokás, turizmus] == Vállalkozói Értesítő Vendéglátás és Turizmus 2022. 7.sz. p. 16-19.</w:t>
      </w:r>
    </w:p>
    <w:p w:rsidR="35E98C42" w:rsidP="19BF8A4A" w:rsidRDefault="35E98C42" w14:paraId="2A38B4FE" w14:textId="77777777">
      <w:pPr>
        <w:spacing w:after="0" w:line="240" w:lineRule="auto"/>
      </w:pPr>
    </w:p>
    <w:p w:rsidR="35E98C42" w:rsidP="35E98C42" w:rsidRDefault="35E98C42" w14:paraId="5A187400" w14:textId="2857C98B">
      <w:pPr>
        <w:pStyle w:val="Norml"/>
        <w:spacing w:after="0" w:line="240" w:lineRule="auto"/>
      </w:pPr>
    </w:p>
    <w:p w:rsidR="35E98C42" w:rsidP="19BF8A4A" w:rsidRDefault="35E98C42" w14:paraId="2213B103" w14:textId="77777777">
      <w:pPr>
        <w:spacing w:after="0" w:line="240" w:lineRule="auto"/>
      </w:pPr>
      <w:r w:rsidR="3D6BC558">
        <w:rPr/>
        <w:t>Törzsszám [000145870]</w:t>
      </w:r>
    </w:p>
    <w:p w:rsidR="35E98C42" w:rsidP="19BF8A4A" w:rsidRDefault="35E98C42" w14:paraId="59304A1A" w14:textId="77777777">
      <w:pPr>
        <w:spacing w:after="0" w:line="240" w:lineRule="auto"/>
      </w:pPr>
      <w:r w:rsidR="3D6BC558">
        <w:rPr/>
        <w:t>Probáld Ákos</w:t>
      </w:r>
    </w:p>
    <w:p w:rsidR="35E98C42" w:rsidP="19BF8A4A" w:rsidRDefault="35E98C42" w14:paraId="2C623EB1" w14:textId="49722E31">
      <w:pPr>
        <w:spacing w:after="0" w:line="240" w:lineRule="auto"/>
      </w:pPr>
      <w:r w:rsidR="3D6BC558">
        <w:rPr/>
        <w:t>Hír a turizmus iránt érdeklődő adatfelhasználóknak [Turizmus, adatvezérelt * NTAK, adatszolgáltatás * Statisztika, vendégforgalom, szálláshely] == Vállalkozói Értesítő Vendéglátás és Turizmus 22. 8.sz. p. 17-19.</w:t>
      </w:r>
    </w:p>
    <w:p w:rsidR="35E98C42" w:rsidP="19BF8A4A" w:rsidRDefault="35E98C42" w14:paraId="3F89CE10" w14:textId="77777777">
      <w:pPr>
        <w:spacing w:after="0" w:line="240" w:lineRule="auto"/>
      </w:pPr>
    </w:p>
    <w:p w:rsidR="35E98C42" w:rsidP="35E98C42" w:rsidRDefault="35E98C42" w14:paraId="7A90F55C" w14:textId="3882CD5A">
      <w:pPr>
        <w:pStyle w:val="Norml"/>
        <w:spacing w:after="0" w:line="240" w:lineRule="auto"/>
      </w:pPr>
    </w:p>
    <w:p w:rsidR="35E98C42" w:rsidP="19BF8A4A" w:rsidRDefault="35E98C42" w14:paraId="445DBBA0" w14:textId="77777777">
      <w:pPr>
        <w:spacing w:after="0" w:line="240" w:lineRule="auto"/>
      </w:pPr>
      <w:r w:rsidR="254D2779">
        <w:rPr/>
        <w:t>Törzsszám [000146108]</w:t>
      </w:r>
    </w:p>
    <w:p w:rsidR="35E98C42" w:rsidP="35E98C42" w:rsidRDefault="35E98C42" w14:paraId="1B591C93" w14:textId="0AF6FF17">
      <w:pPr>
        <w:pStyle w:val="Norml"/>
        <w:spacing w:after="0" w:line="240" w:lineRule="auto"/>
      </w:pPr>
      <w:r w:rsidR="254D2779">
        <w:rPr/>
        <w:t>Business Excellence 2022 : Díjaztuk az üzleti turizmus legkiválóbbjait [Business Excellence, 2022 * Díj, turizmus] == Turizmus.com 22. évf. 2022. 10.sz. p. 12-14.</w:t>
      </w:r>
    </w:p>
    <w:p w:rsidR="35E98C42" w:rsidP="19BF8A4A" w:rsidRDefault="35E98C42" w14:paraId="6CD7C5AB" w14:textId="77777777">
      <w:pPr>
        <w:spacing w:after="0" w:line="240" w:lineRule="auto"/>
      </w:pPr>
    </w:p>
    <w:p w:rsidR="35E98C42" w:rsidP="35E98C42" w:rsidRDefault="35E98C42" w14:paraId="11B9709B" w14:textId="5688923C">
      <w:pPr>
        <w:pStyle w:val="Norml"/>
        <w:spacing w:after="0" w:line="240" w:lineRule="auto"/>
      </w:pPr>
    </w:p>
    <w:p w:rsidR="35E98C42" w:rsidP="19BF8A4A" w:rsidRDefault="35E98C42" w14:paraId="38A9DF24" w14:textId="77777777">
      <w:pPr>
        <w:spacing w:after="0" w:line="240" w:lineRule="auto"/>
      </w:pPr>
      <w:r w:rsidR="3F979C07">
        <w:rPr/>
        <w:t>Törzsszám [000145896]</w:t>
      </w:r>
    </w:p>
    <w:p w:rsidR="35E98C42" w:rsidP="19BF8A4A" w:rsidRDefault="35E98C42" w14:paraId="27D381A5" w14:textId="77777777">
      <w:pPr>
        <w:spacing w:after="0" w:line="240" w:lineRule="auto"/>
      </w:pPr>
      <w:r w:rsidR="3F979C07">
        <w:rPr/>
        <w:t>Fucskó Hajnalka</w:t>
      </w:r>
    </w:p>
    <w:p w:rsidR="35E98C42" w:rsidP="19BF8A4A" w:rsidRDefault="35E98C42" w14:paraId="690AA7BB" w14:textId="0FA3C6DD">
      <w:pPr>
        <w:spacing w:after="0" w:line="240" w:lineRule="auto"/>
      </w:pPr>
      <w:r w:rsidR="3F979C07">
        <w:rPr/>
        <w:t>Így szervezték át a Magyar Turisztikai Ügynökség irányítását [MTÜ, Magyar Turisztikai Ügynökség * Turizmusfejlesztés] == Turizmus.com 22. évf. 2022. 9.sz. p. 8.</w:t>
      </w:r>
    </w:p>
    <w:p w:rsidR="35E98C42" w:rsidP="19BF8A4A" w:rsidRDefault="35E98C42" w14:paraId="1F7E8099" w14:textId="77777777">
      <w:pPr>
        <w:spacing w:after="0" w:line="240" w:lineRule="auto"/>
      </w:pPr>
    </w:p>
    <w:p w:rsidR="35E98C42" w:rsidP="35E98C42" w:rsidRDefault="35E98C42" w14:paraId="7CC349F6" w14:textId="086A963A">
      <w:pPr>
        <w:pStyle w:val="Norml"/>
        <w:spacing w:after="0" w:line="240" w:lineRule="auto"/>
      </w:pPr>
    </w:p>
    <w:p w:rsidR="35E98C42" w:rsidP="19BF8A4A" w:rsidRDefault="35E98C42" w14:paraId="1073375C" w14:textId="77777777">
      <w:pPr>
        <w:spacing w:after="0" w:line="240" w:lineRule="auto"/>
      </w:pPr>
      <w:r w:rsidR="53FCE81E">
        <w:rPr/>
        <w:t>Törzsszám [000145905]</w:t>
      </w:r>
    </w:p>
    <w:p w:rsidR="35E98C42" w:rsidP="19BF8A4A" w:rsidRDefault="35E98C42" w14:paraId="01423B95" w14:textId="77777777">
      <w:pPr>
        <w:spacing w:after="0" w:line="240" w:lineRule="auto"/>
      </w:pPr>
      <w:r w:rsidR="53FCE81E">
        <w:rPr/>
        <w:t>Pintér Tünde</w:t>
      </w:r>
    </w:p>
    <w:p w:rsidR="35E98C42" w:rsidP="19BF8A4A" w:rsidRDefault="35E98C42" w14:paraId="4F9D9AD1" w14:textId="4115A24B">
      <w:pPr>
        <w:spacing w:after="0" w:line="240" w:lineRule="auto"/>
      </w:pPr>
      <w:r w:rsidR="53FCE81E">
        <w:rPr/>
        <w:t>Megizzasztotta a nyári szezon a kiutaztatókat [Kiutazó turizmus * Utazásszervezés * IBUSZ * Anubis Travel * Sun&amp;Fun Holidays * Kartago Tours * ETI * Orex Travel * Unitravel * ViaSale Travel * Fehérvár Travel * Z(s)eppelin] == Turizmus.com 22. évf. 2022. 9.sz. p. 24-27.</w:t>
      </w:r>
    </w:p>
    <w:p w:rsidR="35E98C42" w:rsidP="19BF8A4A" w:rsidRDefault="35E98C42" w14:paraId="49F21C7C" w14:textId="77777777">
      <w:pPr>
        <w:spacing w:after="0" w:line="240" w:lineRule="auto"/>
      </w:pPr>
    </w:p>
    <w:p w:rsidR="35E98C42" w:rsidP="19BF8A4A" w:rsidRDefault="35E98C42" w14:paraId="7C5F9821" w14:textId="77777777">
      <w:pPr>
        <w:spacing w:after="0" w:line="240" w:lineRule="auto"/>
      </w:pPr>
    </w:p>
    <w:p w:rsidR="35E98C42" w:rsidP="19BF8A4A" w:rsidRDefault="35E98C42" w14:paraId="7A24B451" w14:textId="77777777">
      <w:pPr>
        <w:spacing w:after="0" w:line="240" w:lineRule="auto"/>
      </w:pPr>
      <w:r w:rsidR="53FCE81E">
        <w:rPr/>
        <w:t>Törzsszám [000145906]</w:t>
      </w:r>
    </w:p>
    <w:p w:rsidR="35E98C42" w:rsidP="19BF8A4A" w:rsidRDefault="35E98C42" w14:paraId="6A2546A2" w14:textId="77777777">
      <w:pPr>
        <w:spacing w:after="0" w:line="240" w:lineRule="auto"/>
      </w:pPr>
      <w:r w:rsidR="53FCE81E">
        <w:rPr/>
        <w:t>Kaszás Fanni</w:t>
      </w:r>
    </w:p>
    <w:p w:rsidR="35E98C42" w:rsidP="19BF8A4A" w:rsidRDefault="35E98C42" w14:paraId="11CC8060" w14:textId="7DA209EA">
      <w:pPr>
        <w:spacing w:after="0" w:line="240" w:lineRule="auto"/>
      </w:pPr>
      <w:r w:rsidR="53FCE81E">
        <w:rPr/>
        <w:t>Új vezető az Österreich Werbung magyarországi irodája élén : Interjú Oskar Hintereggerrel [Österreich Werbung * Kiutazó turizmus, magyar] == Turizmus.com 22. évf. 2022. 9.sz. p. 28-29.</w:t>
      </w:r>
    </w:p>
    <w:p w:rsidR="35E98C42" w:rsidP="19BF8A4A" w:rsidRDefault="35E98C42" w14:paraId="143F6383" w14:textId="77777777">
      <w:pPr>
        <w:spacing w:after="0" w:line="240" w:lineRule="auto"/>
      </w:pPr>
    </w:p>
    <w:p w:rsidR="35E98C42" w:rsidP="19BF8A4A" w:rsidRDefault="35E98C42" w14:paraId="1FCAC688" w14:textId="77777777">
      <w:pPr>
        <w:spacing w:after="0" w:line="240" w:lineRule="auto"/>
      </w:pPr>
    </w:p>
    <w:p w:rsidR="35E98C42" w:rsidP="19BF8A4A" w:rsidRDefault="35E98C42" w14:paraId="7EEB1F77" w14:textId="77777777">
      <w:pPr>
        <w:spacing w:after="0" w:line="240" w:lineRule="auto"/>
      </w:pPr>
      <w:r w:rsidR="53FCE81E">
        <w:rPr/>
        <w:t>Törzsszám [000145907]</w:t>
      </w:r>
    </w:p>
    <w:p w:rsidR="35E98C42" w:rsidP="19BF8A4A" w:rsidRDefault="35E98C42" w14:paraId="4AAAD1DC" w14:textId="77777777">
      <w:pPr>
        <w:spacing w:after="0" w:line="240" w:lineRule="auto"/>
      </w:pPr>
      <w:r w:rsidR="53FCE81E">
        <w:rPr/>
        <w:t>Szerdahelyi Krisztina</w:t>
      </w:r>
    </w:p>
    <w:p w:rsidR="35E98C42" w:rsidP="19BF8A4A" w:rsidRDefault="35E98C42" w14:paraId="359AA77C" w14:textId="7482E06F">
      <w:pPr>
        <w:spacing w:after="0" w:line="240" w:lineRule="auto"/>
      </w:pPr>
      <w:r w:rsidR="53FCE81E">
        <w:rPr/>
        <w:t>Női vezetők a turizmusban: : Molnár Judit : A kultúrák megismerése a tolerancia [Karrier, Molnár Judit, KVIFK * Utazásszervezés * OTP Travel * MUISZ] == Turizmus.com 22. évf. 2022. 9.sz. p. 30-32.</w:t>
      </w:r>
    </w:p>
    <w:p w:rsidR="35E98C42" w:rsidP="19BF8A4A" w:rsidRDefault="35E98C42" w14:paraId="761B212B" w14:textId="77777777">
      <w:pPr>
        <w:spacing w:after="0" w:line="240" w:lineRule="auto"/>
      </w:pPr>
    </w:p>
    <w:p w:rsidR="35E98C42" w:rsidP="35E98C42" w:rsidRDefault="35E98C42" w14:paraId="6A0FB20C" w14:textId="3CACF3A3">
      <w:pPr>
        <w:pStyle w:val="Norml"/>
        <w:spacing w:after="0" w:line="240" w:lineRule="auto"/>
      </w:pPr>
    </w:p>
    <w:p w:rsidR="35E98C42" w:rsidP="19BF8A4A" w:rsidRDefault="35E98C42" w14:paraId="157D76B1" w14:textId="77777777">
      <w:pPr>
        <w:spacing w:after="0" w:line="240" w:lineRule="auto"/>
      </w:pPr>
      <w:r w:rsidR="2E0627FD">
        <w:rPr/>
        <w:t>Törzsszám [000145923]</w:t>
      </w:r>
    </w:p>
    <w:p w:rsidR="35E98C42" w:rsidP="19BF8A4A" w:rsidRDefault="35E98C42" w14:paraId="0451E09B" w14:textId="77777777">
      <w:pPr>
        <w:spacing w:after="0" w:line="240" w:lineRule="auto"/>
      </w:pPr>
      <w:r w:rsidR="2E0627FD">
        <w:rPr/>
        <w:t>Probáld Ákos</w:t>
      </w:r>
    </w:p>
    <w:p w:rsidR="35E98C42" w:rsidP="19BF8A4A" w:rsidRDefault="35E98C42" w14:paraId="1F3B409D" w14:textId="2D156C92">
      <w:pPr>
        <w:spacing w:after="0" w:line="240" w:lineRule="auto"/>
      </w:pPr>
      <w:r w:rsidR="2E0627FD">
        <w:rPr/>
        <w:t>Lassan tér magához a turizmus [Turizmus * Statisztika * Kereskedelmi szálláshely, vendégforgalom * Rangsor, küldő ország * Kereskedelmi szálláshely, árbevétel * 2022. I. f.év-2022. I. f.év] == Vállalkozói Értesítő Vendéglátás és Turizmus 2022. 9.sz. p. 14-16.</w:t>
      </w:r>
    </w:p>
    <w:p w:rsidR="35E98C42" w:rsidP="19BF8A4A" w:rsidRDefault="35E98C42" w14:paraId="7612ED23" w14:textId="77777777">
      <w:pPr>
        <w:spacing w:after="0" w:line="240" w:lineRule="auto"/>
      </w:pPr>
    </w:p>
    <w:p w:rsidR="35E98C42" w:rsidP="55157E3F" w:rsidRDefault="35E98C42" w14:paraId="128229C7" w14:textId="77777777">
      <w:pPr>
        <w:spacing w:after="0" w:line="240" w:lineRule="auto"/>
      </w:pPr>
    </w:p>
    <w:p w:rsidR="35E98C42" w:rsidP="55157E3F" w:rsidRDefault="35E98C42" w14:paraId="5834ACE2" w14:textId="18A6496D">
      <w:pPr>
        <w:spacing w:after="0" w:line="240" w:lineRule="auto"/>
      </w:pPr>
      <w:r w:rsidR="763AFCC7">
        <w:rPr/>
        <w:t>Törzsszám [000145778]</w:t>
      </w:r>
    </w:p>
    <w:p w:rsidR="35E98C42" w:rsidP="55157E3F" w:rsidRDefault="35E98C42" w14:paraId="6E4CCD56" w14:textId="5D5FD2CB">
      <w:pPr>
        <w:spacing w:after="0" w:line="240" w:lineRule="auto"/>
      </w:pPr>
      <w:r w:rsidR="763AFCC7">
        <w:rPr/>
        <w:t>Kenneth Drinkwater, Brandon Massullo, Neil Dagnall, Brian Laythe, Juliette Boone, James Houran</w:t>
      </w:r>
    </w:p>
    <w:p w:rsidR="35E98C42" w:rsidP="55157E3F" w:rsidRDefault="35E98C42" w14:paraId="7352C437" w14:textId="772FBC3F">
      <w:pPr>
        <w:spacing w:after="0" w:line="240" w:lineRule="auto"/>
      </w:pPr>
      <w:r w:rsidR="763AFCC7">
        <w:rPr/>
        <w:t>Understanding consumer enchantment via paranormal tourism : Part I—Conceptual review [Enchantment * Cognitive dissonance * Customer experience * Systems theory * Tourism * Visitor motivations] == Cornell Hospitality Quarterly Vol. 63. 2022. Nr. 2. p. 195-215.</w:t>
      </w:r>
    </w:p>
    <w:p w:rsidR="35E98C42" w:rsidP="55157E3F" w:rsidRDefault="35E98C42" w14:paraId="5522803C" w14:textId="77777777">
      <w:pPr>
        <w:spacing w:after="0" w:line="240" w:lineRule="auto"/>
      </w:pPr>
      <w:r w:rsidR="763AFCC7">
        <w:rPr/>
        <w:t>https://doi.org/10.1177/1938965520967920</w:t>
      </w:r>
    </w:p>
    <w:p w:rsidR="35E98C42" w:rsidP="55157E3F" w:rsidRDefault="35E98C42" w14:paraId="0E1F6D9D" w14:textId="77777777">
      <w:pPr>
        <w:spacing w:after="0" w:line="240" w:lineRule="auto"/>
      </w:pPr>
    </w:p>
    <w:p w:rsidR="35E98C42" w:rsidP="55157E3F" w:rsidRDefault="35E98C42" w14:paraId="56A9F1C4" w14:textId="77777777">
      <w:pPr>
        <w:spacing w:after="0" w:line="240" w:lineRule="auto"/>
      </w:pPr>
    </w:p>
    <w:p w:rsidR="35E98C42" w:rsidP="55157E3F" w:rsidRDefault="35E98C42" w14:paraId="10602FC2" w14:textId="77777777">
      <w:pPr>
        <w:spacing w:after="0" w:line="240" w:lineRule="auto"/>
      </w:pPr>
      <w:r w:rsidR="763AFCC7">
        <w:rPr/>
        <w:t>Törzsszám [000145780]</w:t>
      </w:r>
    </w:p>
    <w:p w:rsidR="35E98C42" w:rsidP="55157E3F" w:rsidRDefault="35E98C42" w14:paraId="411D20D3" w14:textId="722F0A4A">
      <w:pPr>
        <w:spacing w:after="0" w:line="240" w:lineRule="auto"/>
      </w:pPr>
      <w:r w:rsidR="763AFCC7">
        <w:rPr/>
        <w:t>James Houran, Rense Lange, Brian Laythe</w:t>
      </w:r>
    </w:p>
    <w:p w:rsidR="35E98C42" w:rsidP="55157E3F" w:rsidRDefault="35E98C42" w14:paraId="2AAB5F1C" w14:textId="091DAAF2">
      <w:pPr>
        <w:spacing w:after="0" w:line="240" w:lineRule="auto"/>
      </w:pPr>
      <w:r w:rsidR="763AFCC7">
        <w:rPr/>
        <w:t>Understanding consumer enchantment via paranormal tourism : Part II—Preliminary Rasch validation [Cognitive dissonance * Enchantment * Experience economy * Visitor experiences * Rasch scaling * Tourism] == Cornell Hospitality Quarterly Vol. 63. 2022. Nr. 2. p. 216-230.</w:t>
      </w:r>
    </w:p>
    <w:p w:rsidR="35E98C42" w:rsidP="55157E3F" w:rsidRDefault="35E98C42" w14:paraId="3041FA37" w14:textId="77777777">
      <w:pPr>
        <w:spacing w:after="0" w:line="240" w:lineRule="auto"/>
      </w:pPr>
      <w:r w:rsidR="763AFCC7">
        <w:rPr/>
        <w:t>https://doi.org/10.1177/1938965520971276</w:t>
      </w:r>
    </w:p>
    <w:p w:rsidR="35E98C42" w:rsidP="55157E3F" w:rsidRDefault="35E98C42" w14:paraId="45EBD2A2" w14:textId="77777777">
      <w:pPr>
        <w:spacing w:after="0" w:line="240" w:lineRule="auto"/>
      </w:pPr>
    </w:p>
    <w:p w:rsidR="35E98C42" w:rsidP="55157E3F" w:rsidRDefault="35E98C42" w14:paraId="282405B2" w14:textId="77777777">
      <w:pPr>
        <w:spacing w:after="0" w:line="240" w:lineRule="auto"/>
      </w:pPr>
    </w:p>
    <w:p w:rsidR="35E98C42" w:rsidP="55157E3F" w:rsidRDefault="35E98C42" w14:paraId="566205A3" w14:textId="77777777">
      <w:pPr>
        <w:spacing w:after="0" w:line="240" w:lineRule="auto"/>
      </w:pPr>
      <w:r w:rsidR="59F1C0B6">
        <w:rPr/>
        <w:t>Törzsszám [000145810]</w:t>
      </w:r>
    </w:p>
    <w:p w:rsidR="35E98C42" w:rsidP="55157E3F" w:rsidRDefault="35E98C42" w14:paraId="6AA9590B" w14:textId="77777777">
      <w:pPr>
        <w:spacing w:after="0" w:line="240" w:lineRule="auto"/>
      </w:pPr>
      <w:r w:rsidR="59F1C0B6">
        <w:rPr/>
        <w:t>Aharon, David Y.</w:t>
      </w:r>
    </w:p>
    <w:p w:rsidR="35E98C42" w:rsidP="55157E3F" w:rsidRDefault="35E98C42" w14:paraId="4920E89E" w14:textId="530CE9DC">
      <w:pPr>
        <w:spacing w:after="0" w:line="240" w:lineRule="auto"/>
      </w:pPr>
      <w:r w:rsidR="59F1C0B6">
        <w:rPr/>
        <w:t>Sentiment, confidence and uncertainty : The case of tourism and leisure stocks [Tourism stocks * Uncertainty * CCI * CSI * EPU * VIX * Macroeconomic variables * Sentiment] == Cornell Hospitality Quarterly Vol. 63. 2022. Nr. 2. p. 385-398.</w:t>
      </w:r>
    </w:p>
    <w:p w:rsidR="35E98C42" w:rsidP="55157E3F" w:rsidRDefault="35E98C42" w14:paraId="3AD5A465" w14:textId="77777777">
      <w:pPr>
        <w:spacing w:after="0" w:line="240" w:lineRule="auto"/>
      </w:pPr>
      <w:r w:rsidR="59F1C0B6">
        <w:rPr/>
        <w:t>https://doi.org/10.1177/1938965520978170</w:t>
      </w:r>
    </w:p>
    <w:p w:rsidR="35E98C42" w:rsidP="55157E3F" w:rsidRDefault="35E98C42" w14:paraId="32C67346" w14:textId="77777777">
      <w:pPr>
        <w:spacing w:after="0" w:line="240" w:lineRule="auto"/>
      </w:pPr>
    </w:p>
    <w:p w:rsidR="35E98C42" w:rsidP="35E98C42" w:rsidRDefault="35E98C42" w14:paraId="2727A984" w14:textId="7622B9B4">
      <w:pPr>
        <w:pStyle w:val="Norml"/>
        <w:spacing w:after="0" w:line="240" w:lineRule="auto"/>
      </w:pPr>
    </w:p>
    <w:p w:rsidR="1F4B43E6" w:rsidP="107A2BB5" w:rsidRDefault="1F4B43E6" w14:paraId="2193782E" w14:textId="0D8022FD">
      <w:pPr>
        <w:pStyle w:val="Heading1"/>
        <w:rPr>
          <w:b w:val="1"/>
          <w:bCs w:val="1"/>
        </w:rPr>
      </w:pPr>
      <w:bookmarkStart w:name="_Toc129960564" w:id="1875231433"/>
      <w:r w:rsidRPr="5A085AF5" w:rsidR="1F4B43E6">
        <w:rPr>
          <w:b w:val="1"/>
          <w:bCs w:val="1"/>
        </w:rPr>
        <w:t>Turizmus-látnivalók</w:t>
      </w:r>
      <w:bookmarkEnd w:id="1875231433"/>
    </w:p>
    <w:p w:rsidR="107A2BB5" w:rsidP="107A2BB5" w:rsidRDefault="107A2BB5" w14:paraId="7B9A38EC">
      <w:pPr>
        <w:spacing w:after="0" w:line="240" w:lineRule="auto"/>
      </w:pPr>
    </w:p>
    <w:p w:rsidR="411A9F24" w:rsidP="107A2BB5" w:rsidRDefault="411A9F24" w14:paraId="035E0A45">
      <w:pPr>
        <w:spacing w:after="0" w:line="240" w:lineRule="auto"/>
      </w:pPr>
      <w:r w:rsidR="411A9F24">
        <w:rPr/>
        <w:t>Törzsszám [000145687]</w:t>
      </w:r>
    </w:p>
    <w:p w:rsidR="411A9F24" w:rsidP="107A2BB5" w:rsidRDefault="411A9F24" w14:paraId="3370D8AE">
      <w:pPr>
        <w:spacing w:after="0" w:line="240" w:lineRule="auto"/>
      </w:pPr>
      <w:r w:rsidR="411A9F24">
        <w:rPr/>
        <w:t>Temesi László</w:t>
      </w:r>
    </w:p>
    <w:p w:rsidR="411A9F24" w:rsidP="107A2BB5" w:rsidRDefault="411A9F24" w14:paraId="68405349" w14:textId="039230A3">
      <w:pPr>
        <w:spacing w:after="0" w:line="240" w:lineRule="auto"/>
      </w:pPr>
      <w:r w:rsidR="411A9F24">
        <w:rPr/>
        <w:t>Autós szafaripark Nagykőrösön [Témapark * Fejlesztés * Nagykőrös] == Turizmus.com 22. évf. 2022. 7-8.sz. p. 17.</w:t>
      </w:r>
    </w:p>
    <w:p w:rsidR="107A2BB5" w:rsidP="107A2BB5" w:rsidRDefault="107A2BB5" w14:paraId="29370D43">
      <w:pPr>
        <w:spacing w:after="0" w:line="240" w:lineRule="auto"/>
      </w:pPr>
    </w:p>
    <w:p w:rsidR="107A2BB5" w:rsidP="107A2BB5" w:rsidRDefault="107A2BB5" w14:paraId="3DD53778" w14:textId="3C10B458">
      <w:pPr>
        <w:pStyle w:val="Norml"/>
        <w:spacing w:after="0" w:line="240" w:lineRule="auto"/>
      </w:pPr>
    </w:p>
    <w:p w:rsidR="411A9F24" w:rsidP="107A2BB5" w:rsidRDefault="411A9F24" w14:paraId="6572F8E3">
      <w:pPr>
        <w:spacing w:after="0" w:line="240" w:lineRule="auto"/>
      </w:pPr>
      <w:r w:rsidR="411A9F24">
        <w:rPr/>
        <w:t>Törzsszám [000145691]</w:t>
      </w:r>
    </w:p>
    <w:p w:rsidR="411A9F24" w:rsidP="107A2BB5" w:rsidRDefault="411A9F24" w14:paraId="6D0D05C4" w14:textId="6964E86C">
      <w:pPr>
        <w:spacing w:after="0" w:line="240" w:lineRule="auto"/>
      </w:pPr>
      <w:r w:rsidR="411A9F24">
        <w:rPr/>
        <w:t>Bodrogkeresztúr - új arculat és új szolgáltatások [Turizmusfejlesztés * Termékfejlesztés] == Turizmus.com 22. évf. 2022. 7-8.sz. p. 27.</w:t>
      </w:r>
    </w:p>
    <w:p w:rsidR="107A2BB5" w:rsidP="107A2BB5" w:rsidRDefault="107A2BB5" w14:paraId="491803E1">
      <w:pPr>
        <w:spacing w:after="0" w:line="240" w:lineRule="auto"/>
      </w:pPr>
    </w:p>
    <w:p w:rsidR="107A2BB5" w:rsidP="107A2BB5" w:rsidRDefault="107A2BB5" w14:paraId="18111892" w14:textId="5D0DC4F4">
      <w:pPr>
        <w:pStyle w:val="Norml"/>
        <w:spacing w:after="0" w:line="240" w:lineRule="auto"/>
      </w:pPr>
    </w:p>
    <w:p w:rsidR="411A9F24" w:rsidP="107A2BB5" w:rsidRDefault="411A9F24" w14:paraId="71AE138F">
      <w:pPr>
        <w:spacing w:after="0" w:line="240" w:lineRule="auto"/>
      </w:pPr>
      <w:r w:rsidR="411A9F24">
        <w:rPr/>
        <w:t>Törzsszám [000145694]</w:t>
      </w:r>
    </w:p>
    <w:p w:rsidR="411A9F24" w:rsidP="107A2BB5" w:rsidRDefault="411A9F24" w14:paraId="7CD05C15">
      <w:pPr>
        <w:spacing w:after="0" w:line="240" w:lineRule="auto"/>
      </w:pPr>
      <w:r w:rsidR="411A9F24">
        <w:rPr/>
        <w:t>Kaszás Fanni</w:t>
      </w:r>
    </w:p>
    <w:p w:rsidR="411A9F24" w:rsidP="107A2BB5" w:rsidRDefault="411A9F24" w14:paraId="309EA603" w14:textId="32DD1119">
      <w:pPr>
        <w:spacing w:after="0" w:line="240" w:lineRule="auto"/>
      </w:pPr>
      <w:r w:rsidR="411A9F24">
        <w:rPr/>
        <w:t>Mozart dallamainak bűvöletében észak Rómájában [Salzburg, Ausztria * Látnivaló, Salzburg] == Turizmus.com 22. évf. 2022. 7-8.sz. p. 35-37.</w:t>
      </w:r>
    </w:p>
    <w:p w:rsidR="107A2BB5" w:rsidP="107A2BB5" w:rsidRDefault="107A2BB5" w14:paraId="0A99C1F8">
      <w:pPr>
        <w:spacing w:after="0" w:line="240" w:lineRule="auto"/>
      </w:pPr>
    </w:p>
    <w:p w:rsidR="107A2BB5" w:rsidP="107A2BB5" w:rsidRDefault="107A2BB5" w14:paraId="258936FA">
      <w:pPr>
        <w:spacing w:after="0" w:line="240" w:lineRule="auto"/>
      </w:pPr>
    </w:p>
    <w:p w:rsidR="411A9F24" w:rsidP="107A2BB5" w:rsidRDefault="411A9F24" w14:paraId="46F3FEC9">
      <w:pPr>
        <w:spacing w:after="0" w:line="240" w:lineRule="auto"/>
      </w:pPr>
      <w:r w:rsidR="411A9F24">
        <w:rPr/>
        <w:t>Törzsszám [000145695]</w:t>
      </w:r>
    </w:p>
    <w:p w:rsidR="411A9F24" w:rsidP="107A2BB5" w:rsidRDefault="411A9F24" w14:paraId="3335443D">
      <w:pPr>
        <w:spacing w:after="0" w:line="240" w:lineRule="auto"/>
      </w:pPr>
      <w:r w:rsidR="411A9F24">
        <w:rPr/>
        <w:t>Irházi János</w:t>
      </w:r>
    </w:p>
    <w:p w:rsidR="411A9F24" w:rsidP="107A2BB5" w:rsidRDefault="411A9F24" w14:paraId="379DEB47" w14:textId="4E79FEFF">
      <w:pPr>
        <w:spacing w:after="0" w:line="240" w:lineRule="auto"/>
      </w:pPr>
      <w:r w:rsidR="411A9F24">
        <w:rPr/>
        <w:t>Szezonnyitás a Magas-Tátrában [Turizmus, szlovák * Látnivaló, Magas-Tátra] == Turizmus.com 22. évf. 2022. 7-8.sz. p. 38-39.</w:t>
      </w:r>
    </w:p>
    <w:p w:rsidR="107A2BB5" w:rsidP="107A2BB5" w:rsidRDefault="107A2BB5" w14:paraId="3F000A1B">
      <w:pPr>
        <w:spacing w:after="0" w:line="240" w:lineRule="auto"/>
      </w:pPr>
    </w:p>
    <w:p w:rsidR="107A2BB5" w:rsidP="107A2BB5" w:rsidRDefault="107A2BB5" w14:paraId="579FD51E">
      <w:pPr>
        <w:spacing w:after="0" w:line="240" w:lineRule="auto"/>
      </w:pPr>
    </w:p>
    <w:p w:rsidR="411A9F24" w:rsidP="107A2BB5" w:rsidRDefault="411A9F24" w14:paraId="5EC02C45">
      <w:pPr>
        <w:spacing w:after="0" w:line="240" w:lineRule="auto"/>
      </w:pPr>
      <w:r w:rsidR="411A9F24">
        <w:rPr/>
        <w:t>Törzsszám [000145696]</w:t>
      </w:r>
    </w:p>
    <w:p w:rsidR="411A9F24" w:rsidP="107A2BB5" w:rsidRDefault="411A9F24" w14:paraId="520E8B79">
      <w:pPr>
        <w:spacing w:after="0" w:line="240" w:lineRule="auto"/>
      </w:pPr>
      <w:r w:rsidR="411A9F24">
        <w:rPr/>
        <w:t>Kaszás Fanni</w:t>
      </w:r>
    </w:p>
    <w:p w:rsidR="411A9F24" w:rsidP="107A2BB5" w:rsidRDefault="411A9F24" w14:paraId="5D602EC0" w14:textId="163B8374">
      <w:pPr>
        <w:spacing w:after="0" w:line="240" w:lineRule="auto"/>
      </w:pPr>
      <w:r w:rsidR="411A9F24">
        <w:rPr/>
        <w:t>Városi kiruccanások, természet és fenntarthatóság Németországban [Turizmus, Németország * Városi turizmus * Turisztikai kampány, tematikus] == Turizmus.com 22. évf. 2022. 7-8.sz. p. 40.</w:t>
      </w:r>
    </w:p>
    <w:p w:rsidR="107A2BB5" w:rsidP="107A2BB5" w:rsidRDefault="107A2BB5" w14:paraId="75D8ADE4">
      <w:pPr>
        <w:spacing w:after="0" w:line="240" w:lineRule="auto"/>
      </w:pPr>
    </w:p>
    <w:p w:rsidR="107A2BB5" w:rsidP="107A2BB5" w:rsidRDefault="107A2BB5" w14:paraId="1D31ADAB">
      <w:pPr>
        <w:spacing w:after="0" w:line="240" w:lineRule="auto"/>
      </w:pPr>
    </w:p>
    <w:p w:rsidR="509E1DFF" w:rsidP="107A2BB5" w:rsidRDefault="509E1DFF" w14:paraId="3E179D5D">
      <w:pPr>
        <w:spacing w:after="0" w:line="240" w:lineRule="auto"/>
      </w:pPr>
      <w:r w:rsidR="509E1DFF">
        <w:rPr/>
        <w:t>Törzsszám [000145701]</w:t>
      </w:r>
    </w:p>
    <w:p w:rsidR="509E1DFF" w:rsidP="107A2BB5" w:rsidRDefault="509E1DFF" w14:paraId="638A5E48">
      <w:pPr>
        <w:spacing w:after="0" w:line="240" w:lineRule="auto"/>
      </w:pPr>
      <w:r w:rsidR="509E1DFF">
        <w:rPr/>
        <w:t>Szántó Zoltán</w:t>
      </w:r>
    </w:p>
    <w:p w:rsidR="509E1DFF" w:rsidP="107A2BB5" w:rsidRDefault="509E1DFF" w14:paraId="32B04E26" w14:textId="01C7B82E">
      <w:pPr>
        <w:spacing w:after="0" w:line="240" w:lineRule="auto"/>
      </w:pPr>
      <w:r w:rsidR="509E1DFF">
        <w:rPr/>
        <w:t>Kalandok a szlovén Rába-vidéken [Vendvidék, Szlovénia * Látnivaló * Gasztronómia] == Turizmus.com 22. évf. 2022. 7-8.sz. p. 46-50.</w:t>
      </w:r>
    </w:p>
    <w:p w:rsidR="107A2BB5" w:rsidP="107A2BB5" w:rsidRDefault="107A2BB5" w14:paraId="2AF20885">
      <w:pPr>
        <w:spacing w:after="0" w:line="240" w:lineRule="auto"/>
      </w:pPr>
    </w:p>
    <w:p w:rsidR="107A2BB5" w:rsidP="7078E13E" w:rsidRDefault="107A2BB5" w14:paraId="665B3EB8" w14:textId="77777777">
      <w:pPr>
        <w:spacing w:after="0" w:line="240" w:lineRule="auto"/>
      </w:pPr>
    </w:p>
    <w:p w:rsidR="107A2BB5" w:rsidP="7078E13E" w:rsidRDefault="107A2BB5" w14:paraId="69497E52" w14:textId="77777777">
      <w:pPr>
        <w:spacing w:after="0" w:line="240" w:lineRule="auto"/>
      </w:pPr>
      <w:r w:rsidR="55AEEBC5">
        <w:rPr/>
        <w:t>Törzsszám [000145725]</w:t>
      </w:r>
    </w:p>
    <w:p w:rsidR="107A2BB5" w:rsidP="7078E13E" w:rsidRDefault="107A2BB5" w14:paraId="2C5DBAD2" w14:textId="77777777">
      <w:pPr>
        <w:spacing w:after="0" w:line="240" w:lineRule="auto"/>
      </w:pPr>
      <w:r w:rsidR="55AEEBC5">
        <w:rPr/>
        <w:t>Bagi László</w:t>
      </w:r>
    </w:p>
    <w:p w:rsidR="107A2BB5" w:rsidP="7078E13E" w:rsidRDefault="107A2BB5" w14:paraId="657831EB" w14:textId="47C9CD37">
      <w:pPr>
        <w:spacing w:after="0" w:line="240" w:lineRule="auto"/>
      </w:pPr>
      <w:r w:rsidR="55AEEBC5">
        <w:rPr/>
        <w:t>Brno, szűrve és szűretlenül [Brno, Csehország * Utazás, Brno * Vendéglátás, Brno * Látnivaló, Brno * Söröző, Brno * Kávézó, Brno] == Forbes 2022. 7.sz. p. 79-87.</w:t>
      </w:r>
    </w:p>
    <w:p w:rsidR="107A2BB5" w:rsidP="7078E13E" w:rsidRDefault="107A2BB5" w14:paraId="6AC73E0E" w14:textId="77777777">
      <w:pPr>
        <w:spacing w:after="0" w:line="240" w:lineRule="auto"/>
      </w:pPr>
    </w:p>
    <w:p w:rsidR="107A2BB5" w:rsidP="19BF8A4A" w:rsidRDefault="107A2BB5" w14:paraId="071B1036" w14:textId="77777777">
      <w:pPr>
        <w:spacing w:after="0" w:line="240" w:lineRule="auto"/>
      </w:pPr>
    </w:p>
    <w:p w:rsidR="107A2BB5" w:rsidP="19BF8A4A" w:rsidRDefault="107A2BB5" w14:paraId="110ADF22" w14:textId="77777777">
      <w:pPr>
        <w:spacing w:after="0" w:line="240" w:lineRule="auto"/>
      </w:pPr>
      <w:r w:rsidR="4B05392A">
        <w:rPr/>
        <w:t>Törzsszám [000145911]</w:t>
      </w:r>
    </w:p>
    <w:p w:rsidR="107A2BB5" w:rsidP="19BF8A4A" w:rsidRDefault="107A2BB5" w14:paraId="15C77802" w14:textId="77777777">
      <w:pPr>
        <w:spacing w:after="0" w:line="240" w:lineRule="auto"/>
      </w:pPr>
      <w:r w:rsidR="4B05392A">
        <w:rPr/>
        <w:t>Szerdahelyi Krisztina</w:t>
      </w:r>
    </w:p>
    <w:p w:rsidR="107A2BB5" w:rsidP="19BF8A4A" w:rsidRDefault="107A2BB5" w14:paraId="2CDE1C5A" w14:textId="6FE6E238">
      <w:pPr>
        <w:spacing w:after="0" w:line="240" w:lineRule="auto"/>
      </w:pPr>
      <w:r w:rsidR="4B05392A">
        <w:rPr/>
        <w:t>Hajóval és hegyi vasúttal a Wolfgangsee mentén [Látnivaló, Ausztria * Wolfgangsee, Salzkammergut] == Turizmus.com 22. évf. 2022. 40-42.</w:t>
      </w:r>
    </w:p>
    <w:p w:rsidR="107A2BB5" w:rsidP="19BF8A4A" w:rsidRDefault="107A2BB5" w14:paraId="2337A765" w14:textId="77777777">
      <w:pPr>
        <w:spacing w:after="0" w:line="240" w:lineRule="auto"/>
      </w:pPr>
    </w:p>
    <w:p w:rsidR="107A2BB5" w:rsidP="19BF8A4A" w:rsidRDefault="107A2BB5" w14:paraId="62A35FD6" w14:textId="47BE2E11">
      <w:pPr>
        <w:pStyle w:val="Norml"/>
        <w:spacing w:after="0" w:line="240" w:lineRule="auto"/>
      </w:pPr>
    </w:p>
    <w:p w:rsidR="107A2BB5" w:rsidP="19BF8A4A" w:rsidRDefault="107A2BB5" w14:paraId="18830454" w14:textId="77777777">
      <w:pPr>
        <w:spacing w:after="0" w:line="240" w:lineRule="auto"/>
      </w:pPr>
      <w:r w:rsidR="4A045159">
        <w:rPr/>
        <w:t>Törzsszám [000145797]</w:t>
      </w:r>
    </w:p>
    <w:p w:rsidR="107A2BB5" w:rsidP="19BF8A4A" w:rsidRDefault="107A2BB5" w14:paraId="5033F0C3" w14:textId="0B8B5B1D">
      <w:pPr>
        <w:spacing w:after="0" w:line="240" w:lineRule="auto"/>
      </w:pPr>
      <w:r w:rsidR="4A045159">
        <w:rPr/>
        <w:t>10 kihagyhatatlan hazai kalandpark [Kalandpark, magyar] == HVG Különszám Gasztro és utazás 2022. 1.sz. p. 44-46.</w:t>
      </w:r>
    </w:p>
    <w:p w:rsidR="107A2BB5" w:rsidP="19BF8A4A" w:rsidRDefault="107A2BB5" w14:paraId="0FE0DCCF" w14:textId="77777777">
      <w:pPr>
        <w:spacing w:after="0" w:line="240" w:lineRule="auto"/>
      </w:pPr>
    </w:p>
    <w:p w:rsidR="107A2BB5" w:rsidP="19BF8A4A" w:rsidRDefault="107A2BB5" w14:paraId="229A1A05" w14:textId="333FA7AE">
      <w:pPr>
        <w:pStyle w:val="Norml"/>
        <w:spacing w:after="0" w:line="240" w:lineRule="auto"/>
      </w:pPr>
    </w:p>
    <w:p w:rsidR="107A2BB5" w:rsidP="19BF8A4A" w:rsidRDefault="107A2BB5" w14:paraId="784C0276" w14:textId="77777777">
      <w:pPr>
        <w:spacing w:after="0" w:line="240" w:lineRule="auto"/>
      </w:pPr>
      <w:r w:rsidR="0D950CC7">
        <w:rPr/>
        <w:t>Törzsszám [000145908]</w:t>
      </w:r>
    </w:p>
    <w:p w:rsidR="107A2BB5" w:rsidP="19BF8A4A" w:rsidRDefault="107A2BB5" w14:paraId="3690FC1D" w14:textId="77777777">
      <w:pPr>
        <w:spacing w:after="0" w:line="240" w:lineRule="auto"/>
      </w:pPr>
      <w:r w:rsidR="0D950CC7">
        <w:rPr/>
        <w:t>Szántó Zoltán</w:t>
      </w:r>
    </w:p>
    <w:p w:rsidR="107A2BB5" w:rsidP="19BF8A4A" w:rsidRDefault="107A2BB5" w14:paraId="2657A301" w14:textId="5CBE7319">
      <w:pPr>
        <w:spacing w:after="0" w:line="240" w:lineRule="auto"/>
      </w:pPr>
      <w:r w:rsidR="0D950CC7">
        <w:rPr/>
        <w:t>Tereproller, vasalt út és siklóernyő - : Aktív kalandok Donovalyn [Turizmus, szlovák * Látnivaló, Szlovákia * Donovaly, Szlovákia] == Turizmus.com 22. évf. 2022. 9.sz. p. 33-35.</w:t>
      </w:r>
    </w:p>
    <w:p w:rsidR="107A2BB5" w:rsidP="19BF8A4A" w:rsidRDefault="107A2BB5" w14:paraId="089B5161" w14:textId="77777777">
      <w:pPr>
        <w:spacing w:after="0" w:line="240" w:lineRule="auto"/>
      </w:pPr>
    </w:p>
    <w:p w:rsidR="107A2BB5" w:rsidP="19BF8A4A" w:rsidRDefault="107A2BB5" w14:paraId="6D9DA4B3" w14:textId="77777777">
      <w:pPr>
        <w:spacing w:after="0" w:line="240" w:lineRule="auto"/>
      </w:pPr>
    </w:p>
    <w:p w:rsidR="107A2BB5" w:rsidP="19BF8A4A" w:rsidRDefault="107A2BB5" w14:paraId="2094957A" w14:textId="77777777">
      <w:pPr>
        <w:spacing w:after="0" w:line="240" w:lineRule="auto"/>
      </w:pPr>
      <w:r w:rsidR="0D950CC7">
        <w:rPr/>
        <w:t>Törzsszám [000145909]</w:t>
      </w:r>
    </w:p>
    <w:p w:rsidR="107A2BB5" w:rsidP="19BF8A4A" w:rsidRDefault="107A2BB5" w14:paraId="37F65813" w14:textId="77777777">
      <w:pPr>
        <w:spacing w:after="0" w:line="240" w:lineRule="auto"/>
      </w:pPr>
      <w:r w:rsidR="0D950CC7">
        <w:rPr/>
        <w:t>Wagner Zsuzsa</w:t>
      </w:r>
    </w:p>
    <w:p w:rsidR="107A2BB5" w:rsidP="19BF8A4A" w:rsidRDefault="107A2BB5" w14:paraId="01BC85AD" w14:textId="7AD5FD9A">
      <w:pPr>
        <w:spacing w:after="0" w:line="240" w:lineRule="auto"/>
      </w:pPr>
      <w:r w:rsidR="0D950CC7">
        <w:rPr/>
        <w:t>Batumi : Több ezer éves hagyományok és felhőkarcolók a Fekete-tenger partján [Batumi * Grúzia, Georgia * Látnivaló] == Turizmus.com 22. évf. 2022. 9.sz. p. 36-39.</w:t>
      </w:r>
    </w:p>
    <w:p w:rsidR="107A2BB5" w:rsidP="19BF8A4A" w:rsidRDefault="107A2BB5" w14:paraId="7A269C82" w14:textId="77777777">
      <w:pPr>
        <w:spacing w:after="0" w:line="240" w:lineRule="auto"/>
      </w:pPr>
    </w:p>
    <w:p w:rsidR="5A085AF5" w:rsidP="5A085AF5" w:rsidRDefault="5A085AF5" w14:paraId="7AB73DC0" w14:textId="0E525301">
      <w:pPr>
        <w:pStyle w:val="Norml"/>
        <w:spacing w:after="0" w:line="240" w:lineRule="auto"/>
      </w:pPr>
    </w:p>
    <w:p w:rsidR="5BDAA3FE" w:rsidP="5A085AF5" w:rsidRDefault="5BDAA3FE" w14:paraId="1AC8EE93">
      <w:pPr>
        <w:spacing w:after="0" w:line="240" w:lineRule="auto"/>
      </w:pPr>
      <w:r w:rsidR="5BDAA3FE">
        <w:rPr/>
        <w:t>Törzsszám [000146065]</w:t>
      </w:r>
    </w:p>
    <w:p w:rsidR="5BDAA3FE" w:rsidP="5A085AF5" w:rsidRDefault="5BDAA3FE" w14:paraId="7E02A6E0">
      <w:pPr>
        <w:spacing w:after="0" w:line="240" w:lineRule="auto"/>
      </w:pPr>
      <w:r w:rsidR="5BDAA3FE">
        <w:rPr/>
        <w:t>Bartha Júlia</w:t>
      </w:r>
    </w:p>
    <w:p w:rsidR="5BDAA3FE" w:rsidP="5A085AF5" w:rsidRDefault="5BDAA3FE" w14:paraId="05B7EC5B" w14:textId="0CFD3AEC">
      <w:pPr>
        <w:pStyle w:val="Norml"/>
        <w:spacing w:after="0" w:line="240" w:lineRule="auto"/>
      </w:pPr>
      <w:r w:rsidR="5BDAA3FE">
        <w:rPr/>
        <w:t>Törökországi úti jegyzet : Kelet-Anatólia kulturális földrajzáról [Délkelet-Anatólia, látnivaló * Népzenegyűjtés, Bartók Béla * Örökségvédelem] == Természet Világa 153. évf. 10.sz. p. 457-462.</w:t>
      </w:r>
    </w:p>
    <w:p w:rsidR="5A085AF5" w:rsidP="5A085AF5" w:rsidRDefault="5A085AF5" w14:paraId="18B17590">
      <w:pPr>
        <w:spacing w:after="0" w:line="240" w:lineRule="auto"/>
      </w:pPr>
    </w:p>
    <w:p w:rsidR="5A085AF5" w:rsidP="5A085AF5" w:rsidRDefault="5A085AF5" w14:paraId="551F4A08" w14:textId="0D08EE47">
      <w:pPr>
        <w:pStyle w:val="Norml"/>
        <w:spacing w:after="0" w:line="240" w:lineRule="auto"/>
      </w:pPr>
    </w:p>
    <w:p w:rsidR="107A2BB5" w:rsidP="5A085AF5" w:rsidRDefault="107A2BB5" w14:paraId="406D98F4" w14:textId="73F3BC9D">
      <w:pPr>
        <w:pStyle w:val="Heading1"/>
        <w:rPr>
          <w:b w:val="1"/>
          <w:bCs w:val="1"/>
        </w:rPr>
      </w:pPr>
      <w:bookmarkStart w:name="_Toc1916038708" w:id="801895525"/>
      <w:r w:rsidRPr="5A085AF5" w:rsidR="201BB1B1">
        <w:rPr>
          <w:b w:val="1"/>
          <w:bCs w:val="1"/>
        </w:rPr>
        <w:t>Uber</w:t>
      </w:r>
      <w:bookmarkEnd w:id="801895525"/>
    </w:p>
    <w:p w:rsidR="5A085AF5" w:rsidP="5A085AF5" w:rsidRDefault="5A085AF5" w14:paraId="3DE41341" w14:textId="625A2DB5">
      <w:pPr>
        <w:pStyle w:val="Norml"/>
        <w:spacing w:after="0" w:line="240" w:lineRule="auto"/>
      </w:pPr>
    </w:p>
    <w:p w:rsidR="201BB1B1" w:rsidP="5A085AF5" w:rsidRDefault="201BB1B1" w14:paraId="1A423AE3">
      <w:pPr>
        <w:spacing w:after="0" w:line="240" w:lineRule="auto"/>
      </w:pPr>
      <w:r w:rsidR="201BB1B1">
        <w:rPr/>
        <w:t>Törzsszám [000145928]</w:t>
      </w:r>
    </w:p>
    <w:p w:rsidR="201BB1B1" w:rsidP="5A085AF5" w:rsidRDefault="201BB1B1" w14:paraId="1BFCFE17" w14:textId="78B7A2ED">
      <w:pPr>
        <w:spacing w:after="0" w:line="240" w:lineRule="auto"/>
      </w:pPr>
      <w:r w:rsidR="201BB1B1">
        <w:rPr/>
        <w:t>Második menet : Felszálló ágban az Uber [Uber, személyszállító * Autómegosztás] == HVG 43. évf. 2022. 33.sz. p. 52.</w:t>
      </w:r>
    </w:p>
    <w:p w:rsidR="5A085AF5" w:rsidP="5A085AF5" w:rsidRDefault="5A085AF5" w14:paraId="39D683E7">
      <w:pPr>
        <w:spacing w:after="0" w:line="240" w:lineRule="auto"/>
      </w:pPr>
    </w:p>
    <w:p w:rsidR="5A085AF5" w:rsidP="5A085AF5" w:rsidRDefault="5A085AF5" w14:paraId="02C4A869" w14:textId="6328A531">
      <w:pPr>
        <w:pStyle w:val="Norml"/>
      </w:pPr>
    </w:p>
    <w:p w:rsidR="65DFD201" w:rsidP="107A2BB5" w:rsidRDefault="65DFD201" w14:paraId="76232164" w14:textId="13641D09">
      <w:pPr>
        <w:pStyle w:val="Heading1"/>
        <w:rPr>
          <w:rStyle w:val="IntenseReference"/>
          <w:b w:val="1"/>
          <w:bCs w:val="1"/>
          <w:sz w:val="44"/>
          <w:szCs w:val="44"/>
        </w:rPr>
      </w:pPr>
      <w:bookmarkStart w:name="_Toc993945550" w:id="845449037"/>
      <w:r w:rsidRPr="5A085AF5" w:rsidR="65DFD201">
        <w:rPr>
          <w:b w:val="1"/>
          <w:bCs w:val="1"/>
        </w:rPr>
        <w:t>Üzletlánc</w:t>
      </w:r>
      <w:bookmarkEnd w:id="845449037"/>
    </w:p>
    <w:p w:rsidR="107A2BB5" w:rsidP="107A2BB5" w:rsidRDefault="107A2BB5" w14:paraId="50644893" w14:textId="77F60E29">
      <w:pPr>
        <w:spacing w:after="0" w:line="240" w:lineRule="auto"/>
      </w:pPr>
    </w:p>
    <w:p w:rsidR="65DFD201" w:rsidP="107A2BB5" w:rsidRDefault="65DFD201" w14:paraId="4D69AABE">
      <w:pPr>
        <w:spacing w:after="0" w:line="240" w:lineRule="auto"/>
      </w:pPr>
      <w:r w:rsidR="65DFD201">
        <w:rPr/>
        <w:t>Törzsszám [000145610]</w:t>
      </w:r>
    </w:p>
    <w:p w:rsidR="65DFD201" w:rsidP="107A2BB5" w:rsidRDefault="65DFD201" w14:paraId="341CDB09">
      <w:pPr>
        <w:spacing w:after="0" w:line="240" w:lineRule="auto"/>
      </w:pPr>
      <w:r w:rsidR="65DFD201">
        <w:rPr/>
        <w:t>Hidvégi Ágnes</w:t>
      </w:r>
    </w:p>
    <w:p w:rsidR="65DFD201" w:rsidP="107A2BB5" w:rsidRDefault="65DFD201" w14:paraId="67090065" w14:textId="1BDED0AE">
      <w:pPr>
        <w:spacing w:after="0" w:line="240" w:lineRule="auto"/>
      </w:pPr>
      <w:r w:rsidR="65DFD201">
        <w:rPr/>
        <w:t>"Mi mindig a vásárlóink oldalán állunk" [Interjú, Kámán Tamás, Tesco Magyarország, beszerzési igazgató] == Termékmix 30. évf. 2022. 7.sz. p. 14-15.</w:t>
      </w:r>
    </w:p>
    <w:p w:rsidR="107A2BB5" w:rsidP="107A2BB5" w:rsidRDefault="107A2BB5" w14:paraId="01E4A5B4">
      <w:pPr>
        <w:spacing w:after="0" w:line="240" w:lineRule="auto"/>
      </w:pPr>
    </w:p>
    <w:p w:rsidR="107A2BB5" w:rsidP="107A2BB5" w:rsidRDefault="107A2BB5" w14:paraId="2ECE6F81">
      <w:pPr>
        <w:spacing w:after="0" w:line="240" w:lineRule="auto"/>
      </w:pPr>
    </w:p>
    <w:p w:rsidR="65DFD201" w:rsidP="107A2BB5" w:rsidRDefault="65DFD201" w14:paraId="58C3DE7D">
      <w:pPr>
        <w:spacing w:after="0" w:line="240" w:lineRule="auto"/>
      </w:pPr>
      <w:r w:rsidR="65DFD201">
        <w:rPr/>
        <w:t>Törzsszám [000145614]</w:t>
      </w:r>
    </w:p>
    <w:p w:rsidR="65DFD201" w:rsidP="107A2BB5" w:rsidRDefault="65DFD201" w14:paraId="555B636A" w14:textId="517241C2">
      <w:pPr>
        <w:spacing w:after="0" w:line="240" w:lineRule="auto"/>
      </w:pPr>
      <w:r w:rsidR="65DFD201">
        <w:rPr/>
        <w:t>Aldi Magyarország Élelmiszer Bt. [Aldi * Cégtörténet * Marketing] == Termékmix 30. évf. 2022. 7.sz. p. 50-51.</w:t>
      </w:r>
    </w:p>
    <w:p w:rsidR="107A2BB5" w:rsidP="107A2BB5" w:rsidRDefault="107A2BB5" w14:paraId="2410DD6F">
      <w:pPr>
        <w:spacing w:after="0" w:line="240" w:lineRule="auto"/>
      </w:pPr>
    </w:p>
    <w:p w:rsidR="107A2BB5" w:rsidP="107A2BB5" w:rsidRDefault="107A2BB5" w14:paraId="27850C4F">
      <w:pPr>
        <w:spacing w:after="0" w:line="240" w:lineRule="auto"/>
      </w:pPr>
    </w:p>
    <w:p w:rsidR="65DFD201" w:rsidP="107A2BB5" w:rsidRDefault="65DFD201" w14:paraId="743D3A08">
      <w:pPr>
        <w:spacing w:after="0" w:line="240" w:lineRule="auto"/>
      </w:pPr>
      <w:r w:rsidR="65DFD201">
        <w:rPr/>
        <w:t>Törzsszám [000145615]</w:t>
      </w:r>
    </w:p>
    <w:p w:rsidR="65DFD201" w:rsidP="107A2BB5" w:rsidRDefault="65DFD201" w14:paraId="6611D6D8" w14:textId="40ED9BA3">
      <w:pPr>
        <w:spacing w:after="0" w:line="240" w:lineRule="auto"/>
      </w:pPr>
      <w:r w:rsidR="65DFD201">
        <w:rPr/>
        <w:t>Zöld úton az Auchan : A jövőnk olyan lesz, amilyenné most alakítjuk! [Auchan * Fenntarthatóság * Cél, társadalmi * Cél, környezeti * Működés * CSR] == Termékmix 30. évf. 2022. 7.sz. p. 52-53.</w:t>
      </w:r>
    </w:p>
    <w:p w:rsidR="107A2BB5" w:rsidP="107A2BB5" w:rsidRDefault="107A2BB5" w14:paraId="174DB88B">
      <w:pPr>
        <w:spacing w:after="0" w:line="240" w:lineRule="auto"/>
      </w:pPr>
    </w:p>
    <w:p w:rsidR="107A2BB5" w:rsidP="107A2BB5" w:rsidRDefault="107A2BB5" w14:paraId="4AB76437" w14:textId="45F41599">
      <w:pPr>
        <w:spacing w:after="0" w:line="240" w:lineRule="auto"/>
      </w:pPr>
    </w:p>
    <w:p w:rsidR="65DFD201" w:rsidP="107A2BB5" w:rsidRDefault="65DFD201" w14:paraId="3BFEC4D7">
      <w:pPr>
        <w:spacing w:after="0" w:line="240" w:lineRule="auto"/>
      </w:pPr>
      <w:r w:rsidR="65DFD201">
        <w:rPr/>
        <w:t>Törzsszám [000145612]</w:t>
      </w:r>
    </w:p>
    <w:p w:rsidR="65DFD201" w:rsidP="107A2BB5" w:rsidRDefault="65DFD201" w14:paraId="3D163BA3">
      <w:pPr>
        <w:spacing w:after="0" w:line="240" w:lineRule="auto"/>
      </w:pPr>
      <w:r w:rsidR="65DFD201">
        <w:rPr/>
        <w:t>Hidvégi Ágnes</w:t>
      </w:r>
    </w:p>
    <w:p w:rsidR="65DFD201" w:rsidP="107A2BB5" w:rsidRDefault="65DFD201" w14:paraId="1FF3C828" w14:textId="54E828F3">
      <w:pPr>
        <w:spacing w:after="0" w:line="240" w:lineRule="auto"/>
      </w:pPr>
      <w:r w:rsidR="65DFD201">
        <w:rPr/>
        <w:t>Mindig be fognak jönni a vásárlók az üzleteinkbe [Interjú, Szurma Gyöngyi, Rossmann Magyarország, értékesítési vezető] == Termékmix 30. évf. 2022. 7.sz. p. 40-41.</w:t>
      </w:r>
    </w:p>
    <w:p w:rsidR="107A2BB5" w:rsidP="107A2BB5" w:rsidRDefault="107A2BB5" w14:paraId="7F670FA9">
      <w:pPr>
        <w:spacing w:after="0" w:line="240" w:lineRule="auto"/>
      </w:pPr>
    </w:p>
    <w:p w:rsidR="107A2BB5" w:rsidP="107A2BB5" w:rsidRDefault="107A2BB5" w14:paraId="306E63E5" w14:textId="6CF5A4AF">
      <w:pPr>
        <w:pStyle w:val="Norml"/>
        <w:spacing w:after="0" w:line="240" w:lineRule="auto"/>
      </w:pPr>
    </w:p>
    <w:p w:rsidR="65DFD201" w:rsidP="107A2BB5" w:rsidRDefault="65DFD201" w14:paraId="192D295B">
      <w:pPr>
        <w:spacing w:after="0" w:line="240" w:lineRule="auto"/>
      </w:pPr>
      <w:r w:rsidR="65DFD201">
        <w:rPr/>
        <w:t>Törzsszám [000145616]</w:t>
      </w:r>
    </w:p>
    <w:p w:rsidR="65DFD201" w:rsidP="107A2BB5" w:rsidRDefault="65DFD201" w14:paraId="03639772" w14:textId="1D4AC488">
      <w:pPr>
        <w:spacing w:after="0" w:line="240" w:lineRule="auto"/>
      </w:pPr>
      <w:r w:rsidR="65DFD201">
        <w:rPr/>
        <w:t>Metro Magyarország Kft. [Metro * Cégtörténet * Stratégia * Márka, saját * Termékszortiment * Fenntarthatóság * Digitalizáció] == Termékmix 30. évf. 2022. 7.sz. p. 54-57.</w:t>
      </w:r>
    </w:p>
    <w:p w:rsidR="107A2BB5" w:rsidP="107A2BB5" w:rsidRDefault="107A2BB5" w14:paraId="05DCD9B6" w14:textId="1C59C0A7">
      <w:pPr>
        <w:pStyle w:val="Norml"/>
        <w:spacing w:after="0" w:line="240" w:lineRule="auto"/>
      </w:pPr>
    </w:p>
    <w:p w:rsidR="107A2BB5" w:rsidP="107A2BB5" w:rsidRDefault="107A2BB5" w14:paraId="16ABD8C3" w14:textId="27394982">
      <w:pPr>
        <w:pStyle w:val="Norml"/>
        <w:spacing w:after="0" w:line="240" w:lineRule="auto"/>
      </w:pPr>
    </w:p>
    <w:p w:rsidR="107A2BB5" w:rsidP="55157E3F" w:rsidRDefault="107A2BB5" w14:paraId="6940578F" w14:textId="77777777">
      <w:pPr>
        <w:spacing w:after="0" w:line="240" w:lineRule="auto"/>
      </w:pPr>
      <w:r w:rsidR="054D21EA">
        <w:rPr/>
        <w:t>Törzsszám [000145764]</w:t>
      </w:r>
    </w:p>
    <w:p w:rsidR="107A2BB5" w:rsidP="55157E3F" w:rsidRDefault="107A2BB5" w14:paraId="19B5181E" w14:textId="77777777">
      <w:pPr>
        <w:spacing w:after="0" w:line="240" w:lineRule="auto"/>
      </w:pPr>
      <w:r w:rsidR="054D21EA">
        <w:rPr/>
        <w:t>Tompos Ádám</w:t>
      </w:r>
    </w:p>
    <w:p w:rsidR="107A2BB5" w:rsidP="55157E3F" w:rsidRDefault="107A2BB5" w14:paraId="5F40670D" w14:textId="6E3D6144">
      <w:pPr>
        <w:spacing w:after="0" w:line="240" w:lineRule="auto"/>
      </w:pPr>
      <w:r w:rsidR="054D21EA">
        <w:rPr/>
        <w:t>Elvesztette szociális jellegét [Szociális bolthálózat, 2009 * Hatás, gazdasági válság * Rászorultság * Magosz * Csúfnév, Csóribolt * Koncepció, átalakítás] == Magyar Hang 5. évf. 2022. 32.sz. p. 19.</w:t>
      </w:r>
    </w:p>
    <w:p w:rsidR="107A2BB5" w:rsidP="55157E3F" w:rsidRDefault="107A2BB5" w14:paraId="308B05A6" w14:textId="77777777">
      <w:pPr>
        <w:spacing w:after="0" w:line="240" w:lineRule="auto"/>
      </w:pPr>
    </w:p>
    <w:p w:rsidR="107A2BB5" w:rsidP="107A2BB5" w:rsidRDefault="107A2BB5" w14:paraId="5606DA74" w14:textId="441C760D">
      <w:pPr>
        <w:pStyle w:val="Norml"/>
        <w:spacing w:after="0" w:line="240" w:lineRule="auto"/>
      </w:pPr>
    </w:p>
    <w:p w:rsidR="107A2BB5" w:rsidP="5A085AF5" w:rsidRDefault="107A2BB5" w14:paraId="36D56FB8" w14:textId="77777777">
      <w:pPr>
        <w:spacing w:after="0" w:line="240" w:lineRule="auto"/>
      </w:pPr>
      <w:r w:rsidR="47B2AA35">
        <w:rPr/>
        <w:t>Törzsszám [000146021]</w:t>
      </w:r>
    </w:p>
    <w:p w:rsidR="107A2BB5" w:rsidP="107A2BB5" w:rsidRDefault="107A2BB5" w14:paraId="653FA2FE" w14:textId="6511A852">
      <w:pPr>
        <w:pStyle w:val="Norml"/>
        <w:spacing w:after="0" w:line="240" w:lineRule="auto"/>
      </w:pPr>
      <w:r w:rsidR="47B2AA35">
        <w:rPr/>
        <w:t>Finom alternatívákat kínál a Penny : Interjú Kazatsay Eszterrel, a Penny magyarországi kommunikációs vezetőjével [Interjú, Kazatsay Eszter * Termék, sajátmárkás * Termék, vegán * Termék, bio * Termék, gluténmentes * Termék, cukorkontrollos] == Termékmix 30. évf. 2022. 9.sz. p. 20-21.</w:t>
      </w:r>
    </w:p>
    <w:p w:rsidR="107A2BB5" w:rsidP="5A085AF5" w:rsidRDefault="107A2BB5" w14:paraId="4B5A05ED" w14:textId="77777777">
      <w:pPr>
        <w:spacing w:after="0" w:line="240" w:lineRule="auto"/>
      </w:pPr>
    </w:p>
    <w:p w:rsidR="107A2BB5" w:rsidP="107A2BB5" w:rsidRDefault="107A2BB5" w14:paraId="3E0327A6" w14:textId="7CF74F10">
      <w:pPr>
        <w:pStyle w:val="Norml"/>
        <w:spacing w:after="0" w:line="240" w:lineRule="auto"/>
      </w:pPr>
    </w:p>
    <w:p w:rsidR="7B269C8C" w:rsidP="107A2BB5" w:rsidRDefault="7B269C8C" w14:paraId="76C2C2BD" w14:textId="1CA5671D">
      <w:pPr>
        <w:pStyle w:val="Heading1"/>
        <w:rPr>
          <w:b w:val="1"/>
          <w:bCs w:val="1"/>
        </w:rPr>
      </w:pPr>
      <w:bookmarkStart w:name="_Toc951234916" w:id="685579332"/>
      <w:r w:rsidRPr="5A085AF5" w:rsidR="7B269C8C">
        <w:rPr>
          <w:b w:val="1"/>
          <w:bCs w:val="1"/>
        </w:rPr>
        <w:t>Vállalkozások</w:t>
      </w:r>
      <w:r w:rsidRPr="5A085AF5" w:rsidR="4844D111">
        <w:rPr>
          <w:b w:val="1"/>
          <w:bCs w:val="1"/>
        </w:rPr>
        <w:t xml:space="preserve">, start </w:t>
      </w:r>
      <w:proofErr w:type="spellStart"/>
      <w:r w:rsidRPr="5A085AF5" w:rsidR="4844D111">
        <w:rPr>
          <w:b w:val="1"/>
          <w:bCs w:val="1"/>
        </w:rPr>
        <w:t>up</w:t>
      </w:r>
      <w:proofErr w:type="spellEnd"/>
      <w:bookmarkEnd w:id="685579332"/>
    </w:p>
    <w:p w:rsidR="107A2BB5" w:rsidP="107A2BB5" w:rsidRDefault="107A2BB5" w14:paraId="680E2385">
      <w:pPr>
        <w:spacing w:after="0" w:line="240" w:lineRule="auto"/>
      </w:pPr>
    </w:p>
    <w:p w:rsidR="7B269C8C" w:rsidP="107A2BB5" w:rsidRDefault="7B269C8C" w14:paraId="4CFEE08A">
      <w:pPr>
        <w:spacing w:after="0" w:line="240" w:lineRule="auto"/>
      </w:pPr>
      <w:r w:rsidR="7B269C8C">
        <w:rPr/>
        <w:t>Törzsszám [000145716]</w:t>
      </w:r>
    </w:p>
    <w:p w:rsidR="7B269C8C" w:rsidP="107A2BB5" w:rsidRDefault="7B269C8C" w14:paraId="6C9D1C9B">
      <w:pPr>
        <w:spacing w:after="0" w:line="240" w:lineRule="auto"/>
      </w:pPr>
      <w:r w:rsidR="7B269C8C">
        <w:rPr/>
        <w:t>Galavits Patrik</w:t>
      </w:r>
    </w:p>
    <w:p w:rsidR="7B269C8C" w:rsidP="107A2BB5" w:rsidRDefault="7B269C8C" w14:paraId="616D64F4" w14:textId="6E5FABEF">
      <w:pPr>
        <w:spacing w:after="0" w:line="240" w:lineRule="auto"/>
      </w:pPr>
      <w:r w:rsidR="7B269C8C">
        <w:rPr/>
        <w:t>Két hónap alatt jutottunk el az eladásig [Szafi Products * Üzlet, mindenmentes * Termék, mindenmentes] == Forbes 2022. 6.sz. p. 32-35.</w:t>
      </w:r>
    </w:p>
    <w:p w:rsidR="107A2BB5" w:rsidP="107A2BB5" w:rsidRDefault="107A2BB5" w14:paraId="649EF64D">
      <w:pPr>
        <w:spacing w:after="0" w:line="240" w:lineRule="auto"/>
      </w:pPr>
    </w:p>
    <w:p w:rsidR="107A2BB5" w:rsidP="107A2BB5" w:rsidRDefault="107A2BB5" w14:paraId="4F122FA9" w14:textId="17036556">
      <w:pPr>
        <w:pStyle w:val="Norml"/>
        <w:spacing w:after="0" w:line="240" w:lineRule="auto"/>
      </w:pPr>
    </w:p>
    <w:p w:rsidR="21398C72" w:rsidP="107A2BB5" w:rsidRDefault="21398C72" w14:paraId="2B72A448">
      <w:pPr>
        <w:spacing w:after="0" w:line="240" w:lineRule="auto"/>
      </w:pPr>
      <w:r w:rsidR="21398C72">
        <w:rPr/>
        <w:t>Törzsszám [000145634]</w:t>
      </w:r>
    </w:p>
    <w:p w:rsidR="21398C72" w:rsidP="107A2BB5" w:rsidRDefault="21398C72" w14:paraId="2CCBE2E3">
      <w:pPr>
        <w:spacing w:after="0" w:line="240" w:lineRule="auto"/>
      </w:pPr>
      <w:r w:rsidR="21398C72">
        <w:rPr/>
        <w:t>Révész Béla</w:t>
      </w:r>
    </w:p>
    <w:p w:rsidR="21398C72" w:rsidP="107A2BB5" w:rsidRDefault="21398C72" w14:paraId="091ADB2A" w14:textId="132DFBF2">
      <w:pPr>
        <w:spacing w:after="0" w:line="240" w:lineRule="auto"/>
      </w:pPr>
      <w:r w:rsidR="21398C72">
        <w:rPr/>
        <w:t>Egy adónem tündöklése és bukása és újjászületése [Adózás * Vállalkozás, kisadózó * KATA * Adóelkerülés * Jogi szabályozás, változás] == Mandiner 4. évf. 2022. 29.sz. p. 46-49.</w:t>
      </w:r>
    </w:p>
    <w:p w:rsidR="107A2BB5" w:rsidP="107A2BB5" w:rsidRDefault="107A2BB5" w14:paraId="02FCDD63">
      <w:pPr>
        <w:spacing w:after="0" w:line="240" w:lineRule="auto"/>
      </w:pPr>
    </w:p>
    <w:p w:rsidR="107A2BB5" w:rsidP="107A2BB5" w:rsidRDefault="107A2BB5" w14:paraId="01CD663B" w14:textId="48BFE9AA">
      <w:pPr>
        <w:pStyle w:val="Norml"/>
        <w:spacing w:after="0" w:line="240" w:lineRule="auto"/>
      </w:pPr>
    </w:p>
    <w:p w:rsidR="107A2BB5" w:rsidP="107A2BB5" w:rsidRDefault="107A2BB5" w14:paraId="564961B3">
      <w:pPr>
        <w:spacing w:after="0" w:line="240" w:lineRule="auto"/>
      </w:pPr>
    </w:p>
    <w:p w:rsidR="21398C72" w:rsidP="107A2BB5" w:rsidRDefault="21398C72" w14:paraId="56D940CC">
      <w:pPr>
        <w:spacing w:after="0" w:line="240" w:lineRule="auto"/>
      </w:pPr>
      <w:r w:rsidR="21398C72">
        <w:rPr/>
        <w:t>Törzsszám [000145841]</w:t>
      </w:r>
    </w:p>
    <w:p w:rsidR="21398C72" w:rsidP="107A2BB5" w:rsidRDefault="21398C72" w14:paraId="5875C6F4" w14:textId="36D3DED9">
      <w:pPr>
        <w:spacing w:after="0" w:line="240" w:lineRule="auto"/>
      </w:pPr>
      <w:r w:rsidR="21398C72">
        <w:rPr/>
        <w:t>Tóth Janka, Repisky Máté</w:t>
      </w:r>
    </w:p>
    <w:p w:rsidR="21398C72" w:rsidP="107A2BB5" w:rsidRDefault="21398C72" w14:paraId="2B72D320" w14:textId="2D9BA342">
      <w:pPr>
        <w:spacing w:after="0" w:line="240" w:lineRule="auto"/>
      </w:pPr>
      <w:r w:rsidR="21398C72">
        <w:rPr/>
        <w:t>Kettős elköteleződésből fakadó feszültségek a társadalmi vállalkozások körében [Vállalkozás, társadalmi * Kettős elköteleződés * Érdek, társadalmi * Érdek, üzleti] == Vezetéstudomány 53. évf. 2022. 8-9.sz. p. 14-29.</w:t>
      </w:r>
    </w:p>
    <w:p w:rsidR="107A2BB5" w:rsidP="107A2BB5" w:rsidRDefault="107A2BB5" w14:paraId="2F09BDF8">
      <w:pPr>
        <w:spacing w:after="0" w:line="240" w:lineRule="auto"/>
      </w:pPr>
    </w:p>
    <w:p w:rsidR="107A2BB5" w:rsidP="107A2BB5" w:rsidRDefault="107A2BB5" w14:paraId="687ED0F3" w14:textId="76280014">
      <w:pPr>
        <w:pStyle w:val="Norml"/>
        <w:spacing w:after="0" w:line="240" w:lineRule="auto"/>
      </w:pPr>
    </w:p>
    <w:p w:rsidR="21398C72" w:rsidP="107A2BB5" w:rsidRDefault="21398C72" w14:paraId="1858DFE3">
      <w:pPr>
        <w:spacing w:after="0" w:line="240" w:lineRule="auto"/>
      </w:pPr>
      <w:r w:rsidR="21398C72">
        <w:rPr/>
        <w:t>Törzsszám [000145850]</w:t>
      </w:r>
    </w:p>
    <w:p w:rsidR="21398C72" w:rsidP="107A2BB5" w:rsidRDefault="21398C72" w14:paraId="5032E10E" w14:textId="5643926B">
      <w:pPr>
        <w:spacing w:after="0" w:line="240" w:lineRule="auto"/>
      </w:pPr>
      <w:r w:rsidR="21398C72">
        <w:rPr/>
        <w:t>Mosolygó-Kiss Ágnes, Heidrich Balázs, Nicholas Chandler</w:t>
      </w:r>
    </w:p>
    <w:p w:rsidR="21398C72" w:rsidP="107A2BB5" w:rsidRDefault="21398C72" w14:paraId="6BD278AC" w14:textId="2DDF0198">
      <w:pPr>
        <w:spacing w:after="0" w:line="240" w:lineRule="auto"/>
      </w:pPr>
      <w:r w:rsidR="21398C72">
        <w:rPr/>
        <w:t>Apám nehéz álmot ígér? : A társas-érzelmi vagyon prioritásainak változása a generációváltó családi vállalkozásokban [TÉV, társas-érzelmi vagyon * Prioritások, változó * Generációváltás * Vállalkozás, családi] == Vezetéstudomány 53. évf. 2022. 8-9.sz. p. 111-125.</w:t>
      </w:r>
    </w:p>
    <w:p w:rsidR="107A2BB5" w:rsidP="107A2BB5" w:rsidRDefault="107A2BB5" w14:paraId="5575877C" w14:textId="195083CF">
      <w:pPr>
        <w:pStyle w:val="Norml"/>
        <w:spacing w:after="0" w:line="240" w:lineRule="auto"/>
      </w:pPr>
    </w:p>
    <w:p w:rsidR="107A2BB5" w:rsidP="107A2BB5" w:rsidRDefault="107A2BB5" w14:paraId="7A8300AD">
      <w:pPr>
        <w:spacing w:after="0" w:line="240" w:lineRule="auto"/>
      </w:pPr>
    </w:p>
    <w:p w:rsidR="21398C72" w:rsidP="107A2BB5" w:rsidRDefault="21398C72" w14:paraId="7FB33DDA">
      <w:pPr>
        <w:spacing w:after="0" w:line="240" w:lineRule="auto"/>
      </w:pPr>
      <w:r w:rsidR="21398C72">
        <w:rPr/>
        <w:t>Törzsszám [000145854]</w:t>
      </w:r>
    </w:p>
    <w:p w:rsidR="21398C72" w:rsidP="107A2BB5" w:rsidRDefault="21398C72" w14:paraId="242879F4" w14:textId="529C2773">
      <w:pPr>
        <w:spacing w:after="0" w:line="240" w:lineRule="auto"/>
      </w:pPr>
      <w:r w:rsidR="21398C72">
        <w:rPr/>
        <w:t>Harsányi Dávid, Totth Gedeon, Szabó Zoltán, Brávácz Ibolya</w:t>
      </w:r>
    </w:p>
    <w:p w:rsidR="21398C72" w:rsidP="107A2BB5" w:rsidRDefault="21398C72" w14:paraId="4BA90C3F" w14:textId="41D10C6C">
      <w:pPr>
        <w:spacing w:after="0" w:line="240" w:lineRule="auto"/>
      </w:pPr>
      <w:r w:rsidR="21398C72">
        <w:rPr/>
        <w:t>Hazai kis- és középvállalkozások weboldalainak vizsgálata egy újszerű értékelési rendszer használatával [KKV, kis- és közepes vállalkozás * Marketing, online * Weboldal * Honlap, értékelés] == Vezetéstudomány 53. évf. 2022. 8-9.sz. p. 152-165.</w:t>
      </w:r>
    </w:p>
    <w:p w:rsidR="107A2BB5" w:rsidP="107A2BB5" w:rsidRDefault="107A2BB5" w14:paraId="01D3D315">
      <w:pPr>
        <w:spacing w:after="0" w:line="240" w:lineRule="auto"/>
      </w:pPr>
    </w:p>
    <w:p w:rsidR="35E98C42" w:rsidP="35E98C42" w:rsidRDefault="35E98C42" w14:paraId="4BB57A7E">
      <w:pPr>
        <w:spacing w:after="0" w:line="240" w:lineRule="auto"/>
      </w:pPr>
    </w:p>
    <w:p w:rsidR="68C014D0" w:rsidP="35E98C42" w:rsidRDefault="68C014D0" w14:paraId="6C4DCAC0">
      <w:pPr>
        <w:spacing w:after="0" w:line="240" w:lineRule="auto"/>
      </w:pPr>
      <w:r w:rsidR="68C014D0">
        <w:rPr/>
        <w:t>Törzsszám [000146007]</w:t>
      </w:r>
    </w:p>
    <w:p w:rsidR="68C014D0" w:rsidP="35E98C42" w:rsidRDefault="68C014D0" w14:paraId="384AF5EB">
      <w:pPr>
        <w:spacing w:after="0" w:line="240" w:lineRule="auto"/>
      </w:pPr>
      <w:r w:rsidR="68C014D0">
        <w:rPr/>
        <w:t>Kovács Balázs</w:t>
      </w:r>
    </w:p>
    <w:p w:rsidR="68C014D0" w:rsidP="35E98C42" w:rsidRDefault="68C014D0" w14:paraId="7E6745F9" w14:textId="680E5134">
      <w:pPr>
        <w:pStyle w:val="Norml"/>
        <w:spacing w:after="0" w:line="240" w:lineRule="auto"/>
      </w:pPr>
      <w:r w:rsidR="68C014D0">
        <w:rPr/>
        <w:t>Csak a nők 32%-a tartja egyenlőnek az esélyeket [Esélyegyenlőség * Kisvállalkozói szektor, nők] == Store Insider 4. évf. 2022. 9.sz. p. 40-43.</w:t>
      </w:r>
    </w:p>
    <w:p w:rsidR="35E98C42" w:rsidP="35E98C42" w:rsidRDefault="35E98C42" w14:paraId="7279C595">
      <w:pPr>
        <w:spacing w:after="0" w:line="240" w:lineRule="auto"/>
      </w:pPr>
    </w:p>
    <w:p w:rsidR="35E98C42" w:rsidP="35E98C42" w:rsidRDefault="35E98C42" w14:paraId="437D6628">
      <w:pPr>
        <w:spacing w:after="0" w:line="240" w:lineRule="auto"/>
      </w:pPr>
    </w:p>
    <w:p w:rsidR="753B98FC" w:rsidP="35E98C42" w:rsidRDefault="753B98FC" w14:paraId="56194E42">
      <w:pPr>
        <w:spacing w:after="0" w:line="240" w:lineRule="auto"/>
      </w:pPr>
      <w:r w:rsidR="753B98FC">
        <w:rPr/>
        <w:t>Törzsszám [000145819]</w:t>
      </w:r>
    </w:p>
    <w:p w:rsidR="753B98FC" w:rsidP="35E98C42" w:rsidRDefault="753B98FC" w14:paraId="7451F02C">
      <w:pPr>
        <w:spacing w:after="0" w:line="240" w:lineRule="auto"/>
      </w:pPr>
      <w:r w:rsidR="753B98FC">
        <w:rPr/>
        <w:t>Gyenis Ágnes</w:t>
      </w:r>
    </w:p>
    <w:p w:rsidR="753B98FC" w:rsidP="35E98C42" w:rsidRDefault="753B98FC" w14:paraId="22A5572E" w14:textId="697019F5">
      <w:pPr>
        <w:spacing w:after="0" w:line="240" w:lineRule="auto"/>
      </w:pPr>
      <w:r w:rsidR="753B98FC">
        <w:rPr/>
        <w:t>Bevasalnák : Dunaferr [Dunaferr Vasmű Kft * Dunaújvárosi Vasmű * Vállalat, menedzsment * Botrány] == HVG 43. évf. 2022. 32.sz. p. 58-59.</w:t>
      </w:r>
    </w:p>
    <w:p w:rsidR="35E98C42" w:rsidP="35E98C42" w:rsidRDefault="35E98C42" w14:paraId="4A83373A">
      <w:pPr>
        <w:spacing w:after="0" w:line="240" w:lineRule="auto"/>
      </w:pPr>
    </w:p>
    <w:p w:rsidR="35E98C42" w:rsidP="35E98C42" w:rsidRDefault="35E98C42" w14:paraId="09DAD9BA" w14:textId="2160979B">
      <w:pPr>
        <w:pStyle w:val="Norml"/>
        <w:spacing w:after="0" w:line="240" w:lineRule="auto"/>
      </w:pPr>
    </w:p>
    <w:p w:rsidR="07A98AAF" w:rsidP="35E98C42" w:rsidRDefault="07A98AAF" w14:paraId="31C401CE">
      <w:pPr>
        <w:spacing w:after="0" w:line="240" w:lineRule="auto"/>
      </w:pPr>
      <w:r w:rsidR="07A98AAF">
        <w:rPr/>
        <w:t>Törzsszám [000145728]</w:t>
      </w:r>
    </w:p>
    <w:p w:rsidR="07A98AAF" w:rsidP="35E98C42" w:rsidRDefault="07A98AAF" w14:paraId="7BFC77A6" w14:textId="76CA5876">
      <w:pPr>
        <w:spacing w:after="0" w:line="240" w:lineRule="auto"/>
      </w:pPr>
      <w:r w:rsidR="07A98AAF">
        <w:rPr/>
        <w:t>Társadalmilag hasznos programok [Startup * Vállalat, innovatív * SI, Scale Impact * Cseriti Adománybolt * Adománytaxi] == Figyelő 65. évf. 2022. 25.sz. p. 36-37.</w:t>
      </w:r>
    </w:p>
    <w:p w:rsidR="35E98C42" w:rsidP="35E98C42" w:rsidRDefault="35E98C42" w14:paraId="671896DD">
      <w:pPr>
        <w:spacing w:after="0" w:line="240" w:lineRule="auto"/>
      </w:pPr>
    </w:p>
    <w:p w:rsidR="35E98C42" w:rsidP="35E98C42" w:rsidRDefault="35E98C42" w14:paraId="14ACE72A" w14:textId="0A006D15">
      <w:pPr>
        <w:pStyle w:val="Norml"/>
        <w:spacing w:after="0" w:line="240" w:lineRule="auto"/>
      </w:pPr>
    </w:p>
    <w:p w:rsidR="35E98C42" w:rsidP="19BF8A4A" w:rsidRDefault="35E98C42" w14:paraId="60C857E5" w14:textId="77777777">
      <w:pPr>
        <w:spacing w:after="0" w:line="240" w:lineRule="auto"/>
      </w:pPr>
      <w:r w:rsidR="2563FDC6">
        <w:rPr/>
        <w:t>Törzsszám [000145818]</w:t>
      </w:r>
    </w:p>
    <w:p w:rsidR="35E98C42" w:rsidP="19BF8A4A" w:rsidRDefault="35E98C42" w14:paraId="2F44F041" w14:textId="2AD2E740">
      <w:pPr>
        <w:spacing w:after="0" w:line="240" w:lineRule="auto"/>
      </w:pPr>
      <w:r w:rsidR="2563FDC6">
        <w:rPr/>
        <w:t>Top 50: Nagyvállalati rangsorok [Gazdaság, magyar * Nagyvállalat, magyar * Toplista, magyar cég, 2021 * Toplista, magyar cég, árbevétel szerint * Toplista, magyar cég, külföldi árbevétel szerint * Toplista, magyar cég, foglalkoztatottság szerint * Toplista, magyar cég, adózott eredmény szerint * Toplista, magyar cég, saját tőke szerint] == HVG 43. évf. 2022. 32.sz. p. 47-52.</w:t>
      </w:r>
    </w:p>
    <w:p w:rsidR="35E98C42" w:rsidP="19BF8A4A" w:rsidRDefault="35E98C42" w14:paraId="01F5396F" w14:textId="77777777">
      <w:pPr>
        <w:spacing w:after="0" w:line="240" w:lineRule="auto"/>
      </w:pPr>
    </w:p>
    <w:p w:rsidR="35E98C42" w:rsidP="19BF8A4A" w:rsidRDefault="35E98C42" w14:paraId="144ABCAD" w14:textId="77777777">
      <w:pPr>
        <w:spacing w:after="0" w:line="240" w:lineRule="auto"/>
      </w:pPr>
    </w:p>
    <w:p w:rsidR="35E98C42" w:rsidP="19BF8A4A" w:rsidRDefault="35E98C42" w14:paraId="3EFFC465" w14:textId="77777777">
      <w:pPr>
        <w:spacing w:after="0" w:line="240" w:lineRule="auto"/>
      </w:pPr>
      <w:r w:rsidR="2FD28C17">
        <w:rPr/>
        <w:t>Törzsszám [000145939]</w:t>
      </w:r>
    </w:p>
    <w:p w:rsidR="35E98C42" w:rsidP="19BF8A4A" w:rsidRDefault="35E98C42" w14:paraId="6FBCDCB8" w14:textId="77777777">
      <w:pPr>
        <w:spacing w:after="0" w:line="240" w:lineRule="auto"/>
      </w:pPr>
      <w:r w:rsidR="2FD28C17">
        <w:rPr/>
        <w:t>Karsai Judit</w:t>
      </w:r>
    </w:p>
    <w:p w:rsidR="35E98C42" w:rsidP="19BF8A4A" w:rsidRDefault="35E98C42" w14:paraId="670608CE" w14:textId="3CE72942">
      <w:pPr>
        <w:spacing w:after="0" w:line="240" w:lineRule="auto"/>
      </w:pPr>
      <w:r w:rsidR="2FD28C17">
        <w:rPr/>
        <w:t>A kelet-közép-európai startupok romló kilátásai a nemzetközi kockázatitőke-piacon [Kelet-Közép-Európa * Startup * Kockázati tőke * Befektetés * Állami szerepvállalás * Nemzetköziesedés] == Közgazdasági Szemle 69. évf. 2022. 9.sz. p. 1009-1030.</w:t>
      </w:r>
    </w:p>
    <w:p w:rsidR="35E98C42" w:rsidP="19BF8A4A" w:rsidRDefault="35E98C42" w14:paraId="07B05438" w14:textId="77777777">
      <w:pPr>
        <w:spacing w:after="0" w:line="240" w:lineRule="auto"/>
      </w:pPr>
    </w:p>
    <w:p w:rsidR="35E98C42" w:rsidP="35E98C42" w:rsidRDefault="35E98C42" w14:paraId="70CDA1F0" w14:textId="2E6B9DF6">
      <w:pPr>
        <w:pStyle w:val="Norml"/>
        <w:spacing w:after="0" w:line="240" w:lineRule="auto"/>
      </w:pPr>
    </w:p>
    <w:p w:rsidR="35E98C42" w:rsidP="55157E3F" w:rsidRDefault="35E98C42" w14:paraId="7E4AFB3C" w14:textId="77777777">
      <w:pPr>
        <w:spacing w:after="0" w:line="240" w:lineRule="auto"/>
      </w:pPr>
      <w:r w:rsidR="7D6FEA53">
        <w:rPr/>
        <w:t>Törzsszám [000145910]</w:t>
      </w:r>
    </w:p>
    <w:p w:rsidR="35E98C42" w:rsidP="55157E3F" w:rsidRDefault="35E98C42" w14:paraId="6FB82BF2" w14:textId="77777777">
      <w:pPr>
        <w:spacing w:after="0" w:line="240" w:lineRule="auto"/>
      </w:pPr>
      <w:r w:rsidR="7D6FEA53">
        <w:rPr/>
        <w:t>Ács Dóra</w:t>
      </w:r>
    </w:p>
    <w:p w:rsidR="35E98C42" w:rsidP="55157E3F" w:rsidRDefault="35E98C42" w14:paraId="39B833C7" w14:textId="37510DCE">
      <w:pPr>
        <w:spacing w:after="0" w:line="240" w:lineRule="auto"/>
      </w:pPr>
      <w:r w:rsidR="7D6FEA53">
        <w:rPr/>
        <w:t>"Ha valamibe belekezdesz, csináld is végig!" : Interjú Jánosik Gergő videóssal, a Tutti Juice márka tulajdonosával [Gyártás, üdítőital * Márkatörténet * Influencer, Jánosik Gergő * Termék, üdítőital * Termékfejlesztés] == Store insider 4. évf. 2022. 7-8.sz. p. 4-7.</w:t>
      </w:r>
    </w:p>
    <w:p w:rsidR="35E98C42" w:rsidP="55157E3F" w:rsidRDefault="35E98C42" w14:paraId="593D7188" w14:textId="77777777">
      <w:pPr>
        <w:spacing w:after="0" w:line="240" w:lineRule="auto"/>
      </w:pPr>
    </w:p>
    <w:p w:rsidR="35E98C42" w:rsidP="55157E3F" w:rsidRDefault="35E98C42" w14:paraId="111B14D6" w14:textId="4A5F4156">
      <w:pPr>
        <w:pStyle w:val="Heading1"/>
        <w:rPr>
          <w:b w:val="1"/>
          <w:bCs w:val="1"/>
        </w:rPr>
      </w:pPr>
      <w:bookmarkStart w:name="_Toc1006467671" w:id="1856713723"/>
      <w:r w:rsidRPr="5A085AF5" w:rsidR="3D7C987D">
        <w:rPr>
          <w:b w:val="1"/>
          <w:bCs w:val="1"/>
        </w:rPr>
        <w:t>Vendéglátás</w:t>
      </w:r>
      <w:bookmarkEnd w:id="1856713723"/>
    </w:p>
    <w:p w:rsidR="55157E3F" w:rsidP="55157E3F" w:rsidRDefault="55157E3F" w14:paraId="43662897" w14:textId="0A074497">
      <w:pPr>
        <w:pStyle w:val="Norml"/>
        <w:spacing w:after="0" w:line="240" w:lineRule="auto"/>
      </w:pPr>
    </w:p>
    <w:p w:rsidR="3D7C987D" w:rsidP="55157E3F" w:rsidRDefault="3D7C987D" w14:paraId="5185FC7F">
      <w:pPr>
        <w:spacing w:after="0" w:line="240" w:lineRule="auto"/>
      </w:pPr>
      <w:r w:rsidR="3D7C987D">
        <w:rPr/>
        <w:t>Törzsszám [000146084]</w:t>
      </w:r>
    </w:p>
    <w:p w:rsidR="3D7C987D" w:rsidP="55157E3F" w:rsidRDefault="3D7C987D" w14:paraId="7D555328">
      <w:pPr>
        <w:spacing w:after="0" w:line="240" w:lineRule="auto"/>
      </w:pPr>
      <w:r w:rsidR="3D7C987D">
        <w:rPr/>
        <w:t>Elek Lenke</w:t>
      </w:r>
    </w:p>
    <w:p w:rsidR="3D7C987D" w:rsidP="55157E3F" w:rsidRDefault="3D7C987D" w14:paraId="47DA9951" w14:textId="2F2EBA80">
      <w:pPr>
        <w:pStyle w:val="Norml"/>
        <w:spacing w:after="0" w:line="240" w:lineRule="auto"/>
      </w:pPr>
      <w:r w:rsidR="3D7C987D">
        <w:rPr/>
        <w:t>Évszakváltás a hazai vendéglátásban : Két évszak jön, vagy marad a négy? [Árubeszerzés * Szezonalitás * Étlapváltás * Fine dining] == Pont itt 4. évf. 2022. 3.sz. p. 16-17.</w:t>
      </w:r>
    </w:p>
    <w:p w:rsidR="55157E3F" w:rsidP="55157E3F" w:rsidRDefault="55157E3F" w14:paraId="698380B7">
      <w:pPr>
        <w:spacing w:after="0" w:line="240" w:lineRule="auto"/>
      </w:pPr>
    </w:p>
    <w:p w:rsidR="55157E3F" w:rsidP="55157E3F" w:rsidRDefault="55157E3F" w14:paraId="7DCBA1B9" w14:textId="08F47D8F">
      <w:pPr>
        <w:pStyle w:val="Norml"/>
        <w:spacing w:after="0" w:line="240" w:lineRule="auto"/>
      </w:pPr>
    </w:p>
    <w:p w:rsidR="2A69E1C4" w:rsidP="55157E3F" w:rsidRDefault="2A69E1C4" w14:paraId="2504EDEF">
      <w:pPr>
        <w:spacing w:after="0" w:line="240" w:lineRule="auto"/>
      </w:pPr>
      <w:r w:rsidR="2A69E1C4">
        <w:rPr/>
        <w:t>Törzsszám [000145888]</w:t>
      </w:r>
    </w:p>
    <w:p w:rsidR="2A69E1C4" w:rsidP="55157E3F" w:rsidRDefault="2A69E1C4" w14:paraId="71165310">
      <w:pPr>
        <w:spacing w:after="0" w:line="240" w:lineRule="auto"/>
      </w:pPr>
      <w:r w:rsidR="2A69E1C4">
        <w:rPr/>
        <w:t>Farkas Anita</w:t>
      </w:r>
    </w:p>
    <w:p w:rsidR="2A69E1C4" w:rsidP="55157E3F" w:rsidRDefault="2A69E1C4" w14:paraId="3DC99C9F" w14:textId="00E061AE">
      <w:pPr>
        <w:spacing w:after="0" w:line="240" w:lineRule="auto"/>
      </w:pPr>
      <w:r w:rsidR="2A69E1C4">
        <w:rPr/>
        <w:t>Anyám csirkéje [Interjú, Bíró Lajos séf * Életút] == Mandiner 4. évf. 2022. 33.sz. p. 58-64.</w:t>
      </w:r>
    </w:p>
    <w:p w:rsidR="55157E3F" w:rsidP="55157E3F" w:rsidRDefault="55157E3F" w14:paraId="4C131FC8">
      <w:pPr>
        <w:spacing w:after="0" w:line="240" w:lineRule="auto"/>
      </w:pPr>
    </w:p>
    <w:p w:rsidR="55157E3F" w:rsidP="55157E3F" w:rsidRDefault="55157E3F" w14:paraId="45F43AB5" w14:textId="1CC1DB26">
      <w:pPr>
        <w:pStyle w:val="Norml"/>
        <w:spacing w:after="0" w:line="240" w:lineRule="auto"/>
      </w:pPr>
    </w:p>
    <w:p w:rsidR="7685EDC1" w:rsidP="55157E3F" w:rsidRDefault="7685EDC1" w14:paraId="201D0239">
      <w:pPr>
        <w:spacing w:after="0" w:line="240" w:lineRule="auto"/>
      </w:pPr>
      <w:r w:rsidR="7685EDC1">
        <w:rPr/>
        <w:t>Törzsszám [000145952]</w:t>
      </w:r>
    </w:p>
    <w:p w:rsidR="7685EDC1" w:rsidP="55157E3F" w:rsidRDefault="7685EDC1" w14:paraId="697AFDFB">
      <w:pPr>
        <w:spacing w:after="0" w:line="240" w:lineRule="auto"/>
      </w:pPr>
      <w:r w:rsidR="7685EDC1">
        <w:rPr/>
        <w:t>Vinkó József</w:t>
      </w:r>
    </w:p>
    <w:p w:rsidR="7685EDC1" w:rsidP="55157E3F" w:rsidRDefault="7685EDC1" w14:paraId="00AF0C49" w14:textId="2B3F0C34">
      <w:pPr>
        <w:spacing w:after="0" w:line="240" w:lineRule="auto"/>
      </w:pPr>
      <w:r w:rsidR="7685EDC1">
        <w:rPr/>
        <w:t>Csárdák népe [Vendéglátás, történet * Csárda, történet] == Magyar Konyha 46. évf. 2022. 9.sz. p. 54-58.</w:t>
      </w:r>
    </w:p>
    <w:p w:rsidR="55157E3F" w:rsidP="55157E3F" w:rsidRDefault="55157E3F" w14:paraId="1FF56544" w14:textId="25CA8EF9">
      <w:pPr>
        <w:spacing w:after="0" w:line="240" w:lineRule="auto"/>
      </w:pPr>
    </w:p>
    <w:p w:rsidR="55157E3F" w:rsidP="5A085AF5" w:rsidRDefault="55157E3F" w14:paraId="6FF6778F" w14:textId="77777777">
      <w:pPr>
        <w:spacing w:after="0" w:line="240" w:lineRule="auto"/>
      </w:pPr>
    </w:p>
    <w:p w:rsidR="55157E3F" w:rsidP="5A085AF5" w:rsidRDefault="55157E3F" w14:paraId="3DB34FEA" w14:textId="77777777">
      <w:pPr>
        <w:spacing w:after="0" w:line="240" w:lineRule="auto"/>
      </w:pPr>
      <w:r w:rsidR="03DC1614">
        <w:rPr/>
        <w:t>Törzsszám [000145782]</w:t>
      </w:r>
    </w:p>
    <w:p w:rsidR="55157E3F" w:rsidP="5A085AF5" w:rsidRDefault="55157E3F" w14:paraId="0C81D0DD" w14:textId="77777777">
      <w:pPr>
        <w:spacing w:after="0" w:line="240" w:lineRule="auto"/>
      </w:pPr>
      <w:r w:rsidR="03DC1614">
        <w:rPr/>
        <w:t xml:space="preserve">David Lopez Mateos, Maxime C. Cohen, Nancy Pyron </w:t>
      </w:r>
    </w:p>
    <w:p w:rsidR="55157E3F" w:rsidP="5A085AF5" w:rsidRDefault="55157E3F" w14:paraId="2D567332" w14:textId="28644006">
      <w:pPr>
        <w:spacing w:after="0" w:line="240" w:lineRule="auto"/>
      </w:pPr>
      <w:r w:rsidR="03DC1614">
        <w:rPr/>
        <w:t>Field experiments for testing revenue strategies in the hospitality industry [Revenue management * Operations * Field experiments * Hospitality] == Cornell Hospitality Quarterly Vol. 63. 2022. Nr. 2. p. 247-256.</w:t>
      </w:r>
    </w:p>
    <w:p w:rsidR="55157E3F" w:rsidP="5A085AF5" w:rsidRDefault="55157E3F" w14:paraId="73C9BAC3" w14:textId="77777777">
      <w:pPr>
        <w:spacing w:after="0" w:line="240" w:lineRule="auto"/>
      </w:pPr>
      <w:r w:rsidR="03DC1614">
        <w:rPr/>
        <w:t>https://doi.org/10.1177/19389655211014470</w:t>
      </w:r>
    </w:p>
    <w:p w:rsidR="55157E3F" w:rsidP="5A085AF5" w:rsidRDefault="55157E3F" w14:paraId="552B764B" w14:textId="77777777">
      <w:pPr>
        <w:spacing w:after="0" w:line="240" w:lineRule="auto"/>
      </w:pPr>
    </w:p>
    <w:p w:rsidR="55157E3F" w:rsidP="55157E3F" w:rsidRDefault="55157E3F" w14:paraId="1746217C" w14:textId="7EA1508F">
      <w:pPr>
        <w:pStyle w:val="Norml"/>
        <w:spacing w:after="0" w:line="240" w:lineRule="auto"/>
      </w:pPr>
    </w:p>
    <w:p w:rsidR="55157E3F" w:rsidP="5A085AF5" w:rsidRDefault="55157E3F" w14:paraId="1C25174A" w14:textId="77777777">
      <w:pPr>
        <w:spacing w:after="0" w:line="240" w:lineRule="auto"/>
      </w:pPr>
      <w:r w:rsidR="2652C189">
        <w:rPr/>
        <w:t>Törzsszám [000145799]</w:t>
      </w:r>
    </w:p>
    <w:p w:rsidR="55157E3F" w:rsidP="5A085AF5" w:rsidRDefault="55157E3F" w14:paraId="6509860E" w14:textId="77777777">
      <w:pPr>
        <w:spacing w:after="0" w:line="240" w:lineRule="auto"/>
      </w:pPr>
      <w:r w:rsidR="2652C189">
        <w:rPr/>
        <w:t xml:space="preserve">Michele Griessmair, Spring H. Han, Hisashi Masuda </w:t>
      </w:r>
    </w:p>
    <w:p w:rsidR="55157E3F" w:rsidP="5A085AF5" w:rsidRDefault="55157E3F" w14:paraId="2E628C22" w14:textId="7D5B3BC1">
      <w:pPr>
        <w:spacing w:after="0" w:line="240" w:lineRule="auto"/>
      </w:pPr>
      <w:r w:rsidR="2652C189">
        <w:rPr/>
        <w:t>Being moved or being satisfied? : The effect of unexpected acts of personal kindness in hospitality service encounters [Emotions * Being moved * Customer satisfaction * Hospitality * Service encounters * Word of mouth * Loyalty * Commitment] == Cornell Hospitality Quarterly Vol. 63. 2022. Nr. 2. p. 267-288.</w:t>
      </w:r>
    </w:p>
    <w:p w:rsidR="55157E3F" w:rsidP="5A085AF5" w:rsidRDefault="55157E3F" w14:paraId="25FDAB10" w14:textId="77777777">
      <w:pPr>
        <w:spacing w:after="0" w:line="240" w:lineRule="auto"/>
      </w:pPr>
      <w:r w:rsidR="2652C189">
        <w:rPr/>
        <w:t>https://doi.org/10.1177/1938965520940291</w:t>
      </w:r>
    </w:p>
    <w:p w:rsidR="55157E3F" w:rsidP="5A085AF5" w:rsidRDefault="55157E3F" w14:paraId="3A7461E8" w14:textId="77777777">
      <w:pPr>
        <w:spacing w:after="0" w:line="240" w:lineRule="auto"/>
      </w:pPr>
    </w:p>
    <w:p w:rsidR="55157E3F" w:rsidP="55157E3F" w:rsidRDefault="55157E3F" w14:paraId="5C257B05" w14:textId="5B367166">
      <w:pPr>
        <w:pStyle w:val="Norml"/>
        <w:spacing w:after="0" w:line="240" w:lineRule="auto"/>
      </w:pPr>
    </w:p>
    <w:p w:rsidR="55157E3F" w:rsidP="5A085AF5" w:rsidRDefault="55157E3F" w14:paraId="0DC93D88" w14:textId="77777777">
      <w:pPr>
        <w:spacing w:after="0" w:line="240" w:lineRule="auto"/>
      </w:pPr>
      <w:r w:rsidR="250D8A43">
        <w:rPr/>
        <w:t>Törzsszám [000145979]</w:t>
      </w:r>
    </w:p>
    <w:p w:rsidR="55157E3F" w:rsidP="55157E3F" w:rsidRDefault="55157E3F" w14:paraId="5CA69A91" w14:textId="609BAB6C">
      <w:pPr>
        <w:pStyle w:val="Norml"/>
        <w:spacing w:after="0" w:line="240" w:lineRule="auto"/>
      </w:pPr>
      <w:r w:rsidR="250D8A43">
        <w:rPr/>
        <w:t>Munkaerőt vált ki és költségeket csökkent egy jó éttermi szoftver [Vendéglátás * Munkaerőhiány * Áruforgalom * Szoftver, éttermi * Simpra szoftvercsalád * PlaccOn * Empire 3.0 * Karrier, Micsinai Balázs, BGF KVIK] == Chef és Pincér 27. évf. 2022. 9.sz. p. 28-30.</w:t>
      </w:r>
    </w:p>
    <w:p w:rsidR="55157E3F" w:rsidP="5A085AF5" w:rsidRDefault="55157E3F" w14:paraId="4E47FA82" w14:textId="77777777">
      <w:pPr>
        <w:spacing w:after="0" w:line="240" w:lineRule="auto"/>
      </w:pPr>
    </w:p>
    <w:p w:rsidR="55157E3F" w:rsidP="55157E3F" w:rsidRDefault="55157E3F" w14:paraId="2C66020B" w14:textId="2C2D9BEE">
      <w:pPr>
        <w:pStyle w:val="Norml"/>
        <w:spacing w:after="0" w:line="240" w:lineRule="auto"/>
      </w:pPr>
    </w:p>
    <w:p w:rsidR="55157E3F" w:rsidP="5A085AF5" w:rsidRDefault="55157E3F" w14:paraId="08A8290A" w14:textId="77777777">
      <w:pPr>
        <w:spacing w:after="0" w:line="240" w:lineRule="auto"/>
      </w:pPr>
      <w:r w:rsidR="52948654">
        <w:rPr/>
        <w:t>Törzsszám [000145743]</w:t>
      </w:r>
    </w:p>
    <w:p w:rsidR="55157E3F" w:rsidP="5A085AF5" w:rsidRDefault="55157E3F" w14:paraId="6864B62D" w14:textId="69FF60F7">
      <w:pPr>
        <w:spacing w:after="0" w:line="240" w:lineRule="auto"/>
      </w:pPr>
      <w:r w:rsidR="52948654">
        <w:rPr/>
        <w:t>Kim, Kawon, Melissa A. Baker</w:t>
      </w:r>
    </w:p>
    <w:p w:rsidR="55157E3F" w:rsidP="5A085AF5" w:rsidRDefault="55157E3F" w14:paraId="69BF90EF" w14:textId="38F763A2">
      <w:pPr>
        <w:spacing w:after="0" w:line="240" w:lineRule="auto"/>
      </w:pPr>
      <w:r w:rsidR="52948654">
        <w:rPr/>
        <w:t>Luxury branding in the hospitality industry : The impact of employee's luxury appearance and elitism attitude [Elitism * Employee–customer rapport * Impression management * Luxury appearance] == Cornell Hospitality Quarterly Vol. 63. 2022. Nr. 1. p. 5-18.</w:t>
      </w:r>
    </w:p>
    <w:p w:rsidR="55157E3F" w:rsidP="5A085AF5" w:rsidRDefault="55157E3F" w14:paraId="0E915F00" w14:textId="77777777">
      <w:pPr>
        <w:spacing w:after="0" w:line="240" w:lineRule="auto"/>
      </w:pPr>
      <w:r w:rsidR="52948654">
        <w:rPr/>
        <w:t>https://doi.org/10.1177/19389655211022660</w:t>
      </w:r>
    </w:p>
    <w:p w:rsidR="55157E3F" w:rsidP="5A085AF5" w:rsidRDefault="55157E3F" w14:paraId="731E3866" w14:textId="77777777">
      <w:pPr>
        <w:spacing w:after="0" w:line="240" w:lineRule="auto"/>
      </w:pPr>
    </w:p>
    <w:p w:rsidR="55157E3F" w:rsidP="55157E3F" w:rsidRDefault="55157E3F" w14:paraId="7E2E70F5" w14:textId="22517580">
      <w:pPr>
        <w:pStyle w:val="Norml"/>
        <w:spacing w:after="0" w:line="240" w:lineRule="auto"/>
      </w:pPr>
    </w:p>
    <w:p w:rsidR="55157E3F" w:rsidP="5A085AF5" w:rsidRDefault="55157E3F" w14:paraId="0FCF2AAB" w14:textId="77777777">
      <w:pPr>
        <w:spacing w:after="0" w:line="240" w:lineRule="auto"/>
      </w:pPr>
      <w:r w:rsidR="4F1F00D5">
        <w:rPr/>
        <w:t>Törzsszám [000146063]</w:t>
      </w:r>
    </w:p>
    <w:p w:rsidR="55157E3F" w:rsidP="5A085AF5" w:rsidRDefault="55157E3F" w14:paraId="52828113" w14:textId="77777777">
      <w:pPr>
        <w:spacing w:after="0" w:line="240" w:lineRule="auto"/>
      </w:pPr>
      <w:r w:rsidR="4F1F00D5">
        <w:rPr/>
        <w:t>Ipacs Tamás</w:t>
      </w:r>
    </w:p>
    <w:p w:rsidR="55157E3F" w:rsidP="55157E3F" w:rsidRDefault="55157E3F" w14:paraId="55CC532E" w14:textId="3414B871">
      <w:pPr>
        <w:pStyle w:val="Norml"/>
        <w:spacing w:after="0" w:line="240" w:lineRule="auto"/>
      </w:pPr>
      <w:r w:rsidR="4F1F00D5">
        <w:rPr/>
        <w:t>A jó, a rossz és az új [Vendéglátás, környezettudatosság * Csomagolás, vendéglátás * Műanyag] == Trade magazin 17. évf. 2022. 8-9.sz. p. 88-89.</w:t>
      </w:r>
    </w:p>
    <w:p w:rsidR="55157E3F" w:rsidP="5A085AF5" w:rsidRDefault="55157E3F" w14:paraId="6CB05D3D" w14:textId="77777777">
      <w:pPr>
        <w:spacing w:after="0" w:line="240" w:lineRule="auto"/>
      </w:pPr>
    </w:p>
    <w:p w:rsidR="55157E3F" w:rsidP="55157E3F" w:rsidRDefault="55157E3F" w14:paraId="36C45CC3" w14:textId="5E8FAC65">
      <w:pPr>
        <w:pStyle w:val="Norml"/>
        <w:spacing w:after="0" w:line="240" w:lineRule="auto"/>
      </w:pPr>
    </w:p>
    <w:p w:rsidR="7078E13E" w:rsidP="35E98C42" w:rsidRDefault="7078E13E" w14:paraId="4AE80C7A" w14:textId="621FE4AE">
      <w:pPr>
        <w:pStyle w:val="Heading1"/>
        <w:rPr>
          <w:b w:val="1"/>
          <w:bCs w:val="1"/>
        </w:rPr>
      </w:pPr>
      <w:bookmarkStart w:name="_Toc1817051506" w:id="2083198461"/>
      <w:r w:rsidRPr="5A085AF5" w:rsidR="72178B13">
        <w:rPr>
          <w:b w:val="1"/>
          <w:bCs w:val="1"/>
        </w:rPr>
        <w:t>Vízgazdálkodás</w:t>
      </w:r>
      <w:bookmarkEnd w:id="2083198461"/>
    </w:p>
    <w:p w:rsidR="35E98C42" w:rsidP="35E98C42" w:rsidRDefault="35E98C42" w14:paraId="1C2D025B" w14:textId="4DB19E69">
      <w:pPr>
        <w:pStyle w:val="Norml"/>
        <w:spacing w:after="0" w:line="240" w:lineRule="auto"/>
      </w:pPr>
    </w:p>
    <w:p w:rsidR="72178B13" w:rsidP="35E98C42" w:rsidRDefault="72178B13" w14:paraId="44C04DE7">
      <w:pPr>
        <w:spacing w:after="0" w:line="240" w:lineRule="auto"/>
      </w:pPr>
      <w:r w:rsidR="72178B13">
        <w:rPr/>
        <w:t>Törzsszám [000145705]</w:t>
      </w:r>
    </w:p>
    <w:p w:rsidR="72178B13" w:rsidP="35E98C42" w:rsidRDefault="72178B13" w14:paraId="7621A573">
      <w:pPr>
        <w:spacing w:after="0" w:line="240" w:lineRule="auto"/>
      </w:pPr>
      <w:r w:rsidR="72178B13">
        <w:rPr/>
        <w:t>Bori Bianka</w:t>
      </w:r>
    </w:p>
    <w:p w:rsidR="72178B13" w:rsidP="35E98C42" w:rsidRDefault="72178B13" w14:paraId="6334E733" w14:textId="186217A6">
      <w:pPr>
        <w:spacing w:after="0" w:line="240" w:lineRule="auto"/>
      </w:pPr>
      <w:r w:rsidR="72178B13">
        <w:rPr/>
        <w:t>Természeti kincs a Vizek Városában [Tata * Vízkészlet * Fényes-tanösvény * Flóra] == Élet és tudomány 77. évf. 2022. 36.sz. p. 1172-1174.</w:t>
      </w:r>
    </w:p>
    <w:p w:rsidR="35E98C42" w:rsidP="35E98C42" w:rsidRDefault="35E98C42" w14:paraId="0DCD79FC">
      <w:pPr>
        <w:spacing w:after="0" w:line="240" w:lineRule="auto"/>
      </w:pPr>
    </w:p>
    <w:p w:rsidR="35E98C42" w:rsidP="35E98C42" w:rsidRDefault="35E98C42" w14:paraId="452E8848" w14:textId="6C29A14D">
      <w:pPr>
        <w:pStyle w:val="Norml"/>
        <w:spacing w:after="0" w:line="240" w:lineRule="auto"/>
      </w:pPr>
    </w:p>
    <w:p w:rsidR="72178B13" w:rsidP="35E98C42" w:rsidRDefault="72178B13" w14:paraId="0FE50CBE">
      <w:pPr>
        <w:spacing w:after="0" w:line="240" w:lineRule="auto"/>
      </w:pPr>
      <w:r w:rsidR="72178B13">
        <w:rPr/>
        <w:t>Törzsszám [000145707]</w:t>
      </w:r>
    </w:p>
    <w:p w:rsidR="72178B13" w:rsidP="35E98C42" w:rsidRDefault="72178B13" w14:paraId="110DCC37" w14:textId="0E6A88E5">
      <w:pPr>
        <w:spacing w:after="0" w:line="240" w:lineRule="auto"/>
      </w:pPr>
      <w:r w:rsidR="72178B13">
        <w:rPr/>
        <w:t>Szomja a földnek : Talajaink vízgazdálkodása [Vízgazdálkodás * Talaj * Aszály * Belvíz * Öntözés * Vízminőség] == Élet és tudomány 77. évf. 34.sz. p. 1103-1105.</w:t>
      </w:r>
    </w:p>
    <w:p w:rsidR="35E98C42" w:rsidP="35E98C42" w:rsidRDefault="35E98C42" w14:paraId="00822144">
      <w:pPr>
        <w:spacing w:after="0" w:line="240" w:lineRule="auto"/>
      </w:pPr>
    </w:p>
    <w:p w:rsidR="35E98C42" w:rsidP="35E98C42" w:rsidRDefault="35E98C42" w14:paraId="67CCB553">
      <w:pPr>
        <w:spacing w:after="0" w:line="240" w:lineRule="auto"/>
      </w:pPr>
    </w:p>
    <w:p w:rsidR="4CDF0EC3" w:rsidP="35E98C42" w:rsidRDefault="4CDF0EC3" w14:paraId="3BF84716">
      <w:pPr>
        <w:spacing w:after="0" w:line="240" w:lineRule="auto"/>
      </w:pPr>
      <w:r w:rsidR="4CDF0EC3">
        <w:rPr/>
        <w:t>Törzsszám [000145848]</w:t>
      </w:r>
    </w:p>
    <w:p w:rsidR="4CDF0EC3" w:rsidP="35E98C42" w:rsidRDefault="4CDF0EC3" w14:paraId="18D2222E">
      <w:pPr>
        <w:spacing w:after="0" w:line="240" w:lineRule="auto"/>
      </w:pPr>
      <w:r w:rsidR="4CDF0EC3">
        <w:rPr/>
        <w:t>Gulyás Balázs</w:t>
      </w:r>
    </w:p>
    <w:p w:rsidR="4CDF0EC3" w:rsidP="35E98C42" w:rsidRDefault="4CDF0EC3" w14:paraId="473F8291" w14:textId="2BED6145">
      <w:pPr>
        <w:spacing w:after="0" w:line="240" w:lineRule="auto"/>
      </w:pPr>
      <w:r w:rsidR="4CDF0EC3">
        <w:rPr/>
        <w:t xml:space="preserve">A lovasíjász öröksége [Vízgazdálkodás, ártéri * Elkülönülés, társadalmi * Hagyomány * Modernitás * Közösség * Állattartás, hagyományőrző * Kassai-völgy * Hungarikum] == Magyar Hang 5. évf. 2022. </w:t>
      </w:r>
    </w:p>
    <w:p w:rsidR="35E98C42" w:rsidP="35E98C42" w:rsidRDefault="35E98C42" w14:paraId="44C20572">
      <w:pPr>
        <w:spacing w:after="0" w:line="240" w:lineRule="auto"/>
      </w:pPr>
    </w:p>
    <w:p w:rsidR="35E98C42" w:rsidP="35E98C42" w:rsidRDefault="35E98C42" w14:paraId="56E3D05D" w14:textId="3A42F34A">
      <w:pPr>
        <w:pStyle w:val="Norml"/>
        <w:spacing w:after="0" w:line="240" w:lineRule="auto"/>
      </w:pPr>
    </w:p>
    <w:p w:rsidR="316B8FD1" w:rsidP="35E98C42" w:rsidRDefault="316B8FD1" w14:paraId="78DD564C">
      <w:pPr>
        <w:spacing w:after="0" w:line="240" w:lineRule="auto"/>
      </w:pPr>
      <w:r w:rsidR="316B8FD1">
        <w:rPr/>
        <w:t>Törzsszám [000146069]</w:t>
      </w:r>
    </w:p>
    <w:p w:rsidR="316B8FD1" w:rsidP="35E98C42" w:rsidRDefault="316B8FD1" w14:paraId="5F9EB431">
      <w:pPr>
        <w:spacing w:after="0" w:line="240" w:lineRule="auto"/>
      </w:pPr>
      <w:r w:rsidR="316B8FD1">
        <w:rPr/>
        <w:t>Kovács Gergő</w:t>
      </w:r>
    </w:p>
    <w:p w:rsidR="316B8FD1" w:rsidP="35E98C42" w:rsidRDefault="316B8FD1" w14:paraId="2C675126" w14:textId="103853CA">
      <w:pPr>
        <w:pStyle w:val="Norml"/>
        <w:spacing w:after="0" w:line="240" w:lineRule="auto"/>
      </w:pPr>
      <w:r w:rsidR="316B8FD1">
        <w:rPr/>
        <w:t>Tartsuk meg vizeinket! [Vízgazdálkodás * Vízgazdálkodás, természetvédelem * Vízhasználat] == Mandiner 4. évf. 2022. 41.sz. p. 54-55.</w:t>
      </w:r>
    </w:p>
    <w:p w:rsidR="35E98C42" w:rsidP="35E98C42" w:rsidRDefault="35E98C42" w14:paraId="494CE1F7">
      <w:pPr>
        <w:spacing w:after="0" w:line="240" w:lineRule="auto"/>
      </w:pPr>
    </w:p>
    <w:p w:rsidR="35E98C42" w:rsidP="35E98C42" w:rsidRDefault="35E98C42" w14:paraId="69E3AF31">
      <w:pPr>
        <w:spacing w:after="0" w:line="240" w:lineRule="auto"/>
      </w:pPr>
    </w:p>
    <w:sectPr w:rsidR="00DA263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ED" w:rsidP="00C95D7E" w:rsidRDefault="001C37ED" w14:paraId="117E7D56" w14:textId="77777777">
      <w:pPr>
        <w:spacing w:after="0" w:line="240" w:lineRule="auto"/>
      </w:pPr>
      <w:r>
        <w:separator/>
      </w:r>
    </w:p>
  </w:endnote>
  <w:endnote w:type="continuationSeparator" w:id="0">
    <w:p w:rsidR="001C37ED" w:rsidP="00C95D7E" w:rsidRDefault="001C37ED" w14:paraId="2464A4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ED" w:rsidP="00C95D7E" w:rsidRDefault="001C37ED" w14:paraId="3A22A84B" w14:textId="77777777">
      <w:pPr>
        <w:spacing w:after="0" w:line="240" w:lineRule="auto"/>
      </w:pPr>
      <w:r>
        <w:separator/>
      </w:r>
    </w:p>
  </w:footnote>
  <w:footnote w:type="continuationSeparator" w:id="0">
    <w:p w:rsidR="001C37ED" w:rsidP="00C95D7E" w:rsidRDefault="001C37ED" w14:paraId="1AB4927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26"/>
    <w:rsid w:val="00048591"/>
    <w:rsid w:val="000539FC"/>
    <w:rsid w:val="000B0397"/>
    <w:rsid w:val="000F155F"/>
    <w:rsid w:val="00113452"/>
    <w:rsid w:val="001C37ED"/>
    <w:rsid w:val="0024122F"/>
    <w:rsid w:val="00257A4E"/>
    <w:rsid w:val="002760DA"/>
    <w:rsid w:val="002B319B"/>
    <w:rsid w:val="002D6303"/>
    <w:rsid w:val="003427B1"/>
    <w:rsid w:val="0047310D"/>
    <w:rsid w:val="004B3C54"/>
    <w:rsid w:val="005514E8"/>
    <w:rsid w:val="0055C4AE"/>
    <w:rsid w:val="005B85A4"/>
    <w:rsid w:val="0060483C"/>
    <w:rsid w:val="006237E4"/>
    <w:rsid w:val="006E15AD"/>
    <w:rsid w:val="00704E16"/>
    <w:rsid w:val="007358C5"/>
    <w:rsid w:val="00773F97"/>
    <w:rsid w:val="007928EB"/>
    <w:rsid w:val="007D3F4A"/>
    <w:rsid w:val="0084B3BA"/>
    <w:rsid w:val="00906F5E"/>
    <w:rsid w:val="0091DA64"/>
    <w:rsid w:val="00923200"/>
    <w:rsid w:val="0093587B"/>
    <w:rsid w:val="00970119"/>
    <w:rsid w:val="00980332"/>
    <w:rsid w:val="009C2DA2"/>
    <w:rsid w:val="00A7696C"/>
    <w:rsid w:val="00AC12DD"/>
    <w:rsid w:val="00AC70F6"/>
    <w:rsid w:val="00B52226"/>
    <w:rsid w:val="00B62BA5"/>
    <w:rsid w:val="00B9691F"/>
    <w:rsid w:val="00BA21E2"/>
    <w:rsid w:val="00BF1053"/>
    <w:rsid w:val="00C8772F"/>
    <w:rsid w:val="00C95D7E"/>
    <w:rsid w:val="00D138BB"/>
    <w:rsid w:val="00D1724B"/>
    <w:rsid w:val="00D250D8"/>
    <w:rsid w:val="00D37542"/>
    <w:rsid w:val="00D77473"/>
    <w:rsid w:val="00D978A8"/>
    <w:rsid w:val="00DA2637"/>
    <w:rsid w:val="00DB02A3"/>
    <w:rsid w:val="00E77039"/>
    <w:rsid w:val="00E96E8A"/>
    <w:rsid w:val="00EB0A94"/>
    <w:rsid w:val="00EB4406"/>
    <w:rsid w:val="00F03EBC"/>
    <w:rsid w:val="00F516F4"/>
    <w:rsid w:val="01088309"/>
    <w:rsid w:val="011563C5"/>
    <w:rsid w:val="011700F1"/>
    <w:rsid w:val="0133AF8B"/>
    <w:rsid w:val="014784E2"/>
    <w:rsid w:val="014C45CD"/>
    <w:rsid w:val="0155C8D5"/>
    <w:rsid w:val="0160836E"/>
    <w:rsid w:val="0161813E"/>
    <w:rsid w:val="01702DD5"/>
    <w:rsid w:val="018BD4A9"/>
    <w:rsid w:val="01B38555"/>
    <w:rsid w:val="01B497CF"/>
    <w:rsid w:val="02C09501"/>
    <w:rsid w:val="02F10AC0"/>
    <w:rsid w:val="03014784"/>
    <w:rsid w:val="03189542"/>
    <w:rsid w:val="0327967C"/>
    <w:rsid w:val="03402AF6"/>
    <w:rsid w:val="035EAD30"/>
    <w:rsid w:val="036624E0"/>
    <w:rsid w:val="039A265B"/>
    <w:rsid w:val="03BA5385"/>
    <w:rsid w:val="03BEA960"/>
    <w:rsid w:val="03D79170"/>
    <w:rsid w:val="03D7E973"/>
    <w:rsid w:val="03DC1614"/>
    <w:rsid w:val="04114716"/>
    <w:rsid w:val="044A052C"/>
    <w:rsid w:val="044A052C"/>
    <w:rsid w:val="0471E129"/>
    <w:rsid w:val="047358B5"/>
    <w:rsid w:val="048BB6C6"/>
    <w:rsid w:val="048C8112"/>
    <w:rsid w:val="04A6D371"/>
    <w:rsid w:val="04AF55F8"/>
    <w:rsid w:val="04D86DC1"/>
    <w:rsid w:val="04F00633"/>
    <w:rsid w:val="0507C032"/>
    <w:rsid w:val="050C6056"/>
    <w:rsid w:val="05163AA0"/>
    <w:rsid w:val="051B4549"/>
    <w:rsid w:val="05201961"/>
    <w:rsid w:val="05252B3C"/>
    <w:rsid w:val="052C4D9D"/>
    <w:rsid w:val="054D21EA"/>
    <w:rsid w:val="05E1F8AA"/>
    <w:rsid w:val="05F835C3"/>
    <w:rsid w:val="06061EDA"/>
    <w:rsid w:val="0626F176"/>
    <w:rsid w:val="06285173"/>
    <w:rsid w:val="063BAF43"/>
    <w:rsid w:val="063CBC44"/>
    <w:rsid w:val="0645BAE8"/>
    <w:rsid w:val="06474C2A"/>
    <w:rsid w:val="06603641"/>
    <w:rsid w:val="0666A59B"/>
    <w:rsid w:val="0678BA60"/>
    <w:rsid w:val="06964DF2"/>
    <w:rsid w:val="06964DF2"/>
    <w:rsid w:val="06A9668B"/>
    <w:rsid w:val="06AF4AEC"/>
    <w:rsid w:val="06DACF0B"/>
    <w:rsid w:val="0710EA61"/>
    <w:rsid w:val="079B4BBC"/>
    <w:rsid w:val="07A98AAF"/>
    <w:rsid w:val="07CFE5A3"/>
    <w:rsid w:val="07DF6629"/>
    <w:rsid w:val="07DFFE3D"/>
    <w:rsid w:val="08114CB2"/>
    <w:rsid w:val="0821BFA1"/>
    <w:rsid w:val="0826D2DD"/>
    <w:rsid w:val="085F92FB"/>
    <w:rsid w:val="086D8254"/>
    <w:rsid w:val="0876689A"/>
    <w:rsid w:val="087A63C7"/>
    <w:rsid w:val="08AB0293"/>
    <w:rsid w:val="08D3C306"/>
    <w:rsid w:val="09540C52"/>
    <w:rsid w:val="096AD3FC"/>
    <w:rsid w:val="09811B7E"/>
    <w:rsid w:val="09AD1D13"/>
    <w:rsid w:val="09BA6D07"/>
    <w:rsid w:val="09BFBD7C"/>
    <w:rsid w:val="09D08366"/>
    <w:rsid w:val="09D178CD"/>
    <w:rsid w:val="0A000606"/>
    <w:rsid w:val="0A2A0BF7"/>
    <w:rsid w:val="0A65D973"/>
    <w:rsid w:val="0A66CC51"/>
    <w:rsid w:val="0A6A67FB"/>
    <w:rsid w:val="0A804E03"/>
    <w:rsid w:val="0AD53C6E"/>
    <w:rsid w:val="0AE3FA13"/>
    <w:rsid w:val="0B06A45D"/>
    <w:rsid w:val="0B23E85B"/>
    <w:rsid w:val="0B2DEB77"/>
    <w:rsid w:val="0B96A403"/>
    <w:rsid w:val="0BB760A8"/>
    <w:rsid w:val="0BE30BC6"/>
    <w:rsid w:val="0BED0FFF"/>
    <w:rsid w:val="0BF8131F"/>
    <w:rsid w:val="0C069D60"/>
    <w:rsid w:val="0C0CCA86"/>
    <w:rsid w:val="0C45B6B7"/>
    <w:rsid w:val="0C88EE51"/>
    <w:rsid w:val="0C92EE5D"/>
    <w:rsid w:val="0CAB239B"/>
    <w:rsid w:val="0CCC1A85"/>
    <w:rsid w:val="0CDCBBE8"/>
    <w:rsid w:val="0D3533F8"/>
    <w:rsid w:val="0D5B08F8"/>
    <w:rsid w:val="0D5C4D3A"/>
    <w:rsid w:val="0D62B9E7"/>
    <w:rsid w:val="0D695A6A"/>
    <w:rsid w:val="0D720232"/>
    <w:rsid w:val="0D7A1B13"/>
    <w:rsid w:val="0D950CC7"/>
    <w:rsid w:val="0DD75D7C"/>
    <w:rsid w:val="0DDD5255"/>
    <w:rsid w:val="0E1A2019"/>
    <w:rsid w:val="0E24BEB2"/>
    <w:rsid w:val="0E2EBEBE"/>
    <w:rsid w:val="0E3584DC"/>
    <w:rsid w:val="0E6765D9"/>
    <w:rsid w:val="0EC8FC67"/>
    <w:rsid w:val="0EDDC693"/>
    <w:rsid w:val="0EF75381"/>
    <w:rsid w:val="0F03DD59"/>
    <w:rsid w:val="0F24B0C1"/>
    <w:rsid w:val="0F3F20D2"/>
    <w:rsid w:val="0F53BF26"/>
    <w:rsid w:val="0F8486AF"/>
    <w:rsid w:val="0F88EC05"/>
    <w:rsid w:val="0FC6328C"/>
    <w:rsid w:val="0FCEF4D1"/>
    <w:rsid w:val="0FD3CE3E"/>
    <w:rsid w:val="100B679F"/>
    <w:rsid w:val="10202A6C"/>
    <w:rsid w:val="1024C560"/>
    <w:rsid w:val="10410C4D"/>
    <w:rsid w:val="104C13A3"/>
    <w:rsid w:val="107A2BB5"/>
    <w:rsid w:val="10A8F782"/>
    <w:rsid w:val="10BBF29A"/>
    <w:rsid w:val="10BE026A"/>
    <w:rsid w:val="10BEB521"/>
    <w:rsid w:val="10C2F6AC"/>
    <w:rsid w:val="10C4188A"/>
    <w:rsid w:val="10D6C202"/>
    <w:rsid w:val="114A9077"/>
    <w:rsid w:val="1151943F"/>
    <w:rsid w:val="11665F80"/>
    <w:rsid w:val="118C5AAB"/>
    <w:rsid w:val="119EFA01"/>
    <w:rsid w:val="11DFE0B8"/>
    <w:rsid w:val="12018F33"/>
    <w:rsid w:val="1206EE0A"/>
    <w:rsid w:val="120EE5B2"/>
    <w:rsid w:val="1230CC4E"/>
    <w:rsid w:val="12341685"/>
    <w:rsid w:val="1270D853"/>
    <w:rsid w:val="12729263"/>
    <w:rsid w:val="127D3062"/>
    <w:rsid w:val="127DA56C"/>
    <w:rsid w:val="1295D234"/>
    <w:rsid w:val="12C524A5"/>
    <w:rsid w:val="12EE44CE"/>
    <w:rsid w:val="130F8085"/>
    <w:rsid w:val="133444C4"/>
    <w:rsid w:val="13600099"/>
    <w:rsid w:val="13689202"/>
    <w:rsid w:val="13707457"/>
    <w:rsid w:val="1378AD0F"/>
    <w:rsid w:val="1384B82D"/>
    <w:rsid w:val="13BFAD81"/>
    <w:rsid w:val="13C25362"/>
    <w:rsid w:val="13E37CEB"/>
    <w:rsid w:val="13F3935C"/>
    <w:rsid w:val="140E3DB0"/>
    <w:rsid w:val="141A3E06"/>
    <w:rsid w:val="1437C0FD"/>
    <w:rsid w:val="14454887"/>
    <w:rsid w:val="14597892"/>
    <w:rsid w:val="14676739"/>
    <w:rsid w:val="1468BB2B"/>
    <w:rsid w:val="146B289F"/>
    <w:rsid w:val="14A9E023"/>
    <w:rsid w:val="14B0D961"/>
    <w:rsid w:val="14C63C0E"/>
    <w:rsid w:val="14CFF38F"/>
    <w:rsid w:val="14DDC746"/>
    <w:rsid w:val="14E8EA12"/>
    <w:rsid w:val="15147D70"/>
    <w:rsid w:val="152D3880"/>
    <w:rsid w:val="155721F5"/>
    <w:rsid w:val="156D9390"/>
    <w:rsid w:val="1584F285"/>
    <w:rsid w:val="15A20AED"/>
    <w:rsid w:val="15C8FFD2"/>
    <w:rsid w:val="15CF1402"/>
    <w:rsid w:val="15D79805"/>
    <w:rsid w:val="15E2930E"/>
    <w:rsid w:val="15E42446"/>
    <w:rsid w:val="160DB3A6"/>
    <w:rsid w:val="160F6BD7"/>
    <w:rsid w:val="1613D4CC"/>
    <w:rsid w:val="16155DC1"/>
    <w:rsid w:val="1638DD84"/>
    <w:rsid w:val="1667EB20"/>
    <w:rsid w:val="16B04DD1"/>
    <w:rsid w:val="16F421B5"/>
    <w:rsid w:val="17046A9A"/>
    <w:rsid w:val="1725B0C1"/>
    <w:rsid w:val="172FC2A6"/>
    <w:rsid w:val="177FB046"/>
    <w:rsid w:val="178D8AC6"/>
    <w:rsid w:val="179B53F8"/>
    <w:rsid w:val="17AB3C38"/>
    <w:rsid w:val="17B072DB"/>
    <w:rsid w:val="17BBF1BE"/>
    <w:rsid w:val="17CC4D89"/>
    <w:rsid w:val="17FC5B8B"/>
    <w:rsid w:val="18196AD7"/>
    <w:rsid w:val="181F3586"/>
    <w:rsid w:val="182657B7"/>
    <w:rsid w:val="183C7C34"/>
    <w:rsid w:val="184C1E32"/>
    <w:rsid w:val="185FCF32"/>
    <w:rsid w:val="18645129"/>
    <w:rsid w:val="18B127D2"/>
    <w:rsid w:val="18CCB0CB"/>
    <w:rsid w:val="18EFE6C7"/>
    <w:rsid w:val="18F209C3"/>
    <w:rsid w:val="191426FA"/>
    <w:rsid w:val="194A19C5"/>
    <w:rsid w:val="194A19C5"/>
    <w:rsid w:val="1956CCA3"/>
    <w:rsid w:val="195EE6DB"/>
    <w:rsid w:val="1994850D"/>
    <w:rsid w:val="19B4E950"/>
    <w:rsid w:val="19B4F7DE"/>
    <w:rsid w:val="19BF8A4A"/>
    <w:rsid w:val="19C0AE25"/>
    <w:rsid w:val="19D4B699"/>
    <w:rsid w:val="19E43B80"/>
    <w:rsid w:val="19F4A0AD"/>
    <w:rsid w:val="1A378207"/>
    <w:rsid w:val="1A3B570A"/>
    <w:rsid w:val="1A51D014"/>
    <w:rsid w:val="1A87AEAE"/>
    <w:rsid w:val="1B1A4B27"/>
    <w:rsid w:val="1B2D4464"/>
    <w:rsid w:val="1B50B9B1"/>
    <w:rsid w:val="1B5E0000"/>
    <w:rsid w:val="1B6D79F1"/>
    <w:rsid w:val="1B980E91"/>
    <w:rsid w:val="1BADC3FA"/>
    <w:rsid w:val="1BB9F2FF"/>
    <w:rsid w:val="1BBBFD14"/>
    <w:rsid w:val="1C01F4EA"/>
    <w:rsid w:val="1C03FABB"/>
    <w:rsid w:val="1C0A2C89"/>
    <w:rsid w:val="1C1D26F3"/>
    <w:rsid w:val="1C34BA52"/>
    <w:rsid w:val="1C377D2E"/>
    <w:rsid w:val="1C4A1EC3"/>
    <w:rsid w:val="1C5211C8"/>
    <w:rsid w:val="1CAA5D43"/>
    <w:rsid w:val="1CD21515"/>
    <w:rsid w:val="1D20564B"/>
    <w:rsid w:val="1D23A0C6"/>
    <w:rsid w:val="1D27B1E5"/>
    <w:rsid w:val="1D5929A5"/>
    <w:rsid w:val="1D620FF1"/>
    <w:rsid w:val="1D631853"/>
    <w:rsid w:val="1D66E11D"/>
    <w:rsid w:val="1D6C8757"/>
    <w:rsid w:val="1D6FE23B"/>
    <w:rsid w:val="1D98900F"/>
    <w:rsid w:val="1DA66320"/>
    <w:rsid w:val="1DB4A4B6"/>
    <w:rsid w:val="1DBFE2D3"/>
    <w:rsid w:val="1E2FA097"/>
    <w:rsid w:val="1E4BCC82"/>
    <w:rsid w:val="1E795525"/>
    <w:rsid w:val="1E8B042E"/>
    <w:rsid w:val="1E8E51BB"/>
    <w:rsid w:val="1E8F1589"/>
    <w:rsid w:val="1EC909F1"/>
    <w:rsid w:val="1EE69115"/>
    <w:rsid w:val="1F19F69F"/>
    <w:rsid w:val="1F42C211"/>
    <w:rsid w:val="1F4B43E6"/>
    <w:rsid w:val="1F6551EE"/>
    <w:rsid w:val="1F81BF85"/>
    <w:rsid w:val="1FADDB46"/>
    <w:rsid w:val="1FD4D2A2"/>
    <w:rsid w:val="20018125"/>
    <w:rsid w:val="2018413F"/>
    <w:rsid w:val="201BB1B1"/>
    <w:rsid w:val="2037A1CD"/>
    <w:rsid w:val="203F4819"/>
    <w:rsid w:val="20489702"/>
    <w:rsid w:val="204C84F0"/>
    <w:rsid w:val="20737493"/>
    <w:rsid w:val="2099B0B3"/>
    <w:rsid w:val="209DBF80"/>
    <w:rsid w:val="209EC6EF"/>
    <w:rsid w:val="209EC6EF"/>
    <w:rsid w:val="20C4D29D"/>
    <w:rsid w:val="2103729A"/>
    <w:rsid w:val="2103729A"/>
    <w:rsid w:val="211BEA79"/>
    <w:rsid w:val="211D7D7B"/>
    <w:rsid w:val="21372CEF"/>
    <w:rsid w:val="21398C72"/>
    <w:rsid w:val="2149CAE8"/>
    <w:rsid w:val="216ABB95"/>
    <w:rsid w:val="218ADEF4"/>
    <w:rsid w:val="2199C6B9"/>
    <w:rsid w:val="21BD17EB"/>
    <w:rsid w:val="21CA67DF"/>
    <w:rsid w:val="21D3722E"/>
    <w:rsid w:val="21F2A832"/>
    <w:rsid w:val="22093A4B"/>
    <w:rsid w:val="221B89D0"/>
    <w:rsid w:val="224D1DD4"/>
    <w:rsid w:val="225D4227"/>
    <w:rsid w:val="227CA4BD"/>
    <w:rsid w:val="2298D9EA"/>
    <w:rsid w:val="229B50B6"/>
    <w:rsid w:val="22A2CAFC"/>
    <w:rsid w:val="22A689FE"/>
    <w:rsid w:val="22E13865"/>
    <w:rsid w:val="22F93AA9"/>
    <w:rsid w:val="2302BA8D"/>
    <w:rsid w:val="23069080"/>
    <w:rsid w:val="230E0940"/>
    <w:rsid w:val="230E4012"/>
    <w:rsid w:val="2326397F"/>
    <w:rsid w:val="232684C3"/>
    <w:rsid w:val="232A3CED"/>
    <w:rsid w:val="233631B5"/>
    <w:rsid w:val="233A8CB9"/>
    <w:rsid w:val="234A6245"/>
    <w:rsid w:val="23630E84"/>
    <w:rsid w:val="2373D319"/>
    <w:rsid w:val="2373D319"/>
    <w:rsid w:val="23B75A31"/>
    <w:rsid w:val="23E9A00E"/>
    <w:rsid w:val="23F3E3F0"/>
    <w:rsid w:val="2402C323"/>
    <w:rsid w:val="24187554"/>
    <w:rsid w:val="242AC54D"/>
    <w:rsid w:val="242BB6F8"/>
    <w:rsid w:val="24635B94"/>
    <w:rsid w:val="2477721F"/>
    <w:rsid w:val="24B74FFD"/>
    <w:rsid w:val="24C5F55E"/>
    <w:rsid w:val="24D2AB22"/>
    <w:rsid w:val="24F42C82"/>
    <w:rsid w:val="2504B56A"/>
    <w:rsid w:val="250D8A43"/>
    <w:rsid w:val="2523B395"/>
    <w:rsid w:val="2546CD4A"/>
    <w:rsid w:val="254D2779"/>
    <w:rsid w:val="255E7A59"/>
    <w:rsid w:val="2563FDC6"/>
    <w:rsid w:val="2588942D"/>
    <w:rsid w:val="25920B76"/>
    <w:rsid w:val="25A16D16"/>
    <w:rsid w:val="26222773"/>
    <w:rsid w:val="26244186"/>
    <w:rsid w:val="263C6ACD"/>
    <w:rsid w:val="264A802A"/>
    <w:rsid w:val="2652C189"/>
    <w:rsid w:val="26754A11"/>
    <w:rsid w:val="2684B0A5"/>
    <w:rsid w:val="270B7ECC"/>
    <w:rsid w:val="2722AC2E"/>
    <w:rsid w:val="273A7303"/>
    <w:rsid w:val="2749456E"/>
    <w:rsid w:val="27513595"/>
    <w:rsid w:val="2757B326"/>
    <w:rsid w:val="27948187"/>
    <w:rsid w:val="27A10C31"/>
    <w:rsid w:val="27D15782"/>
    <w:rsid w:val="27DAE632"/>
    <w:rsid w:val="27F22403"/>
    <w:rsid w:val="2806633A"/>
    <w:rsid w:val="28111A72"/>
    <w:rsid w:val="28211281"/>
    <w:rsid w:val="283D72A1"/>
    <w:rsid w:val="28486216"/>
    <w:rsid w:val="287EC464"/>
    <w:rsid w:val="289440DE"/>
    <w:rsid w:val="28997365"/>
    <w:rsid w:val="28BE7C8F"/>
    <w:rsid w:val="28C65F64"/>
    <w:rsid w:val="28C79754"/>
    <w:rsid w:val="28D53D56"/>
    <w:rsid w:val="28D63446"/>
    <w:rsid w:val="28E3C782"/>
    <w:rsid w:val="28FD2604"/>
    <w:rsid w:val="2914E609"/>
    <w:rsid w:val="29542F8C"/>
    <w:rsid w:val="295DA746"/>
    <w:rsid w:val="2993FA1E"/>
    <w:rsid w:val="29A8F1FB"/>
    <w:rsid w:val="29B9F971"/>
    <w:rsid w:val="29C21CF7"/>
    <w:rsid w:val="29DA2469"/>
    <w:rsid w:val="29EB5FCC"/>
    <w:rsid w:val="2A0199B9"/>
    <w:rsid w:val="2A0E94F9"/>
    <w:rsid w:val="2A15FD63"/>
    <w:rsid w:val="2A2EE2B6"/>
    <w:rsid w:val="2A582FB9"/>
    <w:rsid w:val="2A69E1C4"/>
    <w:rsid w:val="2A7A6503"/>
    <w:rsid w:val="2A832297"/>
    <w:rsid w:val="2AA5E199"/>
    <w:rsid w:val="2AAEAF82"/>
    <w:rsid w:val="2AB5F9DC"/>
    <w:rsid w:val="2B08F82F"/>
    <w:rsid w:val="2B11379A"/>
    <w:rsid w:val="2B1DE661"/>
    <w:rsid w:val="2B29F601"/>
    <w:rsid w:val="2B33C1B7"/>
    <w:rsid w:val="2B6103B1"/>
    <w:rsid w:val="2B62AD18"/>
    <w:rsid w:val="2B751363"/>
    <w:rsid w:val="2BAA655A"/>
    <w:rsid w:val="2BC3815B"/>
    <w:rsid w:val="2BC51E72"/>
    <w:rsid w:val="2BCCD79D"/>
    <w:rsid w:val="2C1140BB"/>
    <w:rsid w:val="2C51CA3D"/>
    <w:rsid w:val="2C683013"/>
    <w:rsid w:val="2CBDF9E6"/>
    <w:rsid w:val="2D0D1A86"/>
    <w:rsid w:val="2D0D9C00"/>
    <w:rsid w:val="2D22BB12"/>
    <w:rsid w:val="2D2868C4"/>
    <w:rsid w:val="2D698A5D"/>
    <w:rsid w:val="2D70F864"/>
    <w:rsid w:val="2D7C1CDD"/>
    <w:rsid w:val="2D907D0C"/>
    <w:rsid w:val="2DB9ED69"/>
    <w:rsid w:val="2E00A07D"/>
    <w:rsid w:val="2E02BC3B"/>
    <w:rsid w:val="2E0627FD"/>
    <w:rsid w:val="2E1C1D2A"/>
    <w:rsid w:val="2E365AC9"/>
    <w:rsid w:val="2E4F5A95"/>
    <w:rsid w:val="2E4F5F22"/>
    <w:rsid w:val="2E6B6279"/>
    <w:rsid w:val="2E8DEB36"/>
    <w:rsid w:val="2ECF61A3"/>
    <w:rsid w:val="2EF01891"/>
    <w:rsid w:val="2F0449BE"/>
    <w:rsid w:val="2F0DF05D"/>
    <w:rsid w:val="2F1A150F"/>
    <w:rsid w:val="2F229818"/>
    <w:rsid w:val="2F269BB8"/>
    <w:rsid w:val="2F484F5C"/>
    <w:rsid w:val="2F657DAC"/>
    <w:rsid w:val="2F9600A8"/>
    <w:rsid w:val="2FBB3710"/>
    <w:rsid w:val="2FC21F45"/>
    <w:rsid w:val="2FD0D09B"/>
    <w:rsid w:val="2FD28C17"/>
    <w:rsid w:val="2FE4A8BD"/>
    <w:rsid w:val="3027B91E"/>
    <w:rsid w:val="303A4B1E"/>
    <w:rsid w:val="30468C48"/>
    <w:rsid w:val="3065ED43"/>
    <w:rsid w:val="309688DD"/>
    <w:rsid w:val="30A3AA47"/>
    <w:rsid w:val="30C9A080"/>
    <w:rsid w:val="30CAEEF9"/>
    <w:rsid w:val="31065EF0"/>
    <w:rsid w:val="312E9F0E"/>
    <w:rsid w:val="316B8FD1"/>
    <w:rsid w:val="3170E552"/>
    <w:rsid w:val="318B4AA8"/>
    <w:rsid w:val="31A3033B"/>
    <w:rsid w:val="31C7634C"/>
    <w:rsid w:val="31E197D6"/>
    <w:rsid w:val="31FBACB1"/>
    <w:rsid w:val="32107A01"/>
    <w:rsid w:val="323A6A07"/>
    <w:rsid w:val="3263EE2F"/>
    <w:rsid w:val="3266C7C1"/>
    <w:rsid w:val="327EB44E"/>
    <w:rsid w:val="32A44811"/>
    <w:rsid w:val="32CA6F6F"/>
    <w:rsid w:val="32D3381F"/>
    <w:rsid w:val="32D7342E"/>
    <w:rsid w:val="32F81638"/>
    <w:rsid w:val="33126A4F"/>
    <w:rsid w:val="332CE2DE"/>
    <w:rsid w:val="33977D12"/>
    <w:rsid w:val="3397AA48"/>
    <w:rsid w:val="33ABC7A0"/>
    <w:rsid w:val="33AFD6A7"/>
    <w:rsid w:val="33F5F684"/>
    <w:rsid w:val="34029822"/>
    <w:rsid w:val="341A84AF"/>
    <w:rsid w:val="341BAD9C"/>
    <w:rsid w:val="3422A537"/>
    <w:rsid w:val="3425CDBA"/>
    <w:rsid w:val="3457F956"/>
    <w:rsid w:val="346F0880"/>
    <w:rsid w:val="3473048F"/>
    <w:rsid w:val="34785534"/>
    <w:rsid w:val="348D841E"/>
    <w:rsid w:val="348EA833"/>
    <w:rsid w:val="349F1291"/>
    <w:rsid w:val="349F3FE6"/>
    <w:rsid w:val="34CDCEA4"/>
    <w:rsid w:val="358158DC"/>
    <w:rsid w:val="358E35CC"/>
    <w:rsid w:val="35B99CC4"/>
    <w:rsid w:val="35DAC5E7"/>
    <w:rsid w:val="35E98C42"/>
    <w:rsid w:val="35F3AB3A"/>
    <w:rsid w:val="361B5F9A"/>
    <w:rsid w:val="361DA237"/>
    <w:rsid w:val="361F9849"/>
    <w:rsid w:val="362205BD"/>
    <w:rsid w:val="362205BD"/>
    <w:rsid w:val="3663F224"/>
    <w:rsid w:val="3702BDFC"/>
    <w:rsid w:val="37209404"/>
    <w:rsid w:val="374DF413"/>
    <w:rsid w:val="37674D4E"/>
    <w:rsid w:val="376B025B"/>
    <w:rsid w:val="37A3814B"/>
    <w:rsid w:val="386BB1D0"/>
    <w:rsid w:val="387A0E20"/>
    <w:rsid w:val="387D809A"/>
    <w:rsid w:val="388F580E"/>
    <w:rsid w:val="389A628A"/>
    <w:rsid w:val="38C7EE55"/>
    <w:rsid w:val="38D80860"/>
    <w:rsid w:val="38EBFBD7"/>
    <w:rsid w:val="38FEBC3C"/>
    <w:rsid w:val="393C3EC4"/>
    <w:rsid w:val="39523116"/>
    <w:rsid w:val="395711CD"/>
    <w:rsid w:val="3975C837"/>
    <w:rsid w:val="397CED94"/>
    <w:rsid w:val="397F3AE3"/>
    <w:rsid w:val="399A8DB6"/>
    <w:rsid w:val="39ADCF91"/>
    <w:rsid w:val="39C91717"/>
    <w:rsid w:val="39D4ABD3"/>
    <w:rsid w:val="39E3751E"/>
    <w:rsid w:val="39EDE2E7"/>
    <w:rsid w:val="39F2E69C"/>
    <w:rsid w:val="39FAD5FC"/>
    <w:rsid w:val="3A457BEC"/>
    <w:rsid w:val="3A709DD6"/>
    <w:rsid w:val="3A76720A"/>
    <w:rsid w:val="3A93A1E3"/>
    <w:rsid w:val="3AA1B50D"/>
    <w:rsid w:val="3AB85D01"/>
    <w:rsid w:val="3AD34E13"/>
    <w:rsid w:val="3AF41FFC"/>
    <w:rsid w:val="3AFE69D1"/>
    <w:rsid w:val="3B0D0BAD"/>
    <w:rsid w:val="3B4DCF6B"/>
    <w:rsid w:val="3B746717"/>
    <w:rsid w:val="3B978FC8"/>
    <w:rsid w:val="3BA94E9F"/>
    <w:rsid w:val="3C0C6E37"/>
    <w:rsid w:val="3C0DD4B2"/>
    <w:rsid w:val="3C1B0758"/>
    <w:rsid w:val="3C22B9AF"/>
    <w:rsid w:val="3C41B8EA"/>
    <w:rsid w:val="3C96DB36"/>
    <w:rsid w:val="3C996A6F"/>
    <w:rsid w:val="3CC80330"/>
    <w:rsid w:val="3CCC93BA"/>
    <w:rsid w:val="3CFAD15B"/>
    <w:rsid w:val="3D3126F9"/>
    <w:rsid w:val="3D5BC94E"/>
    <w:rsid w:val="3D695460"/>
    <w:rsid w:val="3D6BC558"/>
    <w:rsid w:val="3D7C987D"/>
    <w:rsid w:val="3DBE4FFB"/>
    <w:rsid w:val="3DBFAA98"/>
    <w:rsid w:val="3DDA0D0A"/>
    <w:rsid w:val="3E1A2C64"/>
    <w:rsid w:val="3E535908"/>
    <w:rsid w:val="3E6E3E50"/>
    <w:rsid w:val="3E7C5FA4"/>
    <w:rsid w:val="3EA8E725"/>
    <w:rsid w:val="3EA9F03E"/>
    <w:rsid w:val="3ED24834"/>
    <w:rsid w:val="3EDAA6F7"/>
    <w:rsid w:val="3EE73DBD"/>
    <w:rsid w:val="3EF54481"/>
    <w:rsid w:val="3F134243"/>
    <w:rsid w:val="3F4BCF63"/>
    <w:rsid w:val="3F5E09DF"/>
    <w:rsid w:val="3F66631E"/>
    <w:rsid w:val="3F68D47E"/>
    <w:rsid w:val="3F6D8AF0"/>
    <w:rsid w:val="3F979C07"/>
    <w:rsid w:val="3FA04494"/>
    <w:rsid w:val="3FD17E0F"/>
    <w:rsid w:val="3FDC5E9B"/>
    <w:rsid w:val="3FDEC310"/>
    <w:rsid w:val="3FF2CB4B"/>
    <w:rsid w:val="40198BCE"/>
    <w:rsid w:val="40325747"/>
    <w:rsid w:val="405F8A43"/>
    <w:rsid w:val="40884A5E"/>
    <w:rsid w:val="408E6EF0"/>
    <w:rsid w:val="40958305"/>
    <w:rsid w:val="409DE1C8"/>
    <w:rsid w:val="40AE8AD7"/>
    <w:rsid w:val="411A9F24"/>
    <w:rsid w:val="413579A8"/>
    <w:rsid w:val="41507305"/>
    <w:rsid w:val="4156CD61"/>
    <w:rsid w:val="4157D6DF"/>
    <w:rsid w:val="417A4D4D"/>
    <w:rsid w:val="418AF418"/>
    <w:rsid w:val="418AF418"/>
    <w:rsid w:val="41A8F571"/>
    <w:rsid w:val="41DDB1AD"/>
    <w:rsid w:val="4227C808"/>
    <w:rsid w:val="422C222D"/>
    <w:rsid w:val="425307FB"/>
    <w:rsid w:val="425E42F6"/>
    <w:rsid w:val="42C1E9FA"/>
    <w:rsid w:val="42E4CBB6"/>
    <w:rsid w:val="4379820E"/>
    <w:rsid w:val="439785DD"/>
    <w:rsid w:val="43B58E62"/>
    <w:rsid w:val="43D4F2D0"/>
    <w:rsid w:val="43FE5364"/>
    <w:rsid w:val="441E238B"/>
    <w:rsid w:val="444C2F1E"/>
    <w:rsid w:val="444EA64C"/>
    <w:rsid w:val="448412D3"/>
    <w:rsid w:val="44B58680"/>
    <w:rsid w:val="44C374D6"/>
    <w:rsid w:val="452ED08A"/>
    <w:rsid w:val="45C30440"/>
    <w:rsid w:val="45C8E671"/>
    <w:rsid w:val="45CB544E"/>
    <w:rsid w:val="45CB625D"/>
    <w:rsid w:val="45CFCE9F"/>
    <w:rsid w:val="45E5E03F"/>
    <w:rsid w:val="4600B558"/>
    <w:rsid w:val="46076D5E"/>
    <w:rsid w:val="464A1A5C"/>
    <w:rsid w:val="465156E1"/>
    <w:rsid w:val="4653DC9E"/>
    <w:rsid w:val="46D83810"/>
    <w:rsid w:val="46D92745"/>
    <w:rsid w:val="46F24340"/>
    <w:rsid w:val="47182918"/>
    <w:rsid w:val="473B10CC"/>
    <w:rsid w:val="4764B6D2"/>
    <w:rsid w:val="4777E0C1"/>
    <w:rsid w:val="47B2AA35"/>
    <w:rsid w:val="47BDB378"/>
    <w:rsid w:val="47D5414B"/>
    <w:rsid w:val="4839C1C2"/>
    <w:rsid w:val="4844D111"/>
    <w:rsid w:val="48965478"/>
    <w:rsid w:val="48C5BEBF"/>
    <w:rsid w:val="49177A07"/>
    <w:rsid w:val="492E1CE4"/>
    <w:rsid w:val="49562C19"/>
    <w:rsid w:val="4959F6EF"/>
    <w:rsid w:val="498B0FDD"/>
    <w:rsid w:val="49B083ED"/>
    <w:rsid w:val="49D75E24"/>
    <w:rsid w:val="4A045159"/>
    <w:rsid w:val="4A2DA194"/>
    <w:rsid w:val="4A59EDBA"/>
    <w:rsid w:val="4A76FAAF"/>
    <w:rsid w:val="4AC90163"/>
    <w:rsid w:val="4ADC701D"/>
    <w:rsid w:val="4B05392A"/>
    <w:rsid w:val="4B212F31"/>
    <w:rsid w:val="4B732E85"/>
    <w:rsid w:val="4BB6D445"/>
    <w:rsid w:val="4BC4CA2F"/>
    <w:rsid w:val="4BD85518"/>
    <w:rsid w:val="4BE63540"/>
    <w:rsid w:val="4C2BBC0E"/>
    <w:rsid w:val="4C30573C"/>
    <w:rsid w:val="4C314221"/>
    <w:rsid w:val="4C349C40"/>
    <w:rsid w:val="4C87F15D"/>
    <w:rsid w:val="4C930906"/>
    <w:rsid w:val="4CBAF3C0"/>
    <w:rsid w:val="4CCE96F1"/>
    <w:rsid w:val="4CD8A354"/>
    <w:rsid w:val="4CDD0E39"/>
    <w:rsid w:val="4CDEE679"/>
    <w:rsid w:val="4CDF0EC3"/>
    <w:rsid w:val="4CEB330A"/>
    <w:rsid w:val="4D20EABC"/>
    <w:rsid w:val="4D430CFD"/>
    <w:rsid w:val="4D4750A8"/>
    <w:rsid w:val="4D4A5E2A"/>
    <w:rsid w:val="4D558F1F"/>
    <w:rsid w:val="4D5943DF"/>
    <w:rsid w:val="4D7E84F3"/>
    <w:rsid w:val="4D9153B4"/>
    <w:rsid w:val="4D978FF3"/>
    <w:rsid w:val="4DB3EA25"/>
    <w:rsid w:val="4DE74C2E"/>
    <w:rsid w:val="4DEDBF6B"/>
    <w:rsid w:val="4E076C1A"/>
    <w:rsid w:val="4E0D34EA"/>
    <w:rsid w:val="4E17E79F"/>
    <w:rsid w:val="4E2449DC"/>
    <w:rsid w:val="4E6B17BD"/>
    <w:rsid w:val="4E7AB6DA"/>
    <w:rsid w:val="4E966846"/>
    <w:rsid w:val="4E9A0F88"/>
    <w:rsid w:val="4EA0BD62"/>
    <w:rsid w:val="4EC33B36"/>
    <w:rsid w:val="4F1F00D5"/>
    <w:rsid w:val="4F8D0A54"/>
    <w:rsid w:val="4F8E1102"/>
    <w:rsid w:val="4FD9D18D"/>
    <w:rsid w:val="4FF5D090"/>
    <w:rsid w:val="500AAC50"/>
    <w:rsid w:val="5016873B"/>
    <w:rsid w:val="5018F982"/>
    <w:rsid w:val="5026E299"/>
    <w:rsid w:val="503673DF"/>
    <w:rsid w:val="50732E9B"/>
    <w:rsid w:val="509CE6F0"/>
    <w:rsid w:val="509E1DFF"/>
    <w:rsid w:val="50ABC63B"/>
    <w:rsid w:val="50E47268"/>
    <w:rsid w:val="51313569"/>
    <w:rsid w:val="5159AE31"/>
    <w:rsid w:val="51828F16"/>
    <w:rsid w:val="51943366"/>
    <w:rsid w:val="51C57778"/>
    <w:rsid w:val="51D640ED"/>
    <w:rsid w:val="51E94C0F"/>
    <w:rsid w:val="5218BDA7"/>
    <w:rsid w:val="5247D405"/>
    <w:rsid w:val="524CA2A9"/>
    <w:rsid w:val="526E4006"/>
    <w:rsid w:val="52948654"/>
    <w:rsid w:val="52A091E6"/>
    <w:rsid w:val="52BE0768"/>
    <w:rsid w:val="52C2C2EB"/>
    <w:rsid w:val="52C4779D"/>
    <w:rsid w:val="52D0388D"/>
    <w:rsid w:val="530C35FC"/>
    <w:rsid w:val="53193749"/>
    <w:rsid w:val="5379ADDE"/>
    <w:rsid w:val="53A4B726"/>
    <w:rsid w:val="53A8F6B3"/>
    <w:rsid w:val="53D023AD"/>
    <w:rsid w:val="53F14725"/>
    <w:rsid w:val="53FCE81E"/>
    <w:rsid w:val="540B3F25"/>
    <w:rsid w:val="542A8B99"/>
    <w:rsid w:val="54B700B1"/>
    <w:rsid w:val="54C446EF"/>
    <w:rsid w:val="550DE82A"/>
    <w:rsid w:val="55157E3F"/>
    <w:rsid w:val="55454BDD"/>
    <w:rsid w:val="557C548F"/>
    <w:rsid w:val="558D1786"/>
    <w:rsid w:val="559CE175"/>
    <w:rsid w:val="55AEEBC5"/>
    <w:rsid w:val="55B358EC"/>
    <w:rsid w:val="5613A41E"/>
    <w:rsid w:val="56326FF7"/>
    <w:rsid w:val="56601750"/>
    <w:rsid w:val="56911EA7"/>
    <w:rsid w:val="569246F9"/>
    <w:rsid w:val="56A9B210"/>
    <w:rsid w:val="56C0A0D0"/>
    <w:rsid w:val="56D5491A"/>
    <w:rsid w:val="571C9171"/>
    <w:rsid w:val="573AF3AF"/>
    <w:rsid w:val="5751751F"/>
    <w:rsid w:val="5764F358"/>
    <w:rsid w:val="57827E78"/>
    <w:rsid w:val="57AECF8B"/>
    <w:rsid w:val="57B8AA26"/>
    <w:rsid w:val="57EAC354"/>
    <w:rsid w:val="57EC3FA8"/>
    <w:rsid w:val="57F99001"/>
    <w:rsid w:val="57FECDF6"/>
    <w:rsid w:val="584ACBA1"/>
    <w:rsid w:val="585CED54"/>
    <w:rsid w:val="58882998"/>
    <w:rsid w:val="58A05E04"/>
    <w:rsid w:val="58A4FFF3"/>
    <w:rsid w:val="58C074A5"/>
    <w:rsid w:val="58EAF9AE"/>
    <w:rsid w:val="58FCA811"/>
    <w:rsid w:val="591D6501"/>
    <w:rsid w:val="5937AAC6"/>
    <w:rsid w:val="595E9CDD"/>
    <w:rsid w:val="59670729"/>
    <w:rsid w:val="598EDD8E"/>
    <w:rsid w:val="59979702"/>
    <w:rsid w:val="59A0660A"/>
    <w:rsid w:val="59A587D7"/>
    <w:rsid w:val="59A5A3F1"/>
    <w:rsid w:val="59F1C0B6"/>
    <w:rsid w:val="5A085AF5"/>
    <w:rsid w:val="5A10FA52"/>
    <w:rsid w:val="5A790F25"/>
    <w:rsid w:val="5AAEAD1D"/>
    <w:rsid w:val="5ACFAAEF"/>
    <w:rsid w:val="5AEB2411"/>
    <w:rsid w:val="5B304826"/>
    <w:rsid w:val="5B345091"/>
    <w:rsid w:val="5B409D13"/>
    <w:rsid w:val="5B76FA46"/>
    <w:rsid w:val="5B8B88F1"/>
    <w:rsid w:val="5B99D1B3"/>
    <w:rsid w:val="5BA52E1D"/>
    <w:rsid w:val="5BABE241"/>
    <w:rsid w:val="5BB37D28"/>
    <w:rsid w:val="5BBA9914"/>
    <w:rsid w:val="5BBD80FF"/>
    <w:rsid w:val="5BBD80FF"/>
    <w:rsid w:val="5BDAA3FE"/>
    <w:rsid w:val="5BFBCB0A"/>
    <w:rsid w:val="5C09F66F"/>
    <w:rsid w:val="5C15AE41"/>
    <w:rsid w:val="5C2294BE"/>
    <w:rsid w:val="5C29603F"/>
    <w:rsid w:val="5C5E3601"/>
    <w:rsid w:val="5C80D723"/>
    <w:rsid w:val="5C84C761"/>
    <w:rsid w:val="5C9306AB"/>
    <w:rsid w:val="5C963D9F"/>
    <w:rsid w:val="5CAC6BA8"/>
    <w:rsid w:val="5CB18BDD"/>
    <w:rsid w:val="5CCA55D6"/>
    <w:rsid w:val="5CCF58D4"/>
    <w:rsid w:val="5CE55F04"/>
    <w:rsid w:val="5CF627F4"/>
    <w:rsid w:val="5D2F5220"/>
    <w:rsid w:val="5D2F5220"/>
    <w:rsid w:val="5D5398CE"/>
    <w:rsid w:val="5D620262"/>
    <w:rsid w:val="5D89C396"/>
    <w:rsid w:val="5D979B6B"/>
    <w:rsid w:val="5DD996CD"/>
    <w:rsid w:val="5E0B95AF"/>
    <w:rsid w:val="5E1E428F"/>
    <w:rsid w:val="5E2ECBAB"/>
    <w:rsid w:val="5E4D5C3E"/>
    <w:rsid w:val="5E8DE5D4"/>
    <w:rsid w:val="5EA4C52E"/>
    <w:rsid w:val="5F06C020"/>
    <w:rsid w:val="5F240524"/>
    <w:rsid w:val="5F445A29"/>
    <w:rsid w:val="5F53897A"/>
    <w:rsid w:val="5F7131F1"/>
    <w:rsid w:val="5F825B87"/>
    <w:rsid w:val="5FC62E40"/>
    <w:rsid w:val="5FD1D752"/>
    <w:rsid w:val="5FE1600E"/>
    <w:rsid w:val="5FE92C9F"/>
    <w:rsid w:val="5FF4CC6F"/>
    <w:rsid w:val="5FF80C74"/>
    <w:rsid w:val="6025BEA3"/>
    <w:rsid w:val="6025BEA3"/>
    <w:rsid w:val="6059A143"/>
    <w:rsid w:val="60C56E70"/>
    <w:rsid w:val="60C95B90"/>
    <w:rsid w:val="60CF6C2E"/>
    <w:rsid w:val="60D52301"/>
    <w:rsid w:val="61022758"/>
    <w:rsid w:val="612F9B19"/>
    <w:rsid w:val="6134D752"/>
    <w:rsid w:val="6139D392"/>
    <w:rsid w:val="6143106C"/>
    <w:rsid w:val="615AD13D"/>
    <w:rsid w:val="616C6666"/>
    <w:rsid w:val="6197715F"/>
    <w:rsid w:val="61E758FC"/>
    <w:rsid w:val="61F7B69E"/>
    <w:rsid w:val="62056446"/>
    <w:rsid w:val="62074132"/>
    <w:rsid w:val="620A2799"/>
    <w:rsid w:val="620F86BD"/>
    <w:rsid w:val="6215D6E7"/>
    <w:rsid w:val="6223F57B"/>
    <w:rsid w:val="6262D28E"/>
    <w:rsid w:val="626CE1F1"/>
    <w:rsid w:val="6279940B"/>
    <w:rsid w:val="6299168C"/>
    <w:rsid w:val="62AD07F0"/>
    <w:rsid w:val="62B68749"/>
    <w:rsid w:val="62BC503B"/>
    <w:rsid w:val="62BE282C"/>
    <w:rsid w:val="62E91471"/>
    <w:rsid w:val="63065567"/>
    <w:rsid w:val="6312CD82"/>
    <w:rsid w:val="6320CD61"/>
    <w:rsid w:val="63330457"/>
    <w:rsid w:val="6338AE5B"/>
    <w:rsid w:val="635D5F65"/>
    <w:rsid w:val="638BBB3B"/>
    <w:rsid w:val="639827D9"/>
    <w:rsid w:val="63E696B3"/>
    <w:rsid w:val="63EDCCBF"/>
    <w:rsid w:val="63EF89F5"/>
    <w:rsid w:val="63FB9513"/>
    <w:rsid w:val="63FEA2EF"/>
    <w:rsid w:val="641D01EF"/>
    <w:rsid w:val="641D01EF"/>
    <w:rsid w:val="646F3F11"/>
    <w:rsid w:val="64779DD4"/>
    <w:rsid w:val="649A221C"/>
    <w:rsid w:val="649B06A0"/>
    <w:rsid w:val="64A46554"/>
    <w:rsid w:val="64B943C3"/>
    <w:rsid w:val="64ED96DC"/>
    <w:rsid w:val="65469ED9"/>
    <w:rsid w:val="654A23D6"/>
    <w:rsid w:val="654D5E1D"/>
    <w:rsid w:val="65521545"/>
    <w:rsid w:val="657ECFAC"/>
    <w:rsid w:val="65899D20"/>
    <w:rsid w:val="659C3A86"/>
    <w:rsid w:val="65CD83FA"/>
    <w:rsid w:val="65CE8AF1"/>
    <w:rsid w:val="65DFD201"/>
    <w:rsid w:val="65EF4EE8"/>
    <w:rsid w:val="661E8839"/>
    <w:rsid w:val="6621100B"/>
    <w:rsid w:val="667375A1"/>
    <w:rsid w:val="66A4FA34"/>
    <w:rsid w:val="66AF6BAA"/>
    <w:rsid w:val="66CFBED7"/>
    <w:rsid w:val="67229A29"/>
    <w:rsid w:val="6723A995"/>
    <w:rsid w:val="673643B1"/>
    <w:rsid w:val="6770DF2B"/>
    <w:rsid w:val="67D1C2DE"/>
    <w:rsid w:val="6828F45A"/>
    <w:rsid w:val="682EBD96"/>
    <w:rsid w:val="6860B75D"/>
    <w:rsid w:val="6887DF55"/>
    <w:rsid w:val="68B2DC76"/>
    <w:rsid w:val="68B599F5"/>
    <w:rsid w:val="68BB3CFB"/>
    <w:rsid w:val="68C014D0"/>
    <w:rsid w:val="6967074A"/>
    <w:rsid w:val="696E52E0"/>
    <w:rsid w:val="698615AD"/>
    <w:rsid w:val="698FE1AF"/>
    <w:rsid w:val="699865E2"/>
    <w:rsid w:val="69C052FC"/>
    <w:rsid w:val="69C0B402"/>
    <w:rsid w:val="6A53FF54"/>
    <w:rsid w:val="6A58658C"/>
    <w:rsid w:val="6A683B30"/>
    <w:rsid w:val="6A6A03A3"/>
    <w:rsid w:val="6A7C0547"/>
    <w:rsid w:val="6A9702B8"/>
    <w:rsid w:val="6AA3F378"/>
    <w:rsid w:val="6AAC282E"/>
    <w:rsid w:val="6ADE3438"/>
    <w:rsid w:val="6AE0AF2E"/>
    <w:rsid w:val="6AFAE0CF"/>
    <w:rsid w:val="6B27B247"/>
    <w:rsid w:val="6B6F7A0F"/>
    <w:rsid w:val="6BBF8017"/>
    <w:rsid w:val="6C080F0B"/>
    <w:rsid w:val="6C0DA4C5"/>
    <w:rsid w:val="6C10CAD8"/>
    <w:rsid w:val="6C18036A"/>
    <w:rsid w:val="6C1B1906"/>
    <w:rsid w:val="6C32B42C"/>
    <w:rsid w:val="6C5C343D"/>
    <w:rsid w:val="6C81FE35"/>
    <w:rsid w:val="6C8C9BF3"/>
    <w:rsid w:val="6C9A27AF"/>
    <w:rsid w:val="6CAB23AE"/>
    <w:rsid w:val="6CC66844"/>
    <w:rsid w:val="6CE71D3F"/>
    <w:rsid w:val="6CFF7A4B"/>
    <w:rsid w:val="6D0456CB"/>
    <w:rsid w:val="6D074829"/>
    <w:rsid w:val="6D1358D0"/>
    <w:rsid w:val="6D90064E"/>
    <w:rsid w:val="6DF09A64"/>
    <w:rsid w:val="6DFE1BFF"/>
    <w:rsid w:val="6E1DCE96"/>
    <w:rsid w:val="6E3C225F"/>
    <w:rsid w:val="6E4E8D0A"/>
    <w:rsid w:val="6ED9D881"/>
    <w:rsid w:val="6EE19484"/>
    <w:rsid w:val="6F23AFA0"/>
    <w:rsid w:val="6F26F370"/>
    <w:rsid w:val="6F4F766A"/>
    <w:rsid w:val="6F740C03"/>
    <w:rsid w:val="6FE5A590"/>
    <w:rsid w:val="70063AAA"/>
    <w:rsid w:val="7043FA73"/>
    <w:rsid w:val="704AB214"/>
    <w:rsid w:val="704DA694"/>
    <w:rsid w:val="7052AE95"/>
    <w:rsid w:val="706FA5E2"/>
    <w:rsid w:val="707701F3"/>
    <w:rsid w:val="7078E13E"/>
    <w:rsid w:val="708F8ECB"/>
    <w:rsid w:val="70966F34"/>
    <w:rsid w:val="70C8E799"/>
    <w:rsid w:val="70CE0CFD"/>
    <w:rsid w:val="7107A74D"/>
    <w:rsid w:val="7114F72D"/>
    <w:rsid w:val="715F7CC7"/>
    <w:rsid w:val="716F7B32"/>
    <w:rsid w:val="717A9AE0"/>
    <w:rsid w:val="719F3857"/>
    <w:rsid w:val="71B54546"/>
    <w:rsid w:val="71D45F7F"/>
    <w:rsid w:val="71DFA054"/>
    <w:rsid w:val="71F056EB"/>
    <w:rsid w:val="71F805EA"/>
    <w:rsid w:val="7200DCD0"/>
    <w:rsid w:val="7215B07E"/>
    <w:rsid w:val="72178B13"/>
    <w:rsid w:val="721C3199"/>
    <w:rsid w:val="721DAFBE"/>
    <w:rsid w:val="7240B766"/>
    <w:rsid w:val="724208E8"/>
    <w:rsid w:val="7244D3C9"/>
    <w:rsid w:val="72B19FB7"/>
    <w:rsid w:val="72C405D0"/>
    <w:rsid w:val="72C8494C"/>
    <w:rsid w:val="730957EF"/>
    <w:rsid w:val="736E6F54"/>
    <w:rsid w:val="73784CA2"/>
    <w:rsid w:val="7397BB1F"/>
    <w:rsid w:val="739D61A9"/>
    <w:rsid w:val="73F63726"/>
    <w:rsid w:val="73FAFE07"/>
    <w:rsid w:val="74080E9A"/>
    <w:rsid w:val="741658C0"/>
    <w:rsid w:val="7422E78D"/>
    <w:rsid w:val="74341CE3"/>
    <w:rsid w:val="74450082"/>
    <w:rsid w:val="744AA71A"/>
    <w:rsid w:val="744C6655"/>
    <w:rsid w:val="745342DA"/>
    <w:rsid w:val="7469FD60"/>
    <w:rsid w:val="7483B9B7"/>
    <w:rsid w:val="7483EC03"/>
    <w:rsid w:val="74889AB8"/>
    <w:rsid w:val="74994FD1"/>
    <w:rsid w:val="74C00628"/>
    <w:rsid w:val="74E0BDDF"/>
    <w:rsid w:val="74ECE608"/>
    <w:rsid w:val="74ED2371"/>
    <w:rsid w:val="74EFC120"/>
    <w:rsid w:val="751BF693"/>
    <w:rsid w:val="751E2337"/>
    <w:rsid w:val="752D88FC"/>
    <w:rsid w:val="753B98FC"/>
    <w:rsid w:val="7552386C"/>
    <w:rsid w:val="756876FB"/>
    <w:rsid w:val="75779790"/>
    <w:rsid w:val="75A6EA01"/>
    <w:rsid w:val="75BEFDAF"/>
    <w:rsid w:val="75C389A2"/>
    <w:rsid w:val="75C65749"/>
    <w:rsid w:val="76232997"/>
    <w:rsid w:val="763AFCC7"/>
    <w:rsid w:val="7655EF55"/>
    <w:rsid w:val="765BFC02"/>
    <w:rsid w:val="765C0779"/>
    <w:rsid w:val="7685EDC1"/>
    <w:rsid w:val="769F84C0"/>
    <w:rsid w:val="76BD826A"/>
    <w:rsid w:val="76C66588"/>
    <w:rsid w:val="76D222DE"/>
    <w:rsid w:val="76F84693"/>
    <w:rsid w:val="7718F5C4"/>
    <w:rsid w:val="772288F0"/>
    <w:rsid w:val="77854F2F"/>
    <w:rsid w:val="77C9C7BF"/>
    <w:rsid w:val="77D2C984"/>
    <w:rsid w:val="77DDA66A"/>
    <w:rsid w:val="7825AB63"/>
    <w:rsid w:val="78699C1B"/>
    <w:rsid w:val="78A2F70F"/>
    <w:rsid w:val="78CB7FA6"/>
    <w:rsid w:val="78D3D1D2"/>
    <w:rsid w:val="78E7F7EE"/>
    <w:rsid w:val="7908523D"/>
    <w:rsid w:val="797A2B14"/>
    <w:rsid w:val="797D1F2E"/>
    <w:rsid w:val="79A1892F"/>
    <w:rsid w:val="79CB0C72"/>
    <w:rsid w:val="79DBFACF"/>
    <w:rsid w:val="79E13172"/>
    <w:rsid w:val="79E8D174"/>
    <w:rsid w:val="7A027353"/>
    <w:rsid w:val="7A056C7C"/>
    <w:rsid w:val="7A0D07D4"/>
    <w:rsid w:val="7A0FB959"/>
    <w:rsid w:val="7A114A38"/>
    <w:rsid w:val="7A1C501F"/>
    <w:rsid w:val="7A3DECE1"/>
    <w:rsid w:val="7A8BF5C3"/>
    <w:rsid w:val="7AB56770"/>
    <w:rsid w:val="7ABCEFF1"/>
    <w:rsid w:val="7AC4680E"/>
    <w:rsid w:val="7ADDB095"/>
    <w:rsid w:val="7AE40A15"/>
    <w:rsid w:val="7AEEC211"/>
    <w:rsid w:val="7AF141E9"/>
    <w:rsid w:val="7AF827BD"/>
    <w:rsid w:val="7B0A6A46"/>
    <w:rsid w:val="7B15CE7F"/>
    <w:rsid w:val="7B269C8C"/>
    <w:rsid w:val="7B2A2DB7"/>
    <w:rsid w:val="7B4C793F"/>
    <w:rsid w:val="7B4E016A"/>
    <w:rsid w:val="7B4E9530"/>
    <w:rsid w:val="7B64D621"/>
    <w:rsid w:val="7B831DEA"/>
    <w:rsid w:val="7B881480"/>
    <w:rsid w:val="7B9D07EC"/>
    <w:rsid w:val="7BF5C501"/>
    <w:rsid w:val="7BF5FA13"/>
    <w:rsid w:val="7BFCCFDB"/>
    <w:rsid w:val="7C14D115"/>
    <w:rsid w:val="7C701EAA"/>
    <w:rsid w:val="7C7CA1BC"/>
    <w:rsid w:val="7C94CE97"/>
    <w:rsid w:val="7CA2F4C9"/>
    <w:rsid w:val="7CDF0CF9"/>
    <w:rsid w:val="7CF7F7ED"/>
    <w:rsid w:val="7D028A64"/>
    <w:rsid w:val="7D085DE3"/>
    <w:rsid w:val="7D422E6C"/>
    <w:rsid w:val="7D53F0E1"/>
    <w:rsid w:val="7D6FEA53"/>
    <w:rsid w:val="7D956693"/>
    <w:rsid w:val="7D956693"/>
    <w:rsid w:val="7D9AD3A3"/>
    <w:rsid w:val="7DAA6E28"/>
    <w:rsid w:val="7DB0A176"/>
    <w:rsid w:val="7DB55C6C"/>
    <w:rsid w:val="7DC00AAC"/>
    <w:rsid w:val="7DCEE93F"/>
    <w:rsid w:val="7DEE42C6"/>
    <w:rsid w:val="7DF2BA84"/>
    <w:rsid w:val="7E127021"/>
    <w:rsid w:val="7E235BE1"/>
    <w:rsid w:val="7E2F63D8"/>
    <w:rsid w:val="7E3CAF99"/>
    <w:rsid w:val="7E4C5E4F"/>
    <w:rsid w:val="7E5D074C"/>
    <w:rsid w:val="7E8744E3"/>
    <w:rsid w:val="7EE826BF"/>
    <w:rsid w:val="7F0FA545"/>
    <w:rsid w:val="7F233FF1"/>
    <w:rsid w:val="7F28FE80"/>
    <w:rsid w:val="7F304FAD"/>
    <w:rsid w:val="7F7CD547"/>
    <w:rsid w:val="7F8060D1"/>
    <w:rsid w:val="7FA21C9B"/>
    <w:rsid w:val="7FC4B30C"/>
    <w:rsid w:val="7FE5A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B068"/>
  <w15:chartTrackingRefBased/>
  <w15:docId w15:val="{7B9AB1F9-A08B-402A-9264-9712006A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B52226"/>
    <w:pPr>
      <w:spacing w:after="0" w:line="240" w:lineRule="auto"/>
    </w:pPr>
    <w:rPr>
      <w:rFonts w:ascii="Consolas" w:hAnsi="Consolas"/>
      <w:sz w:val="21"/>
      <w:szCs w:val="21"/>
    </w:rPr>
  </w:style>
  <w:style w:type="character" w:styleId="CsakszvegChar" w:customStyle="1">
    <w:name w:val="Csak szöveg Char"/>
    <w:basedOn w:val="Bekezdsalapbettpusa"/>
    <w:link w:val="Csakszveg"/>
    <w:uiPriority w:val="99"/>
    <w:rsid w:val="00B52226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24122F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5D7E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C95D7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5D7E"/>
    <w:rPr>
      <w:vertAlign w:val="superscript"/>
    </w:rPr>
  </w:style>
  <w:style xmlns:w14="http://schemas.microsoft.com/office/word/2010/wordml" xmlns:mc="http://schemas.openxmlformats.org/markup-compatibility/2006" xmlns:w="http://schemas.openxmlformats.org/wordprocessingml/2006/main" w:type="character" w:styleId="IntenseReference" mc:Ignorable="w14">
    <w:name xmlns:w="http://schemas.openxmlformats.org/wordprocessingml/2006/main" w:val="Intense Reference"/>
    <w:basedOn xmlns:w="http://schemas.openxmlformats.org/wordprocessingml/2006/main" w:val="Bekezdsalapbettpusa"/>
    <w:uiPriority xmlns:w="http://schemas.openxmlformats.org/wordprocessingml/2006/main" w:val="32"/>
    <w:qFormat xmlns:w="http://schemas.openxmlformats.org/wordprocessingml/2006/main"/>
    <w:rPr xmlns:w="http://schemas.openxmlformats.org/wordprocessingml/2006/main">
      <w:b/>
      <w:bCs/>
      <w:smallCaps/>
      <w:color w:val="5B9BD5" w:themeColor="accent1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Bekezdsalapbettpusa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l"/>
    <w:next xmlns:w="http://schemas.openxmlformats.org/wordprocessingml/2006/main" w:val="Norm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Bekezdsalapbettpusa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b1b6fdb7460a423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8326-1bbc-46ca-a732-7b30ac9d51c9}"/>
      </w:docPartPr>
      <w:docPartBody>
        <w:p w14:paraId="6C631B8D">
          <w:r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Herczeg Renáta</dc:creator>
  <keywords/>
  <dc:description/>
  <lastModifiedBy>Balogh Dóra</lastModifiedBy>
  <revision>36</revision>
  <dcterms:created xsi:type="dcterms:W3CDTF">2022-11-23T13:15:00.0000000Z</dcterms:created>
  <dcterms:modified xsi:type="dcterms:W3CDTF">2022-12-21T10:39:20.9662692Z</dcterms:modified>
</coreProperties>
</file>